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202_年化工生产实训心得体会(优质9篇)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化工生产实训心得体会篇一（2）、分配任务：将电路板的装配图划分成若干工序，分别分配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不知不觉，我们已经到了我们各自的实习学校，又在不知不觉中，我们都已经实习一周左右了，在这个期间我们增长了经验，体验了生活，懂得了感恩。</w:t>
      </w:r>
    </w:p>
    <w:p>
      <w:pPr>
        <w:ind w:left="0" w:right="0" w:firstLine="560"/>
        <w:spacing w:before="450" w:after="450" w:line="312" w:lineRule="auto"/>
      </w:pPr>
      <w:r>
        <w:rPr>
          <w:rFonts w:ascii="宋体" w:hAnsi="宋体" w:eastAsia="宋体" w:cs="宋体"/>
          <w:color w:val="000"/>
          <w:sz w:val="28"/>
          <w:szCs w:val="28"/>
        </w:rPr>
        <w:t xml:space="preserve">在夏季的尾声，我和其他四位战友踏上了我们的征程，x月__号早上六点准时出发，和战友们一起坐着大巴车，一路上宁静而祥和，可是等待我们的却是充满着无形的硝烟，7个多小时之后，玉田窝洛沽中学——我们的目的地，我们迎接挑战和为之奋斗的地方。</w:t>
      </w:r>
    </w:p>
    <w:p>
      <w:pPr>
        <w:ind w:left="0" w:right="0" w:firstLine="560"/>
        <w:spacing w:before="450" w:after="450" w:line="312" w:lineRule="auto"/>
      </w:pPr>
      <w:r>
        <w:rPr>
          <w:rFonts w:ascii="宋体" w:hAnsi="宋体" w:eastAsia="宋体" w:cs="宋体"/>
          <w:color w:val="000"/>
          <w:sz w:val="28"/>
          <w:szCs w:val="28"/>
        </w:rPr>
        <w:t xml:space="preserve">x月x日，他们开学了，人山人海，人声鼎沸，所有的声音汇集在一起好像在说：“你们的挑战来了，你们做好准备了吗?”看着家长们对学生的那种爱的眼神，突然就觉得我的肩上多了一份责任，作为一名老师我就有责任教好每一个人，那责任的重量就像我们学校一进门就看得到的那块石头的重量，那块石头大大的刻着两个字，那就是“责任”。</w:t>
      </w:r>
    </w:p>
    <w:p>
      <w:pPr>
        <w:ind w:left="0" w:right="0" w:firstLine="560"/>
        <w:spacing w:before="450" w:after="450" w:line="312" w:lineRule="auto"/>
      </w:pPr>
      <w:r>
        <w:rPr>
          <w:rFonts w:ascii="宋体" w:hAnsi="宋体" w:eastAsia="宋体" w:cs="宋体"/>
          <w:color w:val="000"/>
          <w:sz w:val="28"/>
          <w:szCs w:val="28"/>
        </w:rPr>
        <w:t xml:space="preserve">x月x日，我的第一节课，好紧张好紧张，还经常出错，下来之后我的脸红彤彤的，其中的含义就是紧张加羞愧，我觉得没有教好我的学生，辜负了他们还有他们的父母，突然压力好大，调整好情绪和思路，迎来了我的第二节课，很成功很理想，学生们很活跃，积极回答我的问题，我的自信增加了不少。以后的日子里我抽出时间来听老老师的课，学习他们的教课方法和课堂管理，不断地学习，总的来说，一周的时间，我学到的东西不少，无论从讲课还是管理方面，我想我的进步空间还有很大，所以继续努力继续学习是我的近期的计划，没有人可以随随便便成功，学无止境，谦虚使人进步。</w:t>
      </w:r>
    </w:p>
    <w:p>
      <w:pPr>
        <w:ind w:left="0" w:right="0" w:firstLine="560"/>
        <w:spacing w:before="450" w:after="450" w:line="312" w:lineRule="auto"/>
      </w:pPr>
      <w:r>
        <w:rPr>
          <w:rFonts w:ascii="宋体" w:hAnsi="宋体" w:eastAsia="宋体" w:cs="宋体"/>
          <w:color w:val="000"/>
          <w:sz w:val="28"/>
          <w:szCs w:val="28"/>
        </w:rPr>
        <w:t xml:space="preserve">x月x日，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根据曾老师的见解，我们应该到企业中去实践，从实践中学习更多的东西，见有及此，我们两个在空余的时间来到了位于龙江的一家裥棉企业实践。通过现场实习，我们对该企业的工艺流程，管理流程有了一定的了解，并通过深入的了解，我们也发现该企业存在的一些问题。</w:t>
      </w:r>
    </w:p>
    <w:p>
      <w:pPr>
        <w:ind w:left="0" w:right="0" w:firstLine="560"/>
        <w:spacing w:before="450" w:after="450" w:line="312" w:lineRule="auto"/>
      </w:pPr>
      <w:r>
        <w:rPr>
          <w:rFonts w:ascii="宋体" w:hAnsi="宋体" w:eastAsia="宋体" w:cs="宋体"/>
          <w:color w:val="000"/>
          <w:sz w:val="28"/>
          <w:szCs w:val="28"/>
        </w:rPr>
        <w:t xml:space="preserve">该企业是一家为附近的家具厂提供窗褥面料的小型生产企业，在厂里总共有7部主要的生产设备，其中棉生产机5部，卷布机1部，绣花机1部。而在棉机中，有一部是从意大利进口的，在厂里面称为大机，有三台小一点是国产的机床，而最小的一台是用于生产布绒的。由于该企业的生产设备比较庞大，所以主要有两个厂房，其中有一栋四层的楼房是老板自家的物业，而另外一个是租来的单层厂房。生产设备的布局如下图：</w:t>
      </w:r>
    </w:p>
    <w:p>
      <w:pPr>
        <w:ind w:left="0" w:right="0" w:firstLine="560"/>
        <w:spacing w:before="450" w:after="450" w:line="312" w:lineRule="auto"/>
      </w:pPr>
      <w:r>
        <w:rPr>
          <w:rFonts w:ascii="宋体" w:hAnsi="宋体" w:eastAsia="宋体" w:cs="宋体"/>
          <w:color w:val="000"/>
          <w:sz w:val="28"/>
          <w:szCs w:val="28"/>
        </w:rPr>
        <w:t xml:space="preserve">从上图可以看到，该企业的主要生产设备分布主要把主生产设备与生产材料放在一起，以便生产的需要。图中四楼的小裥棉机是一台比较小的生产设备，所以在运输的时候比其他的机器方便，并且其原材料是通过起重设备放于三楼的，并且由于生产需要，必须把四楼的半成品搬回三楼的包装车间进行进一步的加工和包装，并存放于三楼的货舱。二楼主要是一个布料货舱并有一台卷布机，是生产工序的第一个地方，也是生产的重地。而一楼除了一台进口的裥棉机之外还有一个装配车间和企业办公室，其中装配车间是与生产车间配套的，既有生产设备的地方，都会有一个装配车间与一个临时仓库，那么在单层的厂房里也不例外。</w:t>
      </w:r>
    </w:p>
    <w:p>
      <w:pPr>
        <w:ind w:left="0" w:right="0" w:firstLine="560"/>
        <w:spacing w:before="450" w:after="450" w:line="312" w:lineRule="auto"/>
      </w:pPr>
      <w:r>
        <w:rPr>
          <w:rFonts w:ascii="宋体" w:hAnsi="宋体" w:eastAsia="宋体" w:cs="宋体"/>
          <w:color w:val="000"/>
          <w:sz w:val="28"/>
          <w:szCs w:val="28"/>
        </w:rPr>
        <w:t xml:space="preserve">由于空间的局限，从生产设备布局的科学性来说有一定的不合理，但从该企业的实际来说是很合理的。其一，三楼设置的仓库主要存放的原材料是一些体积较大，数量较多但质量较轻的布绒，并且由于厂房有一套比较完善的起重设备，较轻的原材料可以很容易的运到二楼或三楼的仓库储存。临时仓库是该行业的一大特色，因为生产出来的成品是一些流动性非常大的商品，无论每时每刻都有产品出仓，基本上成品仓库是不用专设的，因为基于商品的多样性和客户的喜好来说，设立专门的仓库是不实际的。</w:t>
      </w:r>
    </w:p>
    <w:p>
      <w:pPr>
        <w:ind w:left="0" w:right="0" w:firstLine="560"/>
        <w:spacing w:before="450" w:after="450" w:line="312" w:lineRule="auto"/>
      </w:pPr>
      <w:r>
        <w:rPr>
          <w:rFonts w:ascii="宋体" w:hAnsi="宋体" w:eastAsia="宋体" w:cs="宋体"/>
          <w:color w:val="000"/>
          <w:sz w:val="28"/>
          <w:szCs w:val="28"/>
        </w:rPr>
        <w:t xml:space="preserve">从上面的组织结构图可知，这是一个比较简单的扁平的组织结构图，处于高层管理的是企业主和厂长，而厂长身兼技师和市场开拓，下面的主要是各基层生产小组，其中生产小组1、2、3是以3人为一组，主要是操作裥棉机的，而生产小组4是以两人为一组，主要是控制最小裥棉机生产，生产小组5只有一人，主要是处理绣花机的工作，而布料部有两个人，主要负责开料的工作，但在空余的时间，这两个员工会流动到装配部参加成品的包装与检查工作，财务部有两个人。</w:t>
      </w:r>
    </w:p>
    <w:p>
      <w:pPr>
        <w:ind w:left="0" w:right="0" w:firstLine="560"/>
        <w:spacing w:before="450" w:after="450" w:line="312" w:lineRule="auto"/>
      </w:pPr>
      <w:r>
        <w:rPr>
          <w:rFonts w:ascii="宋体" w:hAnsi="宋体" w:eastAsia="宋体" w:cs="宋体"/>
          <w:color w:val="000"/>
          <w:sz w:val="28"/>
          <w:szCs w:val="28"/>
        </w:rPr>
        <w:t xml:space="preserve">在这样的组织管理体系中，管理的活动比较小，因为人比较少，而且责任比较明确突出到每个组或个人，所以要求管理者的管理水平比较低，而管理对企业的成长来说就更为关键了。那就是说。管理水平的进步就能是企业的效益翻倍。</w:t>
      </w:r>
    </w:p>
    <w:p>
      <w:pPr>
        <w:ind w:left="0" w:right="0" w:firstLine="560"/>
        <w:spacing w:before="450" w:after="450" w:line="312" w:lineRule="auto"/>
      </w:pPr>
      <w:r>
        <w:rPr>
          <w:rFonts w:ascii="宋体" w:hAnsi="宋体" w:eastAsia="宋体" w:cs="宋体"/>
          <w:color w:val="000"/>
          <w:sz w:val="28"/>
          <w:szCs w:val="28"/>
        </w:rPr>
        <w:t xml:space="preserve">1、由于集群效应，该企业附近就有很多同行的企业，但是在产销环节，各个厂家有不同的水平，相比之下，这个厂的产销情况就比较不乐观了。究其原因，主要是该企业的市场占有率比较低，所以在销售额方面就相对较小了。在这种情况下，应该加强市场的开拓和保留原有的客户。由于该行业的产品技术含量相对不高，产品替代率高，各生产企业的生产水平相仿，所以提高原有顾客满意度尤为重要。通过提高产品的质量和了解顾客的相关需要，再根据相关信息为顾客提供更好的服务，从而提高顾客的满意度。</w:t>
      </w:r>
    </w:p>
    <w:p>
      <w:pPr>
        <w:ind w:left="0" w:right="0" w:firstLine="560"/>
        <w:spacing w:before="450" w:after="450" w:line="312" w:lineRule="auto"/>
      </w:pPr>
      <w:r>
        <w:rPr>
          <w:rFonts w:ascii="宋体" w:hAnsi="宋体" w:eastAsia="宋体" w:cs="宋体"/>
          <w:color w:val="000"/>
          <w:sz w:val="28"/>
          <w:szCs w:val="28"/>
        </w:rPr>
        <w:t xml:space="preserve">2、开拓新业务。由于床褥市场具有相当的周期性，在床褥销售淡季，面料生产也相对较小，所以该企业在每年的3月至9月业务量较小的时候，时常出现工人开工不足或工作时间不稳定的情况。因此应该在生产淡季开拓新业务来避免人力资源的过剩。在引入相关业务方面，企业买来一台绣花机来开拓新市场，但由于生产能力有限，很多定单都不能接，而且产品周期颇长，所以份额不大。在人员安排方面，绣花机工作是必须有一名工作人员，但长里只有一位相关人员，这在一定程度上限制了生产进度。因此，企业应对一组生产小组进行绣花机操作培训，采用弹性调班制形式，在生产淡季把该生产小组拨调到绣花机操作中去，增加绣花机的开机时间和提高绣花产品的日产量，从而增加营业收入。</w:t>
      </w:r>
    </w:p>
    <w:p>
      <w:pPr>
        <w:ind w:left="0" w:right="0" w:firstLine="560"/>
        <w:spacing w:before="450" w:after="450" w:line="312" w:lineRule="auto"/>
      </w:pPr>
      <w:r>
        <w:rPr>
          <w:rFonts w:ascii="宋体" w:hAnsi="宋体" w:eastAsia="宋体" w:cs="宋体"/>
          <w:color w:val="000"/>
          <w:sz w:val="28"/>
          <w:szCs w:val="28"/>
        </w:rPr>
        <w:t xml:space="preserve">3、进行合理的生产分配。由于在进行生产分配是欠缺科学管理，导致一些生产小组工作不足或组与组之间工资差异大，使得组与组之间产生矛盾，在这个问题上只做到相对公平的地步。由于不同类型的产品加工费不同，所以必须对产品进行大致分类，主要分为普通型和跳花型。在每次的生产分配时，都对这两类产品进行统计，在每个小组的生产日志上进行登记，在下一次生产分配时，根据上的分配情况，对各类型的分配进行适当调整，以便均衡各组的产量和工资结构。</w:t>
      </w:r>
    </w:p>
    <w:p>
      <w:pPr>
        <w:ind w:left="0" w:right="0" w:firstLine="560"/>
        <w:spacing w:before="450" w:after="450" w:line="312" w:lineRule="auto"/>
      </w:pPr>
      <w:r>
        <w:rPr>
          <w:rFonts w:ascii="宋体" w:hAnsi="宋体" w:eastAsia="宋体" w:cs="宋体"/>
          <w:color w:val="000"/>
          <w:sz w:val="28"/>
          <w:szCs w:val="28"/>
        </w:rPr>
        <w:t xml:space="preserve">通过这次实地考察与实习，我们学到了许多课堂上学到的东西，对日后的工作很大的帮助，并且开阔了视野，真是获益良多。</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2025-01-18T20:12:42+08:00</dcterms:created>
  <dcterms:modified xsi:type="dcterms:W3CDTF">2025-01-18T20:12:42+08:00</dcterms:modified>
</cp:coreProperties>
</file>

<file path=docProps/custom.xml><?xml version="1.0" encoding="utf-8"?>
<Properties xmlns="http://schemas.openxmlformats.org/officeDocument/2006/custom-properties" xmlns:vt="http://schemas.openxmlformats.org/officeDocument/2006/docPropsVTypes"/>
</file>