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学生去敬老院社会实践心得体会范文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践中了解社会，让我们学到了很多在课堂上根本就学不道的知识，也打开了视野，长了见识，下面小编给大家整理的学生去敬老院社会实践心得体会范文五篇，希望大家喜欢!学生去敬老院社会实践心得体会范文1真情常住我心间，温馨敬老院之旅真情常住我心间，只要...</w:t>
      </w:r>
    </w:p>
    <w:p>
      <w:pPr>
        <w:ind w:left="0" w:right="0" w:firstLine="560"/>
        <w:spacing w:before="450" w:after="450" w:line="312" w:lineRule="auto"/>
      </w:pPr>
      <w:r>
        <w:rPr>
          <w:rFonts w:ascii="宋体" w:hAnsi="宋体" w:eastAsia="宋体" w:cs="宋体"/>
          <w:color w:val="000"/>
          <w:sz w:val="28"/>
          <w:szCs w:val="28"/>
        </w:rPr>
        <w:t xml:space="preserve">实践中了解社会，让我们学到了很多在课堂上根本就学不道的知识，也打开了视野，长了见识，下面小编给大家整理的学生去敬老院社会实践心得体会范文五篇，希望大家喜欢!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学生去敬老院社会实践心得体会范文1</w:t>
      </w:r>
    </w:p>
    <w:p>
      <w:pPr>
        <w:ind w:left="0" w:right="0" w:firstLine="560"/>
        <w:spacing w:before="450" w:after="450" w:line="312" w:lineRule="auto"/>
      </w:pPr>
      <w:r>
        <w:rPr>
          <w:rFonts w:ascii="宋体" w:hAnsi="宋体" w:eastAsia="宋体" w:cs="宋体"/>
          <w:color w:val="000"/>
          <w:sz w:val="28"/>
          <w:szCs w:val="28"/>
        </w:rPr>
        <w:t xml:space="preserve">真情常住我心间，温馨敬老院之旅真情常住我心间，只要人人都献出一点爱，世界将变成没好人间。</w:t>
      </w:r>
    </w:p>
    <w:p>
      <w:pPr>
        <w:ind w:left="0" w:right="0" w:firstLine="560"/>
        <w:spacing w:before="450" w:after="450" w:line="312" w:lineRule="auto"/>
      </w:pPr>
      <w:r>
        <w:rPr>
          <w:rFonts w:ascii="宋体" w:hAnsi="宋体" w:eastAsia="宋体" w:cs="宋体"/>
          <w:color w:val="000"/>
          <w:sz w:val="28"/>
          <w:szCs w:val="28"/>
        </w:rPr>
        <w:t xml:space="preserve">很高兴今天我们一行人在今年寒假能有这样一个机会，今天，我们几个大学同学结伴去了市里敬老院进行社会实践，在那里我们几个同学陪老人做了一些简单工作，使我们力所能及的事情。我们知道老人其实最缺少的就是关心关爱，他们最害怕的就是是孤独和寂寞，而恰恰相反的是他们最希望的是可以在儿女的包围下幸福快乐的生活，从而创造属于自己的生活。</w:t>
      </w:r>
    </w:p>
    <w:p>
      <w:pPr>
        <w:ind w:left="0" w:right="0" w:firstLine="560"/>
        <w:spacing w:before="450" w:after="450" w:line="312" w:lineRule="auto"/>
      </w:pPr>
      <w:r>
        <w:rPr>
          <w:rFonts w:ascii="宋体" w:hAnsi="宋体" w:eastAsia="宋体" w:cs="宋体"/>
          <w:color w:val="000"/>
          <w:sz w:val="28"/>
          <w:szCs w:val="28"/>
        </w:rPr>
        <w:t xml:space="preserve">今天一大早，准确的说是20_年2月20日，我和几个同学约好一同前往位于市郊的敬老院，我们带着一些瓜果并且满怀兴奋的心情一路直达目的地。令我们几个很意外的是有几位老人老早就在门外等我们呢。于是我们几个就走上前搭话，原来他们老早就知道大学生要来看望他们，所以他们老早就站在那里等接我们，这让我们感到受宠若惊。</w:t>
      </w:r>
    </w:p>
    <w:p>
      <w:pPr>
        <w:ind w:left="0" w:right="0" w:firstLine="560"/>
        <w:spacing w:before="450" w:after="450" w:line="312" w:lineRule="auto"/>
      </w:pPr>
      <w:r>
        <w:rPr>
          <w:rFonts w:ascii="宋体" w:hAnsi="宋体" w:eastAsia="宋体" w:cs="宋体"/>
          <w:color w:val="000"/>
          <w:sz w:val="28"/>
          <w:szCs w:val="28"/>
        </w:rPr>
        <w:t xml:space="preserve">于是我们一行人随老人们进入了院里，进入里面了，里面还有娱乐室，整个房间满满的都是人，和我们之前想的完全不同，相反的。老人们见了我们很是高兴，很热情呢。当我们做了自我介绍之后，便按照事先的安排为老人进行了表演，表演了几个小节目。说实话，我们表演的哪里是节目啊，简直难入法眼，惨不忍睹啊，但是老人们却没有嫌弃，仍把我们捧在手心，高度赞赏，满是开心的目光投向我们，把我们弄得也怪不好意思的，之后有几个老人们也心痒，想为我们表演，他们竟也毫不示弱，其中有位白发的老奶奶为我们表演了一段戏曲，那模样、那扮相简直是绝了，丝毫不逊于我们看过的正规京剧表演。之后我们跟前的几位老人说，这位老人其实是非常有才的，要不是当时条件有限，就那老人那水平，早就成名了，不过说句心里话，那老人的唱腔挺不错的，我们都只竖大拇指表示佩服。</w:t>
      </w:r>
    </w:p>
    <w:p>
      <w:pPr>
        <w:ind w:left="0" w:right="0" w:firstLine="560"/>
        <w:spacing w:before="450" w:after="450" w:line="312" w:lineRule="auto"/>
      </w:pPr>
      <w:r>
        <w:rPr>
          <w:rFonts w:ascii="宋体" w:hAnsi="宋体" w:eastAsia="宋体" w:cs="宋体"/>
          <w:color w:val="000"/>
          <w:sz w:val="28"/>
          <w:szCs w:val="28"/>
        </w:rPr>
        <w:t xml:space="preserve">后来，我们又和老人们坐下来彼此面对面地聊聊天，谈谈心，从中，我们感受到的是;在这个大院里，老人们其实是孤单的，寂寞的，他们经常玩些活动，通过聊天，我们了解了许多，老人们当中有些是在家呆不住，有些是子女工作忙没办法照顾老人。刚来这时，他们都很不习惯，但是时间久了，他们逐渐喜欢上了这里，老人们在这里玩的都很开心，每天他们一有时间就会到楼下的树荫下或是楼上的写字房内看会电视或是打打麻将。夏天时就在树荫下乘凉，冬天时就四处散散步。</w:t>
      </w:r>
    </w:p>
    <w:p>
      <w:pPr>
        <w:ind w:left="0" w:right="0" w:firstLine="560"/>
        <w:spacing w:before="450" w:after="450" w:line="312" w:lineRule="auto"/>
      </w:pPr>
      <w:r>
        <w:rPr>
          <w:rFonts w:ascii="宋体" w:hAnsi="宋体" w:eastAsia="宋体" w:cs="宋体"/>
          <w:color w:val="000"/>
          <w:sz w:val="28"/>
          <w:szCs w:val="28"/>
        </w:rPr>
        <w:t xml:space="preserve">下午一点多了，我们吃完饭后就随着老人出去散步了，锻炼锻炼身体，敬老院里有个很大的和运动的地方，可以容纳很多机器，好多人都在那里活动，并且和我们玩着一些小游戏。</w:t>
      </w:r>
    </w:p>
    <w:p>
      <w:pPr>
        <w:ind w:left="0" w:right="0" w:firstLine="560"/>
        <w:spacing w:before="450" w:after="450" w:line="312" w:lineRule="auto"/>
      </w:pPr>
      <w:r>
        <w:rPr>
          <w:rFonts w:ascii="宋体" w:hAnsi="宋体" w:eastAsia="宋体" w:cs="宋体"/>
          <w:color w:val="000"/>
          <w:sz w:val="28"/>
          <w:szCs w:val="28"/>
        </w:rPr>
        <w:t xml:space="preserve">通过这次和老人们面对面心连心的交谈，是我们明白了许多，明白到了他们过去的经历，明白了他们的辛劳，明白了他们对儿女们的亟盼，更明白了他们对我们这一代人的希望。</w:t>
      </w:r>
    </w:p>
    <w:p>
      <w:pPr>
        <w:ind w:left="0" w:right="0" w:firstLine="560"/>
        <w:spacing w:before="450" w:after="450" w:line="312" w:lineRule="auto"/>
      </w:pPr>
      <w:r>
        <w:rPr>
          <w:rFonts w:ascii="宋体" w:hAnsi="宋体" w:eastAsia="宋体" w:cs="宋体"/>
          <w:color w:val="000"/>
          <w:sz w:val="28"/>
          <w:szCs w:val="28"/>
        </w:rPr>
        <w:t xml:space="preserve">临走时，我们恋恋不舍得。所以我们拿出相机和老人们喝了个影。照完相后，老人对我说;你们照片洗出来后能给我们留一张吗?然后写上你们的名字。我们被这一举动感动了，我们连声说道：好好。</w:t>
      </w:r>
    </w:p>
    <w:p>
      <w:pPr>
        <w:ind w:left="0" w:right="0" w:firstLine="560"/>
        <w:spacing w:before="450" w:after="450" w:line="312" w:lineRule="auto"/>
      </w:pPr>
      <w:r>
        <w:rPr>
          <w:rFonts w:ascii="宋体" w:hAnsi="宋体" w:eastAsia="宋体" w:cs="宋体"/>
          <w:color w:val="000"/>
          <w:sz w:val="28"/>
          <w:szCs w:val="28"/>
        </w:rPr>
        <w:t xml:space="preserve">老人们平日里太孤独了，儿女们大多都不在身边，有的甚至没有儿女，他们要给他的是简单的一句关怀，并不是物质上的供给。金钱所能代替的，只是在生活的温饱要求之上的，有人在身边那是最开心的事情了。常回家看看里歌词写的好，老人们需要的是有儿女陪伴身边，陪他们聊聊天。我现在自己的爷爷奶奶姥姥姥爷都已经不在了，所以看到老人就觉得特别亲切，想想对自己的亲人一样照顾他们关心他们，而他们也把我们当成自己的孙女了，拉着你的手，巴阿他们的那份慈祥加在你身上，而我们也欣然接受。</w:t>
      </w:r>
    </w:p>
    <w:p>
      <w:pPr>
        <w:ind w:left="0" w:right="0" w:firstLine="560"/>
        <w:spacing w:before="450" w:after="450" w:line="312" w:lineRule="auto"/>
      </w:pPr>
      <w:r>
        <w:rPr>
          <w:rFonts w:ascii="宋体" w:hAnsi="宋体" w:eastAsia="宋体" w:cs="宋体"/>
          <w:color w:val="000"/>
          <w:sz w:val="28"/>
          <w:szCs w:val="28"/>
        </w:rPr>
        <w:t xml:space="preserve">我们每个人都会经历从年幼到年老的过程，未来有很长的一段路要走，也许当我们有时间了，停下来静下心想一想;我们是否会向他们一样自在开心呢?</w:t>
      </w:r>
    </w:p>
    <w:p>
      <w:pPr>
        <w:ind w:left="0" w:right="0" w:firstLine="560"/>
        <w:spacing w:before="450" w:after="450" w:line="312" w:lineRule="auto"/>
      </w:pPr>
      <w:r>
        <w:rPr>
          <w:rFonts w:ascii="宋体" w:hAnsi="宋体" w:eastAsia="宋体" w:cs="宋体"/>
          <w:color w:val="000"/>
          <w:sz w:val="28"/>
          <w:szCs w:val="28"/>
        </w:rPr>
        <w:t xml:space="preserve">那晚年呢?年轻的时候父母不嫌我们慢，叫我们怎样系鞋带、拿筷子、穿衣服，当他们年老时。老是重复说一句话时我们就受不了了。为人子女药学会体谅父母。父母为了我们能有更好的前途，每天早出晚归打工干活，辛辛苦苦的，任劳任怨，但从不喊累，永远让我们能吃饱穿暖。</w:t>
      </w:r>
    </w:p>
    <w:p>
      <w:pPr>
        <w:ind w:left="0" w:right="0" w:firstLine="560"/>
        <w:spacing w:before="450" w:after="450" w:line="312" w:lineRule="auto"/>
      </w:pPr>
      <w:r>
        <w:rPr>
          <w:rFonts w:ascii="宋体" w:hAnsi="宋体" w:eastAsia="宋体" w:cs="宋体"/>
          <w:color w:val="000"/>
          <w:sz w:val="28"/>
          <w:szCs w:val="28"/>
        </w:rPr>
        <w:t xml:space="preserve">通过今天的时间我懂了很多，明白了为人子女该做什么不该作什么。我希望以后能有很多这样的机会。总之我很开心。</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学生去敬老院社会实践心得体会范文2</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我们虽然是在校大学生，但作为一个人，我们都应该去关心帮助一些弱势群体，比如那一个个白发苍苍的老人。为他人服务，采纳于一些社会活动，也是价值的体现。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二、敬老院生活</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三、让爱零距离接触</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四、采访院长</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五、离开敬老院</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六、感悟与收获</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学生去敬老院社会实践心得体会范文3</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w:t>
      </w:r>
    </w:p>
    <w:p>
      <w:pPr>
        <w:ind w:left="0" w:right="0" w:firstLine="560"/>
        <w:spacing w:before="450" w:after="450" w:line="312" w:lineRule="auto"/>
      </w:pPr>
      <w:r>
        <w:rPr>
          <w:rFonts w:ascii="宋体" w:hAnsi="宋体" w:eastAsia="宋体" w:cs="宋体"/>
          <w:color w:val="000"/>
          <w:sz w:val="28"/>
          <w:szCs w:val="28"/>
        </w:rPr>
        <w:t xml:space="preserve">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对于衣来伸手﹑饭来张口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一的学生’，今天我来看看您!”年近九旬高龄的他，慈眉善目，显得十分得和蔼可亲。他笑着说“好!”，并点头表示欢迎。我在房间里仔细地打量了一番，在床的旁边有个写字台，上面摆放着几个水杯。墙壁上挂着一副“毛主席万岁，共产党万岁“的行书字。字体显得苍劲有力，落款有点模糊不清了。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当我们说起长征的事，老人眼里泛出的了泪光。他说道：“他当年参加过长征，对长征可是十分了解。”他说：“过去的长征很艰苦啊!现在的年轻人还没有经历过这样艰苦的锻炼。”老人很为自己是党员而感到骄傲，他说：“如果没有共产党就没有现在的中国，没有可以让老人们安度晚年的国和家”。老人家说完，我不禁从心里充满了敬佩!后来我问他：“您做为中国共产党员认为当年长征最重要是什么?”时，使我惊讶的是，老人家居然头头是道地说了四条：不怕牺牲，艰苦奋斗，官兵团结，关心群众。一个如此高龄的老人思维还那么清晰这不得不叫人尊敬和佩服!我和老人在一起侃侃而谈,他和我讲述着他当党员和长征的故事，相处得非常融洽，不知不觉好几个小时就过去了。临走的时候我和老人一起合影留念。照完相以后，老人对我说：“照片洗出来以后能不能也给我一张?上面写上你的名字。”“好的，好的，没问题。我过两天洗好后给您送来!”我答道。就这样，我以这样一个结尾，告别了这样一名老党员，那些曾几何时拥有和我们一样梦想的老人们，他们曾经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w:t>
      </w:r>
    </w:p>
    <w:p>
      <w:pPr>
        <w:ind w:left="0" w:right="0" w:firstLine="560"/>
        <w:spacing w:before="450" w:after="450" w:line="312" w:lineRule="auto"/>
      </w:pPr>
      <w:r>
        <w:rPr>
          <w:rFonts w:ascii="宋体" w:hAnsi="宋体" w:eastAsia="宋体" w:cs="宋体"/>
          <w:color w:val="000"/>
          <w:sz w:val="28"/>
          <w:szCs w:val="28"/>
        </w:rPr>
        <w:t xml:space="preserve">在这美好的氛围之中，院长激动地说：“这样的活动让我感觉给我们敬老院带来了青春的活力，让我们似乎都变得年轻了，原来我们也可以像年轻人那样高兴地过生日。”院长是一位中年男子，他对我说：“这里的老人收入主要有三大块，村里、财政拨款，每个人每年600元，街道每人每年200元，民政局每人每年2500元。老人生病时敬老院会报销医药费，政府提供老人的衣着等，通过轮换常年保持有8名工作人员负责照顾他们的饮食起居，生活状况较好。”我还记得实践中的一天当地的派出所等机构还派出了慰问团来敬老院，那天下午在院长的主持下慰问团的成员和老人们在敬老院的娱乐厅里举行了座谈会，他们首先感谢老人们为社会主义建设事业做出的贡献，把对老人们的尊敬送到了他们的心坎里。老人们也畅所欲言，讲出自己的亲身经历，通过新旧社会的对比让大家深切感受到了现在生活条件的优越。老少两代人共同畅想伟大祖国的美好明天。虽然老人们的语言很朴素，但他们所表现出来的热情让我们感动不已，怀着这份感动我圆满地结束了那天的实践活动。</w:t>
      </w:r>
    </w:p>
    <w:p>
      <w:pPr>
        <w:ind w:left="0" w:right="0" w:firstLine="560"/>
        <w:spacing w:before="450" w:after="450" w:line="312" w:lineRule="auto"/>
      </w:pPr>
      <w:r>
        <w:rPr>
          <w:rFonts w:ascii="宋体" w:hAnsi="宋体" w:eastAsia="宋体" w:cs="宋体"/>
          <w:color w:val="000"/>
          <w:sz w:val="28"/>
          <w:szCs w:val="28"/>
        </w:rPr>
        <w:t xml:space="preserve">或许我慰问敬老院，已经不再是单纯得来敬老院看望老人。我想那个时候已成我人生中重要的回忆，那些可爱老人的笑脸。其实我私下里拍了一叠照片回来，每次翻看这些照片时就会出现一幕幕感人的画面：一位老人拉住了我的手，在亲自给他们喂饭穿衣时的喜悦时说出的那句话：不是儿女胜似儿女。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仅此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路要走，如何走下去，我想，每个人都应该心中有数。也许当我们走完我们的人生旅程，该休息时，是否也会像敬老院里的那些老人一样，以这种方式度过自己的晚年呢?</w:t>
      </w:r>
    </w:p>
    <w:p>
      <w:pPr>
        <w:ind w:left="0" w:right="0" w:firstLine="560"/>
        <w:spacing w:before="450" w:after="450" w:line="312" w:lineRule="auto"/>
      </w:pPr>
      <w:r>
        <w:rPr>
          <w:rFonts w:ascii="宋体" w:hAnsi="宋体" w:eastAsia="宋体" w:cs="宋体"/>
          <w:color w:val="000"/>
          <w:sz w:val="28"/>
          <w:szCs w:val="28"/>
        </w:rPr>
        <w:t xml:space="preserve">在敬老院的墙壁上有这样一段话：</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教你系鞋带、扣扣子、溜滑梯、教你穿衣服、梳头发、拧鼻涕。这些和你在一起的点点滴滴，是多么的令我怀念不已。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w:t>
      </w:r>
    </w:p>
    <w:p>
      <w:pPr>
        <w:ind w:left="0" w:right="0" w:firstLine="560"/>
        <w:spacing w:before="450" w:after="450" w:line="312" w:lineRule="auto"/>
      </w:pPr>
      <w:r>
        <w:rPr>
          <w:rFonts w:ascii="宋体" w:hAnsi="宋体" w:eastAsia="宋体" w:cs="宋体"/>
          <w:color w:val="000"/>
          <w:sz w:val="28"/>
          <w:szCs w:val="28"/>
        </w:rPr>
        <w:t xml:space="preserve">极可能最后连要说什么，我也一并忘记。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你忘记我们练习了好几百回，才学会的第一首娃娃歌吗?</w:t>
      </w:r>
    </w:p>
    <w:p>
      <w:pPr>
        <w:ind w:left="0" w:right="0" w:firstLine="560"/>
        <w:spacing w:before="450" w:after="450" w:line="312" w:lineRule="auto"/>
      </w:pPr>
      <w:r>
        <w:rPr>
          <w:rFonts w:ascii="宋体" w:hAnsi="宋体" w:eastAsia="宋体" w:cs="宋体"/>
          <w:color w:val="000"/>
          <w:sz w:val="28"/>
          <w:szCs w:val="28"/>
        </w:rPr>
        <w:t xml:space="preserve">是否还记得每天总要我绞尽脑汁，去回答不知道你从哪里冒出来的吗?</w:t>
      </w:r>
    </w:p>
    <w:p>
      <w:pPr>
        <w:ind w:left="0" w:right="0" w:firstLine="560"/>
        <w:spacing w:before="450" w:after="450" w:line="312" w:lineRule="auto"/>
      </w:pPr>
      <w:r>
        <w:rPr>
          <w:rFonts w:ascii="宋体" w:hAnsi="宋体" w:eastAsia="宋体" w:cs="宋体"/>
          <w:color w:val="000"/>
          <w:sz w:val="28"/>
          <w:szCs w:val="28"/>
        </w:rPr>
        <w:t xml:space="preserve">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让我继续沉醉在这些回忆中吧!希望你，也能陪着我闲话家常吧!孩子，现在我常常忘了扣扣子、系鞋带。</w:t>
      </w:r>
    </w:p>
    <w:p>
      <w:pPr>
        <w:ind w:left="0" w:right="0" w:firstLine="560"/>
        <w:spacing w:before="450" w:after="450" w:line="312" w:lineRule="auto"/>
      </w:pPr>
      <w:r>
        <w:rPr>
          <w:rFonts w:ascii="宋体" w:hAnsi="宋体" w:eastAsia="宋体" w:cs="宋体"/>
          <w:color w:val="000"/>
          <w:sz w:val="28"/>
          <w:szCs w:val="28"/>
        </w:rPr>
        <w:t xml:space="preserve">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看到这段话，我极有感触，我们作为后辈、作为年轻人，真的应该多花些时间来陪陪老人们，让他们在生命的最后一段旅途中走得开心、快乐。</w:t>
      </w:r>
    </w:p>
    <w:p>
      <w:pPr>
        <w:ind w:left="0" w:right="0" w:firstLine="560"/>
        <w:spacing w:before="450" w:after="450" w:line="312" w:lineRule="auto"/>
      </w:pPr>
      <w:r>
        <w:rPr>
          <w:rFonts w:ascii="宋体" w:hAnsi="宋体" w:eastAsia="宋体" w:cs="宋体"/>
          <w:color w:val="000"/>
          <w:sz w:val="28"/>
          <w:szCs w:val="28"/>
        </w:rPr>
        <w:t xml:space="preserve">这里的老人并非每个都有健康的身体，更多的是受到了多年疾病的困扰，他们是社会的弱势群体，他们更需要社会的关注。在雨天，由于身体的原因，也许他们正忍受着各种疼痛的折磨;在雪天，由于环境的限制，也许他们正忍受着寒冷的侵蚀，也许难得见到的冬日阳光，或者可能根本晒不到。那我们又在干什么呢?坐在教室里对着窗外的细雨呆呆地想心事，在户外厚厚的积雪中打雪仗，亦或是趴在阳台上懒洋洋地晒着太阳??我们的生活是快乐的，而老人们的生活是痛苦的。但是，我们又能做的了什么?我们可以做的也许只能是给他们带来我们最真挚的祝福，抽出空闲的时间来看望他们，给他们少许的快乐!未来的我们是否会像他们的儿女一样把至亲至爱之人就这样托付给敬老院呢?如果真是那样，那么当最爱你的父母走了之后，当你老了之后，你一定会后悔的!因为只有他们才是这个世界上是最爱你的两个人。</w:t>
      </w:r>
    </w:p>
    <w:p>
      <w:pPr>
        <w:ind w:left="0" w:right="0" w:firstLine="560"/>
        <w:spacing w:before="450" w:after="450" w:line="312" w:lineRule="auto"/>
      </w:pPr>
      <w:r>
        <w:rPr>
          <w:rFonts w:ascii="宋体" w:hAnsi="宋体" w:eastAsia="宋体" w:cs="宋体"/>
          <w:color w:val="000"/>
          <w:sz w:val="28"/>
          <w:szCs w:val="28"/>
        </w:rPr>
        <w:t xml:space="preserve">然而当今的社会，不知道孝敬老人这一基本道德的人不在少数，他们忘记了他们的父母辛辛苦苦的把他们拉扯大，在自己有能力挣钱吃饭以后，就将年老的父母给抛弃、任由他们艰苦度日、自生自灭。这些人不曾想过，若干年之后，当他们自己也年老了以后，如果他们的儿女也这样来对待自己，不知道那时候心里该是什么滋味?也许我们凭着朝气，可以犯下任何错误。但是我们不能忘记这一点，尊老、敬老是我们的根，我们的魂。</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学生去敬老院社会实践心得体会范文4</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正因为如此，这次社会实践我们来到了邛崃市敬老院，开展我们的“怀一份真情，送一份温暖”川农学子走进敬老院帮扶孤寡老人活动。希望通过我们的努力，给这些老人带来一份快乐。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敬老院。邛崃市敬老院坐落在一个环境优美的小镇上。刚到敬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最大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学生去敬老院社会实践心得体会范文5</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可能这些老人的孩子有些已经升官发财了，他们却忘记了还活在社会那些基层的父母，这些人真该好好反省了。应该用心想想，如果自己老了也像这样的活，那该怎么办啊?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style=\"color:#FF0000\"&gt;学生去敬老院社会实践心得体会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2025-01-31T12:57:10+08:00</dcterms:created>
  <dcterms:modified xsi:type="dcterms:W3CDTF">2025-01-31T12:57:10+08:00</dcterms:modified>
</cp:coreProperties>
</file>

<file path=docProps/custom.xml><?xml version="1.0" encoding="utf-8"?>
<Properties xmlns="http://schemas.openxmlformats.org/officeDocument/2006/custom-properties" xmlns:vt="http://schemas.openxmlformats.org/officeDocument/2006/docPropsVTypes"/>
</file>