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人们可以对自己的成长和经验进行反思和分析。在写心得体会时，要注重个人的感受和体验，展示出真实的思想和情感。这些范文涵盖了不同领域和不同主题的心得体会，可供我们进行参考和借鉴。家庭教育心得体会篇一阅览了二十卷《中国妈妈和北美妈...</w:t>
      </w:r>
    </w:p>
    <w:p>
      <w:pPr>
        <w:ind w:left="0" w:right="0" w:firstLine="560"/>
        <w:spacing w:before="450" w:after="450" w:line="312" w:lineRule="auto"/>
      </w:pPr>
      <w:r>
        <w:rPr>
          <w:rFonts w:ascii="宋体" w:hAnsi="宋体" w:eastAsia="宋体" w:cs="宋体"/>
          <w:color w:val="000"/>
          <w:sz w:val="28"/>
          <w:szCs w:val="28"/>
        </w:rPr>
        <w:t xml:space="preserve">通过写心得体会，人们可以对自己的成长和经验进行反思和分析。在写心得体会时，要注重个人的感受和体验，展示出真实的思想和情感。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阅览了二十卷《中国妈妈和北美妈妈差别在哪里》这篇文章，一丝感悟涌上心间。其中“北美妈妈不重知识重能力”“北美妈妈怕孩子上兴趣班没兴趣”“北美妈妈不看重出人头地看重生存本领”道出了中国文化的差异，尤其针对中国的传统教育和家庭教育现状，这肯定不是崇洋媚外！</w:t>
      </w:r>
    </w:p>
    <w:p>
      <w:pPr>
        <w:ind w:left="0" w:right="0" w:firstLine="560"/>
        <w:spacing w:before="450" w:after="450" w:line="312" w:lineRule="auto"/>
      </w:pPr>
      <w:r>
        <w:rPr>
          <w:rFonts w:ascii="宋体" w:hAnsi="宋体" w:eastAsia="宋体" w:cs="宋体"/>
          <w:color w:val="000"/>
          <w:sz w:val="28"/>
          <w:szCs w:val="28"/>
        </w:rPr>
        <w:t xml:space="preserve">如今我教的大班，为了让幼儿及早适应小学生活，不少家长忙着为孩子报各种兴趣班。殊不知幼小衔接绝非一蹴而就，过早过量的知识灌输，很容易导致幼儿学了知识毁了兴趣。关于幼小衔接，有的家长认为就是让孩子提前学拼音，识字1500以上，会做100以内加减法，刚上小学就样样成绩好；有的家长认为幼小衔接就是逐步适应不睡午觉，学会自己整理书包，对小学充满期待，等。殊不知，理想的幼小衔接远不止这些。</w:t>
      </w:r>
    </w:p>
    <w:p>
      <w:pPr>
        <w:ind w:left="0" w:right="0" w:firstLine="560"/>
        <w:spacing w:before="450" w:after="450" w:line="312" w:lineRule="auto"/>
      </w:pPr>
      <w:r>
        <w:rPr>
          <w:rFonts w:ascii="宋体" w:hAnsi="宋体" w:eastAsia="宋体" w:cs="宋体"/>
          <w:color w:val="000"/>
          <w:sz w:val="28"/>
          <w:szCs w:val="28"/>
        </w:rPr>
        <w:t xml:space="preserve">在目前中国教育现状下，理想的幼小衔接不仅仅是必要的知识积累，更重要的是幼儿综合能力的培养和良好的生活、学习习惯的养成，三者缺一不可。真正做得好的幼小衔接，应该拉长至整个学前教育，根据每个年龄段不同的幼儿身心发展特点，合理规划，循序渐进，步步为赢。大班后阶段的3个月时间可以应下急，突击识字、算术，但幼儿的能力和习惯，则更需要长时间来养成和巩固。</w:t>
      </w:r>
    </w:p>
    <w:p>
      <w:pPr>
        <w:ind w:left="0" w:right="0" w:firstLine="560"/>
        <w:spacing w:before="450" w:after="450" w:line="312" w:lineRule="auto"/>
      </w:pPr>
      <w:r>
        <w:rPr>
          <w:rFonts w:ascii="宋体" w:hAnsi="宋体" w:eastAsia="宋体" w:cs="宋体"/>
          <w:color w:val="000"/>
          <w:sz w:val="28"/>
          <w:szCs w:val="28"/>
        </w:rPr>
        <w:t xml:space="preserve">对目前及其走俏的拼音、硬笔书法、看图说话等幼小衔接辅导课一“座”难求的现象。“超前教育的优势只是一种暂时性的”，到了某个阶段就会消失，这种状况犹如拔苗助长。超前教育虽然可以让孩子抢先学到更多的知识，但治标不治本。同时，提前灌输小学知识，可能对以后孩子在课堂上的注意力、专注性有所影响。”更有不少小学老师发现，小学三年级是个分水岭，一些提前学而本身习惯和能力没有养成的孩子，在三年级时基本老本吃光，优势丧失，而另一些孩子则后来居上。充分利用三年幼儿教育阶段，培养孩子的能力和习惯，才能让孩子不光赢在小学一年级，更赢得整个人生长跑。</w:t>
      </w:r>
    </w:p>
    <w:p>
      <w:pPr>
        <w:ind w:left="0" w:right="0" w:firstLine="560"/>
        <w:spacing w:before="450" w:after="450" w:line="312" w:lineRule="auto"/>
      </w:pPr>
      <w:r>
        <w:rPr>
          <w:rFonts w:ascii="宋体" w:hAnsi="宋体" w:eastAsia="宋体" w:cs="宋体"/>
          <w:color w:val="000"/>
          <w:sz w:val="28"/>
          <w:szCs w:val="28"/>
        </w:rPr>
        <w:t xml:space="preserve">拼音、算术等知识技能对孩子建立初期的学习自信有一定帮助，但更重要的是培养孩子“成长的动力”，这个动力也是孩子的.软实力，包括孩子的学习兴趣和习惯、良好的人际沟通、团队合作、领导力等综合能力，这些能力将帮助孩子进入小学时迅速融入集体，和老师、同学建立友善的关系，这些能力的培养，需要一年甚至更长的时间。</w:t>
      </w:r>
    </w:p>
    <w:p>
      <w:pPr>
        <w:ind w:left="0" w:right="0" w:firstLine="560"/>
        <w:spacing w:before="450" w:after="450" w:line="312" w:lineRule="auto"/>
      </w:pPr>
      <w:r>
        <w:rPr>
          <w:rFonts w:ascii="宋体" w:hAnsi="宋体" w:eastAsia="宋体" w:cs="宋体"/>
          <w:color w:val="000"/>
          <w:sz w:val="28"/>
          <w:szCs w:val="28"/>
        </w:rPr>
        <w:t xml:space="preserve">因而，作为还是学前期的孩子，不应要求他们能学多少知识，关键是有品质地玩。“玩”，不是放任自由，不是无意识无计划地“散养”，而是在游戏中运用动手实验、角色扮演、团队合作、观察实践、搜集资料等多样化的教学方法，来调动孩子的兴趣，从而产生“玩的质变”。如：小班是想象创造力发展的启蒙阶段，3岁幼儿思维还要依靠动作和视觉，如让他们说出手中小汽车的个数，他们只会用手指点着小汽车才能数，而不能心里默数。但这个阶段，正是孩子想象力旺盛的开端，成人认为十分混乱的画页，在孩子眼里，每个点、每条线都有特殊的表达内涵，因为“儿童有一百种语言”（20世纪全球最有影响力的瑞吉欧教育体系）。而4岁，孩子的精力更加旺盛了，是发展孩子交往沟通能力和团队合作能力的最好时期。5岁呢，孩子的自我控制与忍耐力达到了较高峰，孩子的时间意识（有意注意）也在这个阶段慢慢形成。</w:t>
      </w:r>
    </w:p>
    <w:p>
      <w:pPr>
        <w:ind w:left="0" w:right="0" w:firstLine="560"/>
        <w:spacing w:before="450" w:after="450" w:line="312" w:lineRule="auto"/>
      </w:pPr>
      <w:r>
        <w:rPr>
          <w:rFonts w:ascii="宋体" w:hAnsi="宋体" w:eastAsia="宋体" w:cs="宋体"/>
          <w:color w:val="000"/>
          <w:sz w:val="28"/>
          <w:szCs w:val="28"/>
        </w:rPr>
        <w:t xml:space="preserve">我们中国的孩子在想象创造力、交往沟通能力培养方面需求强烈，对孩子发展的每个阶段，家长最好根据孩子身心发展特点提供适合的教育内容。而最好的方式是游戏。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引导语：孩子，是每一位父母心中的宝贝，我们都盼望着她们茁壮地成长，在教育孩子的过程中，除了老师之外，父母也扮演着重要的角色。家庭教育和学校教育同样至关重要。下面是小编分享的有关于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材。最近，我仔细阅读了高中版《家庭教育》一书，结合几年来对孩子培养教育的过程总结出一些家庭教育心得体会。</w:t>
      </w:r>
    </w:p>
    <w:p>
      <w:pPr>
        <w:ind w:left="0" w:right="0" w:firstLine="560"/>
        <w:spacing w:before="450" w:after="450" w:line="312" w:lineRule="auto"/>
      </w:pPr>
      <w:r>
        <w:rPr>
          <w:rFonts w:ascii="宋体" w:hAnsi="宋体" w:eastAsia="宋体" w:cs="宋体"/>
          <w:color w:val="000"/>
          <w:sz w:val="28"/>
          <w:szCs w:val="28"/>
        </w:rPr>
        <w:t xml:space="preserve">“十年树木，百年树人”。一个孩子从小到大，不知要换过多少位老师，多少个学校，但父母和家庭是不变的。简单而复杂的过程，那么家庭环境，父母的教育就更为重要了，不可取而代之。我们和所有的家庭一样，过着温馨、幸福的生活，在生活上给他提供优越的条件，学习上给他创造好的环境，凡是我能替他的事情就绝不让儿子自己动手去做，以为这样做是对孩子最无私的爱。但是事实证明这样能使孩子养成自私、自我的个性。教育方式，让孩子做一些力所能及的事，孩子看着自己收拾的房间，自己动手做的菜，那种自豪和满足感也让我们为之动容在学习方面，尽量让他学会独立思考，经常鼓励他自己去书店看一些课外书，不强迫孩子应该看哪本书、不应该看哪本书，提一些建议。对待孩子身上出现这样或那样的问题，并没有不分青红皂白地训斥或为了显示家长的权威而做出什么决定，也做和不该怎样做，而是像好朋友一样谈论各自的感受。因为几岁的孩子正处于不明是非的叛逆期，很容易产生逆反心理，强烈的批评，很可能会得到适得其反的`效果。</w:t>
      </w:r>
    </w:p>
    <w:p>
      <w:pPr>
        <w:ind w:left="0" w:right="0" w:firstLine="560"/>
        <w:spacing w:before="450" w:after="450" w:line="312" w:lineRule="auto"/>
      </w:pPr>
      <w:r>
        <w:rPr>
          <w:rFonts w:ascii="宋体" w:hAnsi="宋体" w:eastAsia="宋体" w:cs="宋体"/>
          <w:color w:val="000"/>
          <w:sz w:val="28"/>
          <w:szCs w:val="28"/>
        </w:rPr>
        <w:t xml:space="preserve">作为家长，不一定非要告诉孩子哪些是对的哪些是不对的，这些问题对孩子来讲就象背数学公式一样枯燥难懂，我们要让他们自己动动脑筋去认识这个世界呢？我们应该培养孩子怎样去辨别“对与错”、“美与丑”、“善与恶”，这个问题的。孩子的进步使我们感到欣慰。但是，我们并没有满足，因为对于独生子女来讲，教他们如何做人应该比读书更重要。常言道父母是孩子生活中的第一任老师，而孩子就是父母的一面镜子。所以，要想当一名合格的家长，就必须以身作则。总之，作为一个现代的家庭，尤其作为父母除了注重自身修养外，还要教孩子学会做人，做一个知书达理的、有爱心的人。</w:t>
      </w:r>
    </w:p>
    <w:p>
      <w:pPr>
        <w:ind w:left="0" w:right="0" w:firstLine="560"/>
        <w:spacing w:before="450" w:after="450" w:line="312" w:lineRule="auto"/>
      </w:pPr>
      <w:r>
        <w:rPr>
          <w:rFonts w:ascii="宋体" w:hAnsi="宋体" w:eastAsia="宋体" w:cs="宋体"/>
          <w:color w:val="000"/>
          <w:sz w:val="28"/>
          <w:szCs w:val="28"/>
        </w:rPr>
        <w:t xml:space="preserve">初为人母，一种要把孩子养大成人，培养成才的愿望和责任似一副重担压在每个做父母的肩上，我也一样。孩子渐渐长孩子成长的每个阶段都有最佳的教育时期，如果错过，于是，从孩子上幼儿园第一天开始我就想如何培养和教育孩子。有一次，偶尔从期刊上看到一篇文章对我的启发很大，也给我指明了道路。说的是一位著名的小学教师在上一堂公开问学生一个问题：“学习和玩哪个重要？”学生们齐声回答：“学习重要！”这老师却告诉他们说：“错了！学习和玩一样重要。在幼儿园的教育，玩的过程其实是一种能力掌握的过程是身体协调发展的过程；也是广义上的学习过程，甚至是毫无地的玩也很大益处。于是我从他一上幼儿园开始就有意识地在“玩”的能力上对孩子加以培养。当时我是这样认为的，像唱歌、绘画、写字、师都会教，幼儿园女教师比较多，她们和蔼，有耐心，但缺乏刚健和运动。这些就有父亲来弥补，于是我们制定培养计划。第一个项目是骑童车，先四个轮子，经过几个月变成了两个轮子，顺利完成，培养平衡能力。第二个项目是跳，自从有了骑车成功的经验和鼓舞，跳学的很快，一个礼拜初见成效，一个月下来完全掌握，培养四肢协同能力。第三羽毛球，从拍球、接球、传球到运球等初步掌握基本技能，培养空间感觉能力。除此之外，我还跟孩子玩智力游戏，如：走象棋、下五子棋、扑克牌等等凡是有利身心健康的我都跟他一起玩，在玩中提高他的智力。孩子在成长过程中，由于种种客观原因，会出现各种各样的情况，家长应及时与学校联系，了解孩子各方面的表现，以便及时采取有效的措施，并且还应信赖老师，教师向家长反映学生的情况，绝大多数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另一个问题是家长对孩子的教育要一致，有些家长在教育子女时意见不统一，比如，孩子有了缺点，爸爸批评，妈妈袒护，而且常常为此争吵，这种情况对孩子没有一点好处。这样孩子就是非难辨了。同时也不利于孩子及时改正错误，做母亲很简单，但做一个好母亲很难；爱孩子很容易，但要让他明白你的爱很难；我是一个普通的母亲，儿子也是一个平常的儿子，在他的成长过程中我有很多的不解与困惑，但依然执着地努力着。</w:t>
      </w:r>
    </w:p>
    <w:p>
      <w:pPr>
        <w:ind w:left="0" w:right="0" w:firstLine="560"/>
        <w:spacing w:before="450" w:after="450" w:line="312" w:lineRule="auto"/>
      </w:pPr>
      <w:r>
        <w:rPr>
          <w:rFonts w:ascii="宋体" w:hAnsi="宋体" w:eastAsia="宋体" w:cs="宋体"/>
          <w:color w:val="000"/>
          <w:sz w:val="28"/>
          <w:szCs w:val="28"/>
        </w:rPr>
        <w:t xml:space="preserve">希望我今天的努力能给予昊昊一些我想给予的东西。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通过本次家庭教育演讲，我从中收益很多，觉得自己对孩子的教育欠缺很多,没有能够正确的把握教育孩子的方向。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尤其现在的孩子一家一两个，将其视为家中宝。以前总觉得家里孩子是主要的，老公是次要的，听了老师的演讲，觉得老师说的确实有道理。一个家庭夫妻关系和谐了，家庭才能和谐，才能给孩子提供一个良好的家庭环境。就象老师说的，即便某一方给予孩子再多的满足，也给不了孩子均一的爱。作为家长在日常生活中要注意自己的言行举止，通过言传身教教育孩子礼貌待人，遵守各种行为规范，培养孩子良好的行为习惯，为孩子创造一个良好的成长环境，要主动培养孩子的各种兴趣爱好，经常带孩子参加有益身心的活动，假期带孩子出外旅游增长知识，培养孩子热爱劳动、尊老爱幼、艰苦朴素、勤俭节约和一些好的习惯。同时，我认为在家庭教育中，对孩子教育要有耐心，切忌粗暴，我发现孩子有时需要和他用心沟通，在谈心中了解他内心，并逐步引导正确的方向。给孩子一个安全、舒适、温暖的家。</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极为重要。让孩子参加力所能及的劳动，不仅能够培养孩子的劳动习惯和勤劳的品德，而且可以培养孩子的独立性、责任感、自信心、意志力等良好素质和各种能力。因此，我总希望儿子现在开始，让他干一些力所能及的家务活。如：整理书架、洗红领巾、洗袜子、收拾桌子、整理床铺等，当然，孩子干活常常不一定能够干好，因此我们不能以成人的标准去评价他们，让他们自己找原因，这次做不好，下次努力就行。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今后的教育中，我们做家长的应积极配合学校的教育，使孩子健康、快乐的成长，并教育成为德、智、体、美、劳全面发展的人才！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2025-04-27T08:03:41+08:00</dcterms:created>
  <dcterms:modified xsi:type="dcterms:W3CDTF">2025-04-27T08:03:41+08:00</dcterms:modified>
</cp:coreProperties>
</file>

<file path=docProps/custom.xml><?xml version="1.0" encoding="utf-8"?>
<Properties xmlns="http://schemas.openxmlformats.org/officeDocument/2006/custom-properties" xmlns:vt="http://schemas.openxmlformats.org/officeDocument/2006/docPropsVTypes"/>
</file>