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做班主任工作心得体会 班主任工作后心得体会(优秀9篇)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做班主任工作心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做班主任工作心得体会篇二</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做班主任工作心得体会篇四</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做班主任工作心得体会篇五</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做班主任工作心得体会篇六</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做班主任工作心得体会篇七</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做班主任工作心得体会篇八</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做班主任工作心得体会篇九</w:t>
      </w:r>
    </w:p>
    <w:p>
      <w:pPr>
        <w:ind w:left="0" w:right="0" w:firstLine="560"/>
        <w:spacing w:before="450" w:after="450" w:line="312" w:lineRule="auto"/>
      </w:pPr>
      <w:r>
        <w:rPr>
          <w:rFonts w:ascii="宋体" w:hAnsi="宋体" w:eastAsia="宋体" w:cs="宋体"/>
          <w:color w:val="000"/>
          <w:sz w:val="28"/>
          <w:szCs w:val="28"/>
        </w:rPr>
        <w:t xml:space="preserve">第二年做班主任了，从一开始的满怀激情到灰心丧气，到现在的淡定自如，整个过程我是摸着石头过河，在一次次的失败中成长，在一次次向有经验老师的请教中进步，在一次次的总结反思中积累。谈不上什么经验，只能说是自己一些浅显的见解。</w:t>
      </w:r>
    </w:p>
    <w:p>
      <w:pPr>
        <w:ind w:left="0" w:right="0" w:firstLine="560"/>
        <w:spacing w:before="450" w:after="450" w:line="312" w:lineRule="auto"/>
      </w:pPr>
      <w:r>
        <w:rPr>
          <w:rFonts w:ascii="宋体" w:hAnsi="宋体" w:eastAsia="宋体" w:cs="宋体"/>
          <w:color w:val="000"/>
          <w:sz w:val="28"/>
          <w:szCs w:val="28"/>
        </w:rPr>
        <w:t xml:space="preserve">我觉得作为班主任最重要的是要进行角色转变。你应该很清楚，你已经是大人了，是老师了，你不能再跟学生一般见识，不能和学生一样冲动。如果角色转变好了，那么你就会坦然多了，班级管理起来就会轻松多了。曾听到有人这么说，班主任的角色是老师、保姆、保安、警察、调解员、法官、医生、慈善家刚开始的时候我也是这么认为的，每次学生犯了错误，我总会跟学生理论，总是想去证明学生错了，然后再去惩罚他。不过后来，我发现自己错了，我觉得班主任跟学生的关系没那么简单。班主任是保姆，但又比保姆多了一点，除了照顾学生的生活还要教学生如何生活；班主任是保安，但是又比保安多了一点，除了要保证学生的安全还要去教会学生如何注意安全；班主任是警察，但是又比警察多了一点，除了要调查了解学生的情况之外，还要暗中帮助和保护学生；班主任是法官，但又比法官多了一点，除了要惩罚学生还要让学生建立个人的是非观总结一下就是：班主任应该是学生的贵人。</w:t>
      </w:r>
    </w:p>
    <w:p>
      <w:pPr>
        <w:ind w:left="0" w:right="0" w:firstLine="560"/>
        <w:spacing w:before="450" w:after="450" w:line="312" w:lineRule="auto"/>
      </w:pPr>
      <w:r>
        <w:rPr>
          <w:rFonts w:ascii="宋体" w:hAnsi="宋体" w:eastAsia="宋体" w:cs="宋体"/>
          <w:color w:val="000"/>
          <w:sz w:val="28"/>
          <w:szCs w:val="28"/>
        </w:rPr>
        <w:t xml:space="preserve">上一年我所带的班级有一个宿舍是比较麻烦的，开学第二周就发现抽烟的问题了，而且是几个人在宿舍集体抽烟的。那一次，因为做班主任还不到一个星期的时间，所以是非常紧张的。第二天我就轰轰烈烈的处理起来了，先是停了学生的课，把学生全部隔离起来写材料，然后我再认真阅读材料希望能从材料当中发出他们的破绽之类，然后下午就把他们的家长全部叫到学校来，给他们进行了处分。虽然整个事情处理起来还是比较顺利的，家长也比较配合，不过我很清楚效果并不是很好，因为学生心里都是很不服，没怎么认识到错误的，后来也证实了这一点。过了大概一个月的时间，值日老师去检查的时候，发现宿舍里面有十几个烟头和几个烟盒，说明经过上次之后学生并没有改正而且还在宿舍继续抽烟。我是中午了解事情的，不过这一次我比较冷静，下午我并没有马上找他们，我采取先冷后热的方法。晚上，我把学生叫过来，跟他们说值日老师来跟我们反映了这样一件事情，你们先回去好好想想，然后再给我写一份说明。晚修后他们每个人都给我交了一份说明，从说明中可以看出来，他们是想联合起来大家都不认，而且态度比较坚决，他们觉得只要没人认就没办法处理了。他们虽然都不认，不过我心里比较清楚是那几个学生，不过我并不急。接下来的几天里，我一个个的找他们谈话，跟他们说无论是谁吸烟的，这都不重要，重要的是这件事情做错了，我希望能真正的认识到错误，而且要勇敢的把责任承担起来，那么他就是好样的，而且我从不问他们是谁做的。后来，他们中的三个人一一的发信息跟我承认了。不过，到这里事情还没有结束，虽然他们承认了错误，但我不能让他们觉得这样就可以逃避一次责任了。后来我还是约了他们的家长过来，不过这次我站在他们的角度去沟通，我跟他们说孩子们认识了错误，所以希望家长能不批评孩子，跟孩子们一起帮助他们去改正错误。后来，他们告诉我，其实一开始他们是想要跟我斗到底的，不过后来我的冷处理，有足够的时间去让他们冷静下来认识到错误，能站在他们的角度去想问题。现在想来，其实这次之所以处理得那么好是因为我对待孩子犯错的态度不一样了，我觉得孩子犯错很正常，孩子们犯了错之后我们老师做的不是要去证明他们错了，不是要惩罚他们。而是要帮助人他们从中认识到错误，并且知道错了不要怕，要学会去面对，要学会去承担责任。</w:t>
      </w:r>
    </w:p>
    <w:p>
      <w:pPr>
        <w:ind w:left="0" w:right="0" w:firstLine="560"/>
        <w:spacing w:before="450" w:after="450" w:line="312" w:lineRule="auto"/>
      </w:pPr>
      <w:r>
        <w:rPr>
          <w:rFonts w:ascii="宋体" w:hAnsi="宋体" w:eastAsia="宋体" w:cs="宋体"/>
          <w:color w:val="000"/>
          <w:sz w:val="28"/>
          <w:szCs w:val="28"/>
        </w:rPr>
        <w:t xml:space="preserve">女生宿舍的问题也是做班主任觉得比较头痛的，去年和今年我都遇到了这样的问题。因为女孩子都是比较小孩子气得，比较喜欢斤斤计较。去年，班上两个女孩在宿舍因为对方的生活习惯闹矛盾，双亡都觉得对方影响了自己的正常作息。一开始的时候，她们两个都过来哭着跟我诉苦，都是说对方在自己睡觉的时候大声讲电话或者是发信息、关门声音太大之类的，当时处理的时候为了安慰她，我都跟她们说好啦，我跟她说说。想不到，我这样一说问题就出来了，她们回去之后都说老师说自己是对的，然后听到我都是这样跟她们说了之后，她们就回来反问我为什么说她们都对。然后接下来两天，我基本上一有时间就找她们谈话，开解，但是都没有用。我觉得肯定是处理上出了问题了，我发现问题是因为她们缺乏沟通，因为女孩子小气，我发现她们从来没有跟对方提出过。后来，我就把她们都叫到办公室来，然后跟她们说你们对对方有什么意见，就在这里全部面对面说出来，不要总是在背后说人家坏话，等你们说好了再跟我说吧，整个过程，我保证其中一个讲的时候，另外一个人不能打断。后来，她们说完之后，我问她们这些意见你们有没有跟对方提出过啊，提都没提，你们就到处跟别人说。后来，我问她们还要不要我去处理啊，她们笑着说不用了，后来这个宿舍的同学一直都很好。经过这件事情，我总结出一点，处理学生之间的矛盾的时候，我们不能够抱着分析那个错那个对的想法，如果抱着这样的想法去处理的话，从一开始我们就错了。我们处理的目的是要让学生学会互相沟通，互相包容，学会如何相处，要不然的话，我们只会越处理越糟糕。</w:t>
      </w:r>
    </w:p>
    <w:p>
      <w:pPr>
        <w:ind w:left="0" w:right="0" w:firstLine="560"/>
        <w:spacing w:before="450" w:after="450" w:line="312" w:lineRule="auto"/>
      </w:pPr>
      <w:r>
        <w:rPr>
          <w:rFonts w:ascii="宋体" w:hAnsi="宋体" w:eastAsia="宋体" w:cs="宋体"/>
          <w:color w:val="000"/>
          <w:sz w:val="28"/>
          <w:szCs w:val="28"/>
        </w:rPr>
        <w:t xml:space="preserve">在班级常规管理以及提出要求的时候，我通常喜欢用鼓励和戴高帽的方式。比如一开学的时候，我发现擦黑板的同学每次都是很马虎，黑板没擦干净，讲台没整理好恰好有一次我上课的时候，黑板没擦，讲台乱糟糟。我刚想发火的时候冷静下来了，我自己先用干毛巾将黑板擦了一遍，然后再用湿毛巾把黑板擦干净，接着把讲台整理好，把毛巾叠好。弄完这些之后我问了学生一句今天黑板是谁擦的啊？ 学生以后我要找人批评了，就把值日生说了出来。让他们出乎意料的是我说今天黑板是你么杨老师擦的，现在我想告诉大家啊，一个负责人的男人就算是擦黑板这样的事情，也能做得漂漂亮亮的，我也相信我们班所有的同学是负责人的，特别是男生，更是负责人的男生，以后擦黑板肯定能擦得好的。后来，我发现，他们真的有了明显的改进。在学校，我们还会经常遇到上级的检查之类的，这个时候很多班主任都是很紧张的，要注意卫生还要注意学生，我很巧妙的处理了，我跟学生说我们班在年级一直以来无论是卫生还是平时的纪律都是做得比较好的，总能得到级长的表扬。明天上级有领导到我们学校视察，我们不要作假哦，只要按照我平时的要求去做就好了：卫生保洁做好，课间安静有序，遇到老师有礼貌。</w:t>
      </w:r>
    </w:p>
    <w:p>
      <w:pPr>
        <w:ind w:left="0" w:right="0" w:firstLine="560"/>
        <w:spacing w:before="450" w:after="450" w:line="312" w:lineRule="auto"/>
      </w:pPr>
      <w:r>
        <w:rPr>
          <w:rFonts w:ascii="宋体" w:hAnsi="宋体" w:eastAsia="宋体" w:cs="宋体"/>
          <w:color w:val="000"/>
          <w:sz w:val="28"/>
          <w:szCs w:val="28"/>
        </w:rPr>
        <w:t xml:space="preserve">其实，有时候班主任还需要慢半拍。记得上学期班干选举的时候，我从第一星期就跟学生说下周可能进行班干选举，大家好好准备准备啊！。不过呢，到了下一星期我提都没提班干选举的事情，有些学生就忍不住问什么时候选举了，我觉得时机还没成熟就说下周吧，大家继续准备准备。结果到了下一周，班会课的时候，我还没有进行班干选举，我跟他们说学校指定了班会课的内容，下一周吧。其实，我整个过程是为了给学生造势，发动更多的学生。到了星期五的下午，刚好体育课没上，学生到办公室找我说要进行班干选举了，这个时候我觉得时机已经成熟了，因为学生都已经调动起来了。还有，在制定班规的时候我也喜欢比较慢半拍，第一学期的时候，我先自己制定了一份比较变态的班规：比如迟到扣德育分5分，早退10分，没戴校卡5分，我发下去给学生提意见，学生看到扣分都是非常厉害的，所以意见很大，议论纷纷，基本上里面的每一条都非常认真的看了一遍，而且回到宿舍还讨论了一番。第二天班干部都过来跟我反映群众的心声，说扣分太厉害了，都没有加分的。这时候我笑了，因为达到了我的效果。其实，我用的是上一年的班规，不同的是把所有加分的删掉，把扣分的分值都乘以5倍以上，我这样做的目的就是想让学生又意见，因为只有有意见了，他们才会认真看，才会回去讨论，讨论了之后，他们才会对班规有了比较深刻的了解。后来当然，我把扣分分值改小了，也让他们提出了一些加分的项目。其实整个过程，我觉得班规的内容不是很重要，更重要的是，学生对你定的班规知道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2025-04-28T15:54:09+08:00</dcterms:created>
  <dcterms:modified xsi:type="dcterms:W3CDTF">2025-04-28T15:54:09+08:00</dcterms:modified>
</cp:coreProperties>
</file>

<file path=docProps/custom.xml><?xml version="1.0" encoding="utf-8"?>
<Properties xmlns="http://schemas.openxmlformats.org/officeDocument/2006/custom-properties" xmlns:vt="http://schemas.openxmlformats.org/officeDocument/2006/docPropsVTypes"/>
</file>