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初中生自我鉴定200字 初中生自我鉴定简短(五篇)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生自我鉴定初中生自我鉴定一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初中生自我鉴定初中生自我鉴定一</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初中生自我鉴定初中生自我鉴定二</w:t>
      </w:r>
    </w:p>
    <w:p>
      <w:pPr>
        <w:ind w:left="0" w:right="0" w:firstLine="560"/>
        <w:spacing w:before="450" w:after="450" w:line="312" w:lineRule="auto"/>
      </w:pPr>
      <w:r>
        <w:rPr>
          <w:rFonts w:ascii="宋体" w:hAnsi="宋体" w:eastAsia="宋体" w:cs="宋体"/>
          <w:color w:val="000"/>
          <w:sz w:val="28"/>
          <w:szCs w:val="28"/>
        </w:rPr>
        <w:t xml:space="preserve">一、发掘自身优缺点</w:t>
      </w:r>
    </w:p>
    <w:p>
      <w:pPr>
        <w:ind w:left="0" w:right="0" w:firstLine="560"/>
        <w:spacing w:before="450" w:after="450" w:line="312" w:lineRule="auto"/>
      </w:pPr>
      <w:r>
        <w:rPr>
          <w:rFonts w:ascii="宋体" w:hAnsi="宋体" w:eastAsia="宋体" w:cs="宋体"/>
          <w:color w:val="000"/>
          <w:sz w:val="28"/>
          <w:szCs w:val="28"/>
        </w:rPr>
        <w:t xml:space="preserve">我是一个心直口快的人，在这三年的学习中，我这种性格给我也造成了一定的影响，在生活当中自己是有什么就说什么，这种心直口快的性格往往在不经意间伤害到了身边的同学，正是这种性格使我身边的朋友不是很多，我知道这种性格不适格校园生活，在以后的生活中我一定会好好的改正自己，约束自己这种性格。</w:t>
      </w:r>
    </w:p>
    <w:p>
      <w:pPr>
        <w:ind w:left="0" w:right="0" w:firstLine="560"/>
        <w:spacing w:before="450" w:after="450" w:line="312" w:lineRule="auto"/>
      </w:pPr>
      <w:r>
        <w:rPr>
          <w:rFonts w:ascii="宋体" w:hAnsi="宋体" w:eastAsia="宋体" w:cs="宋体"/>
          <w:color w:val="000"/>
          <w:sz w:val="28"/>
          <w:szCs w:val="28"/>
        </w:rPr>
        <w:t xml:space="preserve">说到优点，在生活当中我平易近人，与各种各样性格的人都能交朋友，我演讲能力较强在学校举行的演讲比赛中多次拿到了一二等奖，为班级争足了光，平日生活中我脾气也比较好，从来都不会轻易动怒。</w:t>
      </w:r>
    </w:p>
    <w:p>
      <w:pPr>
        <w:ind w:left="0" w:right="0" w:firstLine="560"/>
        <w:spacing w:before="450" w:after="450" w:line="312" w:lineRule="auto"/>
      </w:pPr>
      <w:r>
        <w:rPr>
          <w:rFonts w:ascii="宋体" w:hAnsi="宋体" w:eastAsia="宋体" w:cs="宋体"/>
          <w:color w:val="000"/>
          <w:sz w:val="28"/>
          <w:szCs w:val="28"/>
        </w:rPr>
        <w:t xml:space="preserve">二、在校期间的学习与社会上的实践</w:t>
      </w:r>
    </w:p>
    <w:p>
      <w:pPr>
        <w:ind w:left="0" w:right="0" w:firstLine="560"/>
        <w:spacing w:before="450" w:after="450" w:line="312" w:lineRule="auto"/>
      </w:pPr>
      <w:r>
        <w:rPr>
          <w:rFonts w:ascii="宋体" w:hAnsi="宋体" w:eastAsia="宋体" w:cs="宋体"/>
          <w:color w:val="000"/>
          <w:sz w:val="28"/>
          <w:szCs w:val="28"/>
        </w:rPr>
        <w:t xml:space="preserve">我平时在学习当中异常刻苦别人在休息我在学习，主动为自己安排学习时间为自己，日常的行为一直都准从着初中生的基本素质，在学校尊重领导跟老师长，在生活当中与同学快乐的相处，在班上有身为课代表的我，当然要为班级同学要做好模范，积极完成好一切有关课代表的日常工作。</w:t>
      </w:r>
    </w:p>
    <w:p>
      <w:pPr>
        <w:ind w:left="0" w:right="0" w:firstLine="560"/>
        <w:spacing w:before="450" w:after="450" w:line="312" w:lineRule="auto"/>
      </w:pPr>
      <w:r>
        <w:rPr>
          <w:rFonts w:ascii="宋体" w:hAnsi="宋体" w:eastAsia="宋体" w:cs="宋体"/>
          <w:color w:val="000"/>
          <w:sz w:val="28"/>
          <w:szCs w:val="28"/>
        </w:rPr>
        <w:t xml:space="preserve">实践方面，我们每年都会学习雷锋，举行学雷锋活动，在敬老院做义务工作，帮助老人完成平日里一件件简单的小事，爱护好身边的环境，作为一名有素质的中学生绝不乱丢垃圾，学校也多次举行了“爱护身边环境，从自我做起”的活动，我每次都是积极的参加，清理生活当中的垃圾。这些都是初中三年一些实践活动，虽然不多，也都是很简单的一些小事，但是每次我都能在实践当中有所收获。</w:t>
      </w:r>
    </w:p>
    <w:p>
      <w:pPr>
        <w:ind w:left="0" w:right="0" w:firstLine="560"/>
        <w:spacing w:before="450" w:after="450" w:line="312" w:lineRule="auto"/>
      </w:pPr>
      <w:r>
        <w:rPr>
          <w:rFonts w:ascii="宋体" w:hAnsi="宋体" w:eastAsia="宋体" w:cs="宋体"/>
          <w:color w:val="000"/>
          <w:sz w:val="28"/>
          <w:szCs w:val="28"/>
        </w:rPr>
        <w:t xml:space="preserve">三年的学习告一段落，在今后我定当牢记初中这三年老师对我的教诲，励志前行！</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初中生自我鉴定初中生自我鉴定三</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本人处处严格要求自己，注意政治理论学习，坚持党的教育方针，忠诚党的教育事业。在工作上乐业敬业，有强烈的事业心和责任感，满腔热情地投身到工作中。与学校领导、同事间保持融洽协作的关系，使自己的.教学工作在大家的支持和帮助下得以顺利进行。在工作中，本人坚持做到为人师表，关心学生，帮助学生养成精益求精、严肃认真、一丝不苟的良好习惯，做到管教管导，言传身教，教书育人，得到学校领导、同事和学生的肯定和好评。xx年参加了xx市教工委组织的业余党校学习和本校业余党校学习，以优异的成绩毕业。xx年成为一名光荣的预备党员，今后继续忠诚我国的教育事业，把满腔热情倾注于教育事业，本着对工作的强烈责任感，踏踏实实，全心全意，积极主动，高质量完成各项工作，教书育人，传道、授业、解惑为已任为伟大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人有扎实的专业知识，教学基本功和教学的艺术。能对课本进行深入细致的阅读、研究，并把大学知识与中学知识相联系，力求追要溯源，融会贯通；在教学基本功方面，我特别注意在语言表达能力、组织管理能力、书写能力，总结能力方面下功夫，使不同层次学生的潜能都得到最大程度的发挥；在教学方法及艺术方面，我虚心向有经验的老师请教，收获很大。</w:t>
      </w:r>
    </w:p>
    <w:p>
      <w:pPr>
        <w:ind w:left="0" w:right="0" w:firstLine="560"/>
        <w:spacing w:before="450" w:after="450" w:line="312" w:lineRule="auto"/>
      </w:pPr>
      <w:r>
        <w:rPr>
          <w:rFonts w:ascii="宋体" w:hAnsi="宋体" w:eastAsia="宋体" w:cs="宋体"/>
          <w:color w:val="000"/>
          <w:sz w:val="28"/>
          <w:szCs w:val="28"/>
        </w:rPr>
        <w:t xml:space="preserve">1、在教学中：</w:t>
      </w:r>
    </w:p>
    <w:p>
      <w:pPr>
        <w:ind w:left="0" w:right="0" w:firstLine="560"/>
        <w:spacing w:before="450" w:after="450" w:line="312" w:lineRule="auto"/>
      </w:pPr>
      <w:r>
        <w:rPr>
          <w:rFonts w:ascii="宋体" w:hAnsi="宋体" w:eastAsia="宋体" w:cs="宋体"/>
          <w:color w:val="000"/>
          <w:sz w:val="28"/>
          <w:szCs w:val="28"/>
        </w:rPr>
        <w:t xml:space="preserve">高中教学本着“学生为主体，教师为主导”的教学模式，精讲多练，为了培养学生自学能力，新课中先让学生快速阅读，自己找出知识点，然后在教师“主导”的作用下，学生理解掌握课本知识，突出重难点，把握关键，突破难点，并把课堂知识与会考、高考题目及生活常识相结合，扩充学生的知识面，然后，让学生做题的同时，巩固新知识，最后小结。另一方面，在复习课中，讲求系统性、条理性地给学生复习旧知识，结合大量练习，让学生在练习中自己总结经验教训。</w:t>
      </w:r>
    </w:p>
    <w:p>
      <w:pPr>
        <w:ind w:left="0" w:right="0" w:firstLine="560"/>
        <w:spacing w:before="450" w:after="450" w:line="312" w:lineRule="auto"/>
      </w:pPr>
      <w:r>
        <w:rPr>
          <w:rFonts w:ascii="宋体" w:hAnsi="宋体" w:eastAsia="宋体" w:cs="宋体"/>
          <w:color w:val="000"/>
          <w:sz w:val="28"/>
          <w:szCs w:val="28"/>
        </w:rPr>
        <w:t xml:space="preserve">2、初中教学：</w:t>
      </w:r>
    </w:p>
    <w:p>
      <w:pPr>
        <w:ind w:left="0" w:right="0" w:firstLine="560"/>
        <w:spacing w:before="450" w:after="450" w:line="312" w:lineRule="auto"/>
      </w:pPr>
      <w:r>
        <w:rPr>
          <w:rFonts w:ascii="宋体" w:hAnsi="宋体" w:eastAsia="宋体" w:cs="宋体"/>
          <w:color w:val="000"/>
          <w:sz w:val="28"/>
          <w:szCs w:val="28"/>
        </w:rPr>
        <w:t xml:space="preserve">我主要以“探究式教学模式”为主。学生在教师引导下，发现问题，做出适当的假设，通过自主性、探究性的学习和亲身实践活动等，主动获取知识、应用知识，并解决问题，重点在于帮助学生有兴趣地学习生物学知识的同时，培养学生形成一种对新知识进行主动探索的习惯和技巧，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3、教学情况及其效果：</w:t>
      </w:r>
    </w:p>
    <w:p>
      <w:pPr>
        <w:ind w:left="0" w:right="0" w:firstLine="560"/>
        <w:spacing w:before="450" w:after="450" w:line="312" w:lineRule="auto"/>
      </w:pPr>
      <w:r>
        <w:rPr>
          <w:rFonts w:ascii="宋体" w:hAnsi="宋体" w:eastAsia="宋体" w:cs="宋体"/>
          <w:color w:val="000"/>
          <w:sz w:val="28"/>
          <w:szCs w:val="28"/>
        </w:rPr>
        <w:t xml:space="preserve">课堂设计较合理，层次有条不紊，体现学生“主体”教师“主导”的特点，特别注重思维的开拓与能力的培养。在授课中，教态自然大方，辅以形体语言，语言清晰、准确、精练、生动，板书工整、清晰，条理性强。结合生物知识，使用大量图片、投影、模型等，进行直观教学。并利用多媒体cai课件来上课，使学生加深课本重难点，演示实验中准确操作。学生听课情绪好，注意力集中，密切配合。考试成绩理想，表现对知识点掌握理解良好。同时，我还认真听取其它科任老师和指导老师的意见和建议，认真向其它教师请教学习，以吸取更多的教学、教育经验。</w:t>
      </w:r>
    </w:p>
    <w:p>
      <w:pPr>
        <w:ind w:left="0" w:right="0" w:firstLine="560"/>
        <w:spacing w:before="450" w:after="450" w:line="312" w:lineRule="auto"/>
      </w:pPr>
      <w:r>
        <w:rPr>
          <w:rFonts w:ascii="宋体" w:hAnsi="宋体" w:eastAsia="宋体" w:cs="宋体"/>
          <w:color w:val="000"/>
          <w:sz w:val="28"/>
          <w:szCs w:val="28"/>
        </w:rPr>
        <w:t xml:space="preserve">在多年的教学中，谦虚好学，不断提高自身素质，逐渐形成自己的教学特色，取得一定的成绩，受到同科组老师及主管领导的肯定。本人多次担任市级、校级公开课，获得不少成绩。</w:t>
      </w:r>
    </w:p>
    <w:p>
      <w:pPr>
        <w:ind w:left="0" w:right="0" w:firstLine="560"/>
        <w:spacing w:before="450" w:after="450" w:line="312" w:lineRule="auto"/>
      </w:pPr>
      <w:r>
        <w:rPr>
          <w:rFonts w:ascii="宋体" w:hAnsi="宋体" w:eastAsia="宋体" w:cs="宋体"/>
          <w:color w:val="000"/>
          <w:sz w:val="28"/>
          <w:szCs w:val="28"/>
        </w:rPr>
        <w:t xml:space="preserve">4、竞赛辅导方面：</w:t>
      </w:r>
    </w:p>
    <w:p>
      <w:pPr>
        <w:ind w:left="0" w:right="0" w:firstLine="560"/>
        <w:spacing w:before="450" w:after="450" w:line="312" w:lineRule="auto"/>
      </w:pPr>
      <w:r>
        <w:rPr>
          <w:rFonts w:ascii="宋体" w:hAnsi="宋体" w:eastAsia="宋体" w:cs="宋体"/>
          <w:color w:val="000"/>
          <w:sz w:val="28"/>
          <w:szCs w:val="28"/>
        </w:rPr>
        <w:t xml:space="preserve">认真完成第一课堂教学以外，积极、主动参与到生物的第二课堂中，担任多年生物奥赛辅导教练。在生物奥赛辅导的过程中，阅读了大量的书籍、资料，认真研究各年竞赛试题，整合资源，将大学内容与中学课本找到结合点，认真备好每一节课，提高课堂效率，培养学生的生物学思维。</w:t>
      </w:r>
    </w:p>
    <w:p>
      <w:pPr>
        <w:ind w:left="0" w:right="0" w:firstLine="560"/>
        <w:spacing w:before="450" w:after="450" w:line="312" w:lineRule="auto"/>
      </w:pPr>
      <w:r>
        <w:rPr>
          <w:rFonts w:ascii="宋体" w:hAnsi="宋体" w:eastAsia="宋体" w:cs="宋体"/>
          <w:color w:val="000"/>
          <w:sz w:val="28"/>
          <w:szCs w:val="28"/>
        </w:rPr>
        <w:t xml:space="preserve">5、教研、教改方面：</w:t>
      </w:r>
    </w:p>
    <w:p>
      <w:pPr>
        <w:ind w:left="0" w:right="0" w:firstLine="560"/>
        <w:spacing w:before="450" w:after="450" w:line="312" w:lineRule="auto"/>
      </w:pPr>
      <w:r>
        <w:rPr>
          <w:rFonts w:ascii="宋体" w:hAnsi="宋体" w:eastAsia="宋体" w:cs="宋体"/>
          <w:color w:val="000"/>
          <w:sz w:val="28"/>
          <w:szCs w:val="28"/>
        </w:rPr>
        <w:t xml:space="preserve">因为有了一个小循环，对生物的教学有了更深刻的体会和领悟，也把这些体会带入教学中。面对新的教材改革中增加了研究性学习的部分，扩招后学生层次的变化等等问题，我重新调整了教学方法，融入更多的探究成份，注意知识点的归纳和整理，注意语言的精简和准确，更加注重学生思维的锻炼和创新意识的培养。在初一，为了更好地理解新教材要求和检验自己的教学理念，我开始尝试教学改革工作，取得不少成绩。</w:t>
      </w:r>
    </w:p>
    <w:p>
      <w:pPr>
        <w:ind w:left="0" w:right="0" w:firstLine="560"/>
        <w:spacing w:before="450" w:after="450" w:line="312" w:lineRule="auto"/>
      </w:pPr>
      <w:r>
        <w:rPr>
          <w:rFonts w:ascii="宋体" w:hAnsi="宋体" w:eastAsia="宋体" w:cs="宋体"/>
          <w:color w:val="000"/>
          <w:sz w:val="28"/>
          <w:szCs w:val="28"/>
        </w:rPr>
        <w:t xml:space="preserve">“教是为了不教”。我深感一位人民教师的任重道远。成绩属于过去，未来才属于自己，作为一个青年骨干教师，我的工作才刚起步，“身正为师，学高为范”，惟有勇于进取，不断创新，才能取得更大的成绩。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初中生自我鉴定初中生自我鉴定四</w:t>
      </w:r>
    </w:p>
    <w:p>
      <w:pPr>
        <w:ind w:left="0" w:right="0" w:firstLine="560"/>
        <w:spacing w:before="450" w:after="450" w:line="312" w:lineRule="auto"/>
      </w:pPr>
      <w:r>
        <w:rPr>
          <w:rFonts w:ascii="宋体" w:hAnsi="宋体" w:eastAsia="宋体" w:cs="宋体"/>
          <w:color w:val="000"/>
          <w:sz w:val="28"/>
          <w:szCs w:val="28"/>
        </w:rPr>
        <w:t xml:space="preserve">初中三年的时光如流水一般匆匆逝去，回首往事，在这多姿的季节里，我取得了一些成绩，在往后的日子里，希望我能做得更好。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初一、初二年时，我还在课余时间里担任校图书管理员。课外知识丰富，曾在初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一年在校田径运动会上曾获得了男子乙组跳初比赛第三名。初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初中生自我鉴定初中生自我鉴定五</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2025-04-25T17:03:59+08:00</dcterms:created>
  <dcterms:modified xsi:type="dcterms:W3CDTF">2025-04-25T17:03:59+08:00</dcterms:modified>
</cp:coreProperties>
</file>

<file path=docProps/custom.xml><?xml version="1.0" encoding="utf-8"?>
<Properties xmlns="http://schemas.openxmlformats.org/officeDocument/2006/custom-properties" xmlns:vt="http://schemas.openxmlformats.org/officeDocument/2006/docPropsVTypes"/>
</file>