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最新会计试用期转正自我鉴定(7篇)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一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当你已满公司规定的一段时光的试用期后，当你已到达公司试用期的标准时，紧之后便是要转正的工作了。这时给自我最好的总结就是要进行这段时光的工作自我鉴定。如何写好工作转正自我鉴定呢？</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会计试用期转正自我鉴定二</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会计试用期转正自我鉴定三</w:t>
      </w:r>
    </w:p>
    <w:p>
      <w:pPr>
        <w:ind w:left="0" w:right="0" w:firstLine="560"/>
        <w:spacing w:before="450" w:after="450" w:line="312" w:lineRule="auto"/>
      </w:pPr>
      <w:r>
        <w:rPr>
          <w:rFonts w:ascii="宋体" w:hAnsi="宋体" w:eastAsia="宋体" w:cs="宋体"/>
          <w:color w:val="000"/>
          <w:sz w:val="28"/>
          <w:szCs w:val="28"/>
        </w:rPr>
        <w:t xml:space="preserve">转眼间两个月试用期已接近尾声，首先感谢公司能给我展示才能、实现自身价值的机会。我于20xx年成为公司的试用员工，担任销售出纳一职，现将我的工作及学习生活情况作自我评价。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会计试用期转正自我鉴定四</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转眼间2个月试用期已接近尾声，首先感谢公司能给我展示才能、实现自身价值的机会。我于20zz年成为公司的试用员工，担任销售出纳一职，现将我的工作及学习生活情况作自我评价。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w:t>
      </w:r>
    </w:p>
    <w:p>
      <w:pPr>
        <w:ind w:left="0" w:right="0" w:firstLine="560"/>
        <w:spacing w:before="450" w:after="450" w:line="312" w:lineRule="auto"/>
      </w:pPr>
      <w:r>
        <w:rPr>
          <w:rFonts w:ascii="宋体" w:hAnsi="宋体" w:eastAsia="宋体" w:cs="宋体"/>
          <w:color w:val="000"/>
          <w:sz w:val="28"/>
          <w:szCs w:val="28"/>
        </w:rPr>
        <w:t xml:space="preserve">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会计试用期转正自我鉴定六</w:t>
      </w:r>
    </w:p>
    <w:p>
      <w:pPr>
        <w:ind w:left="0" w:right="0" w:firstLine="560"/>
        <w:spacing w:before="450" w:after="450" w:line="312" w:lineRule="auto"/>
      </w:pPr>
      <w:r>
        <w:rPr>
          <w:rFonts w:ascii="宋体" w:hAnsi="宋体" w:eastAsia="宋体" w:cs="宋体"/>
          <w:color w:val="000"/>
          <w:sz w:val="28"/>
          <w:szCs w:val="28"/>
        </w:rPr>
        <w:t xml:space="preserve">人总是容易习惯，时间在不断流逝，我对于现在的工作越来越喜欢，越来越适应，在这断试用期中，我学到了很多，也得到了很多，这些都不是书本能够叫我们的，我想我在这段经历中成长了。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过去的时间里，我过得很充实，我感受到了实践的力量。第一次参加工作，我的经验不足，很多东西都不懂，跟别人比起来还存在不足，但是这段经历给了我不一样的感觉，我很感激公司领导的栽培和同事们的帮助，我相信，有了经验，我可以在以后的道路上行得更远。</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2025-04-03T09:52:11+08:00</dcterms:created>
  <dcterms:modified xsi:type="dcterms:W3CDTF">2025-04-03T09:52:11+08:00</dcterms:modified>
</cp:coreProperties>
</file>

<file path=docProps/custom.xml><?xml version="1.0" encoding="utf-8"?>
<Properties xmlns="http://schemas.openxmlformats.org/officeDocument/2006/custom-properties" xmlns:vt="http://schemas.openxmlformats.org/officeDocument/2006/docPropsVTypes"/>
</file>