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教师教学工作自我鉴定总结(6篇)</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教师教学工作自我鉴定总结一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教师教学工作自我鉴定总结一</w:t>
      </w:r>
    </w:p>
    <w:p>
      <w:pPr>
        <w:ind w:left="0" w:right="0" w:firstLine="560"/>
        <w:spacing w:before="450" w:after="450" w:line="312" w:lineRule="auto"/>
      </w:pPr>
      <w:r>
        <w:rPr>
          <w:rFonts w:ascii="宋体" w:hAnsi="宋体" w:eastAsia="宋体" w:cs="宋体"/>
          <w:color w:val="000"/>
          <w:sz w:val="28"/>
          <w:szCs w:val="28"/>
        </w:rPr>
        <w:t xml:space="preserve">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教师教学工作自我鉴定总结二</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默默耕耘在三尺讲台上，我满怀信心地期待着明天太阳的升起。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实事求是，努力弘扬“为公、务实、创新、争先”的实效精神。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一年来我先后任教语文、数学等不同学科的教学任务。都取得了较好的成绩，从新课改以来，进一步贯彻落实新的课程改革标准，深入钻研教育教学大纲，订阅大量与自己教育教学相关的报刊杂志，多次参加各种教育培训，不断加强自己专业课程的学习，工作成绩显著。</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尽可能的利用多媒体教学，同时在班级管理中，能及时利用网络资源，充分调动了同学们的积极性，努力提高工作实践能力</w:t>
      </w:r>
    </w:p>
    <w:p>
      <w:pPr>
        <w:ind w:left="0" w:right="0" w:firstLine="560"/>
        <w:spacing w:before="450" w:after="450" w:line="312" w:lineRule="auto"/>
      </w:pPr>
      <w:r>
        <w:rPr>
          <w:rFonts w:ascii="宋体" w:hAnsi="宋体" w:eastAsia="宋体" w:cs="宋体"/>
          <w:color w:val="000"/>
          <w:sz w:val="28"/>
          <w:szCs w:val="28"/>
        </w:rPr>
        <w:t xml:space="preserve">一年来，在实际工作中，也遇到了各种困难。在不影响教学工作的基础上，抱着边学边干的态度，积极工作，积极主动的向老教师学习。一年来，自己的实践能力也得到了提高，在全校老师及全体学生的共同努力下，班级管理方面方面也取得了一定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转眼间，从去年9月参加工作至今已经一年，经过这一年的努力和不断学习，我收获颇多。现总结一年来的得与失，发扬好的地方、改善不足的地方，以更好的看清前面的路。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不断提高自身的思想觉悟，构成自身正确的人生观、价值观。同时，也用心参加各级组织的活动，对我很有帮忙。无论在什么状况下，我都没有忘记“学高为师，身正为范”，并以品德至上来要求自我。</w:t>
      </w:r>
    </w:p>
    <w:p>
      <w:pPr>
        <w:ind w:left="0" w:right="0" w:firstLine="560"/>
        <w:spacing w:before="450" w:after="450" w:line="312" w:lineRule="auto"/>
      </w:pPr>
      <w:r>
        <w:rPr>
          <w:rFonts w:ascii="宋体" w:hAnsi="宋体" w:eastAsia="宋体" w:cs="宋体"/>
          <w:color w:val="000"/>
          <w:sz w:val="28"/>
          <w:szCs w:val="28"/>
        </w:rPr>
        <w:t xml:space="preserve">这一年来，我一向都很注意自身的行为，努力给学生树立一个良好的榜样。我们学校是农村小学，学生在很大程度上都爱模仿、依靠老师，所以务必时刻注意自我的言行。对此，我高标准要求自我：不管在课堂里还是在课外，我都努力塑造一个良好的形象。同时，以恰当的方式与学生做朋友，用心与他们沟通，真正了解他们的所想所爱。总得来说，我所做的一切，目的只有一个，期望能帮忙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我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用心参与每次的教研活动，吸取前辈的教训和专家的指导，总结出自我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潜力还有待提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教师教学工作自我鉴定总结四</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本人自工作以来，认真钻研教育教学方法，学习新课程理念，研究课堂、研究学生，付出终有回报，在xx市第四轮教育教学基本功竞赛中我荣获二等奖，在20xx年度学校教师技能竞赛荣获二等奖。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xx市职教论文二等奖。经过仔细修改后，论文《怎样说好一节物理课》又荣获20xx年xx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xx班见习班主任和xx班见习班主任，两个班级都被评为校文明班级。在20xx年度本人被学校评为优秀见习班主任。从20xx年9月至今，本人担任xx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xx市专题学习网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本人积极参加各种继续教育培训，在20xx年9月本人参加了信息技术与课程整合培训，被选为xx市信息技术与课程整合骨干培训教师。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在毕业班教学中，所带毕业班xx班和xx班一次性通过了高中物理实验会考和理科综合考试。所带xx班一次性通过省单招技能考核。</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教师教学工作自我鉴定总结五</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此刻我总结一下近一年的得与失，因为回顾走过的路就能够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必须要全心全意、竭尽全力地把我的学生教好，于是无论多么忙，在这一年的时间里我都会经常挤出时间去听本校年长有经验教师的课，还去听优秀教师观摩课及讲座，并且用心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我的品德十分重要。因此这一年来我坚持定期进行品德修养的学习，认真学习教师职业道德规范，用心参加进修学校组织的各类新教师培训活动，用心参加学校组织的各种活动。我尽量在学生面前严格要求自我，不管在课堂上还是在课堂外我都十分注意自我的形象。在工作之余我还不断看书、不断学习，充实自我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我，也严格要求学生；在课外，我与学生一齐玩、一齐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潜力还待提高；在处理已有的知识与传授知识的时候，有时还不能很好协调好两者之间的关系；对部分教材的资料把握不全面。其次论文意识不强。最后，有时自我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教师教学工作自我鉴定总结六</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xx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2024-11-22T20:58:55+08:00</dcterms:created>
  <dcterms:modified xsi:type="dcterms:W3CDTF">2024-11-22T20:58:55+08:00</dcterms:modified>
</cp:coreProperties>
</file>

<file path=docProps/custom.xml><?xml version="1.0" encoding="utf-8"?>
<Properties xmlns="http://schemas.openxmlformats.org/officeDocument/2006/custom-properties" xmlns:vt="http://schemas.openxmlformats.org/officeDocument/2006/docPropsVTypes"/>
</file>