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生个人自我鉴定(五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毕业生个人自我鉴定一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一</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二</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三</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毕业生个人自我鉴定五</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