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2024思想汇报积极分子【12篇】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以下是为大家整理的关于20_思想汇报积极分子的文章12篇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【篇三】20_思想汇报积极分子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一次支部会议中，我从一位普通群众,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工作和社会生活等方面为同事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作为一名大学毕业生，我深知用科学理论武装头脑的重要性。竺可桢曾说：一个民族内忧外患，贫穷落后并不可怕；可怕的是人民，特别是大学里培养出来的知识分子没有科学的头脑，轻信、盲从，这样的民族有亡国的危险。在日新月异的信息化时代，我们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我们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20_年12_月15_日</w:t>
      </w:r>
    </w:p>
    <w:p>
      <w:pPr>
        <w:ind w:left="0" w:right="0" w:firstLine="560"/>
        <w:spacing w:before="450" w:after="450" w:line="312" w:lineRule="auto"/>
      </w:pPr>
      <w:r>
        <w:rPr>
          <w:rFonts w:ascii="黑体" w:hAnsi="黑体" w:eastAsia="黑体" w:cs="黑体"/>
          <w:color w:val="000000"/>
          <w:sz w:val="36"/>
          <w:szCs w:val="36"/>
          <w:b w:val="1"/>
          <w:bCs w:val="1"/>
        </w:rPr>
        <w:t xml:space="preserve">【篇五】20_思想汇报积极分子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影响。因此，提高政治理论素养，加强个人修养，是我们这些新世纪大学生的首要学习任务。努力学习*理论和“xxxx”思想是我们事业取得胜利的思想保证，也是合格党员的基本要求。针对目前国家改革处在攻坚期，发展处在关键期，稳定处在敏感期的形势特点，要搞好经济建设和改革开放，党的廉政建设，没有*理论和“xxxx”思想指导，只会变成盲目的实践，甚至危急到党在人民群众的地位，我们需要理论的指导，尤其是*理论和“xxxx”思想。并且，我觉得作为一名入党积极分子，应该按照“xxxx”的要求为人处事。加强自我修养，应该从我做起，“不以恶小而为之，不以善小而不为”，切实按照“xxxx”要求去做。一名*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思想、*理论以及“xxxx”的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【篇六】20_思想汇报积极分子</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的次学习，使我深受启发，感觉一名医务工工作的性，时刻牢记宗旨，努力工作，勤奋学习，理解、***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　　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　　求真务实，开拓创新，意识，新形象，新业绩，新发展。医务工中的一名党员，更应该先锋模范作用，解放思想，支持改革，以全新的理念和姿态为医疗事业的发展开拓创新，锐意进取。用的言行，鸿扬“团结、正气、干事、奉献”的工人医院精神，倾力打造品牌服务，争创一流医院，为xx区及周边地父老乡亲服务。</w:t>
      </w:r>
    </w:p>
    <w:p>
      <w:pPr>
        <w:ind w:left="0" w:right="0" w:firstLine="560"/>
        <w:spacing w:before="450" w:after="450" w:line="312" w:lineRule="auto"/>
      </w:pPr>
      <w:r>
        <w:rPr>
          <w:rFonts w:ascii="宋体" w:hAnsi="宋体" w:eastAsia="宋体" w:cs="宋体"/>
          <w:color w:val="000"/>
          <w:sz w:val="28"/>
          <w:szCs w:val="28"/>
        </w:rPr>
        <w:t xml:space="preserve">　　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　　总之，这次学习短暂，但内容，受益匪浅。学习，我坚定了共产主义信仰，坚定信念，牢记为服务的宗旨，真正使的思想的净化，工作，作风，规范。</w:t>
      </w:r>
    </w:p>
    <w:p>
      <w:pPr>
        <w:ind w:left="0" w:right="0" w:firstLine="560"/>
        <w:spacing w:before="450" w:after="450" w:line="312" w:lineRule="auto"/>
      </w:pPr>
      <w:r>
        <w:rPr>
          <w:rFonts w:ascii="黑体" w:hAnsi="黑体" w:eastAsia="黑体" w:cs="黑体"/>
          <w:color w:val="000000"/>
          <w:sz w:val="36"/>
          <w:szCs w:val="36"/>
          <w:b w:val="1"/>
          <w:bCs w:val="1"/>
        </w:rPr>
        <w:t xml:space="preserve">【篇七】20_思想汇报积极分子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【篇九】20_思想汇报积极分子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个合格党员应具备的诸多优秀品质以保持***员的先进性，提高党组织的凝聚力和战斗力为出发点，从新时期党的总任务和***员的崇高使命、新时期***员面临的新考验、加强***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　　成为一个真正的党员，具体包括：</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要贯彻和躬身实践“三个代表”，在思想上就要坚定马克思列宁主义、毛泽东思想、***理论的信仰，坚定对社会主义、****的信念，增强对走建设有中国特色社会主义道路、改革开放和现代化建设的信心，增强对党和政府的信任。抓住机遇，开拓进取，以最好的精神状态出色地做好本职工作。自觉提高理论水平，加强党性修养，增强大局意识、政治意识、责任意识和全局观念，以高度的政治责任感和历史使命感，解放思想，实事求是，无私无畏，全心全意为党和人民的事业而团结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从筹备到成立，就已经具有先进性的政治理念，入党积极分子思想汇报。然而，要想永葆党的先进性，就必须接受人民的监督。人民的监督，是保持党的先进性的基础。从根本来讲，没有人民监督，就没有党的先进性。共产党员如果没有这样的理解和认同，那么保持共产党员的先进性就是空谈。</w:t>
      </w:r>
    </w:p>
    <w:p>
      <w:pPr>
        <w:ind w:left="0" w:right="0" w:firstLine="560"/>
        <w:spacing w:before="450" w:after="450" w:line="312" w:lineRule="auto"/>
      </w:pPr>
      <w:r>
        <w:rPr>
          <w:rFonts w:ascii="宋体" w:hAnsi="宋体" w:eastAsia="宋体" w:cs="宋体"/>
          <w:color w:val="000"/>
          <w:sz w:val="28"/>
          <w:szCs w:val="28"/>
        </w:rPr>
        <w:t xml:space="preserve">　　为什么说“只有人民监督才能保持党的先进性”呢?</w:t>
      </w:r>
    </w:p>
    <w:p>
      <w:pPr>
        <w:ind w:left="0" w:right="0" w:firstLine="560"/>
        <w:spacing w:before="450" w:after="450" w:line="312" w:lineRule="auto"/>
      </w:pPr>
      <w:r>
        <w:rPr>
          <w:rFonts w:ascii="宋体" w:hAnsi="宋体" w:eastAsia="宋体" w:cs="宋体"/>
          <w:color w:val="000"/>
          <w:sz w:val="28"/>
          <w:szCs w:val="28"/>
        </w:rPr>
        <w:t xml:space="preserve">&gt;　　一、党的先进性体现党的存在价值。</w:t>
      </w:r>
    </w:p>
    <w:p>
      <w:pPr>
        <w:ind w:left="0" w:right="0" w:firstLine="560"/>
        <w:spacing w:before="450" w:after="450" w:line="312" w:lineRule="auto"/>
      </w:pPr>
      <w:r>
        <w:rPr>
          <w:rFonts w:ascii="宋体" w:hAnsi="宋体" w:eastAsia="宋体" w:cs="宋体"/>
          <w:color w:val="000"/>
          <w:sz w:val="28"/>
          <w:szCs w:val="28"/>
        </w:rPr>
        <w:t xml:space="preserve">　　中国共产党是从哪里来?是从人民中来，是由为人民服务的积极分子组成的政党。它存在的目的，就是为了满足人民的需要。</w:t>
      </w:r>
    </w:p>
    <w:p>
      <w:pPr>
        <w:ind w:left="0" w:right="0" w:firstLine="560"/>
        <w:spacing w:before="450" w:after="450" w:line="312" w:lineRule="auto"/>
      </w:pPr>
      <w:r>
        <w:rPr>
          <w:rFonts w:ascii="宋体" w:hAnsi="宋体" w:eastAsia="宋体" w:cs="宋体"/>
          <w:color w:val="000"/>
          <w:sz w:val="28"/>
          <w:szCs w:val="28"/>
        </w:rPr>
        <w:t xml:space="preserve">　　中国共产党章程明确指出：党除了工人阶级和最广大人民群众的利益，没有自己特殊的利益。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　　何谓“没有自己特殊的利益”?意即：人民的需要就是党的需要。中国共产党只有满足了人民的需要，才有存在的价值。</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全心全意为人民服务，是中国共产党在党章中对自己提出的基本要求。党是服务者，人民是党的服务对象。党的服务质量体现党的先进性，党的先进性体现党的存在价值。</w:t>
      </w:r>
    </w:p>
    <w:p>
      <w:pPr>
        <w:ind w:left="0" w:right="0" w:firstLine="560"/>
        <w:spacing w:before="450" w:after="450" w:line="312" w:lineRule="auto"/>
      </w:pPr>
      <w:r>
        <w:rPr>
          <w:rFonts w:ascii="宋体" w:hAnsi="宋体" w:eastAsia="宋体" w:cs="宋体"/>
          <w:color w:val="000"/>
          <w:sz w:val="28"/>
          <w:szCs w:val="28"/>
        </w:rPr>
        <w:t xml:space="preserve">&gt;　　二、接受人民监督是对党的先进性的基本性要求。</w:t>
      </w:r>
    </w:p>
    <w:p>
      <w:pPr>
        <w:ind w:left="0" w:right="0" w:firstLine="560"/>
        <w:spacing w:before="450" w:after="450" w:line="312" w:lineRule="auto"/>
      </w:pPr>
      <w:r>
        <w:rPr>
          <w:rFonts w:ascii="宋体" w:hAnsi="宋体" w:eastAsia="宋体" w:cs="宋体"/>
          <w:color w:val="000"/>
          <w:sz w:val="28"/>
          <w:szCs w:val="28"/>
        </w:rPr>
        <w:t xml:space="preserve">　　监督是人民的权力，接受监督是党的义务。</w:t>
      </w:r>
    </w:p>
    <w:p>
      <w:pPr>
        <w:ind w:left="0" w:right="0" w:firstLine="560"/>
        <w:spacing w:before="450" w:after="450" w:line="312" w:lineRule="auto"/>
      </w:pPr>
      <w:r>
        <w:rPr>
          <w:rFonts w:ascii="宋体" w:hAnsi="宋体" w:eastAsia="宋体" w:cs="宋体"/>
          <w:color w:val="000"/>
          <w:sz w:val="28"/>
          <w:szCs w:val="28"/>
        </w:rPr>
        <w:t xml:space="preserve">　　中华人民共和国的一切权力属于人民。这是宪法赋予人民的神圣权力，是不可剥夺的。监督权，是人民的基本权力，思想汇报《入党积极分子思想汇报》。没有真正的人民监督，就没有真正的人民权力。人民有权监督一切集团和组织的活动是否符合人民的利益。中国共产党不仅有遵守宪法的义务，同时也有接受人民监督的义务。</w:t>
      </w:r>
    </w:p>
    <w:p>
      <w:pPr>
        <w:ind w:left="0" w:right="0" w:firstLine="560"/>
        <w:spacing w:before="450" w:after="450" w:line="312" w:lineRule="auto"/>
      </w:pPr>
      <w:r>
        <w:rPr>
          <w:rFonts w:ascii="宋体" w:hAnsi="宋体" w:eastAsia="宋体" w:cs="宋体"/>
          <w:color w:val="000"/>
          <w:sz w:val="28"/>
          <w:szCs w:val="28"/>
        </w:rPr>
        <w:t xml:space="preserve">　　中国共产党章程规定：积极支持人民当家作主，切实保障人民管理国家事务和社会事务、管理经济和文化事业的权利。广开言路，建立健全民主决策、民主监督的制度和程序。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人民是历史的创造者，人民的利益高于一切。拒绝人民监督，就是对人民利益的危害。自觉接受人民监督，是人民对党的先进性的基本性要求。</w:t>
      </w:r>
    </w:p>
    <w:p>
      <w:pPr>
        <w:ind w:left="0" w:right="0" w:firstLine="560"/>
        <w:spacing w:before="450" w:after="450" w:line="312" w:lineRule="auto"/>
      </w:pPr>
      <w:r>
        <w:rPr>
          <w:rFonts w:ascii="宋体" w:hAnsi="宋体" w:eastAsia="宋体" w:cs="宋体"/>
          <w:color w:val="000"/>
          <w:sz w:val="28"/>
          <w:szCs w:val="28"/>
        </w:rPr>
        <w:t xml:space="preserve">&gt;　　三、保持党的先进性才能够实现人民的利益。</w:t>
      </w:r>
    </w:p>
    <w:p>
      <w:pPr>
        <w:ind w:left="0" w:right="0" w:firstLine="560"/>
        <w:spacing w:before="450" w:after="450" w:line="312" w:lineRule="auto"/>
      </w:pPr>
      <w:r>
        <w:rPr>
          <w:rFonts w:ascii="宋体" w:hAnsi="宋体" w:eastAsia="宋体" w:cs="宋体"/>
          <w:color w:val="000"/>
          <w:sz w:val="28"/>
          <w:szCs w:val="28"/>
        </w:rPr>
        <w:t xml:space="preserve">　　随着历史的发展，人民的需要也在不断变化。党的先进性表现在于能够限度地不断满足人民在各个历史时期的需要。党失去了先进性，就无法充分满足人民的需要，甚至会严重损害人民的利益。这不仅违背人民的需要，也与党的宗旨背道而驰。</w:t>
      </w:r>
    </w:p>
    <w:p>
      <w:pPr>
        <w:ind w:left="0" w:right="0" w:firstLine="560"/>
        <w:spacing w:before="450" w:after="450" w:line="312" w:lineRule="auto"/>
      </w:pPr>
      <w:r>
        <w:rPr>
          <w:rFonts w:ascii="宋体" w:hAnsi="宋体" w:eastAsia="宋体" w:cs="宋体"/>
          <w:color w:val="000"/>
          <w:sz w:val="28"/>
          <w:szCs w:val="28"/>
        </w:rPr>
        <w:t xml:space="preserve">　　保持党的先进性是人民的需要。党失去了先进性，就会被人民抛弃。我们开展保持共产党员先进性教育活动，就是为了使每一个党员增强服务意识，提高服务技能，能够在新的历史条件下更好地满足人民的需要，保障和维护人民的现实利益和长远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 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【篇十二】20_思想汇报积极分子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2025-03-14T14:11:50+08:00</dcterms:created>
  <dcterms:modified xsi:type="dcterms:W3CDTF">2025-03-14T14:11:50+08:00</dcterms:modified>
</cp:coreProperties>
</file>

<file path=docProps/custom.xml><?xml version="1.0" encoding="utf-8"?>
<Properties xmlns="http://schemas.openxmlformats.org/officeDocument/2006/custom-properties" xmlns:vt="http://schemas.openxmlformats.org/officeDocument/2006/docPropsVTypes"/>
</file>