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如何写在校大二学生入党申请书模板范本(6篇)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在校大二学生入党申请书模板范本一一、学习方面：经过两年的学习，我更加认识到学习的重要性，在大二这一学年，无论是专业知识还是课外知识，我都孜孜不倦地学习，坚持不懈,一步一个脚印的不断努力,最终取得了优良的学习成绩,通过了国家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如何写在校大二学生入党申请书模板范本三</w:t>
      </w:r>
    </w:p>
    <w:p>
      <w:pPr>
        <w:ind w:left="0" w:right="0" w:firstLine="560"/>
        <w:spacing w:before="450" w:after="450" w:line="312" w:lineRule="auto"/>
      </w:pPr>
      <w:r>
        <w:rPr>
          <w:rFonts w:ascii="宋体" w:hAnsi="宋体" w:eastAsia="宋体" w:cs="宋体"/>
          <w:color w:val="000"/>
          <w:sz w:val="28"/>
          <w:szCs w:val="28"/>
        </w:rPr>
        <w:t xml:space="preserve">男：开学第一周，我们进行了常规教育，文明礼仪的培训，让校园生活尽快步入常规。</w:t>
      </w:r>
    </w:p>
    <w:p>
      <w:pPr>
        <w:ind w:left="0" w:right="0" w:firstLine="560"/>
        <w:spacing w:before="450" w:after="450" w:line="312" w:lineRule="auto"/>
      </w:pPr>
      <w:r>
        <w:rPr>
          <w:rFonts w:ascii="宋体" w:hAnsi="宋体" w:eastAsia="宋体" w:cs="宋体"/>
          <w:color w:val="000"/>
          <w:sz w:val="28"/>
          <w:szCs w:val="28"/>
        </w:rPr>
        <w:t xml:space="preserve">女：9月2日的开学第一课你看了没有？</w:t>
      </w:r>
    </w:p>
    <w:p>
      <w:pPr>
        <w:ind w:left="0" w:right="0" w:firstLine="560"/>
        <w:spacing w:before="450" w:after="450" w:line="312" w:lineRule="auto"/>
      </w:pPr>
      <w:r>
        <w:rPr>
          <w:rFonts w:ascii="宋体" w:hAnsi="宋体" w:eastAsia="宋体" w:cs="宋体"/>
          <w:color w:val="000"/>
          <w:sz w:val="28"/>
          <w:szCs w:val="28"/>
        </w:rPr>
        <w:t xml:space="preserve">男：看了啊，那么精彩的节目怎能错过呢？</w:t>
      </w:r>
    </w:p>
    <w:p>
      <w:pPr>
        <w:ind w:left="0" w:right="0" w:firstLine="560"/>
        <w:spacing w:before="450" w:after="450" w:line="312" w:lineRule="auto"/>
      </w:pPr>
      <w:r>
        <w:rPr>
          <w:rFonts w:ascii="宋体" w:hAnsi="宋体" w:eastAsia="宋体" w:cs="宋体"/>
          <w:color w:val="000"/>
          <w:sz w:val="28"/>
          <w:szCs w:val="28"/>
        </w:rPr>
        <w:t xml:space="preserve">女：我也看了节目，深受启发：正如著名的雕塑大师罗丹说过：“生活中不是没有美，而是缺少发现美的眼睛。”的确，美在我们身边，它无处不在</w:t>
      </w:r>
    </w:p>
    <w:p>
      <w:pPr>
        <w:ind w:left="0" w:right="0" w:firstLine="560"/>
        <w:spacing w:before="450" w:after="450" w:line="312" w:lineRule="auto"/>
      </w:pPr>
      <w:r>
        <w:rPr>
          <w:rFonts w:ascii="宋体" w:hAnsi="宋体" w:eastAsia="宋体" w:cs="宋体"/>
          <w:color w:val="000"/>
          <w:sz w:val="28"/>
          <w:szCs w:val="28"/>
        </w:rPr>
        <w:t xml:space="preserve">（男）：说的好。让我们来听听五年级2班高梦蝶同学的观后感受《美就在你身边》。</w:t>
      </w:r>
    </w:p>
    <w:p>
      <w:pPr>
        <w:ind w:left="0" w:right="0" w:firstLine="560"/>
        <w:spacing w:before="450" w:after="450" w:line="312" w:lineRule="auto"/>
      </w:pPr>
      <w:r>
        <w:rPr>
          <w:rFonts w:ascii="宋体" w:hAnsi="宋体" w:eastAsia="宋体" w:cs="宋体"/>
          <w:color w:val="000"/>
          <w:sz w:val="28"/>
          <w:szCs w:val="28"/>
        </w:rPr>
        <w:t xml:space="preserve">美就在每一个人的身边，生活中并不缺少美，而是缺少发现美的眼睛。今年的《开学第一课》的主题就是美在你身边。</w:t>
      </w:r>
    </w:p>
    <w:p>
      <w:pPr>
        <w:ind w:left="0" w:right="0" w:firstLine="560"/>
        <w:spacing w:before="450" w:after="450" w:line="312" w:lineRule="auto"/>
      </w:pPr>
      <w:r>
        <w:rPr>
          <w:rFonts w:ascii="宋体" w:hAnsi="宋体" w:eastAsia="宋体" w:cs="宋体"/>
          <w:color w:val="000"/>
          <w:sz w:val="28"/>
          <w:szCs w:val="28"/>
        </w:rPr>
        <w:t xml:space="preserve">在《开学第一课》上，我认识了热爱孩子的最美乡村教师邓丽，首位登上太空的中国女宇航员刘洋，伦敦奥运会游泳冠军叶诗文和焦刘洋。乡村最美教师邓丽与她的学生们和大家交流了在山村学校的故事，邓丽老师只是众多教师中的一个缩影，但是她这种坚持的精神深深地感动了大家。她这种不求回报、无私的爱是一种美。首位登上太空的中国女宇航员刘洋与我们分享了她想象的太空和她真正所见到的太空，宇航员刘洋赞叹道：“真正的太空实在是太美了！”我也希望以后能去太空看一看。而奥运冠军叶诗文和焦刘洋与大家分享了她们平时的勤学苦练，坚持不懈的训练过程。焦刘洋告诉大家：“她平时的训练非常辛苦，每天训练要游一万米！”我想我一天还走不上一万米呢！可是当焦刘洋登上世界最高领奖台那一刻，她的心情非常高兴与自豪。这就是没有辛勤的付出就没有成功。这种坚持也是一种美。</w:t>
      </w:r>
    </w:p>
    <w:p>
      <w:pPr>
        <w:ind w:left="0" w:right="0" w:firstLine="560"/>
        <w:spacing w:before="450" w:after="450" w:line="312" w:lineRule="auto"/>
      </w:pPr>
      <w:r>
        <w:rPr>
          <w:rFonts w:ascii="宋体" w:hAnsi="宋体" w:eastAsia="宋体" w:cs="宋体"/>
          <w:color w:val="000"/>
          <w:sz w:val="28"/>
          <w:szCs w:val="28"/>
        </w:rPr>
        <w:t xml:space="preserve">在我们的生活中，也有许多的美。有的人在雨中给没有带伞的路上打伞，在公交车上给老人让坐，在路上捡起一片又一片的垃圾放入垃圾箱，甚至还有的人为了别的的利益而牺牲自己。这些人都是在默默无闻地创造美、奉献美、传递美。</w:t>
      </w:r>
    </w:p>
    <w:p>
      <w:pPr>
        <w:ind w:left="0" w:right="0" w:firstLine="560"/>
        <w:spacing w:before="450" w:after="450" w:line="312" w:lineRule="auto"/>
      </w:pPr>
      <w:r>
        <w:rPr>
          <w:rFonts w:ascii="宋体" w:hAnsi="宋体" w:eastAsia="宋体" w:cs="宋体"/>
          <w:color w:val="000"/>
          <w:sz w:val="28"/>
          <w:szCs w:val="28"/>
        </w:rPr>
        <w:t xml:space="preserve">有意义的美不是属于一个人的，而是属于大家的，美有大美，有小美，它需要我们去寻找，去传递，去创造。</w:t>
      </w:r>
    </w:p>
    <w:p>
      <w:pPr>
        <w:ind w:left="0" w:right="0" w:firstLine="560"/>
        <w:spacing w:before="450" w:after="450" w:line="312" w:lineRule="auto"/>
      </w:pPr>
      <w:r>
        <w:rPr>
          <w:rFonts w:ascii="宋体" w:hAnsi="宋体" w:eastAsia="宋体" w:cs="宋体"/>
          <w:color w:val="000"/>
          <w:sz w:val="28"/>
          <w:szCs w:val="28"/>
        </w:rPr>
        <w:t xml:space="preserve">神龙九天，蛟龙入海，奥运健儿奋力拼搏……这些美的事让我为祖国自豪。最美教师、最美司机……这些美的人让我感动。特别是看到张丽莉老师的事迹时，我的眼泪不由自主地流了下来。那时，张老师正护送同学们走路队，突然，一辆失控的卡车冲向了同学们，千军一发之际，张丽莉老师奋不顾身地冲上去推开了同学们，而自己却被压在了冰冷的卡车下……张丽莉老师的这种奋不顾身保护同学的精神让我肃然起敬。这就是美，一种大爱之美。</w:t>
      </w:r>
    </w:p>
    <w:p>
      <w:pPr>
        <w:ind w:left="0" w:right="0" w:firstLine="560"/>
        <w:spacing w:before="450" w:after="450" w:line="312" w:lineRule="auto"/>
      </w:pPr>
      <w:r>
        <w:rPr>
          <w:rFonts w:ascii="宋体" w:hAnsi="宋体" w:eastAsia="宋体" w:cs="宋体"/>
          <w:color w:val="000"/>
          <w:sz w:val="28"/>
          <w:szCs w:val="28"/>
        </w:rPr>
        <w:t xml:space="preserve">我们生活中也有很多这样的美。比如顶着大雪出来指挥交通的警察叔叔，或是让我们生活在美丽世界的清洁工们，亦或是让我们吃上香甜可口的水果的农民伯伯，还或是把好吃的留给我们的妈妈……还有那些默默地为我们创造美却不为人知的陌生人。</w:t>
      </w:r>
    </w:p>
    <w:p>
      <w:pPr>
        <w:ind w:left="0" w:right="0" w:firstLine="560"/>
        <w:spacing w:before="450" w:after="450" w:line="312" w:lineRule="auto"/>
      </w:pPr>
      <w:r>
        <w:rPr>
          <w:rFonts w:ascii="宋体" w:hAnsi="宋体" w:eastAsia="宋体" w:cs="宋体"/>
          <w:color w:val="000"/>
          <w:sz w:val="28"/>
          <w:szCs w:val="28"/>
        </w:rPr>
        <w:t xml:space="preserve">美，就在我身边；美，就在你身边；美，就在我们大家身边。让我们去发现美、创造美、传递美吧！让这大爱之美在我们每个人心中绽放。</w:t>
      </w:r>
    </w:p>
    <w:p>
      <w:pPr>
        <w:ind w:left="0" w:right="0" w:firstLine="560"/>
        <w:spacing w:before="450" w:after="450" w:line="312" w:lineRule="auto"/>
      </w:pPr>
      <w:r>
        <w:rPr>
          <w:rFonts w:ascii="宋体" w:hAnsi="宋体" w:eastAsia="宋体" w:cs="宋体"/>
          <w:color w:val="000"/>
          <w:sz w:val="28"/>
          <w:szCs w:val="28"/>
        </w:rPr>
        <w:t xml:space="preserve">（男）：美，是寻常的，又是难得的。有时，她会不经常的出现在你的面前；有时，他却需要你用心去捕捉。请听五年级二班侯一汀同学的来稿《留意身边的美》。</w:t>
      </w:r>
    </w:p>
    <w:p>
      <w:pPr>
        <w:ind w:left="0" w:right="0" w:firstLine="560"/>
        <w:spacing w:before="450" w:after="450" w:line="312" w:lineRule="auto"/>
      </w:pPr>
      <w:r>
        <w:rPr>
          <w:rFonts w:ascii="宋体" w:hAnsi="宋体" w:eastAsia="宋体" w:cs="宋体"/>
          <w:color w:val="000"/>
          <w:sz w:val="28"/>
          <w:szCs w:val="28"/>
        </w:rPr>
        <w:t xml:space="preserve">美，一个人人向往的字眼，一个人人追寻的方向，在金秋送爽的九月，在《开学第一课》的课堂上，美，让我有了新的理解</w:t>
      </w:r>
    </w:p>
    <w:p>
      <w:pPr>
        <w:ind w:left="0" w:right="0" w:firstLine="560"/>
        <w:spacing w:before="450" w:after="450" w:line="312" w:lineRule="auto"/>
      </w:pPr>
      <w:r>
        <w:rPr>
          <w:rFonts w:ascii="宋体" w:hAnsi="宋体" w:eastAsia="宋体" w:cs="宋体"/>
          <w:color w:val="000"/>
          <w:sz w:val="28"/>
          <w:szCs w:val="28"/>
        </w:rPr>
        <w:t xml:space="preserve">吴赋，一个普通得再普通不过的汽车司机，平凡如你我。但在紧急关头，他强忍肝脏破裂、多根肋骨断裂的剧痛，临危不惧，沉着操控，以惊人的毅力完成减速停车、拉好手刹、疏散乘客等一系列安全措施，确保了大客车上所有旅客安然无恙，无一受伤。他的美丽，如同一朵平凡的山间小花，平凡温馨，无需仰视即可摘到；又似一朵高山雪莲，让人为之动容和钦佩</w:t>
      </w:r>
    </w:p>
    <w:p>
      <w:pPr>
        <w:ind w:left="0" w:right="0" w:firstLine="560"/>
        <w:spacing w:before="450" w:after="450" w:line="312" w:lineRule="auto"/>
      </w:pPr>
      <w:r>
        <w:rPr>
          <w:rFonts w:ascii="宋体" w:hAnsi="宋体" w:eastAsia="宋体" w:cs="宋体"/>
          <w:color w:val="000"/>
          <w:sz w:val="28"/>
          <w:szCs w:val="28"/>
        </w:rPr>
        <w:t xml:space="preserve">邓丽，这个被誉为“最美女教师”的大姐姐，让大山里的孩子第一次上了英语、音乐、美术课，她就像一个快乐的精灵在大山上播撒爱的种子，守护着学生健康成长。于丹阿姨说，大美是信念，是来自心底的召唤。而邓老师，让我们体会了信念的美。</w:t>
      </w:r>
    </w:p>
    <w:p>
      <w:pPr>
        <w:ind w:left="0" w:right="0" w:firstLine="560"/>
        <w:spacing w:before="450" w:after="450" w:line="312" w:lineRule="auto"/>
      </w:pPr>
      <w:r>
        <w:rPr>
          <w:rFonts w:ascii="宋体" w:hAnsi="宋体" w:eastAsia="宋体" w:cs="宋体"/>
          <w:color w:val="000"/>
          <w:sz w:val="28"/>
          <w:szCs w:val="28"/>
        </w:rPr>
        <w:t xml:space="preserve">正如法国著名雕塑家罗丹说过：美是到处都有的，对于我们的眼睛，不是缺少美，而是缺少发现。只要我们将自己的视角放大，只要观察的角度有所不同，相信就会有新的发现。让我们静下心来，去留意身边的美、去体会身边的美吧。它一定可以帮我们启迪智慧，洗涤心灵。</w:t>
      </w:r>
    </w:p>
    <w:p>
      <w:pPr>
        <w:ind w:left="0" w:right="0" w:firstLine="560"/>
        <w:spacing w:before="450" w:after="450" w:line="312" w:lineRule="auto"/>
      </w:pPr>
      <w:r>
        <w:rPr>
          <w:rFonts w:ascii="宋体" w:hAnsi="宋体" w:eastAsia="宋体" w:cs="宋体"/>
          <w:color w:val="000"/>
          <w:sz w:val="28"/>
          <w:szCs w:val="28"/>
        </w:rPr>
        <w:t xml:space="preserve">（女）：一个善意的微笑是美；一个谅解的眼神是美；一次真诚的合作是美；一段亲密的友谊是美……瞧！我们的身边无处不是美啊！美就在我们身边</w:t>
      </w:r>
    </w:p>
    <w:p>
      <w:pPr>
        <w:ind w:left="0" w:right="0" w:firstLine="560"/>
        <w:spacing w:before="450" w:after="450" w:line="312" w:lineRule="auto"/>
      </w:pPr>
      <w:r>
        <w:rPr>
          <w:rFonts w:ascii="宋体" w:hAnsi="宋体" w:eastAsia="宋体" w:cs="宋体"/>
          <w:color w:val="000"/>
          <w:sz w:val="28"/>
          <w:szCs w:val="28"/>
        </w:rPr>
        <w:t xml:space="preserve">美是什么？有心灵之美，自然之美……各种各样的美使我们受到启发。其实，这个世界上，并不缺少美，而是缺少美的眼睛。</w:t>
      </w:r>
    </w:p>
    <w:p>
      <w:pPr>
        <w:ind w:left="0" w:right="0" w:firstLine="560"/>
        <w:spacing w:before="450" w:after="450" w:line="312" w:lineRule="auto"/>
      </w:pPr>
      <w:r>
        <w:rPr>
          <w:rFonts w:ascii="宋体" w:hAnsi="宋体" w:eastAsia="宋体" w:cs="宋体"/>
          <w:color w:val="000"/>
          <w:sz w:val="28"/>
          <w:szCs w:val="28"/>
        </w:rPr>
        <w:t xml:space="preserve">在非洲大草原姚明向我们展示了自然之美，自然也是一种美，走进大自然，看到它们的灵性和美丽。做完作业，出去到大自然中放放风筝，看看小动物，看看那些花草树木，那是一些多好的是啊！让我们走进大自然，感受美丽的大自然。</w:t>
      </w:r>
    </w:p>
    <w:p>
      <w:pPr>
        <w:ind w:left="0" w:right="0" w:firstLine="560"/>
        <w:spacing w:before="450" w:after="450" w:line="312" w:lineRule="auto"/>
      </w:pPr>
      <w:r>
        <w:rPr>
          <w:rFonts w:ascii="宋体" w:hAnsi="宋体" w:eastAsia="宋体" w:cs="宋体"/>
          <w:color w:val="000"/>
          <w:sz w:val="28"/>
          <w:szCs w:val="28"/>
        </w:rPr>
        <w:t xml:space="preserve">在海拔1800米的高原小学里，有一位女教师，她脚邓丽，邓老师待同学们很好，教同学们美术，跳舞，音乐，跳舞时，邓老师鼓励同学们：“只要把身体舒展开，不用跳的非常标准，只要让自己开心就可以了”。邓老师教学期快到时，孩子们用自己的真诚，送给老师贺卡，自己编的美丽的歌曲要把邓老师留在时，我这才知道，邓老师在孩子们的心中，是一个多么重要的位置啊！</w:t>
      </w:r>
    </w:p>
    <w:p>
      <w:pPr>
        <w:ind w:left="0" w:right="0" w:firstLine="560"/>
        <w:spacing w:before="450" w:after="450" w:line="312" w:lineRule="auto"/>
      </w:pPr>
      <w:r>
        <w:rPr>
          <w:rFonts w:ascii="宋体" w:hAnsi="宋体" w:eastAsia="宋体" w:cs="宋体"/>
          <w:color w:val="000"/>
          <w:sz w:val="28"/>
          <w:szCs w:val="28"/>
        </w:rPr>
        <w:t xml:space="preserve">除了自然之美、心灵之美，我感触最深的还是于丹老师分享的故事，生活就像一锅开水，放进不同的东西煎熬，有着不一样的结果，如果在沸腾的水里放进鸡蛋一个，它保留了自我，自己变成硬梆梆的铁石心肠；第二个锅里的胡萝卜，失去了自我，变成了软软的一锅乱泥；第三个锅里的干茶叶，它不但舒展了自己，还让一锅水变成了一锅香喷喷的茶。是啊，美也有信念，也有道</w:t>
      </w:r>
    </w:p>
    <w:p>
      <w:pPr>
        <w:ind w:left="0" w:right="0" w:firstLine="560"/>
        <w:spacing w:before="450" w:after="450" w:line="312" w:lineRule="auto"/>
      </w:pPr>
      <w:r>
        <w:rPr>
          <w:rFonts w:ascii="宋体" w:hAnsi="宋体" w:eastAsia="宋体" w:cs="宋体"/>
          <w:color w:val="000"/>
          <w:sz w:val="28"/>
          <w:szCs w:val="28"/>
        </w:rPr>
        <w:t xml:space="preserve">男：是啊！今年的《开学第一课》让我们拥有了一双拥有善于发现的双眼，你善于观察生活，生活就会给你真实，去读它吧，用心的去读吧，你会发现，“美”就在你的身边！“美”就在我们身边。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女：本周的“好人生好习惯”是建议大家养成讲卫生的好习惯，让我们的校园更加美丽。在校园做到爱护环境，不随地吐痰，不乱扔杂物，不在校园内吃零食，见到废纸等垃圾物要主动捡起。在家勤洗澡洗头，勤剪指甲，勤换衣服，睡前刷牙、洗脸，饭前便后洗手。还要每天整理自己的书包，让好习惯伴我们一起成长！让我们也塑造一个美丽的自己</w:t>
      </w:r>
    </w:p>
    <w:p>
      <w:pPr>
        <w:ind w:left="0" w:right="0" w:firstLine="560"/>
        <w:spacing w:before="450" w:after="450" w:line="312" w:lineRule="auto"/>
      </w:pPr>
      <w:r>
        <w:rPr>
          <w:rFonts w:ascii="宋体" w:hAnsi="宋体" w:eastAsia="宋体" w:cs="宋体"/>
          <w:color w:val="000"/>
          <w:sz w:val="28"/>
          <w:szCs w:val="28"/>
        </w:rPr>
        <w:t xml:space="preserve">男：秋风萧瑟天气凉。在这样的季节里，提醒同学们注意及时添加衣物，增加营养，加强锻炼，提高自身免疫力。</w:t>
      </w:r>
    </w:p>
    <w:p>
      <w:pPr>
        <w:ind w:left="0" w:right="0" w:firstLine="560"/>
        <w:spacing w:before="450" w:after="450" w:line="312" w:lineRule="auto"/>
      </w:pPr>
      <w:r>
        <w:rPr>
          <w:rFonts w:ascii="宋体" w:hAnsi="宋体" w:eastAsia="宋体" w:cs="宋体"/>
          <w:color w:val="000"/>
          <w:sz w:val="28"/>
          <w:szCs w:val="28"/>
        </w:rPr>
        <w:t xml:space="preserve">女：不知不觉又到了说再见的时候了。本次播音到此结束，感谢大家的收听，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如何写在校大二学生入党申请书模板范本四</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如何写在校大二学生入党申请书模板范本五</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