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同志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克思列宁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v^是中国工人阶级的先锋队，同时是中国人民和整个儿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v^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党的路线、方针、政策及决议，学习党的基本知识，学习科学文化知识，努力提高为人民服务的本领。时时刻刻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发扬社会主义新风尚，提倡共产主义道德，为了保护国家和人民的利益，在一切困难和危险的时刻挺身而出，英勇斗争，不怕牺牲。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幼儿教师入党志愿书</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w:t>
      </w:r>
    </w:p>
    <w:p>
      <w:pPr>
        <w:ind w:left="0" w:right="0" w:firstLine="560"/>
        <w:spacing w:before="450" w:after="450" w:line="312" w:lineRule="auto"/>
      </w:pPr>
      <w:r>
        <w:rPr>
          <w:rFonts w:ascii="宋体" w:hAnsi="宋体" w:eastAsia="宋体" w:cs="宋体"/>
          <w:color w:val="000"/>
          <w:sz w:val="28"/>
          <w:szCs w:val="28"/>
        </w:rPr>
        <w:t xml:space="preserve">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志愿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中国^v^始终代表先进生产力的发展要求，中国^v^要始终代表中国先进文化的前进方向，中国^v^要始终代表中国最广大人民的根本利益。中国^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现在我已是大学大三学生了，我应该好好珍惜在大学的日子，把握每一天，每一分，每一秒。因此，在接下来的日子里，我会不断提高自身的思想觉悟，争取早日入党。在以后的学习工作当中，注意自己的缺点和不足，一定要慢慢地改正，克服。我志愿加入中国^v^，以一名^v^员的标准严格要求自己，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积极弥补自己的不足，改正自己的缺点，处处发挥好党员的先锋模范作用，自觉接受党的教导。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以马克思列宁主义、^v^思想、^v^理论、“三个代表”重要思想、科学发展观以及^v^新时代中国特色社会主义思想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我是__的体育老师，小学体育一级教师。我志愿加入中国^v^，愿意为共产主义事业奋斗终身。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v^党员，为祖国发展建设做出自己的贡献。我衷心热爱中国^v^，深知中国^v^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v^员！</w:t>
      </w:r>
    </w:p>
    <w:p>
      <w:pPr>
        <w:ind w:left="0" w:right="0" w:firstLine="560"/>
        <w:spacing w:before="450" w:after="450" w:line="312" w:lineRule="auto"/>
      </w:pPr>
      <w:r>
        <w:rPr>
          <w:rFonts w:ascii="宋体" w:hAnsi="宋体" w:eastAsia="宋体" w:cs="宋体"/>
          <w:color w:val="000"/>
          <w:sz w:val="28"/>
          <w:szCs w:val="28"/>
        </w:rPr>
        <w:t xml:space="preserve">至今离中国^v^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_年作为党的第一百周年华诞，我衷心祝愿党的发展越来越好，在以马克思列宁主义、^v^思想、^v^理论、“三个代表”重要思想、科学发展观以及^v^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v^，拥护党的纲领，遵守党的章程，履行党员义务，认真执行党的决定，严格遵守党的纪律，保守党的秘密，时刻对党保持忠诚；为共产主义发展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v^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v^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v^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v^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 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v^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每年的七月份，我总会想起江南的一处风景，这是一个如诗如画的地方。在南湖的一叶小船上，承载着中国发展的使命，谁也不知道从这一刻开始，中国历史翻开了崭新的一页，那就是中国^v^诞生了。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的历史，我认识到了中国^v^是这样一个政党，从她诞生的那一刻起，她就是中国工人阶级的先锋队，并且担起了中华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v^员!”还有叶挺，即使身在^v^，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v^就是这样的一个政党，在长期奋斗的过程中，始终不忘记初心，教育和号召党员和干部，对人民、对国家和对民族的忠诚职责，就是这样无私无畏的精神，我祖国建功立业，也因此获得了人民的拥护和信赖。没有^v^，就没有新中国，这句在我很小的时候就刻在了脑海里，家里的长辈时常对我说，是^v^带领中国人民走向强大，我们今天的幸福生活都是党带来的。建党__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v^^v^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v^，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思想上要不断学习有关党的理论知识，研究党的理论内涵，时刻和^v^保持一致，不然自己的思想落后，争取让自己的思想先入党。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__周年，七一建党节是多么耀眼的节日，它照亮了中国前进的道路，在党的领导下，中国会变得越来越强大，越来越富饶。在这里想起了外交部的一句话，现在的中国早已不是__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宋体" w:hAnsi="宋体" w:eastAsia="宋体" w:cs="宋体"/>
          <w:color w:val="000"/>
          <w:sz w:val="28"/>
          <w:szCs w:val="28"/>
        </w:rPr>
        <w:t xml:space="preserve">&gt;大学生入党申请书范文4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v^，为^v^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v^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v^思想、^v^理论、^v^三个代表^v^的重要思想，科学发展观，^v^新时代中国特色社会主义思想，，我深知，作为一名^v^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__多年来，中国^v^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v^员的高尚情操和可贵品质。使我深深感受到，作为一名新时期的大学生，只有在党组织的细心关怀培养下，才能得到健康、快速的成长。我现在已经达到党所需的年龄了，承认党的纲领和章程，愿意参加中国^v^，申请加入中国^v^，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v^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v^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__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&gt;大学生入党申请书范文6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本人申请加入中国^v^，我愿意为共产主义事业奋斗终身。如果党组织予以批准，我将会全心全意为人民服务，积极进取，努力做一名优秀的^v^员!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__年的历史了。这__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__届__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特色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v^的申请!</w:t>
      </w:r>
    </w:p>
    <w:p>
      <w:pPr>
        <w:ind w:left="0" w:right="0" w:firstLine="560"/>
        <w:spacing w:before="450" w:after="450" w:line="312" w:lineRule="auto"/>
      </w:pPr>
      <w:r>
        <w:rPr>
          <w:rFonts w:ascii="宋体" w:hAnsi="宋体" w:eastAsia="宋体" w:cs="宋体"/>
          <w:color w:val="000"/>
          <w:sz w:val="28"/>
          <w:szCs w:val="28"/>
        </w:rPr>
        <w:t xml:space="preserve">我之所以要加入中国^v^,是因为在学习了党的相关知识后我知道,中国^v^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v^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v^创建于1921年的7月，20_年刚好是党组织成立的__周年。__年前，中国人民承受着帝国主义、封建主义和官僚资本主义“三座大山”的重压，生活及其的困难，而我们中国^v^诞生以后，把人民的利益放在第一位，人民过上了当家做主的生活，彻底改变了被压迫、奴役的命运。党组织这__年的艰辛历程不是我们后辈的几句话语所能表达的，但是我可以通过学习了解党组织的历史，了解党组织的先进文化思想。现如今，我们党是以马克思列宁主义、^v^思想、^v^理论、“三个代表”重要思想、科学发展观、^v^新时代中国特色社会主义思想作为自己的行动指南。党组织的各个先进思想都是与我国的国情相结合而来的 ，是经实践证明了的正确的理论，是每一位中国^v^人的智慧结晶!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v^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&gt;大学生入党申请书范文9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v^诞生了!中国^v^的诞生使中国重新焕发光彩。在党的领导下，中华民族历经了千难万苦，推翻三座大山，最终取得了新民主主义革命的伟大胜利，建立了社会主义新中国。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中国^v^是马克思列宁主义与中国工人运动结合的产物，她的领导地位是由政治、历史、文化等各方面原因所决定的。今年刚好是建党__周年，党陪伴我们走过了__年的风风雨雨，经过百年的历史验证：中国^v^是一个正确、有能力的、伟大的党。只有坚持中国^v^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v^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v^思想、^v^理论、“三个代表”重要思想、科学发展观以及^v^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&gt;大学生入党申请书范文10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的今天，也就是我们伟大^v^第__周年的这一年，能够申请成为一名光荣的党员，是我这一生最为引以为傲的事情。自我懂事起，我就深深热爱我们的祖国，热爱着这个在^v^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v^奋斗终身，随时为我们的党和人民牺牲自己的一切，永远不会背^v^。</w:t>
      </w:r>
    </w:p>
    <w:p>
      <w:pPr>
        <w:ind w:left="0" w:right="0" w:firstLine="560"/>
        <w:spacing w:before="450" w:after="450" w:line="312" w:lineRule="auto"/>
      </w:pPr>
      <w:r>
        <w:rPr>
          <w:rFonts w:ascii="宋体" w:hAnsi="宋体" w:eastAsia="宋体" w:cs="宋体"/>
          <w:color w:val="000"/>
          <w:sz w:val="28"/>
          <w:szCs w:val="28"/>
        </w:rPr>
        <w:t xml:space="preserve">中国^v^自1921年建立以来，历经外界不知多少磨难，到如今的20_年，已经过去整整__年的时光;但就是在这种种困难与难关中，中国^v^各位先辈，面对危机，也永不放弃，反而造就了一段段宏伟又壮烈传奇，为我们的祖国发展铸就一个牢不可破的基石，可以说如果没有^v^，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中国^v^领导是中国特色社会主义最本质的特征。正是有这些先进思想，来指引我们作为奋斗的目标，才让我们的祖国，在短短的__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时至如今我们的党已经有__岁了，对于普通人来说，这是我们人生最后的终点;但对于一个国家来说，__年仅仅只是打基础、发展壮大的一段短暂时光，我们的党会在这__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一、我会在思想上严格的要求自己，在平常的工作与学习中，会多多学习、观摩党的理论知识，认真研究实事，时刻与我们的^v^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四、即使未能成为一名党员，我也会时刻以各位优秀党员看齐，始终以党员的高标准来衡量自身的一言一行，虽然没有入党，但我也会自身的行为，来向党表示自身的忠诚。我一直都深信：中国^v^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所以在20_年的今天，能够我们敬爱的党__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我是一名部队士兵，加入中国^v^是我在中学时代就向往的，从入伍这一段时间以来，我始终严格要求自己，起模范带头作用。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从1921年建党以来，取得了一个又一个胜利，没有^v^就没有新中国，没有^v^就没有我们当今的建设成就。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20xx年以高考总分xx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中国^v^为人民服务的宗旨，以及她作为全国人民利益忠实代表和中国特色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志愿加入中国^v^，因为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克思列宁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二十多年来我也见证了改革开放所带来的巨大变化。我对党的认识，是逐步加深的。少年时代，在父母亲的言传身教和老师的指导下，幼小的心灵萌发了对中国^v^的敬慕和向往;中学时代，是我人生观初步形成时期，开始接受了马克思列宁主义、^v^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在以后的工作中我将勤勤恳恳工作，从不叫苦叫累，我从他们的身上看到了党的优良传统和作风，进一步激发了我加入党组织的决心和信心。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志愿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2025-04-28T04:32:41+08:00</dcterms:created>
  <dcterms:modified xsi:type="dcterms:W3CDTF">2025-04-28T04:32:41+08:00</dcterms:modified>
</cp:coreProperties>
</file>

<file path=docProps/custom.xml><?xml version="1.0" encoding="utf-8"?>
<Properties xmlns="http://schemas.openxmlformats.org/officeDocument/2006/custom-properties" xmlns:vt="http://schemas.openxmlformats.org/officeDocument/2006/docPropsVTypes"/>
</file>