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职工入党申请书精选</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申请书是个人或集体向组织、机关、企事业单位或社会团体表述愿望、提出请求时使用的一种文书。本站今天为大家精心准备了职工入党申请书精选，希望对大家有所帮助!　　职工入党申请书精选　　敬爱的党组织：　　我是一名普通的一线工人，我热爱我的岗位。我志...</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申请书是个人或集体向组织、机关、企事业单位或社会团体表述愿望、提出请求时使用的一种文书。本站今天为大家精心准备了职工入党申请书精选，希望对大家有所帮助![_TAG_h2]　　职工入党申请书精选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我是一名普通的一线工人，我热爱我的岗位。我志愿加入.....，愿意为共产主义事业奋斗终生!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人民利益的他是代表，是中国社会主义事业的领导核心，党的最终目标是实现____的社会制度!有党领导的全国各族人民为中国社会主义的提高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此刻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___为民族解放和人民幸福前赴后继英勇奋斗的历史，是马克思主义普遍原理和中国革命建设的具体实践相结合的革命。十一届三中全会以来，党总结正反两方面的经验，解放思想，实事求是把工作重点向经济中心上转移。逐步构成了建设有中国特色的社会主义的政策，路线和方针。开创了社会主义事业发展的新时期。总之没有.....的正确领导就没有中国革命的__，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我之所以加入.....，是由于我深信...的事业必然会成功深信仅有社会主义才能发展中国。实践充分证明了建设有中国特色的社会主义是实现中国经济繁荣和社会主义提高的康庄大道。</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向严格要求自我。自从__年参加工作以来，我对党的认识越来越深，加入党组织的渴望越来越强烈，所以我平时在不断地加强学习，学习党的章程，党的理论认识，用党性来武装头脑。实际行动上进取地做好每一件事，并得到了党组织的好评，分别在20__年6月12号__油田首届“十佳百优”评选活动中获得了“__油田优秀青年志愿者”的称号。在20__年获得了“优秀青年岗位能手”的称号。并于20__年8月19日参加了“抗灾抢险”在此次抢险中我们顽强拼搏，艰苦奋斗。仅用4小时30分完成了2天的工作量，保证了挖矿队在次日早上开挖，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　　我还利用业余时间把有关党的章程，方针和路线，政策在互联网上广泛的传播，并取得了不错的效果，使许多国际友人经过这种形势更好地了解我党的历史和此刻。我还经常地做自我批评总结经验，发现自我的不足。同时还请组织给与指导和帮忙。我志愿加入.....，为中国的社会主义事业奋斗终生，并在祖国需要我的时候为“祖国的统一事业”牺牲自我的一切。</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职工入党申请书精选</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我是一名普通的收费站工作人员，工作以来，始终不忘加入中国共产党！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入党不是一个短暂的行为，必须长期不懈的努力，入党是我人生的奋斗目标，加入中国共产党才能使自己得以不断的提高和发展，也才能为自己进一步服务群众提供更为广阔的空间。</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期间大二下学期至大三上学期的那一年，经学院选拔，赴大学交流一年，尽管这使我的入党之路有所推迟，但这一年中，我不忘时刻提醒自己要努力向党组织靠拢，利用时间、图书馆和多媒体尽可能地学习了有关理论知识。</w:t>
      </w:r>
    </w:p>
    <w:p>
      <w:pPr>
        <w:ind w:left="0" w:right="0" w:firstLine="560"/>
        <w:spacing w:before="450" w:after="450" w:line="312" w:lineRule="auto"/>
      </w:pPr>
      <w:r>
        <w:rPr>
          <w:rFonts w:ascii="宋体" w:hAnsi="宋体" w:eastAsia="宋体" w:cs="宋体"/>
          <w:color w:val="000"/>
          <w:sz w:val="28"/>
          <w:szCs w:val="28"/>
        </w:rPr>
        <w:t xml:space="preserve">　　步入岗位一年来，我一直本着爱岗敬业、悉心求教的精神，努力完成党和领导分配的任务，认真做好本职工作。不论在办公室还是在征费窗口，都能严格要求自己，把繁忙的工作当成是对自己的一种锻炼和考验，合理地安排好两边的工作，使两个股室的工作都能够保质保量的完成，从不计较个人得失，受到了领导和同事们的赞扬。在工作中，我时时提醒自己必须始终坚持以人为本的思想，强化服务意识，努力为构建和谐稽征贡献自己的一份力量。</w:t>
      </w:r>
    </w:p>
    <w:p>
      <w:pPr>
        <w:ind w:left="0" w:right="0" w:firstLine="560"/>
        <w:spacing w:before="450" w:after="450" w:line="312" w:lineRule="auto"/>
      </w:pPr>
      <w:r>
        <w:rPr>
          <w:rFonts w:ascii="宋体" w:hAnsi="宋体" w:eastAsia="宋体" w:cs="宋体"/>
          <w:color w:val="000"/>
          <w:sz w:val="28"/>
          <w:szCs w:val="28"/>
        </w:rPr>
        <w:t xml:space="preserve">　　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w:t>
      </w:r>
    </w:p>
    <w:p>
      <w:pPr>
        <w:ind w:left="0" w:right="0" w:firstLine="560"/>
        <w:spacing w:before="450" w:after="450" w:line="312" w:lineRule="auto"/>
      </w:pPr>
      <w:r>
        <w:rPr>
          <w:rFonts w:ascii="黑体" w:hAnsi="黑体" w:eastAsia="黑体" w:cs="黑体"/>
          <w:color w:val="000000"/>
          <w:sz w:val="36"/>
          <w:szCs w:val="36"/>
          <w:b w:val="1"/>
          <w:bCs w:val="1"/>
        </w:rPr>
        <w:t xml:space="preserve">　　职工入党申请书精选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一次能够向党组织提交我的入党申请书我很高兴，因为中国共产党是我国工人阶级的先锋队，是中国特色社会主义的领导核心，代表着中国先进生产力的发展要求，代表着中国先进文化的前进方向，代表着中国最广大人民的根本利益。我知道，中国共产党的最高目标就是实现共产主义。故此，我志愿加入中国共产党，为这伟大的共产主义事业奉献终身。</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行动指南。坚持以马克思列宁思想作为自己的基本原理，结合中国国情的具体情况，走适合中国国情适合走的道路，只有这样，中国的社会主义事业才能取得最终的胜利。中国共产党从成立之日起，就一直代表着工人阶级和各族人民的根本利益，全心全意为广大人民服务；中国共产党具有远见卓识，能够把握住社会历史的发展具体规律，不仅如此，中国共产党具有严密的组织性和纪律性，能够团结最广大的人民进行坚韧不拔的奋斗。</w:t>
      </w:r>
    </w:p>
    <w:p>
      <w:pPr>
        <w:ind w:left="0" w:right="0" w:firstLine="560"/>
        <w:spacing w:before="450" w:after="450" w:line="312" w:lineRule="auto"/>
      </w:pPr>
      <w:r>
        <w:rPr>
          <w:rFonts w:ascii="宋体" w:hAnsi="宋体" w:eastAsia="宋体" w:cs="宋体"/>
          <w:color w:val="000"/>
          <w:sz w:val="28"/>
          <w:szCs w:val="28"/>
        </w:rPr>
        <w:t xml:space="preserve">　　中国共产党具有实事求是、走群众路线、开展批评与自我批评等优良传统和作风，不仅如此，还善于总结和吸取经验教训，不断解放自身思想，勇于创新，开创社会主义现代化建设的新局面。如果作为一名共产党员，必须要成为一个不断解放自身思想、实事求是的先锋，还要在改造客观世界的同时，不断努力改造自身的主观世界，树立马克思主义科学世界观。虽然我今天向党组织递交了入党申请书，但是我知道自身还有些许不足和缺点，所以，我希望党组织能够严格的要求我，是我不断进步。</w:t>
      </w:r>
    </w:p>
    <w:p>
      <w:pPr>
        <w:ind w:left="0" w:right="0" w:firstLine="560"/>
        <w:spacing w:before="450" w:after="450" w:line="312" w:lineRule="auto"/>
      </w:pPr>
      <w:r>
        <w:rPr>
          <w:rFonts w:ascii="宋体" w:hAnsi="宋体" w:eastAsia="宋体" w:cs="宋体"/>
          <w:color w:val="000"/>
          <w:sz w:val="28"/>
          <w:szCs w:val="28"/>
        </w:rPr>
        <w:t xml:space="preserve">　　作为一名员工，我之所以希望加入中国共产党，是因为我深信着共产主义事业必将获得成功，深信着中国能走到社会主义这条路的最高处，只有社会主义才能发展中国。为此，我下定决心用自己的实际行动接受党组织对我的考验。我身为一名国家工作人员，我愿把我的个人理想与前途与跟党的伟大事业联系起来，为实现共产主义的伟大事业为献身。在此，我再次重申希望能加入中国共产党这个光荣的组织。无论我在工作期间还是在别的什么时候，我的思想在历经了无数的锻炼之后有了大大的提高。我想，如果能够成为一名光荣的共产党员的话，我就有更多的机会向优秀的共产党员学习，取他人之长补自身之短，也会时时刻刻更加严格的要求自己的一言一行，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　　我自知自身离入党的要求还有一定的差距和不足，像是理论知识还不够扎实、处理问题的水平不够等，希望党组织能够从严要求，以使我自身能更快的进步。我会用党员的标准更加严格的要求自己，自觉接受党员和群众对自己的监督，努力克服自身的缺点，争取早日能在思想上、组织上入党。</w:t>
      </w:r>
    </w:p>
    <w:p>
      <w:pPr>
        <w:ind w:left="0" w:right="0" w:firstLine="560"/>
        <w:spacing w:before="450" w:after="450" w:line="312" w:lineRule="auto"/>
      </w:pPr>
      <w:r>
        <w:rPr>
          <w:rFonts w:ascii="宋体" w:hAnsi="宋体" w:eastAsia="宋体" w:cs="宋体"/>
          <w:color w:val="000"/>
          <w:sz w:val="28"/>
          <w:szCs w:val="28"/>
        </w:rPr>
        <w:t xml:space="preserve">　　如果这一次因为我一时没有通过组织的考察，那我会更加的努力，找出自身的缺点，加以克服和改正，用党员的标准要求自己，继续为自己创造入党的条件，争取能早日加入中国共产党，为党的伟大事业添砖加瓦，接下来还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2025-04-28T15:28:21+08:00</dcterms:created>
  <dcterms:modified xsi:type="dcterms:W3CDTF">2025-04-28T15:28:21+08:00</dcterms:modified>
</cp:coreProperties>
</file>

<file path=docProps/custom.xml><?xml version="1.0" encoding="utf-8"?>
<Properties xmlns="http://schemas.openxmlformats.org/officeDocument/2006/custom-properties" xmlns:vt="http://schemas.openxmlformats.org/officeDocument/2006/docPropsVTypes"/>
</file>