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入党自传2024年范文1500字 入党自传书写格式范文精选6篇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入党自传也是党组织全面，系统，历史地了解参加党的情况的重要途径。下面是小编收集整理的入党自传书写格式范文精选6篇，仅供参考，欢迎大家阅读。【篇一】2024入党自传范文1500字敬爱的党组织：我志愿加入中国共产党，这是我一生的愿望!现在我向党...</w:t>
      </w:r>
    </w:p>
    <w:p>
      <w:pPr>
        <w:ind w:left="0" w:right="0" w:firstLine="560"/>
        <w:spacing w:before="450" w:after="450" w:line="312" w:lineRule="auto"/>
      </w:pPr>
      <w:r>
        <w:rPr>
          <w:rFonts w:ascii="宋体" w:hAnsi="宋体" w:eastAsia="宋体" w:cs="宋体"/>
          <w:color w:val="000"/>
          <w:sz w:val="28"/>
          <w:szCs w:val="28"/>
        </w:rPr>
        <w:t xml:space="preserve">入党自传也是党组织全面，系统，历史地了解参加党的情况的重要途径。下面是小编收集整理的入党自传书写格式范文精选6篇，仅供参考，欢迎大家阅读。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【篇一】2024入党自传范文1500字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我叫xxx，198*年2月17日出生于xx市xx区，汉族人，现为xx大学数学与计算机科学学院200*级的学生。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2"/>
          <w:szCs w:val="32"/>
          <w:b w:val="1"/>
          <w:bCs w:val="1"/>
        </w:rPr>
        <w:t xml:space="preserve">【篇二】2024入党自传范文1500字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年*月至*年*月，我就读于***初中部。在初中时，学校里有许多优秀老师，他们的知识更多、更广、更深。他们除了教授课本以外还要教我们怎样做人，怎样树立人生观、世界观、价值观，在老师和同学们的关心下，我的思想有了很大的变化，又向前迈进一步。我在20xx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xx年9月至20xx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xx至20xx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xx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2"/>
          <w:szCs w:val="32"/>
          <w:b w:val="1"/>
          <w:bCs w:val="1"/>
        </w:rPr>
        <w:t xml:space="preserve">【篇三】2024入党自传范文1500字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94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xx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如今党的xx大已胜利闭幕，作为一名时代青年，一名入党积极分子，一名即将跨入党组织大门的我，我会发扬xx大“坚持以邓小平理论和“三个代表”重要思想为指导，深入贯彻落实科学发展观，按照党的xx大和xx届历次中央全会精神，全面履行党章赋予的职责，坚持从严治党，维护党的纪律，维护党的团结统一，扎实推进党风廉政建设和反腐斗争，为全面建设小康社会提供了重要保证。”并以此为指导，加强思想建设，牢记党的性质、宗旨和使命，以自己的模范行动时刻保持党的先进行，以党校三尺讲坛为阵地，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2"/>
          <w:szCs w:val="32"/>
          <w:b w:val="1"/>
          <w:bCs w:val="1"/>
        </w:rPr>
        <w:t xml:space="preserve">【篇四】2024入党自传范文1500字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我进入了×××银行财务处工作，财务工作是一项原则性很强的工作，但我依然能够时刻以一位共*产*党员的标准要求自己，一丝不苟的工作。***年，经过党组织的大力培养，和自己的进一步努力，我向党组织慎重地递交了入党申请书同时我也知道，我对党的熟悉还不够，需要不断的学习与锻炼来进步自己，党组织考验我，帮助教育我，并送我参加党校的培训学习，知道我国正处于社会主义低级阶段，必须大力发展生产力。知道我们的政治线路是以社会主义现代化建设为重点，坚持发展生产力，坚持改革、开放政策，加强党风和廉政建设，坚持党的领导和社会主义道路。通过学习，我对党的性质、指导思想、纲领、基本线路都有了较深入的了解;我们的党是工人阶段的先锋队，是具有铁的纪律的政党，它的宗旨是全心全意为人民服务，这样的政党，前程一定是光明的。理想是远大的，但还要从实处入手，我会从现在开始以实际行动开始努力，以一个共*产*党员的标准，严格要求自己，尽可能缩小与党员标准之间的差距，假如我被党组织吸收，我会更加坚定共产主义理想信念，遵守党的章程。以合格党员的标准时刻要求自己，按时交纳党费积极发挥党员的先锋模范作用。自觉接受党的教导，依照“三个代表”的要求贯彻落实党的线路、方针和政策，不断把建设有中国特点的社会主义事业推向前进。回顾走过的道路，不论是童年还是青年时代，不论是在困难的时候，还是在顺利的时候，我都是在党的关怀培养下学习、生活、成长的。从开始对党朴素的感情到今天对党有了深入的熟悉和了解，都是党组织培养教育的结果。我决不孤负党对我的培养，一定要加倍地努力学习工作，为共产主义事业奋斗毕生!</w:t>
      </w:r>
    </w:p>
    <w:p>
      <w:pPr>
        <w:ind w:left="0" w:right="0" w:firstLine="560"/>
        <w:spacing w:before="450" w:after="450" w:line="312" w:lineRule="auto"/>
      </w:pPr>
      <w:r>
        <w:rPr>
          <w:rFonts w:ascii="宋体" w:hAnsi="宋体" w:eastAsia="宋体" w:cs="宋体"/>
          <w:color w:val="000"/>
          <w:sz w:val="28"/>
          <w:szCs w:val="28"/>
        </w:rPr>
        <w:t xml:space="preserve">只有中国共*产*党，才能救中国，才能发展中国，才能振兴中华。党的事业是全人类最伟大的事业，它要求有秀的人才加入并投身到社会主义建设中来。因此，我对党的前程更加布满信心，更加坚定了我加入中国共*产*党的信念和为之奋斗毕生的决心，我的思想比之前更加成熟了，以的熟悉也有了较大的奔腾。我不但在学习上刻苦努力，而且积极参加党、团组织展开的各项活动，为同事服务，主动靠拢党组织，定期写书面思想汇报。争取党组织对我的帮助。在这几年中，我确切学到了很多东西，也取得了很大进步。我还经常作自我批评，并深知按党的要求，自己离共*产*党员的标准还有很大间隔，还有很多缺点和不足，如处理题目不够成熟、政治理论水平不高等。希望党组织从严要求，以使我更快进步。我将用党员的标准严格要求自己，自觉地接受党员和群众的帮助和监视，努力克服自己的缺点，弥补不足，争取早日加入党组织。我渴望成为一位光荣的中国共*产*党员，这绝不是为了仰仗执政党的地位为自己谋私利，我深深地知道共*产*党员意味着拼搏，奋斗乃至意味着牺牲，我入党只是为了更直接地接受党的领导，为共产主义事业奋斗毕生!</w:t>
      </w:r>
    </w:p>
    <w:p>
      <w:pPr>
        <w:ind w:left="0" w:right="0" w:firstLine="560"/>
        <w:spacing w:before="450" w:after="450" w:line="312" w:lineRule="auto"/>
      </w:pPr>
      <w:r>
        <w:rPr>
          <w:rFonts w:ascii="宋体" w:hAnsi="宋体" w:eastAsia="宋体" w:cs="宋体"/>
          <w:color w:val="000"/>
          <w:sz w:val="28"/>
          <w:szCs w:val="28"/>
        </w:rPr>
        <w:t xml:space="preserve">回顾我的成上进程，除本身努力，主要是学校党组织对我的熏陶：不但在思想上启发进步我的政治觉悟，还给我压担子，创造各种有益我成长的机会，使我在政治上日益成熟，在组织的关心教育下，不断的学习，不断的进步，不断的实践，不断的收获。长时间的学习和深入的思考和广泛的社会实践，使我入党的愿望更加强烈，信念更加坚定。我要积极向党组织靠拢，虔诚党的事业，不断加强政治修养，努力学习，勤奋工作，干好每项上级交与的任务，用行动向当组织证明自己的思想，用行动向党组织表示自己加入党组织的决心，使本身完成从团员到党员的质变!现在的我已经是一位20周岁的大学生了，正处在人生中最美好的时刻，我会把最多的精力用在加入到中国共*产*党中来，我会做好我自己，将我的思想，理论、学习水平全部进步，我想我仰仗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2"/>
          <w:szCs w:val="32"/>
          <w:b w:val="1"/>
          <w:bCs w:val="1"/>
        </w:rPr>
        <w:t xml:space="preserve">【篇五】2024入党自传范文1500字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w:t>
      </w:r>
    </w:p>
    <w:p>
      <w:pPr>
        <w:ind w:left="0" w:right="0" w:firstLine="560"/>
        <w:spacing w:before="450" w:after="450" w:line="312" w:lineRule="auto"/>
      </w:pPr>
      <w:r>
        <w:rPr>
          <w:rFonts w:ascii="宋体" w:hAnsi="宋体" w:eastAsia="宋体" w:cs="宋体"/>
          <w:color w:val="000"/>
          <w:sz w:val="28"/>
          <w:szCs w:val="28"/>
        </w:rPr>
        <w:t xml:space="preserve">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2"/>
          <w:szCs w:val="32"/>
          <w:b w:val="1"/>
          <w:bCs w:val="1"/>
        </w:rPr>
        <w:t xml:space="preserve">【篇六】2024入党自传范文1500字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我叫***，男，汉族人，于1990年3月3日出生在XX市的一个干部家庭中。吉林大学军需科技学院20xx级农林经济管理班学生，现担任本班级团支部书记，学院学生会部部长。</w:t>
      </w:r>
    </w:p>
    <w:p>
      <w:pPr>
        <w:ind w:left="0" w:right="0" w:firstLine="560"/>
        <w:spacing w:before="450" w:after="450" w:line="312" w:lineRule="auto"/>
      </w:pPr>
      <w:r>
        <w:rPr>
          <w:rFonts w:ascii="宋体" w:hAnsi="宋体" w:eastAsia="宋体" w:cs="宋体"/>
          <w:color w:val="000"/>
          <w:sz w:val="28"/>
          <w:szCs w:val="28"/>
        </w:rPr>
        <w:t xml:space="preserve">我父母都是中国共产党党员，我是在党的教育下成长起来的。父亲长期从事党的纪律检查工作，经常教育我要热爱党，热爱自己的国家，要做对国家和社会有用的人，一名共产党员不能为了一己私利就背叛了党、背叛了人民。他常说，他希望自己的孩子宁可生活清苦，但决不能有“牢狱之苦”(即违法乱纪)。母亲曾经从事银行会计工作，现工作于XX市银行业监督管理局，她正直正派的人品、谦虚谨慎的生活作风和严谨细致的工作作风从小就深深地感染着我。就在这样一个既普通而又温暖的家庭，我健康、幸福地成长。特定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并且经常尽自己的努力去帮助应该帮助的同学。1999年6月小学毕业，我以优异的成绩考入了XX市第二十五中学。随着知识的积累和年龄的增长，我在思想上逐渐懂得了，青年人要成长进步必须靠近团组织，主动接受团组织的教育和培养。通过组织的帮助和自己的努力，于20xx年12月9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优秀的跨世纪的社会主义建设者和接班人，为我国的社会主义现代化建设贡献自己的全部力量。在这一思想指导下，我刻苦学习政治理论和科学文化知识，学习成绩优秀，并获得了校级“优秀共青团员”的称号。20xx年6月，我以优异的中考成绩考入了XX市第一中学。XX市第一中学是河北省首批优先装备的13所重点中学之一，能来这里读书是我初中以来的梦想。</w:t>
      </w:r>
    </w:p>
    <w:p>
      <w:pPr>
        <w:ind w:left="0" w:right="0" w:firstLine="560"/>
        <w:spacing w:before="450" w:after="450" w:line="312" w:lineRule="auto"/>
      </w:pPr>
      <w:r>
        <w:rPr>
          <w:rFonts w:ascii="宋体" w:hAnsi="宋体" w:eastAsia="宋体" w:cs="宋体"/>
          <w:color w:val="000"/>
          <w:sz w:val="28"/>
          <w:szCs w:val="28"/>
        </w:rPr>
        <w:t xml:space="preserve">在高中里，我在努力读书的同时，还担任了班级的学习委员。积极为班级、为同学服务，得到了老师与同学们的一致好评，曾连续两次被选为校级“优秀学生干部”。高一的时候，我还参加了学校组织的“第十五期业余党校”，通过学习，使我系统地了解了党章，进一步地认识了党的光辉历史，立下了为共产主义奋斗的决心!临近高中毕业的时候，班主任把我作为的入党人选向学校党组织推荐了我，但是由于年龄太小(高中毕业时尚未满十八周岁)，党组织没能批准我入党。</w:t>
      </w:r>
    </w:p>
    <w:p>
      <w:pPr>
        <w:ind w:left="0" w:right="0" w:firstLine="560"/>
        <w:spacing w:before="450" w:after="450" w:line="312" w:lineRule="auto"/>
      </w:pPr>
      <w:r>
        <w:rPr>
          <w:rFonts w:ascii="宋体" w:hAnsi="宋体" w:eastAsia="宋体" w:cs="宋体"/>
          <w:color w:val="000"/>
          <w:sz w:val="28"/>
          <w:szCs w:val="28"/>
        </w:rPr>
        <w:t xml:space="preserve">20xx年8月末，我来到了心仪已久的吉林大学，进入了军需科技学院20xx级农林经济管理这个大家庭，翻开了我人生征程崭新的一页，我对着新的目标开始了新的奋斗和跋涉。刚入学的我，就向党组织递交了入党申请书，渴望早日加入我们的党，为党贡献出自己的一份力量。紧接着，我参加了吉林大学农学部组织的第二期入党积极分子培训班。通过学习，我对党的性质、纲领、宗旨、指导思想、组织原则和纪律、党员条件等党的基本知识有了更为系统的了解，提高了对党的认识，懂得了怎样争取做一名共产党员。同时，我有了更多的时间和机会接触到身边的党员，政治视野也得到了拓宽。我希望自己能加入到党组织，做一名优秀的党员，以自己的模范行动为党旗增光添彩。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w:t>
      </w:r>
    </w:p>
    <w:p>
      <w:pPr>
        <w:ind w:left="0" w:right="0" w:firstLine="560"/>
        <w:spacing w:before="450" w:after="450" w:line="312" w:lineRule="auto"/>
      </w:pPr>
      <w:r>
        <w:rPr>
          <w:rFonts w:ascii="宋体" w:hAnsi="宋体" w:eastAsia="宋体" w:cs="宋体"/>
          <w:color w:val="000"/>
          <w:sz w:val="28"/>
          <w:szCs w:val="28"/>
        </w:rPr>
        <w:t xml:space="preserve">经过一次次认知的升华和思想意识的转变，我觉得我正在不断地进步和成熟，对党的认识越来越正确和全面。看着我思想的逐步成熟，我的父亲非常高兴地鼓励我、帮助我。他说，入党同学习一样，重要的是要学会独立思考，要学会观察，学会总结，学会引申，从中发现一些必然性和规律性的东西;还要学会辨证地、全面地看待生活中的人与事。在大是大非的问题上，一定要明辨是非，绝不能随波逐流、人云亦云。而要做到这些，离不开勤学习、勤思考，用正确的理论武装头脑。即使是已经入党的同志，也必须坚持不懈地加强学习，不断深化对党的认识，不断改造自己的世界观，防止各种不正确思想的侵袭。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2025-01-23T03:28:42+08:00</dcterms:created>
  <dcterms:modified xsi:type="dcterms:W3CDTF">2025-01-23T03:28:42+08:00</dcterms:modified>
</cp:coreProperties>
</file>

<file path=docProps/custom.xml><?xml version="1.0" encoding="utf-8"?>
<Properties xmlns="http://schemas.openxmlformats.org/officeDocument/2006/custom-properties" xmlns:vt="http://schemas.openxmlformats.org/officeDocument/2006/docPropsVTypes"/>
</file>