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初中入团申请书600字范文十篇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600字范文（十篇）如果想加入中国共青团，需要提交你的初中入团申请书600字范文，等待团组织审核批准。下面是小编给大家带来的初中入团申请书600字范文10篇，希望大家喜欢！初中入团申请书600字范文【篇1】敬爱的团组织：您好！...</w:t>
      </w:r>
    </w:p>
    <w:p>
      <w:pPr>
        <w:ind w:left="0" w:right="0" w:firstLine="560"/>
        <w:spacing w:before="450" w:after="450" w:line="312" w:lineRule="auto"/>
      </w:pPr>
      <w:r>
        <w:rPr>
          <w:rFonts w:ascii="宋体" w:hAnsi="宋体" w:eastAsia="宋体" w:cs="宋体"/>
          <w:color w:val="000"/>
          <w:sz w:val="28"/>
          <w:szCs w:val="28"/>
        </w:rPr>
        <w:t xml:space="preserve">初中入团申请书600字范文（十篇）</w:t>
      </w:r>
    </w:p>
    <w:p>
      <w:pPr>
        <w:ind w:left="0" w:right="0" w:firstLine="560"/>
        <w:spacing w:before="450" w:after="450" w:line="312" w:lineRule="auto"/>
      </w:pPr>
      <w:r>
        <w:rPr>
          <w:rFonts w:ascii="宋体" w:hAnsi="宋体" w:eastAsia="宋体" w:cs="宋体"/>
          <w:color w:val="000"/>
          <w:sz w:val="28"/>
          <w:szCs w:val="28"/>
        </w:rPr>
        <w:t xml:space="preserve">如果想加入中国共青团，需要提交你的初中入团申请书600字范文，等待团组织审核批准。下面是小编给大家带来的初中入团申请书600字范文10篇，希望大家喜欢！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纪律方面，我严格要求自己，不断进步。在校能够积极参与学校组织的各项活动，能够尊敬老师，团结、帮助同学。在生活中，坚持自己的事情自己做，培养独立自主的能力。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我向团组织申请：如果我被录取了，我决心维护团组织的一切利益，遵守团的章程、遵守纪律，做一个先进团组织的好成员。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他领导着青年，培养出先进的青年，使一批又一批的人才涌现，加强民族的自尊，使青年们认识到只有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共青团是党领导下的先进组织，有力的助手和后备军，是培养青年，具有“四有、五爱”的大学校。我要从现在开始不断的锻炼自己，为中国的未来而积极奋斗。正是如此，我更要争取加入中国共青团。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希望团组织可以批准我的入团志愿书。我随时准备这迎接新的挑战，我会自己的实际行动来证明我说的一切，请相信我，我一定会做到的。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初中入团申请书600字范文【篇6】</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我志愿申请加入中国共产主义青年团。中国共产主义青年团是中国共产党领导的先进青年的群众组织，是广大青年在实践中学习中国特色社会主义和共产主义的学校。</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（一）努力学习团的基本知识，学习科学、文化和业务知识，不断提高为人民服务的本领。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共产党领导的先进青年的群众组织，是广大青年在实践中学习共产主义的学校，是中国共产党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参加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做到了文明守纪，乐于奉献，讲道德，懂礼貌。</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先队员”荣誉称号。</w:t>
      </w:r>
    </w:p>
    <w:p>
      <w:pPr>
        <w:ind w:left="0" w:right="0" w:firstLine="560"/>
        <w:spacing w:before="450" w:after="450" w:line="312" w:lineRule="auto"/>
      </w:pPr>
      <w:r>
        <w:rPr>
          <w:rFonts w:ascii="宋体" w:hAnsi="宋体" w:eastAsia="宋体" w:cs="宋体"/>
          <w:color w:val="000"/>
          <w:sz w:val="28"/>
          <w:szCs w:val="28"/>
        </w:rPr>
        <w:t xml:space="preserve">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我是初一班的学生。我自己是一个努力学习、奋发向上的好学生。</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他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共青团里有许多先辈互相交流学习经验，我可以从中获取知识，增加见识所以我更应加入共青团。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我要是成为共青团团员，一定要为班级为集体争光，成为一位优秀的共青团员。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如果团组织没有接受我的入团申请，那就是说明暂时我还不符合共青团团员的要求。我不会感到沮丧和伤心的，我会争取在下一次入团的时候使自己成功入团。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如果团组织接受了我的入团申请，我成为一名共青团团员的话，我一定会继续努力，努力学习和团结好周围的同学，积极的帮助其他同学补习功课，不辜负团组织对我的期望。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我志愿加入共青团，我今年刚刚升入初中，学习任务更重了，但是我不会放弃入团的理想，我志愿加入共青团！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刚升入初中的我表现了太多的不自信，而经过数久的历练，我变得更勇于挑战，变得更耐心对待事情，变得更乐于认可自己，总之，变得更自信，当然，不自负。想要向团组织靠拢，我想，当好一名优秀的团员，是这其中的必要一环。</w:t>
      </w:r>
    </w:p>
    <w:p>
      <w:pPr>
        <w:ind w:left="0" w:right="0" w:firstLine="560"/>
        <w:spacing w:before="450" w:after="450" w:line="312" w:lineRule="auto"/>
      </w:pPr>
      <w:r>
        <w:rPr>
          <w:rFonts w:ascii="宋体" w:hAnsi="宋体" w:eastAsia="宋体" w:cs="宋体"/>
          <w:color w:val="000"/>
          <w:sz w:val="28"/>
          <w:szCs w:val="28"/>
        </w:rPr>
        <w:t xml:space="preserve">今后我会坚持勤奋努力，在活动中求积极，认真努力地做好组织交给的每一件事，带着激情和责任对待本职工作，不辜负团组织和领导对我的期望。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中国共产主义青年团是党领导下的先进青年的群众性组织，是党的可靠的、得力的后备军。他能够带领我们参加很多有意义的实践活动。在实践中慢慢成长。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加入共青团后，我会尽我所能地用理性去面对每一件事。团组织作为桥梁和纽带，对下一代共产党员的优秀与否，几乎起着决定性的作用。在加入共青团后，在自我素质的提高之外，我们应该尽自己所能去改善这个组织，而不能仅仅满足于按时交团费，积极参加实践活动。</w:t>
      </w:r>
    </w:p>
    <w:p>
      <w:pPr>
        <w:ind w:left="0" w:right="0" w:firstLine="560"/>
        <w:spacing w:before="450" w:after="450" w:line="312" w:lineRule="auto"/>
      </w:pPr>
      <w:r>
        <w:rPr>
          <w:rFonts w:ascii="宋体" w:hAnsi="宋体" w:eastAsia="宋体" w:cs="宋体"/>
          <w:color w:val="000"/>
          <w:sz w:val="28"/>
          <w:szCs w:val="28"/>
        </w:rPr>
        <w:t xml:space="preserve">大多数团员，都只将团组织当作一个给予你实践机会的组织。实践固能教会我们很多，但是我们永远不能忘记的是我们要继承中国特色社会主义的理想。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努力完成团组织交给的任务，在学习，劳动，工作及其他社会活动中起模范作用。自觉遵守国家的法律和团的纪律，执行团的决议，发扬社会主义新风尚，提倡共产主义道德，维护国家和人民的利益。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2024-11-22T13:32:23+08:00</dcterms:created>
  <dcterms:modified xsi:type="dcterms:W3CDTF">2024-11-22T13:32:23+08:00</dcterms:modified>
</cp:coreProperties>
</file>

<file path=docProps/custom.xml><?xml version="1.0" encoding="utf-8"?>
<Properties xmlns="http://schemas.openxmlformats.org/officeDocument/2006/custom-properties" xmlns:vt="http://schemas.openxmlformats.org/officeDocument/2006/docPropsVTypes"/>
</file>