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物业每月工作计划模板范文(合集8篇)</w:t>
      </w:r>
      <w:bookmarkEnd w:id="1"/>
    </w:p>
    <w:p>
      <w:pPr>
        <w:jc w:val="center"/>
        <w:spacing w:before="0" w:after="450"/>
      </w:pPr>
      <w:r>
        <w:rPr>
          <w:rFonts w:ascii="Arial" w:hAnsi="Arial" w:eastAsia="Arial" w:cs="Arial"/>
          <w:color w:val="999999"/>
          <w:sz w:val="20"/>
          <w:szCs w:val="20"/>
        </w:rPr>
        <w:t xml:space="preserve">来源：网络  作者：心旷神怡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物业每月工作计划模板范文1一、继续保持好的服务态度，并且要稳步提高自己的服务水平客服工作岗位是服务性质的工作，作为写字楼的物业客服同样属于服务岗位，是经常要跟不同的人员打交道的岗位，所以必须要有非常的服务态度才行，在工作中没有收到客户投诉并...</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物业每月工作计划模板范文1</w:t>
      </w:r>
    </w:p>
    <w:p>
      <w:pPr>
        <w:ind w:left="0" w:right="0" w:firstLine="560"/>
        <w:spacing w:before="450" w:after="450" w:line="312" w:lineRule="auto"/>
      </w:pPr>
      <w:r>
        <w:rPr>
          <w:rFonts w:ascii="宋体" w:hAnsi="宋体" w:eastAsia="宋体" w:cs="宋体"/>
          <w:color w:val="000"/>
          <w:sz w:val="28"/>
          <w:szCs w:val="28"/>
        </w:rPr>
        <w:t xml:space="preserve">一、继续保持好的服务态度，并且要稳步提高自己的服务水平</w:t>
      </w:r>
    </w:p>
    <w:p>
      <w:pPr>
        <w:ind w:left="0" w:right="0" w:firstLine="560"/>
        <w:spacing w:before="450" w:after="450" w:line="312" w:lineRule="auto"/>
      </w:pPr>
      <w:r>
        <w:rPr>
          <w:rFonts w:ascii="宋体" w:hAnsi="宋体" w:eastAsia="宋体" w:cs="宋体"/>
          <w:color w:val="000"/>
          <w:sz w:val="28"/>
          <w:szCs w:val="28"/>
        </w:rPr>
        <w:t xml:space="preserve">客服工作岗位是服务性质的工作，作为写字楼的物业客服同样属于服务岗位，是经常要跟不同的人员打交道的岗位，所以必须要有非常的服务态度才行，在工作中没有收到客户投诉并不代表我们的服务工作已经做到极致了，我们必须要时刻记住自己的岗位职责，遵守物客服岗位的纪律，看看保持住自己的服务态度，微笑接听每一个电话，做好每一位来访者的服务工作，同时还要有“我可以做的更好”“我还有进步空间”的学习态度。</w:t>
      </w:r>
    </w:p>
    <w:p>
      <w:pPr>
        <w:ind w:left="0" w:right="0" w:firstLine="560"/>
        <w:spacing w:before="450" w:after="450" w:line="312" w:lineRule="auto"/>
      </w:pPr>
      <w:r>
        <w:rPr>
          <w:rFonts w:ascii="宋体" w:hAnsi="宋体" w:eastAsia="宋体" w:cs="宋体"/>
          <w:color w:val="000"/>
          <w:sz w:val="28"/>
          <w:szCs w:val="28"/>
        </w:rPr>
        <w:t xml:space="preserve">二、加紧对物业信息的了解，全面掌握信息动态</w:t>
      </w:r>
    </w:p>
    <w:p>
      <w:pPr>
        <w:ind w:left="0" w:right="0" w:firstLine="560"/>
        <w:spacing w:before="450" w:after="450" w:line="312" w:lineRule="auto"/>
      </w:pPr>
      <w:r>
        <w:rPr>
          <w:rFonts w:ascii="宋体" w:hAnsi="宋体" w:eastAsia="宋体" w:cs="宋体"/>
          <w:color w:val="000"/>
          <w:sz w:val="28"/>
          <w:szCs w:val="28"/>
        </w:rPr>
        <w:t xml:space="preserve">作为写字楼物业的一名客服，我经常接到的电话询问，基本都是跟物业的相关信息，比如写字楼还有没有办公室出租、最近的租金和物业管理处费用等等，所以客服必须要非常了解这些信息，才能够更好地解决来电者的问题，给予他们帮助，因此，新一阶段，我必须要更加多的关注写字楼的信息动态，时刻注意相关的政策变化，关注物业的办公入住、退租和装修等情况，了解相关手续和证件的办理流程等等，这样有电话来问我们的时候，我就能够第一时间的回答他们，这样我们物业的工作能力就能够得到更好的认同，我的工作表现也就会越好。</w:t>
      </w:r>
    </w:p>
    <w:p>
      <w:pPr>
        <w:ind w:left="0" w:right="0" w:firstLine="560"/>
        <w:spacing w:before="450" w:after="450" w:line="312" w:lineRule="auto"/>
      </w:pPr>
      <w:r>
        <w:rPr>
          <w:rFonts w:ascii="宋体" w:hAnsi="宋体" w:eastAsia="宋体" w:cs="宋体"/>
          <w:color w:val="000"/>
          <w:sz w:val="28"/>
          <w:szCs w:val="28"/>
        </w:rPr>
        <w:t xml:space="preserve">三、加强自身的锻炼，提高自己的综合素质</w:t>
      </w:r>
    </w:p>
    <w:p>
      <w:pPr>
        <w:ind w:left="0" w:right="0" w:firstLine="560"/>
        <w:spacing w:before="450" w:after="450" w:line="312" w:lineRule="auto"/>
      </w:pPr>
      <w:r>
        <w:rPr>
          <w:rFonts w:ascii="宋体" w:hAnsi="宋体" w:eastAsia="宋体" w:cs="宋体"/>
          <w:color w:val="000"/>
          <w:sz w:val="28"/>
          <w:szCs w:val="28"/>
        </w:rPr>
        <w:t xml:space="preserve">作为客服，我代表的不仅仅是我一个人的形象，在我入职物业以来，我的工作形象都是个物业挂钩的，所以我必须要时刻注意自己的行为素质，无论面对什么样的客户无论面对什么样的困境，都不能够将自己内心的情绪抛给客户，我们要保持微笑服务的态度，面对客户的批评要能够忍耐，面对领导的批评能够积极认错并且改正。而要做到这一点，自己必须要具有非常高的素质才行，因此新一阶段的工作，我要抓住每一个学习的机会，公司组织的培训机会我不能错过，自己在工作的时候也要向那些优秀的员工学习请教，向他们看齐，从他们身上汲取到更加好的工作素质和工作技巧，从而让自己变得更加强大、优秀。</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物业每月工作计划模板范文2</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物业每月工作计划模板范文3</w:t>
      </w:r>
    </w:p>
    <w:p>
      <w:pPr>
        <w:ind w:left="0" w:right="0" w:firstLine="560"/>
        <w:spacing w:before="450" w:after="450" w:line="312" w:lineRule="auto"/>
      </w:pPr>
      <w:r>
        <w:rPr>
          <w:rFonts w:ascii="宋体" w:hAnsi="宋体" w:eastAsia="宋体" w:cs="宋体"/>
          <w:color w:val="000"/>
          <w:sz w:val="28"/>
          <w:szCs w:val="28"/>
        </w:rPr>
        <w:t xml:space="preserve">一、全面推行品质管理体系，构筑____物业服务品牌</w:t>
      </w:r>
    </w:p>
    <w:p>
      <w:pPr>
        <w:ind w:left="0" w:right="0" w:firstLine="560"/>
        <w:spacing w:before="450" w:after="450" w:line="312" w:lineRule="auto"/>
      </w:pPr>
      <w:r>
        <w:rPr>
          <w:rFonts w:ascii="宋体" w:hAnsi="宋体" w:eastAsia="宋体" w:cs="宋体"/>
          <w:color w:val="000"/>
          <w:sz w:val="28"/>
          <w:szCs w:val="28"/>
        </w:rPr>
        <w:t xml:space="preserve">为了让____物业品牌更上一个新的台阶，健全各岗位工作手册，完善管理职能，实现规范化运营。打造一支强有力、高素质的物业服务队伍。品质部根据____物业20__年物业公司服务战略方案，制定了20__年品质管理体系运行方案。主要目的是：第一，为岗位员工工作提出岗位要求和提供工作指引，以提高岗位工作能力和工作质量;第二，作为各岗位工作考核的重要依据之一，通过对岗位员工工作完成量、工作质量以及岗位目标是否实现，来判定员工工作是否称职和素质能力级别;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__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另一方面要建立各物业服务中心自保互控体系，以自保为主，互控为辅，不断增强员工保安全、反违章的内在驱动力。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宋体" w:hAnsi="宋体" w:eastAsia="宋体" w:cs="宋体"/>
          <w:color w:val="000"/>
          <w:sz w:val="28"/>
          <w:szCs w:val="28"/>
        </w:rPr>
        <w:t xml:space="preserve">回望过去，展望未来，我们对公司的发展前景充满了信心。在今后的工作中，我们将扬长避短，振奋精神，与时俱进，开拓创新，以高昂的斗志，饱满的热情，励精图治，为公司的明天描绘出绚丽的彩虹。</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物业每月工作计划模板范文4</w:t>
      </w:r>
    </w:p>
    <w:p>
      <w:pPr>
        <w:ind w:left="0" w:right="0" w:firstLine="560"/>
        <w:spacing w:before="450" w:after="450" w:line="312" w:lineRule="auto"/>
      </w:pPr>
      <w:r>
        <w:rPr>
          <w:rFonts w:ascii="宋体" w:hAnsi="宋体" w:eastAsia="宋体" w:cs="宋体"/>
          <w:color w:val="000"/>
          <w:sz w:val="28"/>
          <w:szCs w:val="28"/>
        </w:rPr>
        <w:t xml:space="preserve">今月度的工作已结束了，对于下一个月度客服的工作，我也是有感到压力的，毕竟这个月度在物业客服的工作，我觉得自己做的并不是特别好，那为了能够把下一个月度工作做好，就制定了一个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一、学习更多说话的技巧</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提升个人的工作能力，也可以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二、参加短期的客服培训</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三、认真工作，一丝不苟</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物业每月工作计划模板范文5</w:t>
      </w:r>
    </w:p>
    <w:p>
      <w:pPr>
        <w:ind w:left="0" w:right="0" w:firstLine="560"/>
        <w:spacing w:before="450" w:after="450" w:line="312" w:lineRule="auto"/>
      </w:pPr>
      <w:r>
        <w:rPr>
          <w:rFonts w:ascii="宋体" w:hAnsi="宋体" w:eastAsia="宋体" w:cs="宋体"/>
          <w:color w:val="000"/>
          <w:sz w:val="28"/>
          <w:szCs w:val="28"/>
        </w:rPr>
        <w:t xml:space="preserve">随着__×公司的重组和不断壮大，20__年对于物业客服来说将会是一个机会年，面对新的形势，物业客服工作将围绕以下几个方面来开展：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1、物业收费工作仍然是重中之重，确保全年90%收费目标实现的基础上，每季每月的收费工作也将是我们的首要工作;保证每月__大厦投诉情况的汇总、分析，并对投诉积极跟进处理，保证将投诉消化在当月，避免因小的投诉造成大的不良影响;4-5月份完成对__年度物业管理收费标准和蔚蓝国际地下停车场停车收费标准的年审工作。</w:t>
      </w:r>
    </w:p>
    <w:p>
      <w:pPr>
        <w:ind w:left="0" w:right="0" w:firstLine="560"/>
        <w:spacing w:before="450" w:after="450" w:line="312" w:lineRule="auto"/>
      </w:pPr>
      <w:r>
        <w:rPr>
          <w:rFonts w:ascii="宋体" w:hAnsi="宋体" w:eastAsia="宋体" w:cs="宋体"/>
          <w:color w:val="000"/>
          <w:sz w:val="28"/>
          <w:szCs w:val="28"/>
        </w:rPr>
        <w:t xml:space="preserve">2、认真做好日常投诉的接待、处理、回访工作，做好业主的服务工作，全年的投诉处理率保证在98%以上，业主满意度调查率保证在95%以上，努力争创公司服务的品牌;加强与__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3、继续将客服人员的日常巡查工作落到实处，配合其他部门做好大厦各项秩序的维护工作，为业主提供一个良好的办公秩序环境;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4、本着公平的原则，认真做好客服员工的绩效考核工作，强化激励机制，使员工保持一种积极向上的良好工作面貌;围绕实际工作，加强客服人员的培训，提高员工的综合素质，将6月份定为客服员工培训月，强化培训力度;11-12月份重点做好冬季供暖的相关准备工作，确保冬季供暖工作的顺利进行，加强对大厦空置房屋的管理力度，为公司的销售工作做好服务工作，保证销售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物业每月工作计划模板范文6</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新年里我已拟定物业总监个人工作计划:</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 工作计划 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二、xx华庭项目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 招聘 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物业每月工作计划模板范文7</w:t>
      </w:r>
    </w:p>
    <w:p>
      <w:pPr>
        <w:ind w:left="0" w:right="0" w:firstLine="560"/>
        <w:spacing w:before="450" w:after="450" w:line="312" w:lineRule="auto"/>
      </w:pPr>
      <w:r>
        <w:rPr>
          <w:rFonts w:ascii="宋体" w:hAnsi="宋体" w:eastAsia="宋体" w:cs="宋体"/>
          <w:color w:val="000"/>
          <w:sz w:val="28"/>
          <w:szCs w:val="28"/>
        </w:rPr>
        <w:t xml:space="preserve">新的一年，为实现新街公司长远发展，现结合新街公司和我部门的实际情况，我们物业部20--年工作的重点，着力于物业部各项工作的落实，并在原来物业部工作的基础上，不断提高服务质量，主动配合其他兄弟部门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新街是一条地下商业步行街，根据目前新街公司的运作模式及岗位管理的需求，物业部人员维持目前的的人数外，继续招聘电梯工2名，瓦工1名，空调工1名。（分工附表）保证水电系统、电梯系统及公共设施的正常运行。为保证应急事件得以及时有效的处理，在现有人员编制中，夜间实行备勤制度。</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物业部的服务意识。目前在服务上，物业部需进一步的提高服务水平，特别是在方式、质量及工作标准上，更需进一步的提高。本部门将定期和不定期的开展服务意识和方式的培训，提高部门人员的服务质量、服务效率、工作标准。</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物业部作为物业和商家之间发展的良好沟通关系的纽带作用，针对服务的心态，完善和改进工作制度，从而更适合目前工作的开展。从设备管理和人员编排完善制度，真正实现工作有章可循，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物业部负责所有的设施设备的维护管理，直接关系物业成本的控制。熟悉设备运行、性能，保证设备的正常运行，按照规范操作，操作是监管的重力区，物业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物业部服务的范围，相对于同类商场还比较有限，特别是局限于自身知识的结构，为进一步的提高工作技能，计划采取“走出去请进来”的工作思路，即派优秀员工外出考察学习，聘请专家前来培训指导，并结合实际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（5）针对设施设备维护保养的特点，拟定相应的维护保养计划，将工作目标细化。变配电、电梯、中央空调等大型设备按时按量、责任到人。</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（1）提高所有员工的节能意识。根据商场温度的变化适时开关中央空调，制定开关时间等</w:t>
      </w:r>
    </w:p>
    <w:p>
      <w:pPr>
        <w:ind w:left="0" w:right="0" w:firstLine="560"/>
        <w:spacing w:before="450" w:after="450" w:line="312" w:lineRule="auto"/>
      </w:pPr>
      <w:r>
        <w:rPr>
          <w:rFonts w:ascii="宋体" w:hAnsi="宋体" w:eastAsia="宋体" w:cs="宋体"/>
          <w:color w:val="000"/>
          <w:sz w:val="28"/>
          <w:szCs w:val="28"/>
        </w:rPr>
        <w:t xml:space="preserve">（2）制定必要的规章制度。比如物料二次回收利用制度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（3）采取必要的技术措施，比如商场内广告灯箱和公共区域照明设施设备的改造，根据季节及时调节开关灯的时间，将能耗降到最低。</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（1）预防性维修：所有的设施设备均制定维护保养和检修计划，按既定的时间、项目和流程实施预防性检修。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（3）日常巡查：物业部各值班人员在当班时对责任范围内的设备、设施进行一至两次的巡查，发现故障和异常及时处理。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为保证设备、设施原始资料的完整性和连续性，在现有基础上进一步的完善部门档案管理。做好设施设备资料的收集跟进工作。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（2）根据季节不同安排定期检查，特别是汛期，加强排水系统巡视检查力度确保安全。 七、费用计划（附表）</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我们工程部将通过开展以上工作，展现我们公司的服务形象，为商家提供更为优质贴心的服务，为公司今后的发展创造更好的条件。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物业每月工作计划模板范文8</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w:t>
      </w:r>
    </w:p>
    <w:p>
      <w:pPr>
        <w:ind w:left="0" w:right="0" w:firstLine="560"/>
        <w:spacing w:before="450" w:after="450" w:line="312" w:lineRule="auto"/>
      </w:pPr>
      <w:r>
        <w:rPr>
          <w:rFonts w:ascii="宋体" w:hAnsi="宋体" w:eastAsia="宋体" w:cs="宋体"/>
          <w:color w:val="000"/>
          <w:sz w:val="28"/>
          <w:szCs w:val="28"/>
        </w:rPr>
        <w:t xml:space="preserve">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&gt;二、20xx年七大重点工作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2024-11-22T07:20:59+08:00</dcterms:created>
  <dcterms:modified xsi:type="dcterms:W3CDTF">2024-11-22T07:20:59+08:00</dcterms:modified>
</cp:coreProperties>
</file>

<file path=docProps/custom.xml><?xml version="1.0" encoding="utf-8"?>
<Properties xmlns="http://schemas.openxmlformats.org/officeDocument/2006/custom-properties" xmlns:vt="http://schemas.openxmlformats.org/officeDocument/2006/docPropsVTypes"/>
</file>