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精选一年级上半年工作计划范本(4篇)</w:t>
      </w:r>
      <w:bookmarkEnd w:id="1"/>
    </w:p>
    <w:p>
      <w:pPr>
        <w:jc w:val="center"/>
        <w:spacing w:before="0" w:after="450"/>
      </w:pPr>
      <w:r>
        <w:rPr>
          <w:rFonts w:ascii="Arial" w:hAnsi="Arial" w:eastAsia="Arial" w:cs="Arial"/>
          <w:color w:val="999999"/>
          <w:sz w:val="20"/>
          <w:szCs w:val="20"/>
        </w:rPr>
        <w:t xml:space="preserve">来源：网络  作者：紫云轻舞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精选一年级上半年工作计划范本一在这2周与孩子们相处的日子，甚多的感触：它们很小很小却构成了我生活中教育的许许多多的细节与机会!愿与朋友分享如下：1、下午放学前，老师带孩子唱再见歌《太阳下山了》，并公布当天5位轮值生。当唱完歌曲时，有3-5个...</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精选一年级上半年工作计划范本一</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二、活动主题：快乐阅读伴我成长</w:t>
      </w:r>
    </w:p>
    <w:p>
      <w:pPr>
        <w:ind w:left="0" w:right="0" w:firstLine="560"/>
        <w:spacing w:before="450" w:after="450" w:line="312" w:lineRule="auto"/>
      </w:pPr>
      <w:r>
        <w:rPr>
          <w:rFonts w:ascii="宋体" w:hAnsi="宋体" w:eastAsia="宋体" w:cs="宋体"/>
          <w:color w:val="000"/>
          <w:sz w:val="28"/>
          <w:szCs w:val="28"/>
        </w:rPr>
        <w:t xml:space="preserve">三、活动构想：</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 “亲子阅读”一次。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精选一年级上半年工作计划范本三</w:t>
      </w:r>
    </w:p>
    <w:p>
      <w:pPr>
        <w:ind w:left="0" w:right="0" w:firstLine="560"/>
        <w:spacing w:before="450" w:after="450" w:line="312" w:lineRule="auto"/>
      </w:pPr>
      <w:r>
        <w:rPr>
          <w:rFonts w:ascii="宋体" w:hAnsi="宋体" w:eastAsia="宋体" w:cs="宋体"/>
          <w:color w:val="000"/>
          <w:sz w:val="28"/>
          <w:szCs w:val="28"/>
        </w:rPr>
        <w:t xml:space="preserve">这个学期我担任一年级四班的语文教学，我和孩子们的语文学习生活是这样的。</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着重采用编儿歌、口令等形式，将学生学习习惯的培养融入情趣之中，让学生在情趣之中慢慢地养成良好的习惯。从坐直到站立，从写字到读书拿书，从保持正确的读写姿势到爱惜学习用品，都需要老师不厌其烦地讲讲讲、说说说，到现在来看，我班学生大部分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后一个半月教学拼音的时间里，我针对学生因材施教，每天鼓励学生读课外书，并经常引导学生对已学拼音知识活学活用，通过学儿歌、“摘苹果”游戏等形式激发学生爱学拼音敢用拼音的兴趣。我还在学生中间大胆尝试了给老师写信，老师回信。给妈妈爸爸写信，给爸爸妈妈讲一个床前故事等活动，很好的激发了学生用拼音的兴趣，并且或得了很大的满足感。</w:t>
      </w:r>
    </w:p>
    <w:p>
      <w:pPr>
        <w:ind w:left="0" w:right="0" w:firstLine="560"/>
        <w:spacing w:before="450" w:after="450" w:line="312" w:lineRule="auto"/>
      </w:pPr>
      <w:r>
        <w:rPr>
          <w:rFonts w:ascii="宋体" w:hAnsi="宋体" w:eastAsia="宋体" w:cs="宋体"/>
          <w:color w:val="000"/>
          <w:sz w:val="28"/>
          <w:szCs w:val="28"/>
        </w:rPr>
        <w:t xml:space="preserve">(二)认真抓好识字这一关</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在教每一课的生字前我都要求学生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课外进行阅读，通过收集与阅读，为深入理解课文内容奠定了基础。其次，重视丰富多彩的语文实践活动。此外，注意学科间的整合。让孩子们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语文教学不是短暂之功，是靠日积月累基础知识才行。今后还将继续努力，使一年级小学生扎实地掌握拼音和汉字，培养语文学习的兴趣，为今后的语文学习奠定了基础。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精选一年级上半年工作计划范本四</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39人，男生27人，女生12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