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2024年司法局党建个人工作计划简短(四篇)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司法局党建个人工作计划简短一二、司法所各种规章制度落实到位，全所人员应当自觉遵守，做到全所无违纪事件发生。三、司法所建设按上级要求达标，并能长久保持，确保财务不丢失。四、按时保质完成报表，统计任务，每月上报信息2条，宣传报道2篇，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20_年司法局党建个人工作计划简短一</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20_年司法局党建个人工作计划简短二</w:t>
      </w:r>
    </w:p>
    <w:p>
      <w:pPr>
        <w:ind w:left="0" w:right="0" w:firstLine="560"/>
        <w:spacing w:before="450" w:after="450" w:line="312" w:lineRule="auto"/>
      </w:pPr>
      <w:r>
        <w:rPr>
          <w:rFonts w:ascii="宋体" w:hAnsi="宋体" w:eastAsia="宋体" w:cs="宋体"/>
          <w:color w:val="000"/>
          <w:sz w:val="28"/>
          <w:szCs w:val="28"/>
        </w:rPr>
        <w:t xml:space="preserve">近年来，我在各级领导的关心和指导下，坚持以马列主义、毛泽东思想、邓小平理论和“三个代表”重要思想为指导，深入贯彻落实党的路线、方针、政策，以全面建设小康社会、建设社会主义和谐社会和维护社会主义法制为己任，树立科学的发展观、健康的人生观、正确的价值观，力求做到与时俱进、求实创新、开拓奋进，为司法行政工作作出自己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x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为了开展好面向社会服务的司法鉴定工作，我积极协助科室负责人跑部门、拟文件、搞宣传、下基层，以尽快打开司法鉴定工作的局面。为了争取市委政法委、市纪委、市人大法工委等有关部门对司法鉴定工作的支持，我与科室负责人一起不厌其烦地到这些领导部门进行汇报，向他们解释、宣传国家的有关政策规定，争取到了他们对司法鉴定工作的重视与支持。为了建立我市门类齐全的司法鉴定业务体系，我积极打听、网罗专业人才，动员他们申报国家司法鉴定人，同时与省司法鉴定委员会办公室保持密切联系，争取他们对x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为法医类鉴定机构;司法鉴定的业务范围也由门类扩大到了门类;司法鉴定人也由增加到了到了2。</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宋体" w:hAnsi="宋体" w:eastAsia="宋体" w:cs="宋体"/>
          <w:color w:val="000"/>
          <w:sz w:val="28"/>
          <w:szCs w:val="28"/>
        </w:rPr>
        <w:t xml:space="preserve">虽然，近年来我积极工作，严格要求，各方面都有了较大进步，工作上也取得了一些成绩。但这</w:t>
      </w:r>
    </w:p>
    <w:p>
      <w:pPr>
        <w:ind w:left="0" w:right="0" w:firstLine="560"/>
        <w:spacing w:before="450" w:after="450" w:line="312" w:lineRule="auto"/>
      </w:pPr>
      <w:r>
        <w:rPr>
          <w:rFonts w:ascii="宋体" w:hAnsi="宋体" w:eastAsia="宋体" w:cs="宋体"/>
          <w:color w:val="000"/>
          <w:sz w:val="28"/>
          <w:szCs w:val="28"/>
        </w:rPr>
        <w:t xml:space="preserve">与上级领导的要求还有一定距离。今后，我将更加严格要求自己，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20_年司法局党建个人工作计划简短三</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实习地点：**市司法局</w:t>
      </w:r>
    </w:p>
    <w:p>
      <w:pPr>
        <w:ind w:left="0" w:right="0" w:firstLine="560"/>
        <w:spacing w:before="450" w:after="450" w:line="312" w:lineRule="auto"/>
      </w:pPr>
      <w:r>
        <w:rPr>
          <w:rFonts w:ascii="宋体" w:hAnsi="宋体" w:eastAsia="宋体" w:cs="宋体"/>
          <w:color w:val="000"/>
          <w:sz w:val="28"/>
          <w:szCs w:val="28"/>
        </w:rPr>
        <w:t xml:space="preserve">实习时间：**年**月**日</w:t>
      </w:r>
    </w:p>
    <w:p>
      <w:pPr>
        <w:ind w:left="0" w:right="0" w:firstLine="560"/>
        <w:spacing w:before="450" w:after="450" w:line="312" w:lineRule="auto"/>
      </w:pPr>
      <w:r>
        <w:rPr>
          <w:rFonts w:ascii="宋体" w:hAnsi="宋体" w:eastAsia="宋体" w:cs="宋体"/>
          <w:color w:val="000"/>
          <w:sz w:val="28"/>
          <w:szCs w:val="28"/>
        </w:rPr>
        <w:t xml:space="preserve">学校院系：**科技大学社会科学系法学</w:t>
      </w:r>
    </w:p>
    <w:p>
      <w:pPr>
        <w:ind w:left="0" w:right="0" w:firstLine="560"/>
        <w:spacing w:before="450" w:after="450" w:line="312" w:lineRule="auto"/>
      </w:pPr>
      <w:r>
        <w:rPr>
          <w:rFonts w:ascii="宋体" w:hAnsi="宋体" w:eastAsia="宋体" w:cs="宋体"/>
          <w:color w:val="000"/>
          <w:sz w:val="28"/>
          <w:szCs w:val="28"/>
        </w:rPr>
        <w:t xml:space="preserve">去年，我在市司法局进行了为期32天的实习工作，在这三十多天的时间里，我在的指导老师和办公室同事的帮助下，在经历了几多尴尬和困难下，顺利地完成了实习任务，并获得了我转业领域的工作经验，巩固并检验了自己几年来本科学习的知识，提高了自己的专业素养和能力。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市司法局隶属中华人民共和国司法部，***省司法厅。属于行政机关。省司法厅为其直接上级部门，同时接受**省**市政府领导。我在司法局办公室工作，每天由指导老师***帮助我安排主要的工作。在我国，司法局属于行政部门，它与其他的司法部门的职能、工作有着很大的区别，又同律师事务所之类的法律服务机构稍有类似。要了解司法局的职能，首先要从中华人民共和国司法部谈起。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⒌监督和指导全县的公证工作。</w:t>
      </w:r>
    </w:p>
    <w:p>
      <w:pPr>
        <w:ind w:left="0" w:right="0" w:firstLine="560"/>
        <w:spacing w:before="450" w:after="450" w:line="312" w:lineRule="auto"/>
      </w:pPr>
      <w:r>
        <w:rPr>
          <w:rFonts w:ascii="宋体" w:hAnsi="宋体" w:eastAsia="宋体" w:cs="宋体"/>
          <w:color w:val="000"/>
          <w:sz w:val="28"/>
          <w:szCs w:val="28"/>
        </w:rPr>
        <w:t xml:space="preserve">⒍指导全县人民调解和司法助理员及乡镇法律服务工作，参与社会治安综合治理。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⒎导全县基层司法所建设。</w:t>
      </w:r>
    </w:p>
    <w:p>
      <w:pPr>
        <w:ind w:left="0" w:right="0" w:firstLine="560"/>
        <w:spacing w:before="450" w:after="450" w:line="312" w:lineRule="auto"/>
      </w:pPr>
      <w:r>
        <w:rPr>
          <w:rFonts w:ascii="宋体" w:hAnsi="宋体" w:eastAsia="宋体" w:cs="宋体"/>
          <w:color w:val="000"/>
          <w:sz w:val="28"/>
          <w:szCs w:val="28"/>
        </w:rPr>
        <w:t xml:space="preserve">⒏指导司法行政干部的培训工作，政治思想工作和队伍建设。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⒑完成上级交办的其它事项。</w:t>
      </w:r>
    </w:p>
    <w:p>
      <w:pPr>
        <w:ind w:left="0" w:right="0" w:firstLine="560"/>
        <w:spacing w:before="450" w:after="450" w:line="312" w:lineRule="auto"/>
      </w:pPr>
      <w:r>
        <w:rPr>
          <w:rFonts w:ascii="宋体" w:hAnsi="宋体" w:eastAsia="宋体" w:cs="宋体"/>
          <w:color w:val="000"/>
          <w:sz w:val="28"/>
          <w:szCs w:val="28"/>
        </w:rPr>
        <w:t xml:space="preserve">在我实习第一个月的时间里，我主要从事了以下两方面的工作，第一是文书、材料整理、发送文件之类的具有文秘性质的工作。第二是亲自参加了地方法制宣传、教育工作，以及具有法律救济的民事调解工作。当然这些工作中主要还是随从人员起辅助作用。我的第一项工作是对那些不重要的政府文件进行电脑输入，这对于我这个刚刚开始实习工作的学生来说还是没有难度的。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政府文件不是很多，内容还比较少，而且我的打子速度很快，所以，这项工作没有什么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接到省厅的通知以后，市司法局内，办公室，法制宣传科的人员开始行动了起来，由于这次行动是每年例行的，因此，人们并没有感到时间的紧迫感。作为一名实习人员，在李老师的安排下，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中共xx省委关于加强社会应急管理工作的意见》，《xx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第一，突出三大重点，积极提升宣传效能。三大重点是，1.围绕宣传主题。2.围绕社区群众。3.围绕活动中心。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宋体" w:hAnsi="宋体" w:eastAsia="宋体" w:cs="宋体"/>
          <w:color w:val="000"/>
          <w:sz w:val="28"/>
          <w:szCs w:val="28"/>
        </w:rPr>
        <w:t xml:space="preserve">第四，加强组织领导，建立健全宣传网络。1.高度重视，加强联系，为宣传工作提供坚实的组织保障。2.加强人力物力配备，满足宣传工作需要。3.健全宣传工作网络，建立一支信息敏锐、反应迅速的宣传队伍。</w:t>
      </w:r>
    </w:p>
    <w:p>
      <w:pPr>
        <w:ind w:left="0" w:right="0" w:firstLine="560"/>
        <w:spacing w:before="450" w:after="450" w:line="312" w:lineRule="auto"/>
      </w:pPr>
      <w:r>
        <w:rPr>
          <w:rFonts w:ascii="宋体" w:hAnsi="宋体" w:eastAsia="宋体" w:cs="宋体"/>
          <w:color w:val="000"/>
          <w:sz w:val="28"/>
          <w:szCs w:val="28"/>
        </w:rPr>
        <w:t xml:space="preserve">实际宣传行动</w:t>
      </w:r>
    </w:p>
    <w:p>
      <w:pPr>
        <w:ind w:left="0" w:right="0" w:firstLine="560"/>
        <w:spacing w:before="450" w:after="450" w:line="312" w:lineRule="auto"/>
      </w:pPr>
      <w:r>
        <w:rPr>
          <w:rFonts w:ascii="宋体" w:hAnsi="宋体" w:eastAsia="宋体" w:cs="宋体"/>
          <w:color w:val="000"/>
          <w:sz w:val="28"/>
          <w:szCs w:val="28"/>
        </w:rPr>
        <w:t xml:space="preserve">这次宣传行动，是从2月12日开始展开的，历时5天，发动了个下属司法所，各地公安局，派出所统一行动。我请自参加了全程活动。</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内容，和群众提问。面对各种各样的问题，我深刻领会到，作为法律工作人员，专业素质尤为重要，即使的吸收新的知识，还要有机敏的应变能力。</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20_年司法局党建个人工作计划简短四</w:t>
      </w:r>
    </w:p>
    <w:p>
      <w:pPr>
        <w:ind w:left="0" w:right="0" w:firstLine="560"/>
        <w:spacing w:before="450" w:after="450" w:line="312" w:lineRule="auto"/>
      </w:pPr>
      <w:r>
        <w:rPr>
          <w:rFonts w:ascii="宋体" w:hAnsi="宋体" w:eastAsia="宋体" w:cs="宋体"/>
          <w:color w:val="000"/>
          <w:sz w:val="28"/>
          <w:szCs w:val="28"/>
        </w:rPr>
        <w:t xml:space="preserve">本次县人大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邓--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二是进一步落实中小学生的法制教育工作。在富裕县二中，二道湾镇所属四所中学开展了《预防未成年人犯罪法》宣讲活动，有20xx多名师生参加了学习。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21.6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常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友谊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友谊乡新民村奶牛户杜永强筹措资金，购买了价值2800元的揉碎机一台，解决扩建牛舍红砖20xx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富裕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91.43%;并采取走访、召开座谈会、个别了解等多种形式广泛征求人大、政协、法院、检察院等部门及广大群众意见、建议的方式，开门评议，自觉接受社会各界的监督。弘义律师事务所为富裕二砖厂、繁荣种畜厂、二道湾精神病院、友谊乡政府等单位代理各类案件10余起，挽回经济损失50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劳改”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三是以“保持共产党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我任职以来的工作，虽然取得了点滴成绩，但是按照上级组织的要求和人民群众的愿望，还有很大差距，也存在许多问题。一是普法工作缺少强有力的落实手段。今年的普法验收工作中就凸显出这一问题，由于年度普法落实不到位，造成一些单位重视程度不够，没有把普法依法治理工作摆上位置，平时不抓，五年的普法工作集中到最后一年甚至一个月来做，致使工作无从下手、工作质量不高。二是法制宣传上“多配合，少主动”。今年，协调参与法制宣传活动48起，其中配合各单位开展的有42起，占总数的87.5%，虽然也起到了普及宣传法律知识，提高公民法律素质的作用，但是，作为负有法制宣传职能的司法行政机关，我认为对任何一项与百姓相关的法律的出台，都有责任进行宣传，在这项工作中还缺少主动。三是在法律服务市场清理整顿工作上“重教育，轻管理”。今年开展了很多活动，如“合伙律师事务所规范年”、“规范执法行为，促进执法公正”等等，收到了实效。但是在管理上仍然缺乏力度，不时出现法律工作者乱收费、乱代理等。我决心在今后的工作中采取有力措施，加强行业管理长效机制建设，从制度约束、重新制发代理公函、与法院联手定期查卷上下手，对违规执业的律师、法律工作者坚决处理，不讲情面，净化我县的法律服务市常主任、各位副主任、各位委员，通过一年多来的工作实践,我对司法行政工作的性质又有了新的认识，司法局不同于公、检、法三机关有严格的执法权，司法局的工作更多的体现在服务上，只有找准位置，才能使工作目标明确，收到实效。司法局的主要职责就是建立和完善机制，宣传普及法律知识，防止犯法于未然;对“两放”人员给予关怀，安置其就业，避免重新犯罪;为企业、投资者、富裕百姓提供公正、优质的法律服务。我将以这次县人大会述职评议为动力，认真听取审议意见，切实改进工作，抓好整改措施的落实。在司法行政各项工作中自觉接受县人大及其会的监督，认真办理人大代表提出的议案、批评、意见和人大交办的工作，主动向人大会请示报告工作，以优异工作成效来感谢县人大及其会对我工作的监督和支持。</w:t>
      </w:r>
    </w:p>
    <w:p>
      <w:pPr>
        <w:ind w:left="0" w:right="0" w:firstLine="560"/>
        <w:spacing w:before="450" w:after="450" w:line="312" w:lineRule="auto"/>
      </w:pPr>
      <w:r>
        <w:rPr>
          <w:rFonts w:ascii="宋体" w:hAnsi="宋体" w:eastAsia="宋体" w:cs="宋体"/>
          <w:color w:val="000"/>
          <w:sz w:val="28"/>
          <w:szCs w:val="28"/>
        </w:rPr>
        <w:t xml:space="preserve">以上述职，敬请主任、各位副主任、各位委员审议。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