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最新护士妇产科实习自我鉴定(推荐)(8篇)</w:t>
      </w:r>
      <w:bookmarkEnd w:id="1"/>
    </w:p>
    <w:p>
      <w:pPr>
        <w:jc w:val="center"/>
        <w:spacing w:before="0" w:after="450"/>
      </w:pPr>
      <w:r>
        <w:rPr>
          <w:rFonts w:ascii="Arial" w:hAnsi="Arial" w:eastAsia="Arial" w:cs="Arial"/>
          <w:color w:val="999999"/>
          <w:sz w:val="20"/>
          <w:szCs w:val="20"/>
        </w:rPr>
        <w:t xml:space="preserve">来源：网络  作者：琴心剑胆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最新护士妇产科实习自我鉴定(推荐)一一、加强护理人员的规范化培训，尤其是急救技术、专科知识和法律法规知识的培训，不断提高各级护理人员的专业水平，更好地开展临床护理工作。1、重点加强对新护士、聘用护士、低年资护士的考核，强化她们的学习意识，按...</w:t>
      </w:r>
    </w:p>
    <w:p>
      <w:pPr>
        <w:ind w:left="0" w:right="0" w:firstLine="560"/>
        <w:spacing w:before="450" w:after="450" w:line="312" w:lineRule="auto"/>
      </w:pPr>
      <w:r>
        <w:rPr>
          <w:rFonts w:ascii="黑体" w:hAnsi="黑体" w:eastAsia="黑体" w:cs="黑体"/>
          <w:color w:val="000000"/>
          <w:sz w:val="36"/>
          <w:szCs w:val="36"/>
          <w:b w:val="1"/>
          <w:bCs w:val="1"/>
        </w:rPr>
        <w:t xml:space="preserve">最新护士妇产科实习自我鉴定(推荐)一</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w:t>
      </w:r>
    </w:p>
    <w:p>
      <w:pPr>
        <w:ind w:left="0" w:right="0" w:firstLine="560"/>
        <w:spacing w:before="450" w:after="450" w:line="312" w:lineRule="auto"/>
      </w:pPr>
      <w:r>
        <w:rPr>
          <w:rFonts w:ascii="黑体" w:hAnsi="黑体" w:eastAsia="黑体" w:cs="黑体"/>
          <w:color w:val="000000"/>
          <w:sz w:val="36"/>
          <w:szCs w:val="36"/>
          <w:b w:val="1"/>
          <w:bCs w:val="1"/>
        </w:rPr>
        <w:t xml:space="preserve">最新护士妇产科实习自我鉴定(推荐)二</w:t>
      </w:r>
    </w:p>
    <w:p>
      <w:pPr>
        <w:ind w:left="0" w:right="0" w:firstLine="560"/>
        <w:spacing w:before="450" w:after="450" w:line="312" w:lineRule="auto"/>
      </w:pPr>
      <w:r>
        <w:rPr>
          <w:rFonts w:ascii="宋体" w:hAnsi="宋体" w:eastAsia="宋体" w:cs="宋体"/>
          <w:color w:val="000"/>
          <w:sz w:val="28"/>
          <w:szCs w:val="28"/>
        </w:rPr>
        <w:t xml:space="preserve">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最新护士妇产科实习自我鉴定(推荐)三</w:t>
      </w:r>
    </w:p>
    <w:p>
      <w:pPr>
        <w:ind w:left="0" w:right="0" w:firstLine="560"/>
        <w:spacing w:before="450" w:after="450" w:line="312" w:lineRule="auto"/>
      </w:pPr>
      <w:r>
        <w:rPr>
          <w:rFonts w:ascii="宋体" w:hAnsi="宋体" w:eastAsia="宋体" w:cs="宋体"/>
          <w:color w:val="000"/>
          <w:sz w:val="28"/>
          <w:szCs w:val="28"/>
        </w:rPr>
        <w:t xml:space="preserve">20_年来，我科以认真贯彻实施国际母乳喂养成功措施为中心，加大了对xx医院的监管力度，加强孕妇学校的规范管理，进一步提高xx医院产科质量，降低孕产妇和新生儿死亡率，保障母婴安全，有力地推动了xx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1、制定xx医院母乳喂养培训方案，保证母乳喂养政策的实施，提高人口素质。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2、20_年对新上岗和新调入职工进行集中为期一周的全脱产岗前培训，其中xx医院知识培训时间18小时，培训考核合格后上岗。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3、对产儿科医务人员进行xx医院母乳喂养相关知识和技巧进行复训3小时以上，使他们能运用母乳喂养知识和技巧指导产妇正确哺乳，保证纯母乳喂养工作的实施。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5、产科主任、护士长经常利用晨会对科室医护人员进行xx医院母乳喂养知识和技能的强化培训，完善母婴同室病历记录。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1、产前门诊医护人员加强对前来我院产前保健的孕妇的相关xx医院知识的培训，坚持发放xx医院母乳喂养知识宣教指导手册。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落实环节质控，对xx医院相关内容进行检查，对检查发现的问题，进行当场反馈，使xx医院工作质量得到持续改进。</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1、针对自评估中xx医院知识和技巧掌握不好的现状，科室加强培训。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2、加强对新上岗医护人员爱婴医院知识培训工作，强化学习的重要性，提高xx医院母乳喂养技能。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最新护士妇产科实习自我鉴定(推荐)四</w:t>
      </w:r>
    </w:p>
    <w:p>
      <w:pPr>
        <w:ind w:left="0" w:right="0" w:firstLine="560"/>
        <w:spacing w:before="450" w:after="450" w:line="312" w:lineRule="auto"/>
      </w:pPr>
      <w:r>
        <w:rPr>
          <w:rFonts w:ascii="宋体" w:hAnsi="宋体" w:eastAsia="宋体" w:cs="宋体"/>
          <w:color w:val="000"/>
          <w:sz w:val="28"/>
          <w:szCs w:val="28"/>
        </w:rPr>
        <w:t xml:space="preserve">20__年即将成为过去，盘点收获，总结教训，该留下踏实的脚步;沉淀积累，触动启发，良好的开端在成功的结束之后。</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2.每日静点取药，均由我们护理人员自己做，避免陪护来回取药，更好的照顾患者。</w:t>
      </w:r>
    </w:p>
    <w:p>
      <w:pPr>
        <w:ind w:left="0" w:right="0" w:firstLine="560"/>
        <w:spacing w:before="450" w:after="450" w:line="312" w:lineRule="auto"/>
      </w:pPr>
      <w:r>
        <w:rPr>
          <w:rFonts w:ascii="宋体" w:hAnsi="宋体" w:eastAsia="宋体" w:cs="宋体"/>
          <w:color w:val="000"/>
          <w:sz w:val="28"/>
          <w:szCs w:val="28"/>
        </w:rPr>
        <w:t xml:space="preserve">3.建立护士交流沟通本，将日常工作质量控制内容，传达会议内容，交接须注意事项等写入沟通本，各班参阅，减少须开会才能传达的周期长、不能及时改进的弊端，达到质量持续及时改进目的。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同时完善疫苗上报及查对程序，加强疫苗管理。另外，根据管理年验收标准，再次进行产房改进，配置消毒用品，调整待产室，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对操作项目，按操作标准，全员训练，并在操作考核中不断改进操作流程，完成继续教育及带教工作。</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护士长到中国医科大学进修学习，引进新的理念和技术，改进工作，提高技术，带动科室学习气氛，完成业务学习每月两次，完成继续教育任务，加强专科知识学习。加强实习生的带教管理，保证带教质量，完成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最新护士妇产科实习自我鉴定(推荐)五</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四、存在问题和改进措施</w:t>
      </w:r>
    </w:p>
    <w:p>
      <w:pPr>
        <w:ind w:left="0" w:right="0" w:firstLine="560"/>
        <w:spacing w:before="450" w:after="450" w:line="312" w:lineRule="auto"/>
      </w:pPr>
      <w:r>
        <w:rPr>
          <w:rFonts w:ascii="宋体" w:hAnsi="宋体" w:eastAsia="宋体" w:cs="宋体"/>
          <w:color w:val="000"/>
          <w:sz w:val="28"/>
          <w:szCs w:val="28"/>
        </w:rPr>
        <w:t xml:space="preserve">回顾20__年的工作，虽然取得了诸多成绩，但是也存在问题，例如在加强经营意识、人才培养、护理安全工作方面做的并不好。对此，我将从这几个方面加以改进：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最新护士妇产科实习自我鉴定(推荐)六</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宋体" w:hAnsi="宋体" w:eastAsia="宋体" w:cs="宋体"/>
          <w:color w:val="000"/>
          <w:sz w:val="28"/>
          <w:szCs w:val="28"/>
        </w:rPr>
        <w:t xml:space="preserve">护士个人年终总结范文大全妇产科（五）</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x%以上、接生x例，独立完成x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最新护士妇产科实习自我鉴定(推荐)七</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 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 如5、12操作比赛及知识竞赛, 我科汪奇美、张辉、冉小梅等，均积极参加了这些活动, 并在知识竞赛活动中取得了三等奖的好成绩，这些活动的参加, 既让他们在活动中得到快乐, 也让他们在活动中成长!与此同时, 我科护士唐静被评为”优秀护士”!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 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 开展早接触早吸吮100% 、实行母婴同室100% 围产儿死亡率0% 工作人员母乳喂养技巧合格率100%活产新生儿死亡率0 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最新护士妇产科实习自我鉴定(推荐)八</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w:t>
      </w:r>
    </w:p>
    <w:p>
      <w:pPr>
        <w:ind w:left="0" w:right="0" w:firstLine="560"/>
        <w:spacing w:before="450" w:after="450" w:line="312" w:lineRule="auto"/>
      </w:pPr>
      <w:r>
        <w:rPr>
          <w:rFonts w:ascii="宋体" w:hAnsi="宋体" w:eastAsia="宋体" w:cs="宋体"/>
          <w:color w:val="000"/>
          <w:sz w:val="28"/>
          <w:szCs w:val="28"/>
        </w:rPr>
        <w:t xml:space="preserve">二、加强业务学习，提高整体专业水平。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三基三严培训，专科业务知识学习，系统学习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三、设计使用专科健康教育手册，加强健康宣教工作。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将保健知识以简洁、明快的语言形式表达，设计清新的版面，吸引病人真正去了解知识。同时规范科室健康教育内容，制作护理人员健康教育手册，形成一体化健康教育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四、调动科室人员积极开展新业务、新项目，不断提高我们的业务水平。</w:t>
      </w:r>
    </w:p>
    <w:p>
      <w:pPr>
        <w:ind w:left="0" w:right="0" w:firstLine="560"/>
        <w:spacing w:before="450" w:after="450" w:line="312" w:lineRule="auto"/>
      </w:pPr>
      <w:r>
        <w:rPr>
          <w:rFonts w:ascii="宋体" w:hAnsi="宋体" w:eastAsia="宋体" w:cs="宋体"/>
          <w:color w:val="000"/>
          <w:sz w:val="28"/>
          <w:szCs w:val="28"/>
        </w:rPr>
        <w:t xml:space="preserve">五、加强病房管理，坚持晨晚间护理，每天两点上班之前再整理一次病房，同时要加强宣教让病人知道清洁、舒适、安静的环境对产妇和新生儿的重要意义。</w:t>
      </w:r>
    </w:p>
    <w:p>
      <w:pPr>
        <w:ind w:left="0" w:right="0" w:firstLine="560"/>
        <w:spacing w:before="450" w:after="450" w:line="312" w:lineRule="auto"/>
      </w:pPr>
      <w:r>
        <w:rPr>
          <w:rFonts w:ascii="宋体" w:hAnsi="宋体" w:eastAsia="宋体" w:cs="宋体"/>
          <w:color w:val="000"/>
          <w:sz w:val="28"/>
          <w:szCs w:val="28"/>
        </w:rPr>
        <w:t xml:space="preserve">定期进行病房、治疗室、处置室的消毒，严格遵守无菌技术操作规程，加强手卫生，预防院内感染的发生。</w:t>
      </w:r>
    </w:p>
    <w:p>
      <w:pPr>
        <w:ind w:left="0" w:right="0" w:firstLine="560"/>
        <w:spacing w:before="450" w:after="450" w:line="312" w:lineRule="auto"/>
      </w:pPr>
      <w:r>
        <w:rPr>
          <w:rFonts w:ascii="宋体" w:hAnsi="宋体" w:eastAsia="宋体" w:cs="宋体"/>
          <w:color w:val="000"/>
          <w:sz w:val="28"/>
          <w:szCs w:val="28"/>
        </w:rPr>
        <w:t xml:space="preserve">一年的开始，愿意付出日常工作每一天，愿用每一天的辛苦换取科室工作的顺利开展，用每一天的付出提高管理工作的规范实用，用每一天的心血争取科室每位护理人员的愉快工作。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2025-04-19T14:03:36+08:00</dcterms:created>
  <dcterms:modified xsi:type="dcterms:W3CDTF">2025-04-19T14:03:36+08:00</dcterms:modified>
</cp:coreProperties>
</file>

<file path=docProps/custom.xml><?xml version="1.0" encoding="utf-8"?>
<Properties xmlns="http://schemas.openxmlformats.org/officeDocument/2006/custom-properties" xmlns:vt="http://schemas.openxmlformats.org/officeDocument/2006/docPropsVTypes"/>
</file>