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202_行政文员个人实习报告范文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实习，对于每一位学生来言，都是一次难得且宝贵的经历，不经历实习这个阶段，就很难体会到工作的辛苦，在这个阶段里我们能认识到自己的不足之处，然后再加以改进。以下是由小编为大家整理20_行政文员个人实习报告5篇，仅供参考，欢迎大家阅读。行政文员实...</w:t>
      </w:r>
    </w:p>
    <w:p>
      <w:pPr>
        <w:ind w:left="0" w:right="0" w:firstLine="560"/>
        <w:spacing w:before="450" w:after="450" w:line="312" w:lineRule="auto"/>
      </w:pPr>
      <w:r>
        <w:rPr>
          <w:rFonts w:ascii="宋体" w:hAnsi="宋体" w:eastAsia="宋体" w:cs="宋体"/>
          <w:color w:val="000"/>
          <w:sz w:val="28"/>
          <w:szCs w:val="28"/>
        </w:rPr>
        <w:t xml:space="preserve">实习，对于每一位学生来言，都是一次难得且宝贵的经历，不经历实习这个阶段，就很难体会到工作的辛苦，在这个阶段里我们能认识到自己的不足之处，然后再加以改进。以下是由小编为大家整理20_行政文员个人实习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行政文员实习报告【一】</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w:t>
      </w:r>
    </w:p>
    <w:p>
      <w:pPr>
        <w:ind w:left="0" w:right="0" w:firstLine="560"/>
        <w:spacing w:before="450" w:after="450" w:line="312" w:lineRule="auto"/>
      </w:pPr>
      <w:r>
        <w:rPr>
          <w:rFonts w:ascii="宋体" w:hAnsi="宋体" w:eastAsia="宋体" w:cs="宋体"/>
          <w:color w:val="000"/>
          <w:sz w:val="28"/>
          <w:szCs w:val="28"/>
        </w:rPr>
        <w:t xml:space="preserve">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20_年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__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___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行政文员实习报告【三】</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__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20___月__日---20_年__月__日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行政文员实习报告【五】</w:t>
      </w:r>
    </w:p>
    <w:p>
      <w:pPr>
        <w:ind w:left="0" w:right="0" w:firstLine="560"/>
        <w:spacing w:before="450" w:after="450" w:line="312" w:lineRule="auto"/>
      </w:pPr>
      <w:r>
        <w:rPr>
          <w:rFonts w:ascii="宋体" w:hAnsi="宋体" w:eastAsia="宋体" w:cs="宋体"/>
          <w:color w:val="000"/>
          <w:sz w:val="28"/>
          <w:szCs w:val="28"/>
        </w:rPr>
        <w:t xml:space="preserve">在实习中能学到很多在学校没有的知识，我于20_年_月来到了__集团开始了我的办公室文员实习生活。</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集团前身__造纸厂创建于1987年，1996年组建集团公司，现已发展成为拥有员工4800余名，集制鞋、造纸、房地产、对外贸易、酒店、网络科技于一体的企业集团。目前作为主业的__造纸生产基地位于中国__工业园___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__年斥资1000万打造面积近_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二、办公室文员工作总结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三、收获及体会</w:t>
      </w:r>
    </w:p>
    <w:p>
      <w:pPr>
        <w:ind w:left="0" w:right="0" w:firstLine="560"/>
        <w:spacing w:before="450" w:after="450" w:line="312" w:lineRule="auto"/>
      </w:pPr>
      <w:r>
        <w:rPr>
          <w:rFonts w:ascii="宋体" w:hAnsi="宋体" w:eastAsia="宋体" w:cs="宋体"/>
          <w:color w:val="000"/>
          <w:sz w:val="28"/>
          <w:szCs w:val="28"/>
        </w:rPr>
        <w:t xml:space="preserve">以上就是我这几个月的实习报告，回想起自己的这一段的工作经历，有眼泪有辛酸，但最多的还是历练与收获。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纸业的岗位，听的多了，问的多了，也自然就明白一些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2025-01-31T02:02:13+08:00</dcterms:created>
  <dcterms:modified xsi:type="dcterms:W3CDTF">2025-01-31T02:02:13+08:00</dcterms:modified>
</cp:coreProperties>
</file>

<file path=docProps/custom.xml><?xml version="1.0" encoding="utf-8"?>
<Properties xmlns="http://schemas.openxmlformats.org/officeDocument/2006/custom-properties" xmlns:vt="http://schemas.openxmlformats.org/officeDocument/2006/docPropsVTypes"/>
</file>