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建筑资料员毕业顶岗实习周记范文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每次参加资料员实习工作，大家都会把自己的感触写进资料员实习周记中。在资料员实习中，我们需要负责接收上级有关部门的各种图纸、文件资料，并登记造册，妥善保管。你是否在找正准备撰写“建筑资料员毕业顶岗实习周记”，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每次参加资料员实习工作，大家都会把自己的感触写进资料员实习周记中。在资料员实习中，我们需要负责接收上级有关部门的各种图纸、文件资料，并登记造册，妥善保管。你是否在找正准备撰写“建筑资料员毕业顶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1建筑资料员毕业顶岗实习周记</w:t>
      </w:r>
    </w:p>
    <w:p>
      <w:pPr>
        <w:ind w:left="0" w:right="0" w:firstLine="560"/>
        <w:spacing w:before="450" w:after="450" w:line="312" w:lineRule="auto"/>
      </w:pPr>
      <w:r>
        <w:rPr>
          <w:rFonts w:ascii="宋体" w:hAnsi="宋体" w:eastAsia="宋体" w:cs="宋体"/>
          <w:color w:val="000"/>
          <w:sz w:val="28"/>
          <w:szCs w:val="28"/>
        </w:rPr>
        <w:t xml:space="preserve">作为土建专业的学生，深知实习的重要性，理论知识掌握再牢固，没有实践只能造空中楼阁，为了检验所学知识，我利用毕业之前的两个月时间进行了实习，下面是我的建筑工地实习报告之资料员实习报告。</w:t>
      </w:r>
    </w:p>
    <w:p>
      <w:pPr>
        <w:ind w:left="0" w:right="0" w:firstLine="560"/>
        <w:spacing w:before="450" w:after="450" w:line="312" w:lineRule="auto"/>
      </w:pPr>
      <w:r>
        <w:rPr>
          <w:rFonts w:ascii="宋体" w:hAnsi="宋体" w:eastAsia="宋体" w:cs="宋体"/>
          <w:color w:val="000"/>
          <w:sz w:val="28"/>
          <w:szCs w:val="28"/>
        </w:rPr>
        <w:t xml:space="preserve">我实习的单位是济南一家具有三甲建筑资质的监理公司，公司管理上非常规范也很重视对新人的培养。正是这种规范化管理，让我吃到了苦头也尝到了甜头。</w:t>
      </w:r>
    </w:p>
    <w:p>
      <w:pPr>
        <w:ind w:left="0" w:right="0" w:firstLine="560"/>
        <w:spacing w:before="450" w:after="450" w:line="312" w:lineRule="auto"/>
      </w:pPr>
      <w:r>
        <w:rPr>
          <w:rFonts w:ascii="宋体" w:hAnsi="宋体" w:eastAsia="宋体" w:cs="宋体"/>
          <w:color w:val="000"/>
          <w:sz w:val="28"/>
          <w:szCs w:val="28"/>
        </w:rPr>
        <w:t xml:space="preserve">报到的第一天，在介绍完相关的工作程序后，我就被安排到了济南东部城区大学城工地做资料员。大学城位于一处荒山下，工地正在开挖土方，虽然公司按标准建了临时办公室，但条件依然十分艰苦。总监要求我跟施工监理资料员李工学习。按公司规定，施工监理员要随时停留在施工现场，施工资料员虽然不必随时在现场，但也要经常到现场核实资料。我的具体工作是跟着李工完成每天的施工监理日志，填写并核实当天形成的施工记录，存在问题的，按要求让施工方在施工记录上签字提请总监给出整改意见并送到施工方签字回执。</w:t>
      </w:r>
    </w:p>
    <w:p>
      <w:pPr>
        <w:ind w:left="0" w:right="0" w:firstLine="560"/>
        <w:spacing w:before="450" w:after="450" w:line="312" w:lineRule="auto"/>
      </w:pPr>
      <w:r>
        <w:rPr>
          <w:rFonts w:ascii="宋体" w:hAnsi="宋体" w:eastAsia="宋体" w:cs="宋体"/>
          <w:color w:val="000"/>
          <w:sz w:val="28"/>
          <w:szCs w:val="28"/>
        </w:rPr>
        <w:t xml:space="preserve">说起来简单，做起来可不容易，仅做好施工记录这一条，按规范，要对每天施工方台班进行详细记录，包括用了多少人工，多少台机械，具体施工地点，施工过程出现过什么问题，如何解决，施工方是否按监理要求整改等。每天下班前要对当天产生的资料整理归档。开始几天，我每天都跟在李工身后捧着资料夹做记录，在李工的指点下，基本没出过什么问题。程序熟悉了之后，李工放手让我自己去尝试作记录，并对资料整理归档。独挡一面立刻就感觉到了难度，首先是做施工记录时，对产生的土方及每天地基深度进程前后要有衔接，我由于初做记录，有些忙乱，不是忘了记这项内容，就是忘了那项，第一天独立记录结束快下班时，李工和我一起汇总归档资料，发现了很多错漏问题，结果是加班到晚上89点才一一核对清楚。</w:t>
      </w:r>
    </w:p>
    <w:p>
      <w:pPr>
        <w:ind w:left="0" w:right="0" w:firstLine="560"/>
        <w:spacing w:before="450" w:after="450" w:line="312" w:lineRule="auto"/>
      </w:pPr>
      <w:r>
        <w:rPr>
          <w:rFonts w:ascii="宋体" w:hAnsi="宋体" w:eastAsia="宋体" w:cs="宋体"/>
          <w:color w:val="000"/>
          <w:sz w:val="28"/>
          <w:szCs w:val="28"/>
        </w:rPr>
        <w:t xml:space="preserve">发现问题之后，我不再要求独立上岗，而是随时跟在李工身边，学习他如何进行一天的工作安排，慢慢地学会了做施工资料员的一些诀窍，比如什么情况下需要做整改记录，什么时候需提请总监签字，如何预算每天土方进程等，当然，这里的诀窍只能对工作起辅助作用，关键还在于专业知识的精熟以及经验，像预算土方进程，其实是需要专业计算知识的。另外，实习过程中发现，虽然监理项目部每个人的分工不同，但紧急情况下，几乎每个人都能以一敌百，也就是说，资料员也能充当监理员，监理员也能执行总监的某些职能。这么说不是随便就可以进行人员职位互换，关键在于监理项目部的人员几乎都是身经百战，对工地上的所有程序，哪怕不是自己工作范围内的也烂熟于胸，这一点让我十分佩服，同时更感觉自己所学知识远远不够用。就如同归档，李工在谈笑间就能准确分类归档，而我却要一点点核对后才能进行。这就是专业知识牢固与否以及是否有经验的差别，这些对我来说都还需要积累。</w:t>
      </w:r>
    </w:p>
    <w:p>
      <w:pPr>
        <w:ind w:left="0" w:right="0" w:firstLine="560"/>
        <w:spacing w:before="450" w:after="450" w:line="312" w:lineRule="auto"/>
      </w:pPr>
      <w:r>
        <w:rPr>
          <w:rFonts w:ascii="宋体" w:hAnsi="宋体" w:eastAsia="宋体" w:cs="宋体"/>
          <w:color w:val="000"/>
          <w:sz w:val="28"/>
          <w:szCs w:val="28"/>
        </w:rPr>
        <w:t xml:space="preserve">资料员的实习工作进行了两个月，感觉收获非常大，工地就像一个真正的大学堂，随处都有学问，可惜临近毕业，实习只能匆匆结束，但这次实习必将对我将来的工作和生活产生影响，即随处都有知识，随时值得学习。</w:t>
      </w:r>
    </w:p>
    <w:p>
      <w:pPr>
        <w:ind w:left="0" w:right="0" w:firstLine="560"/>
        <w:spacing w:before="450" w:after="450" w:line="312" w:lineRule="auto"/>
      </w:pPr>
      <w:r>
        <w:rPr>
          <w:rFonts w:ascii="黑体" w:hAnsi="黑体" w:eastAsia="黑体" w:cs="黑体"/>
          <w:color w:val="000000"/>
          <w:sz w:val="36"/>
          <w:szCs w:val="36"/>
          <w:b w:val="1"/>
          <w:bCs w:val="1"/>
        </w:rPr>
        <w:t xml:space="preserve">2建筑资料员毕业顶岗实习周记</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_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自20____年3月我担任了京石客运专线大宁水库段工程资料员，负责工程的资料管理工作及工程结算。在项目上我的主要工作是对京石客运专线大宁水库段(DK + ----DK + )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3建筑资料员毕业顶岗实习周记</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二、分项目录采用e__cel编制。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一般人都用word编制目录，但与e__cel相比其效率及功用就望尘莫及了，e__cel编制目录的优势主要如下。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____年年11月15日”，自定义数据后只需输入“9-11-15”即可显示“20_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__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__cel中，可以对单元格中数据的取值范围进行限定，当超出范围时，弹出提示对话框。如钢筋原材试验报告中的试验结果“屈标比σs实/σs标”合格值应≤1.3，在e__cel中设定后，当输入值&gt;1.3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4建筑资料员毕业顶岗实习周记</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毕业生要从事怎样的岗位呢?是按照自己本来的职业规划还是应时代发展选择背向自己意愿的工作呢?现在向你提供文员顶岗实习报告范文，与你分享其中的工作情况。希望对你有帮助。</w:t>
      </w:r>
    </w:p>
    <w:p>
      <w:pPr>
        <w:ind w:left="0" w:right="0" w:firstLine="560"/>
        <w:spacing w:before="450" w:after="450" w:line="312" w:lineRule="auto"/>
      </w:pPr>
      <w:r>
        <w:rPr>
          <w:rFonts w:ascii="宋体" w:hAnsi="宋体" w:eastAsia="宋体" w:cs="宋体"/>
          <w:color w:val="000"/>
          <w:sz w:val="28"/>
          <w:szCs w:val="28"/>
        </w:rPr>
        <w:t xml:space="preserve">______年______月至____月两个月期间，我在____________有限公司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20_年11月至12月两个月期间，我在大连北城集团嘉政市政工程有限公司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5建筑资料员毕业顶岗实习周记</w:t>
      </w:r>
    </w:p>
    <w:p>
      <w:pPr>
        <w:ind w:left="0" w:right="0" w:firstLine="560"/>
        <w:spacing w:before="450" w:after="450" w:line="312" w:lineRule="auto"/>
      </w:pPr>
      <w:r>
        <w:rPr>
          <w:rFonts w:ascii="宋体" w:hAnsi="宋体" w:eastAsia="宋体" w:cs="宋体"/>
          <w:color w:val="000"/>
          <w:sz w:val="28"/>
          <w:szCs w:val="28"/>
        </w:rPr>
        <w:t xml:space="preserve">我满怀信心来到实习单位进行为期半年的实习。我在这三个月的实习中学到了很多在学校学不到知识，使我受益非浅。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一、实习岗位的基本业务流程与工作要求</w:t>
      </w:r>
    </w:p>
    <w:p>
      <w:pPr>
        <w:ind w:left="0" w:right="0" w:firstLine="560"/>
        <w:spacing w:before="450" w:after="450" w:line="312" w:lineRule="auto"/>
      </w:pPr>
      <w:r>
        <w:rPr>
          <w:rFonts w:ascii="宋体" w:hAnsi="宋体" w:eastAsia="宋体" w:cs="宋体"/>
          <w:color w:val="000"/>
          <w:sz w:val="28"/>
          <w:szCs w:val="28"/>
        </w:rPr>
        <w:t xml:space="preserve">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二、岗位所需知识技能与自身适应情况</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将来走上岗位有很大的帮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1、要负责工程项目的资料档案管理、计划、统计管理及内业。</w:t>
      </w:r>
    </w:p>
    <w:p>
      <w:pPr>
        <w:ind w:left="0" w:right="0" w:firstLine="560"/>
        <w:spacing w:before="450" w:after="450" w:line="312" w:lineRule="auto"/>
      </w:pPr>
      <w:r>
        <w:rPr>
          <w:rFonts w:ascii="宋体" w:hAnsi="宋体" w:eastAsia="宋体" w:cs="宋体"/>
          <w:color w:val="000"/>
          <w:sz w:val="28"/>
          <w:szCs w:val="28"/>
        </w:rPr>
        <w:t xml:space="preserve">(1)管理工作。即负责工程项目的所有图纸的接收、清点、登记、发放、归档、管理工作：在收到工程图纸并进行登记以后，按规定向有关单位和人员签发，由收件方签字确认。</w:t>
      </w:r>
    </w:p>
    <w:p>
      <w:pPr>
        <w:ind w:left="0" w:right="0" w:firstLine="560"/>
        <w:spacing w:before="450" w:after="450" w:line="312" w:lineRule="auto"/>
      </w:pPr>
      <w:r>
        <w:rPr>
          <w:rFonts w:ascii="宋体" w:hAnsi="宋体" w:eastAsia="宋体" w:cs="宋体"/>
          <w:color w:val="000"/>
          <w:sz w:val="28"/>
          <w:szCs w:val="28"/>
        </w:rPr>
        <w:t xml:space="preserve">(2)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(3)收集整理施工过程中所有技术变更、洽商记录、会议纪要等资料并归档：负责对每日收到的管理文件、技术文件进行分类、登录、归档。</w:t>
      </w:r>
    </w:p>
    <w:p>
      <w:pPr>
        <w:ind w:left="0" w:right="0" w:firstLine="560"/>
        <w:spacing w:before="450" w:after="450" w:line="312" w:lineRule="auto"/>
      </w:pPr>
      <w:r>
        <w:rPr>
          <w:rFonts w:ascii="宋体" w:hAnsi="宋体" w:eastAsia="宋体" w:cs="宋体"/>
          <w:color w:val="000"/>
          <w:sz w:val="28"/>
          <w:szCs w:val="28"/>
        </w:rPr>
        <w:t xml:space="preserve">(4)负责项目文件资料的登记、受控、分办、催办、签收、用印、传递、立卷、归档和销毁等工作。</w:t>
      </w:r>
    </w:p>
    <w:p>
      <w:pPr>
        <w:ind w:left="0" w:right="0" w:firstLine="560"/>
        <w:spacing w:before="450" w:after="450" w:line="312" w:lineRule="auto"/>
      </w:pPr>
      <w:r>
        <w:rPr>
          <w:rFonts w:ascii="宋体" w:hAnsi="宋体" w:eastAsia="宋体" w:cs="宋体"/>
          <w:color w:val="000"/>
          <w:sz w:val="28"/>
          <w:szCs w:val="28"/>
        </w:rPr>
        <w:t xml:space="preserve">(5)负责做好各类资料积累、整理、处理、保管和归档立卷等工作，注意保密的原则。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(6)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2、参加分部分项工程的验收工作，负责备案资料的填写、会签、整理、报送、归档：负责工程备案管理，实现对竣工验收相关指标(包括质量资料审查记录、单位工程综合验收记录)作备案处理。</w:t>
      </w:r>
    </w:p>
    <w:p>
      <w:pPr>
        <w:ind w:left="0" w:right="0" w:firstLine="560"/>
        <w:spacing w:before="450" w:after="450" w:line="312" w:lineRule="auto"/>
      </w:pPr>
      <w:r>
        <w:rPr>
          <w:rFonts w:ascii="宋体" w:hAnsi="宋体" w:eastAsia="宋体" w:cs="宋体"/>
          <w:color w:val="000"/>
          <w:sz w:val="28"/>
          <w:szCs w:val="28"/>
        </w:rPr>
        <w:t xml:space="preserve">(1)对桩基工程、基础工程、主体工程、结构工程备案资料核查。严格遵守资料整编要求，符合分类方案、编码规则，资料份数应满足资料存档的需要。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(5)指导工程技术人员对施工技术资料的保管：指导工程技术人员对施工组织设计及施工方案、技术交底记录、图纸会审记录、设计变更通知单、工程洽商记录等技术资料分类保管交资料室。</w:t>
      </w:r>
    </w:p>
    <w:p>
      <w:pPr>
        <w:ind w:left="0" w:right="0" w:firstLine="560"/>
        <w:spacing w:before="450" w:after="450" w:line="312" w:lineRule="auto"/>
      </w:pPr>
      <w:r>
        <w:rPr>
          <w:rFonts w:ascii="宋体" w:hAnsi="宋体" w:eastAsia="宋体" w:cs="宋体"/>
          <w:color w:val="000"/>
          <w:sz w:val="28"/>
          <w:szCs w:val="28"/>
        </w:rPr>
        <w:t xml:space="preserve">(6)指导工程技术人员对工作活动中形成的，经过办理完毕的，具有保存价值的文件材料;一项基建工程进行鉴定验收时归档的科技文件材料;已竣工验收的工程项目的工程资料分级保管交资料室。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3、负责计划、统计的管理工作，负责对施工部位、产值完成情况的汇总、申报，按月编制施工统计报表。</w:t>
      </w:r>
    </w:p>
    <w:p>
      <w:pPr>
        <w:ind w:left="0" w:right="0" w:firstLine="560"/>
        <w:spacing w:before="450" w:after="450" w:line="312" w:lineRule="auto"/>
      </w:pPr>
      <w:r>
        <w:rPr>
          <w:rFonts w:ascii="宋体" w:hAnsi="宋体" w:eastAsia="宋体" w:cs="宋体"/>
          <w:color w:val="000"/>
          <w:sz w:val="28"/>
          <w:szCs w:val="28"/>
        </w:rPr>
        <w:t xml:space="preserve">在平时统计资料基础上，编制整个项目当月进度统计报表和其他信息统计资料。编报的统计报包含各类专业文献、文学作品欣赏、中学教育、高等教育、应用写作文书、外语学习资料、专业论文、资料员顶岗实习总结报告等内容。</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2025-01-21T07:16:30+08:00</dcterms:created>
  <dcterms:modified xsi:type="dcterms:W3CDTF">2025-01-21T07:16:30+08:00</dcterms:modified>
</cp:coreProperties>
</file>

<file path=docProps/custom.xml><?xml version="1.0" encoding="utf-8"?>
<Properties xmlns="http://schemas.openxmlformats.org/officeDocument/2006/custom-properties" xmlns:vt="http://schemas.openxmlformats.org/officeDocument/2006/docPropsVTypes"/>
</file>