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如何写党员干部个人廉政述职报告简短</w:t>
      </w:r>
      <w:bookmarkEnd w:id="1"/>
    </w:p>
    <w:p>
      <w:pPr>
        <w:jc w:val="center"/>
        <w:spacing w:before="0" w:after="450"/>
      </w:pPr>
      <w:r>
        <w:rPr>
          <w:rFonts w:ascii="Arial" w:hAnsi="Arial" w:eastAsia="Arial" w:cs="Arial"/>
          <w:color w:val="999999"/>
          <w:sz w:val="20"/>
          <w:szCs w:val="20"/>
        </w:rPr>
        <w:t xml:space="preserve">来源：网络  作者：月落乌啼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如何写党员干部个人廉政述职报告简短一结合本次民主生活会主题，对照***违纪违法典型案件所暴露出的问题，自觉将自己摆进去，总的看来，主要存在以下问题：(一)思想认识上还有偏差。一是对理论学习的认识有偏差。缺乏系统性、连续性的长期学习规划，总认...</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如何写党员干部个人廉政述职报告简短一</w:t>
      </w:r>
    </w:p>
    <w:p>
      <w:pPr>
        <w:ind w:left="0" w:right="0" w:firstLine="560"/>
        <w:spacing w:before="450" w:after="450" w:line="312" w:lineRule="auto"/>
      </w:pPr>
      <w:r>
        <w:rPr>
          <w:rFonts w:ascii="宋体" w:hAnsi="宋体" w:eastAsia="宋体" w:cs="宋体"/>
          <w:color w:val="000"/>
          <w:sz w:val="28"/>
          <w:szCs w:val="28"/>
        </w:rPr>
        <w:t xml:space="preserve">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如何写党员干部个人廉政述职报告简短二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安排，今天我们对全市新提拔市管干部开展集中廉政谈话。首先，我代表市委常委会向各位履新任职的同志表示衷心的祝贺！这是你们政治生活中的一件喜事，是人生中的一个重要台阶。这既是大家努力奋斗的结果，也是市委对同志们工作的肯定和鼓励，充分体现了组织对大家的关心和关爱。刚才，xxx部长向大家通报了干部提拔职务安排总体情况，三位同志分别作了表态发言，大家都讲得非常好。今后，你们肩上的责任更重了，希望大家一定要倍加珍惜，把这次晋升当作一个新的起点，全身心投入到干事创业当中，以优异的工作成绩回报组织和群众的信任和支持。</w:t>
      </w:r>
    </w:p>
    <w:p>
      <w:pPr>
        <w:ind w:left="0" w:right="0" w:firstLine="560"/>
        <w:spacing w:before="450" w:after="450" w:line="312" w:lineRule="auto"/>
      </w:pPr>
      <w:r>
        <w:rPr>
          <w:rFonts w:ascii="宋体" w:hAnsi="宋体" w:eastAsia="宋体" w:cs="宋体"/>
          <w:color w:val="000"/>
          <w:sz w:val="28"/>
          <w:szCs w:val="28"/>
        </w:rPr>
        <w:t xml:space="preserve">借此机会，我以“微党课”的形式，与大家谈谈心，谈谈我从政35余年的心得体会，与大家共勉。概括起来就是七个短语、二十一字。</w:t>
      </w:r>
    </w:p>
    <w:p>
      <w:pPr>
        <w:ind w:left="0" w:right="0" w:firstLine="560"/>
        <w:spacing w:before="450" w:after="450" w:line="312" w:lineRule="auto"/>
      </w:pPr>
      <w:r>
        <w:rPr>
          <w:rFonts w:ascii="宋体" w:hAnsi="宋体" w:eastAsia="宋体" w:cs="宋体"/>
          <w:color w:val="000"/>
          <w:sz w:val="28"/>
          <w:szCs w:val="28"/>
        </w:rPr>
        <w:t xml:space="preserve">一、讲大德。“人无德不立，官无德不为。”当前，党员干部特别是领导干部能否讲大德，主要表现在对待是与非、公与私、真与假、实与虚的态度和行动上。是与非上不混淆，做到是非明辩。旗帜鲜明、立场坚定，是领导干部讲大德的基本要求。我是谁?为了谁?从哪里来?到哪里去?举什么旗?走什么路?在这些问题上，大家要旗帜鲜明地坚持“是”、立场坚定地反对“非”。只有明辩是非，才能正确判断形势、科学预见未来，保持高度的政治敏锐性和政治鉴别力，面对危害政权根基和人民利益的言行就敢于亮剑、敢于斗争，面对各种歪风邪气就敢于碰硬、敢抓善管。公与私上不含糊，做到公私分明。克己奉公、一心为民，是领导干部讲大德的基本内容。毛泽东同志为中国革命牺牲了六位亲人，在革命胜利后却为自己定下了与亲友交往三原则，即恋亲，但不为亲徇私；念旧，但不为旧谋利；济亲，但不以公济私。领导干部手中掌握着公共权力，掌管着公共资源，公私分明、秉公用权，是起码的政治道德和从政操守；以权谋私、损公肥私，既为群众所不容，也难逃党纪国法的制裁。国家给予党员干部的物质待遇和工作、生活条件已经得到了很大改善，我们要知足，要感恩，绝不能近水楼台先得月，拿党和人民赋予的权力经营自己的安乐窝。真与假上理得清，做到真真切切。求真理、讲真话，是领导干部讲大德的现实支点。毛泽东同志强调共产党“靠实事求是吃饭”，邓小平同志提倡共产党人做“实事求是派”。陈云同志说：“我特别喜欢听坏话，坏话其实大部分是老实话，是写字台上的头条新闻。党和政府如果只喜欢听好话、颂扬话，不喜欢听坏话、老实话，政权就靠不住。”因此，领导干部一定要带头坚持真理、捍卫真理，要做傲雪挺立的松柏，不做随风摇摆的杨柳。实与虚上认得真，做到实实在在。思想实、干事实、为人实，是领导干部讲大德的可靠基础。邓小平同志曾指出：世界上的事情都是干出来的，不干，半点马克思主义也没有。当前，我市经济社会发展正在加速推进，“十四五”规划蓝图正在徐徐展开，全面从严治党正向纵深发展，各项工作靠的是求真务实，靠的是脚踏实地，靠的是科学态度，靠的是实干精神，大家要切实把心思凝聚在想干事上，把胆识展现在敢干事上，把能力体现在会干事上，把目标落实在干成事上，以工作实际成效，赢得信赖支持，唤起干事热情，凝聚创新动力，推进工作在更高层次、更高水平上发展。</w:t>
      </w:r>
    </w:p>
    <w:p>
      <w:pPr>
        <w:ind w:left="0" w:right="0" w:firstLine="560"/>
        <w:spacing w:before="450" w:after="450" w:line="312" w:lineRule="auto"/>
      </w:pPr>
      <w:r>
        <w:rPr>
          <w:rFonts w:ascii="宋体" w:hAnsi="宋体" w:eastAsia="宋体" w:cs="宋体"/>
          <w:color w:val="000"/>
          <w:sz w:val="28"/>
          <w:szCs w:val="28"/>
        </w:rPr>
        <w:t xml:space="preserve">二、善谋划。“不谋全局者不足以谋一域，不谋长远者不足以谋一时。”谋划能力是领导干部的基本素质，谋划水平的高低是一个领导干部理论功底、政策把握和业务素质的综合体现。大家要以“等不起”的紧迫感、“慢不得”的危机感、“坐不住”的责任感，尽快进入角色，找准自身定位，确保安排工作不迟疑、不拖拉，落实任务不耽搁、不空档。谋划受益于加强学习。学习是领导者的基本功，没有这个基本功，其他都是无源之水、无本之木；有了这个基本功，就能以其远见卓识胜人一筹。学而不思则罔，思而不学则殆。要认真学习习近平新时代中国特色社会主义思想，学习十九大精神和十九届四中、五中全会精神，学习业务知识、国家法律法规以及现代科学知识等，努力提高战略思维、辩证思维和创新思维的能力，不断增强工作的主动性、前瞻性和创造性。谋划来源于调查研究。调查研究是进行理性思维、战略谋划的基础，是实现科学决策、正确领导的前提。现在的交通通信手段越来越发达，获取信息的渠道越来越多，但都不能代替领导干部亲力亲为的调查研究。与基层干部群众直接接触、面对面交流，才能及时了解在机关难以听到、不易看到和意想不到的新情况新问题，才能准确把握问题的本质和规律，才能研究透彻解决问题的思路和对策。所以，不论领导干部阅历如何，不论从事哪一方面工作，都应始终坚持和不断加强调查研究。谋划借鉴于他山之石。他山之石，可以攻玉。谋划要有开阔的眼界和胸怀，必须善于学习借鉴国内外、省内外一切工作的好经验和好做法，把学习借鉴与战略谋划结合起来，取他人之长，补自己之短，采取实事求是、有的放矢的科学态度，把别人的经验和做法经过反复比较研究，消化吸收，指导实践，形成分管业务的亮点、部门工作的特色。</w:t>
      </w:r>
    </w:p>
    <w:p>
      <w:pPr>
        <w:ind w:left="0" w:right="0" w:firstLine="560"/>
        <w:spacing w:before="450" w:after="450" w:line="312" w:lineRule="auto"/>
      </w:pPr>
      <w:r>
        <w:rPr>
          <w:rFonts w:ascii="宋体" w:hAnsi="宋体" w:eastAsia="宋体" w:cs="宋体"/>
          <w:color w:val="000"/>
          <w:sz w:val="28"/>
          <w:szCs w:val="28"/>
        </w:rPr>
        <w:t xml:space="preserve">三、敢担当。职务不仅仅意味着权力，更意味着责任。敢于担当，是党员干部党性、品质的体现。担当出勇气、出智慧、出力量，担当关系着工作力度和工作成效。有了担当，工作方向才更明确，工作力度才更强劲，工作成效才更显著。有了担当，再大的困难也能克服，再突出的问题也能解决，工作才能走在前面，任务才能落到实处。任务越是艰巨繁重，越是需要我们常怀担当之心、恪守担当之责。敢担当，就要遇到困难不躲。顺境逆境看胸怀，大事难事看担当。越是困难大，领导干部越要保持昂扬向上的精神状态，敢闯敢试，敢为人先，义无反顾，勇立潮头，迎着困难走，顶着压力干，攻克难关，突破“瓶颈”。没有困难，还要我们这些领导干部干什么?当太平官、庸懒散官，工作不在状态，组织不答应，群众不允许。敢担当，就要遇到矛盾不绕。矛盾时时存在、处处存在，有矛盾不可怕，可怕的是找不到解决矛盾的办法。面对各种矛盾，一个领导干部的担当，最重要的是敢于身先士卒、靠前指挥，敢于承担责任、化解矛盾，绝不能回避矛盾、推卸责任，绝不能软弱涣散、推诿敷衍。敢担当，就要遇到问题不闪。要坚持原则，不徇私情，有案必查，有腐必惩。对人民群众最关心的难点问题，不能患得患失、畏缩不前，对原则性问题，不能态度暧昧、听之任之，而要以担当的行动推动工作的深入开展，赢得党和人民的信任。敢担当，就要善于听取意见。一个高明的领导者，不是事事都通的人，但一定是明目达聪、善纳群言的人，切实做到兼收广蓄、从善如流，尤其要听得进逆耳之言。即使有过激、过火、过头的话，也要有则改之，无则加勉。邓小平同志曾经说过：“领导干部要眼界十分开阔，胸怀十分开阔。”不论在什么情况下，一个领导者，一定要对个人的名利、进退、荣辱，看得淡一些，超脱一些。要选好参照物，经常想想英雄先烈，比比先进模范，看看困难群众，多在加强修养上下功夫，少在经济收入上比高低；多在提高素质下功夫，少在职务提升上比快慢；多在建功立业上下功夫，少在行使权力上比大小。真正做到名利淡如水、事业重如山，做到立身不忘做人之本、为政不移公仆之心、用权不谋一己之私。</w:t>
      </w:r>
    </w:p>
    <w:p>
      <w:pPr>
        <w:ind w:left="0" w:right="0" w:firstLine="560"/>
        <w:spacing w:before="450" w:after="450" w:line="312" w:lineRule="auto"/>
      </w:pPr>
      <w:r>
        <w:rPr>
          <w:rFonts w:ascii="宋体" w:hAnsi="宋体" w:eastAsia="宋体" w:cs="宋体"/>
          <w:color w:val="000"/>
          <w:sz w:val="28"/>
          <w:szCs w:val="28"/>
        </w:rPr>
        <w:t xml:space="preserve">四、强素质。要进一步提升我们的政治素质和业务素质，提高我们的学习力和执行力。学习是提高素质、增长才干的重要途径，也是做好工作、干好事业的重要基础。我们党历来重视加强党员干部特别是领导干部的学习。毛泽东同志早就指出：“学习是我们注重的工作，特别是干部同志，学习的需要更加迫切，如果不学习，就不能领导工作，不能改善工作与建设大党。”邓小平同志有句名言：“学习是前进的基础。”这次新任职的同志普遍接受过良好教育，不少同志还是硕士、博士，可以说都具有较高的文化水平和丰富的专业知识。但是，学习的任务丝毫不能忽视和放松。我们每一位党员干部都应当在坚定的党性原则前提下，通过学习，尽可能地发挥自己的特长，贡献自己的力量。我们在一个岗位上工作，就一定要有适应这个岗位的能力，圆满完成党和人民交给的任务。强素质，就是要紧紧围绕全市经济社会发展的大局，认真贯彻市委各项工作部署，在国家中心城市建设中准确定位、主动融入，找准各项工作与全市工作大局的切入点、结合点，深入思考，有所创新、有所持续，在抓好党建是最大政绩、促进发展是第一要务上提升水平、发挥更大的作用。</w:t>
      </w:r>
    </w:p>
    <w:p>
      <w:pPr>
        <w:ind w:left="0" w:right="0" w:firstLine="560"/>
        <w:spacing w:before="450" w:after="450" w:line="312" w:lineRule="auto"/>
      </w:pPr>
      <w:r>
        <w:rPr>
          <w:rFonts w:ascii="宋体" w:hAnsi="宋体" w:eastAsia="宋体" w:cs="宋体"/>
          <w:color w:val="000"/>
          <w:sz w:val="28"/>
          <w:szCs w:val="28"/>
        </w:rPr>
        <w:t xml:space="preserve">五、带队伍。毛泽东同志说过，“政策路线确定之后，干部就是决定的因素”“领导者的责任，归结起来就是出主意、用干部两件事”这些经典言论都说明了带队伍的重要性。一个部门的一把手要充分认识到判断自己工作成效的最直接标准，不是自己具体做了多少事，而是看有没有调动一班人各展其能去做成事。工作靠领导个人单打独斗是做不好的。一个人即使浑身是铁，又能打几根钉子！必须发挥每个人的积极性，大家心往一处想，劲往一处使，事业才能发展得更快、走得更远。对于各室的主任来讲，不仅要有学识、懂业务、出思路，还有一个重要的职责就是带好队伍。靠示范带队伍。上梁不正下梁歪，中梁不正倒下来。如果说事业成败关键在人的话，那么在一个单位来讲，关键的关键在一把手，关键在领导。其身正不令而行，其身不正虽令不从。所谓干部，就是先干一步；所谓领导，就是领路导航，带头干事。一把手要事事处处起模范带头作用，要求别人做到的，自己首先做到，要求别人不做的，自己坚决不做。靠管理带队伍。只会干事，不懂管理，带不出一支像样的队伍，即使自己再有本事，再怎么努力，部门的工作也不一定会有大的起色。要做到会管理就要掌握室内每个人的情况，知道他们在想什么、干什么、缺什么、需要什么；就要在工作中引进现代管理理念，注重用制度管权管事管人，让权力在阳光下运行；就要创新管理方法，既严格管理、善于管理，又充分发挥团队每个人的积极性、主动性和创造性。靠团结带队伍。大家一定要有团结的意识和愿望，不搞面子之争，防止伤害感情；不搞意气之争，防止心浮气盛；不搞名利之争，防止患得患失；不搞权势之争，防止擅权专断。要像爱护自己的眼睛一样爱护团结，坚持个人融入集体之中，长短结合，优势互补，做到思想上求共识，性格上求共融，工作上求共进，形成整体合力，发挥最佳效应。要在大事上讲原则，小事上讲风格，相互之间多一些豁达、多一些谦让、多一些沟通、多一些尊重。特别是室主任要容人之长、容人之短、容人之言、容人之过，形成和谐干事、共同创业的小气候，从而推动工作发展、事业进步。</w:t>
      </w:r>
    </w:p>
    <w:p>
      <w:pPr>
        <w:ind w:left="0" w:right="0" w:firstLine="560"/>
        <w:spacing w:before="450" w:after="450" w:line="312" w:lineRule="auto"/>
      </w:pPr>
      <w:r>
        <w:rPr>
          <w:rFonts w:ascii="宋体" w:hAnsi="宋体" w:eastAsia="宋体" w:cs="宋体"/>
          <w:color w:val="000"/>
          <w:sz w:val="28"/>
          <w:szCs w:val="28"/>
        </w:rPr>
        <w:t xml:space="preserve">六、避险恶。随着反腐败力度的持续加大，“围猎”风险无处不在。人们对党员干部多是恭维、奉承和赞扬，有的人因此口大气粗、自以为是，这就离出事不远了。每一名党员干部尤其是我们手中握有一定权力的干部，一定要学会保护自己，学会规避风险。要避险恶，就要头脑清醒。要认识到别人在拉拢腐蚀你的时候，看重的并不一定是你本人，而是你手中的权力；认识到权力是一把双刃剑，既能为民造福，也能遗害百姓；既能使人高尚，也能使人堕落；认识到人的一生如同飞机起降，不要只想飞得高、飞得快，还要想到航向精准、着陆安全；要自觉接受组织的挑选，不要挑肥拣瘦，工作岗位不分高低贵贱，只有无所作为的干部，没有无所作为的岗位。要避险恶，就要时常敬畏。江泽民同志曾经有一句话，叫做“战战兢兢，如履薄冰”，讲的是他当年在总书记位置上的感受。对于我们这些单位领导干部，大家可能觉得官太小，不足为畏。事实上，大家手中或大或小都有一定的权力，都应该有如临深渊、如履薄冰的危机意识和忧患意识，都要严于律已、心存敬畏。要敬畏历史，使自己的工作能经得起实践和历史的检验；敬畏百姓，铭记水能载舟也能覆舟的古训；敬畏权力，知道权力的神圣、权力的公用，权力是公器，绝不能为私所用；要敬畏法纪，自觉遵守纪律，时刻保持自律，主动接受他律；要敬畏良知，把敬畏意识内化于心，外化于行，守住道德底线，守住做人本分。要避险恶，就要善于拒绝。现在我们有些领导干部常常被别人投桃报李、感恩戴德所迷惑，有的明明知道对方送来的是糖衣裹着的炮弹、是要命的毒药、是刮骨的钢刀，就是不知道如何去拒绝。这可能是顾及情面，可能是心存侥幸，也可能是认为法不责众，但都是十分错误的、极其危险的。要谨记陈毅同志“手莫伸，伸手必被捉”的警言，在金钱美色权力面前，要勇于拒绝、善于拒绝、拉下脸拒绝。只有洁身自好、防身有术，清费廉取、简单生活，才不至于断送自己的政治前途，断送人身自由，断送家庭幸福，断送子女前程。我们一定要保持谦虚谨慎、不骄不躁的作风，我们每一位党员干部都要将之作为自勉的警钟。</w:t>
      </w:r>
    </w:p>
    <w:p>
      <w:pPr>
        <w:ind w:left="0" w:right="0" w:firstLine="560"/>
        <w:spacing w:before="450" w:after="450" w:line="312" w:lineRule="auto"/>
      </w:pPr>
      <w:r>
        <w:rPr>
          <w:rFonts w:ascii="宋体" w:hAnsi="宋体" w:eastAsia="宋体" w:cs="宋体"/>
          <w:color w:val="000"/>
          <w:sz w:val="28"/>
          <w:szCs w:val="28"/>
        </w:rPr>
        <w:t xml:space="preserve">七、作表率。党员干部不管到哪里，都应该是堂堂正正，严守规则，挺得起、立得住，有一个好形象。虽然我们工作地点不一样、职责任务不一样。要严格执行上下班制度，最起码做到不迟到早退，认真学习，认真履行自己的职责。党员干部还要有特殊的气质，这种气质能让人感觉到可亲、可信、可敬。做表率，是我们的职责所在，不是你愿不愿意、能不能做到的问题，而是必须努力作出表率。作表率，就要做到内外统一，表里如一。当一个机关、一个单位团结一致，积极向上，勤奋工作，形成好的风气的时候，虽然工作很紧张，但是精神会很放松，同事之间的关系会很融洽，大家都会在和谐的氛围中享受到工作带来的快乐。一个好的风气，对于我们来说至关重要，每个人的价值、每个人的前程自在其中。</w:t>
      </w:r>
    </w:p>
    <w:p>
      <w:pPr>
        <w:ind w:left="0" w:right="0" w:firstLine="560"/>
        <w:spacing w:before="450" w:after="450" w:line="312" w:lineRule="auto"/>
      </w:pPr>
      <w:r>
        <w:rPr>
          <w:rFonts w:ascii="宋体" w:hAnsi="宋体" w:eastAsia="宋体" w:cs="宋体"/>
          <w:color w:val="000"/>
          <w:sz w:val="28"/>
          <w:szCs w:val="28"/>
        </w:rPr>
        <w:t xml:space="preserve">今天利用这个时间讲几句肺腑之言，和大家谈谈心里话，交流交流思想。目的就是大家能够很融洽地一起，齐心协力把各项工作抓好。</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如何写党员干部个人廉政述职报告简短三</w:t>
      </w:r>
    </w:p>
    <w:p>
      <w:pPr>
        <w:ind w:left="0" w:right="0" w:firstLine="560"/>
        <w:spacing w:before="450" w:after="450" w:line="312" w:lineRule="auto"/>
      </w:pPr>
      <w:r>
        <w:rPr>
          <w:rFonts w:ascii="宋体" w:hAnsi="宋体" w:eastAsia="宋体" w:cs="宋体"/>
          <w:color w:val="000"/>
          <w:sz w:val="28"/>
          <w:szCs w:val="28"/>
        </w:rPr>
        <w:t xml:space="preserve">为保持共产党员先进性，更好的发挥先锋模范作用，本人结合岗位实际，作出如下承诺：</w:t>
      </w:r>
    </w:p>
    <w:p>
      <w:pPr>
        <w:ind w:left="0" w:right="0" w:firstLine="560"/>
        <w:spacing w:before="450" w:after="450" w:line="312" w:lineRule="auto"/>
      </w:pPr>
      <w:r>
        <w:rPr>
          <w:rFonts w:ascii="宋体" w:hAnsi="宋体" w:eastAsia="宋体" w:cs="宋体"/>
          <w:color w:val="000"/>
          <w:sz w:val="28"/>
          <w:szCs w:val="28"/>
        </w:rPr>
        <w:t xml:space="preserve">一、坚持以马列主义、毛泽东思想、邓小平理论和“三个代表”重要思想为指导，认真贯彻落实科学发展观，严格遵守党的各项路线、方针、政策，树立全心全意为人民服务的宗旨意识，在思想上、政治上始终与党保持高度一致。</w:t>
      </w:r>
    </w:p>
    <w:p>
      <w:pPr>
        <w:ind w:left="0" w:right="0" w:firstLine="560"/>
        <w:spacing w:before="450" w:after="450" w:line="312" w:lineRule="auto"/>
      </w:pPr>
      <w:r>
        <w:rPr>
          <w:rFonts w:ascii="宋体" w:hAnsi="宋体" w:eastAsia="宋体" w:cs="宋体"/>
          <w:color w:val="000"/>
          <w:sz w:val="28"/>
          <w:szCs w:val="28"/>
        </w:rPr>
        <w:t xml:space="preserve">二、结合新形势、新任务，始终保持学习的紧迫感和使命感，抓紧学习，带头学习，努力学习，刻苦学习，力求在认识上达到新境界，理论上达到新水平，素质上达到新高度，为提高工作水平奠定坚实基础。</w:t>
      </w:r>
    </w:p>
    <w:p>
      <w:pPr>
        <w:ind w:left="0" w:right="0" w:firstLine="560"/>
        <w:spacing w:before="450" w:after="450" w:line="312" w:lineRule="auto"/>
      </w:pPr>
      <w:r>
        <w:rPr>
          <w:rFonts w:ascii="宋体" w:hAnsi="宋体" w:eastAsia="宋体" w:cs="宋体"/>
          <w:color w:val="000"/>
          <w:sz w:val="28"/>
          <w:szCs w:val="28"/>
        </w:rPr>
        <w:t xml:space="preserve">三、立足艺术学院办公室工作实际和岗位职责，不等不靠、不推不拖，严格要求、创新工作、甘于奉献，以高度的责任感和强烈的事业心认真搞好各项工作。</w:t>
      </w:r>
    </w:p>
    <w:p>
      <w:pPr>
        <w:ind w:left="0" w:right="0" w:firstLine="560"/>
        <w:spacing w:before="450" w:after="450" w:line="312" w:lineRule="auto"/>
      </w:pPr>
      <w:r>
        <w:rPr>
          <w:rFonts w:ascii="宋体" w:hAnsi="宋体" w:eastAsia="宋体" w:cs="宋体"/>
          <w:color w:val="000"/>
          <w:sz w:val="28"/>
          <w:szCs w:val="28"/>
        </w:rPr>
        <w:t xml:space="preserve">四、强化服务意识，搞好团结协作。做到识大体、顾大局，对人尊重，待人真诚，为人谦虚，互相配合、密切协作、严格遵守各项纪律，强化自我约束。做到学有所思、学有所悟、学有所用、不断把学习的成果转变为工作的思路和措施，在自己的工作岗位上争创新业绩，开创新局面。</w:t>
      </w:r>
    </w:p>
    <w:p>
      <w:pPr>
        <w:ind w:left="0" w:right="0" w:firstLine="560"/>
        <w:spacing w:before="450" w:after="450" w:line="312" w:lineRule="auto"/>
      </w:pPr>
      <w:r>
        <w:rPr>
          <w:rFonts w:ascii="宋体" w:hAnsi="宋体" w:eastAsia="宋体" w:cs="宋体"/>
          <w:color w:val="000"/>
          <w:sz w:val="28"/>
          <w:szCs w:val="28"/>
        </w:rPr>
        <w:t xml:space="preserve">五、提升服务理念，创新服务载体，搞好服务氛围、端正服务态度，尽心尽力为党和政府分忧，全心全意为群众办事。</w:t>
      </w:r>
    </w:p>
    <w:p>
      <w:pPr>
        <w:ind w:left="0" w:right="0" w:firstLine="560"/>
        <w:spacing w:before="450" w:after="450" w:line="312" w:lineRule="auto"/>
      </w:pPr>
      <w:r>
        <w:rPr>
          <w:rFonts w:ascii="宋体" w:hAnsi="宋体" w:eastAsia="宋体" w:cs="宋体"/>
          <w:color w:val="000"/>
          <w:sz w:val="28"/>
          <w:szCs w:val="28"/>
        </w:rPr>
        <w:t xml:space="preserve">六、抓好宣传报道、事务、信息报送工作。</w:t>
      </w:r>
    </w:p>
    <w:p>
      <w:pPr>
        <w:ind w:left="0" w:right="0" w:firstLine="560"/>
        <w:spacing w:before="450" w:after="450" w:line="312" w:lineRule="auto"/>
      </w:pPr>
      <w:r>
        <w:rPr>
          <w:rFonts w:ascii="宋体" w:hAnsi="宋体" w:eastAsia="宋体" w:cs="宋体"/>
          <w:color w:val="000"/>
          <w:sz w:val="28"/>
          <w:szCs w:val="28"/>
        </w:rPr>
        <w:t xml:space="preserve">七、加强廉政建设，切实向校党委、学院支部，学习廉政知识，营造廉政氛围，增强廉政意识，为把艺术学院建设成一个廉洁奋进、蓬勃向上的和谐团队贡献出自己的一份力量。</w:t>
      </w:r>
    </w:p>
    <w:p>
      <w:pPr>
        <w:ind w:left="0" w:right="0" w:firstLine="560"/>
        <w:spacing w:before="450" w:after="450" w:line="312" w:lineRule="auto"/>
      </w:pPr>
      <w:r>
        <w:rPr>
          <w:rFonts w:ascii="宋体" w:hAnsi="宋体" w:eastAsia="宋体" w:cs="宋体"/>
          <w:color w:val="000"/>
          <w:sz w:val="28"/>
          <w:szCs w:val="28"/>
        </w:rPr>
        <w:t xml:space="preserve">八、搞好政务服务，发挥办公室的参谋助手作用。为给领导正确决策提供现实依据，在认真搞好调查研究的基础上，撰写高质量的调研报告，为领导决策提供参考。</w:t>
      </w:r>
    </w:p>
    <w:p>
      <w:pPr>
        <w:ind w:left="0" w:right="0" w:firstLine="560"/>
        <w:spacing w:before="450" w:after="450" w:line="312" w:lineRule="auto"/>
      </w:pPr>
      <w:r>
        <w:rPr>
          <w:rFonts w:ascii="宋体" w:hAnsi="宋体" w:eastAsia="宋体" w:cs="宋体"/>
          <w:color w:val="000"/>
          <w:sz w:val="28"/>
          <w:szCs w:val="28"/>
        </w:rPr>
        <w:t xml:space="preserve">九、做好后勤保障工作。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如何写党员干部个人廉政述职报告简短四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镇党委和镇纪委的正确领导下，我深刻学习、领会了党中央开展党的群众路线教育活动的重大意义，认真查找并改正自己在“四风”方面存在的问题和不足，起好党员领导干部廉洁自律、勤政为民的带头作用，切实落实党风廉政建设工作责任制。现将一年来个人廉洁自律和履行党风廉政建设工作情况报告如下：</w:t>
      </w:r>
    </w:p>
    <w:p>
      <w:pPr>
        <w:ind w:left="0" w:right="0" w:firstLine="560"/>
        <w:spacing w:before="450" w:after="450" w:line="312" w:lineRule="auto"/>
      </w:pPr>
      <w:r>
        <w:rPr>
          <w:rFonts w:ascii="宋体" w:hAnsi="宋体" w:eastAsia="宋体" w:cs="宋体"/>
          <w:color w:val="000"/>
          <w:sz w:val="28"/>
          <w:szCs w:val="28"/>
        </w:rPr>
        <w:t xml:space="preserve">一、强化政治理论学习，加强党性党风锻炼</w:t>
      </w:r>
    </w:p>
    <w:p>
      <w:pPr>
        <w:ind w:left="0" w:right="0" w:firstLine="560"/>
        <w:spacing w:before="450" w:after="450" w:line="312" w:lineRule="auto"/>
      </w:pPr>
      <w:r>
        <w:rPr>
          <w:rFonts w:ascii="宋体" w:hAnsi="宋体" w:eastAsia="宋体" w:cs="宋体"/>
          <w:color w:val="000"/>
          <w:sz w:val="28"/>
          <w:szCs w:val="28"/>
        </w:rPr>
        <w:t xml:space="preserve">一年来，认真学习了《党章》、《中共中央八项规定》、《领导干部廉洁从政必读》、《党风廉政法律法规知识问答》等书籍，努力在心中筑起拒腐防变的牢固防线，确保自己在日常工作、生活及八小时以外都能按党风廉政建设和反腐工作的要求来规范自己的思想、言行，做到自重、自省、自警、自励。能把加强干部道德的学习和《公民道德建设实施纲要》的学习结合起来，努力加强个人道德修养，牢固树立正确的权力观、地位观、利益观，确保自已不为私利所驱，滥用手中权力。</w:t>
      </w:r>
    </w:p>
    <w:p>
      <w:pPr>
        <w:ind w:left="0" w:right="0" w:firstLine="560"/>
        <w:spacing w:before="450" w:after="450" w:line="312" w:lineRule="auto"/>
      </w:pPr>
      <w:r>
        <w:rPr>
          <w:rFonts w:ascii="宋体" w:hAnsi="宋体" w:eastAsia="宋体" w:cs="宋体"/>
          <w:color w:val="000"/>
          <w:sz w:val="28"/>
          <w:szCs w:val="28"/>
        </w:rPr>
        <w:t xml:space="preserve">二、严格遵守廉政规定，自觉廉洁自律</w:t>
      </w:r>
    </w:p>
    <w:p>
      <w:pPr>
        <w:ind w:left="0" w:right="0" w:firstLine="560"/>
        <w:spacing w:before="450" w:after="450" w:line="312" w:lineRule="auto"/>
      </w:pPr>
      <w:r>
        <w:rPr>
          <w:rFonts w:ascii="宋体" w:hAnsi="宋体" w:eastAsia="宋体" w:cs="宋体"/>
          <w:color w:val="000"/>
          <w:sz w:val="28"/>
          <w:szCs w:val="28"/>
        </w:rPr>
        <w:t xml:space="preserve">作为党员领导干部，本人在日常工作、生活中，能严格要求自己，做到廉洁自律。</w:t>
      </w:r>
    </w:p>
    <w:p>
      <w:pPr>
        <w:ind w:left="0" w:right="0" w:firstLine="560"/>
        <w:spacing w:before="450" w:after="450" w:line="312" w:lineRule="auto"/>
      </w:pPr>
      <w:r>
        <w:rPr>
          <w:rFonts w:ascii="宋体" w:hAnsi="宋体" w:eastAsia="宋体" w:cs="宋体"/>
          <w:color w:val="000"/>
          <w:sz w:val="28"/>
          <w:szCs w:val="28"/>
        </w:rPr>
        <w:t xml:space="preserve">一是在参与经济活动的过程中，能严格遵守党风廉政建设的规定，自觉反腐防腐。本人分管城管控建、机关事务等工作，尽管日常经手有各种办公经费，但本人从没以公谋私，也没有因为为协调关系而从中获得任何利益。</w:t>
      </w:r>
    </w:p>
    <w:p>
      <w:pPr>
        <w:ind w:left="0" w:right="0" w:firstLine="560"/>
        <w:spacing w:before="450" w:after="450" w:line="312" w:lineRule="auto"/>
      </w:pPr>
      <w:r>
        <w:rPr>
          <w:rFonts w:ascii="宋体" w:hAnsi="宋体" w:eastAsia="宋体" w:cs="宋体"/>
          <w:color w:val="000"/>
          <w:sz w:val="28"/>
          <w:szCs w:val="28"/>
        </w:rPr>
        <w:t xml:space="preserve">二是积极参加组织生活，严格遵纪守法，自觉置身于组织严格的教育管理和群众的帮助、监督之下。与此同时，加强政治理论学习和世界观、人生观、价值观的改造，坚定共产主义理想信念，能正确认识党员干部廉洁自律，对于端正党风和社会风气的重要现实意义，能树立正确的权力观，以身作则，身体力行，积极实践“科学发展观”，为群众做好事实事。</w:t>
      </w:r>
    </w:p>
    <w:p>
      <w:pPr>
        <w:ind w:left="0" w:right="0" w:firstLine="560"/>
        <w:spacing w:before="450" w:after="450" w:line="312" w:lineRule="auto"/>
      </w:pPr>
      <w:r>
        <w:rPr>
          <w:rFonts w:ascii="宋体" w:hAnsi="宋体" w:eastAsia="宋体" w:cs="宋体"/>
          <w:color w:val="000"/>
          <w:sz w:val="28"/>
          <w:szCs w:val="28"/>
        </w:rPr>
        <w:t xml:space="preserve">三是在工作、生活和作风方面处处以一个领导干部的标准从严要求自己，牢固树立宗旨意识，自觉增强廉洁自律和廉政从政意识，一身正气，廉政为民，切实加强了自我教育、自我约束、自我管理，努力做到自重、自省、自警、自励。在乘车、住房、使用通讯工具、参与公务接待、操办婚丧喜庆事宜等方面，无违反规定的情况，对身边工作人员及家属子女能够严格要求，严格管理，无违法违纪问题和不廉洁行为发生;能认真执行领导干部重大事项报告制度、收入申报制度，不收受社会有价证券、支付凭证，坚决抵制跑官要官，从不参与赌博;按时参加专题民主生活会，积极开展批评与自我批评;对有关党风廉政建设方面的批评、建议能够正确对待，及时研究措施，认真整改。</w:t>
      </w:r>
    </w:p>
    <w:p>
      <w:pPr>
        <w:ind w:left="0" w:right="0" w:firstLine="560"/>
        <w:spacing w:before="450" w:after="450" w:line="312" w:lineRule="auto"/>
      </w:pPr>
      <w:r>
        <w:rPr>
          <w:rFonts w:ascii="宋体" w:hAnsi="宋体" w:eastAsia="宋体" w:cs="宋体"/>
          <w:color w:val="000"/>
          <w:sz w:val="28"/>
          <w:szCs w:val="28"/>
        </w:rPr>
        <w:t xml:space="preserve">三、今后个人勤政廉政的几点措施</w:t>
      </w:r>
    </w:p>
    <w:p>
      <w:pPr>
        <w:ind w:left="0" w:right="0" w:firstLine="560"/>
        <w:spacing w:before="450" w:after="450" w:line="312" w:lineRule="auto"/>
      </w:pPr>
      <w:r>
        <w:rPr>
          <w:rFonts w:ascii="宋体" w:hAnsi="宋体" w:eastAsia="宋体" w:cs="宋体"/>
          <w:color w:val="000"/>
          <w:sz w:val="28"/>
          <w:szCs w:val="28"/>
        </w:rPr>
        <w:t xml:space="preserve">回顾一年来个人廉洁自律情况，根据自己存在的不足特制定以下措施以确保自己始终保持廉洁勤政。</w:t>
      </w:r>
    </w:p>
    <w:p>
      <w:pPr>
        <w:ind w:left="0" w:right="0" w:firstLine="560"/>
        <w:spacing w:before="450" w:after="450" w:line="312" w:lineRule="auto"/>
      </w:pPr>
      <w:r>
        <w:rPr>
          <w:rFonts w:ascii="宋体" w:hAnsi="宋体" w:eastAsia="宋体" w:cs="宋体"/>
          <w:color w:val="000"/>
          <w:sz w:val="28"/>
          <w:szCs w:val="28"/>
        </w:rPr>
        <w:t xml:space="preserve">一、进一步加强理论学习，提高自身素养</w:t>
      </w:r>
    </w:p>
    <w:p>
      <w:pPr>
        <w:ind w:left="0" w:right="0" w:firstLine="560"/>
        <w:spacing w:before="450" w:after="450" w:line="312" w:lineRule="auto"/>
      </w:pPr>
      <w:r>
        <w:rPr>
          <w:rFonts w:ascii="宋体" w:hAnsi="宋体" w:eastAsia="宋体" w:cs="宋体"/>
          <w:color w:val="000"/>
          <w:sz w:val="28"/>
          <w:szCs w:val="28"/>
        </w:rPr>
        <w:t xml:space="preserve">针对理论学习不系统、深度不够的问题，我要进一步深入和系统学习马列主义、毛泽东思想、邓小平理论、三个代表思想，科学发展观的内涵，努力领会中国梦的精髓，选读中央和省市推荐的干部读本，并做好读书笔记;关注国家大事和世界形势来提高自己的政治敏锐性，通过学习先进典型和国家对*的打击来加强世界观、人生观和价值观的深入改造，全面掌握“群众路线”的精神实质、深刻内涵和基本要求，把思想和行动统一到反腐倡廉的要求上来。</w:t>
      </w:r>
    </w:p>
    <w:p>
      <w:pPr>
        <w:ind w:left="0" w:right="0" w:firstLine="560"/>
        <w:spacing w:before="450" w:after="450" w:line="312" w:lineRule="auto"/>
      </w:pPr>
      <w:r>
        <w:rPr>
          <w:rFonts w:ascii="宋体" w:hAnsi="宋体" w:eastAsia="宋体" w:cs="宋体"/>
          <w:color w:val="000"/>
          <w:sz w:val="28"/>
          <w:szCs w:val="28"/>
        </w:rPr>
        <w:t xml:space="preserve">二、提高党性修养，扎牢宗旨意识。</w:t>
      </w:r>
    </w:p>
    <w:p>
      <w:pPr>
        <w:ind w:left="0" w:right="0" w:firstLine="560"/>
        <w:spacing w:before="450" w:after="450" w:line="312" w:lineRule="auto"/>
      </w:pPr>
      <w:r>
        <w:rPr>
          <w:rFonts w:ascii="宋体" w:hAnsi="宋体" w:eastAsia="宋体" w:cs="宋体"/>
          <w:color w:val="000"/>
          <w:sz w:val="28"/>
          <w:szCs w:val="28"/>
        </w:rPr>
        <w:t xml:space="preserve">学习史来贺、吴金印、许福卿、范海涛等先进人物是如何坚守共产党人精神追求，保持共产党人的先进性和纯洁性。在实际工作中时刻牢记全心全意为人民服务的宗旨，树立公仆意识。要多下乡、到百姓中听取基层的心声，为基层办实事、办好事。把维护集体和全局的利益放在首位，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三、保持清正廉洁，增强拒腐防变能力。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进一步保持清正廉洁，增强自身拒腐防变的能力，牢记作风建设在路上。平常工作中要常修为政之德，坚持立党为公，执政为民;常思贪欲之害，时刻保持清醒头脑，不致“一失足成千古恨”;常怀律已之心，做到“慎初、慎微、慎独、慎欲”。时刻保持健康向上的心态，注意防止攀比心理、从众心理、侥幸心理，在诱惑面前经得起考验，做到自制、自励、自洁，坚决反对享乐主义和奢靡之风;坚决抵制歪风邪气，始终做到清正廉洁，自觉与各种*现象作斗争，带头树立高度的责任感和敬业精神。</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如何写党员干部个人廉政述职报告简短五</w:t>
      </w:r>
    </w:p>
    <w:p>
      <w:pPr>
        <w:ind w:left="0" w:right="0" w:firstLine="560"/>
        <w:spacing w:before="450" w:after="450" w:line="312" w:lineRule="auto"/>
      </w:pPr>
      <w:r>
        <w:rPr>
          <w:rFonts w:ascii="宋体" w:hAnsi="宋体" w:eastAsia="宋体" w:cs="宋体"/>
          <w:color w:val="000"/>
          <w:sz w:val="28"/>
          <w:szCs w:val="28"/>
        </w:rPr>
        <w:t xml:space="preserve">为加强党员队伍的思想建设，了解党员队伍的思想现状，增强党的组织工作的针对性和实效性，我支部结合实际、统筹兼顾，认真归纳并分析了党员队伍的思想状况。现将主要情况报告如下：</w:t>
      </w:r>
    </w:p>
    <w:p>
      <w:pPr>
        <w:ind w:left="0" w:right="0" w:firstLine="560"/>
        <w:spacing w:before="450" w:after="450" w:line="312" w:lineRule="auto"/>
      </w:pPr>
      <w:r>
        <w:rPr>
          <w:rFonts w:ascii="宋体" w:hAnsi="宋体" w:eastAsia="宋体" w:cs="宋体"/>
          <w:color w:val="000"/>
          <w:sz w:val="28"/>
          <w:szCs w:val="28"/>
        </w:rPr>
        <w:t xml:space="preserve">我支部现有党员共计22人，从年龄结构上看，35岁以下的党员20人，占比91%;36岁以上的党员2人，占比9%;从男女比例上看，男党员21人，占比95%;女党员1人，占比5%。</w:t>
      </w:r>
    </w:p>
    <w:p>
      <w:pPr>
        <w:ind w:left="0" w:right="0" w:firstLine="560"/>
        <w:spacing w:before="450" w:after="450" w:line="312" w:lineRule="auto"/>
      </w:pPr>
      <w:r>
        <w:rPr>
          <w:rFonts w:ascii="宋体" w:hAnsi="宋体" w:eastAsia="宋体" w:cs="宋体"/>
          <w:color w:val="000"/>
          <w:sz w:val="28"/>
          <w:szCs w:val="28"/>
        </w:rPr>
        <w:t xml:space="preserve">为保持党员队伍的先进性和纯洁性，增强党组织的凝聚力、向心力和战斗力，我支部加强学习型党组织建设，推动创先争优活动深入开展，不断提高基层党建科学化水平，为顺利推动党员队伍思想建设提供组织保证和动力支持。具体工作如下：</w:t>
      </w:r>
    </w:p>
    <w:p>
      <w:pPr>
        <w:ind w:left="0" w:right="0" w:firstLine="560"/>
        <w:spacing w:before="450" w:after="450" w:line="312" w:lineRule="auto"/>
      </w:pPr>
      <w:r>
        <w:rPr>
          <w:rFonts w:ascii="宋体" w:hAnsi="宋体" w:eastAsia="宋体" w:cs="宋体"/>
          <w:color w:val="000"/>
          <w:sz w:val="28"/>
          <w:szCs w:val="28"/>
        </w:rPr>
        <w:t xml:space="preserve">(一)深入学习十九大精神，进一步明确努力方向。按照监狱党委统一要求，把学习宣传贯彻十九大精神作为党建工作的重要政治任务，充分利用三会一课等多种形式，精心组织会议精神的学习宣传工作。十九大胜利闭幕以后，我支部积极落实上级指示，召开了学习十九大精神专题培训会议，许多党员结合实际畅谈了学习体会，他们表示，党的十九大进一步明确了我国今后一个时期的发展目标和宏伟蓝图，每一位党员都应该积极响应党的号召，增强做好各项工作的使命感、责任感和紧迫感，在工作岗位上为国家奉献热情、智慧和才干，将思想和行动统一到十九大精神上来。</w:t>
      </w:r>
    </w:p>
    <w:p>
      <w:pPr>
        <w:ind w:left="0" w:right="0" w:firstLine="560"/>
        <w:spacing w:before="450" w:after="450" w:line="312" w:lineRule="auto"/>
      </w:pPr>
      <w:r>
        <w:rPr>
          <w:rFonts w:ascii="宋体" w:hAnsi="宋体" w:eastAsia="宋体" w:cs="宋体"/>
          <w:color w:val="000"/>
          <w:sz w:val="28"/>
          <w:szCs w:val="28"/>
        </w:rPr>
        <w:t xml:space="preserve">(二)不断推动思想建设工作，提高党员思想政治素质和道德品质。为抓好社会主义核心价值体系学习教育，深入开展理想信念主题教育。切实增强了政治意识、大局意识、责任意识和忧患意识;在“学习雷锋”系列活动中，通过重温雷锋先进事迹，感悟雷锋时代精神，积极参与志愿服务，不仅对社会主义核心价值体系有了更深入的认识，也把雷锋精神切实转化为实际行动，进一步培养了爱岗敬业、扶贫帮困的高尚风范和优良品德。</w:t>
      </w:r>
    </w:p>
    <w:p>
      <w:pPr>
        <w:ind w:left="0" w:right="0" w:firstLine="560"/>
        <w:spacing w:before="450" w:after="450" w:line="312" w:lineRule="auto"/>
      </w:pPr>
      <w:r>
        <w:rPr>
          <w:rFonts w:ascii="宋体" w:hAnsi="宋体" w:eastAsia="宋体" w:cs="宋体"/>
          <w:color w:val="000"/>
          <w:sz w:val="28"/>
          <w:szCs w:val="28"/>
        </w:rPr>
        <w:t xml:space="preserve">(三)高度重视反腐倡廉宣传教育，增强党员廉政意识。为了切实做好保持党员队伍思想纯洁、队伍纯洁、作风纯洁、清正廉洁的各项工作，积极落实主题教育月活动，我支部通过组织广大党员集中学习、观看反腐影片、阅读书籍及征集警句格言等活动，培育党员崇尚廉洁的价值取向，要求党员应当时刻保持一名党员的纯洁性，自觉运用十七届中央纪委第七次全会精神武装头脑，坚决抵制拜金主义、享乐主义、铺张浪费等不良风气。</w:t>
      </w:r>
    </w:p>
    <w:p>
      <w:pPr>
        <w:ind w:left="0" w:right="0" w:firstLine="560"/>
        <w:spacing w:before="450" w:after="450" w:line="312" w:lineRule="auto"/>
      </w:pPr>
      <w:r>
        <w:rPr>
          <w:rFonts w:ascii="宋体" w:hAnsi="宋体" w:eastAsia="宋体" w:cs="宋体"/>
          <w:color w:val="000"/>
          <w:sz w:val="28"/>
          <w:szCs w:val="28"/>
        </w:rPr>
        <w:t xml:space="preserve">(四)按时落实支部组织生活，培养党员组织意识。为了营造良好的组织生活环境和氛围，我支部定期召开“三会一课”和民主生活会。会议不仅为党员教育提供了一个多元化的交流平台，时刻提醒党员牢记自身职责及应履行的义务，以党员的标准严格要求自己，同时，通过思想交流，形成共识，凝聚人心，从而使广大党员更紧密团结在支部周围，使支部的战斗堡垒作用得以进一步发挥。</w:t>
      </w:r>
    </w:p>
    <w:p>
      <w:pPr>
        <w:ind w:left="0" w:right="0" w:firstLine="560"/>
        <w:spacing w:before="450" w:after="450" w:line="312" w:lineRule="auto"/>
      </w:pPr>
      <w:r>
        <w:rPr>
          <w:rFonts w:ascii="宋体" w:hAnsi="宋体" w:eastAsia="宋体" w:cs="宋体"/>
          <w:color w:val="000"/>
          <w:sz w:val="28"/>
          <w:szCs w:val="28"/>
        </w:rPr>
        <w:t xml:space="preserve">目前，我支部党员队伍思想状况继续保持着积极向上的态势，绝大多数党员具有坚定的共产主义信仰，明确以党的十九大精神和科学发展观为指导思想，对中国特色社会主义事业充满信心;</w:t>
      </w:r>
    </w:p>
    <w:p>
      <w:pPr>
        <w:ind w:left="0" w:right="0" w:firstLine="560"/>
        <w:spacing w:before="450" w:after="450" w:line="312" w:lineRule="auto"/>
      </w:pPr>
      <w:r>
        <w:rPr>
          <w:rFonts w:ascii="宋体" w:hAnsi="宋体" w:eastAsia="宋体" w:cs="宋体"/>
          <w:color w:val="000"/>
          <w:sz w:val="28"/>
          <w:szCs w:val="28"/>
        </w:rPr>
        <w:t xml:space="preserve">工作中，关心监狱发展，热爱监狱事业，重视提升业务知识和技能水平;</w:t>
      </w:r>
    </w:p>
    <w:p>
      <w:pPr>
        <w:ind w:left="0" w:right="0" w:firstLine="560"/>
        <w:spacing w:before="450" w:after="450" w:line="312" w:lineRule="auto"/>
      </w:pPr>
      <w:r>
        <w:rPr>
          <w:rFonts w:ascii="宋体" w:hAnsi="宋体" w:eastAsia="宋体" w:cs="宋体"/>
          <w:color w:val="000"/>
          <w:sz w:val="28"/>
          <w:szCs w:val="28"/>
        </w:rPr>
        <w:t xml:space="preserve">能够自觉抵制各种不良风气和腐败现象的侵蚀，未发现党员中存在违法、违纪现象。主要表现在以下几个方面：</w:t>
      </w:r>
    </w:p>
    <w:p>
      <w:pPr>
        <w:ind w:left="0" w:right="0" w:firstLine="560"/>
        <w:spacing w:before="450" w:after="450" w:line="312" w:lineRule="auto"/>
      </w:pPr>
      <w:r>
        <w:rPr>
          <w:rFonts w:ascii="宋体" w:hAnsi="宋体" w:eastAsia="宋体" w:cs="宋体"/>
          <w:color w:val="000"/>
          <w:sz w:val="28"/>
          <w:szCs w:val="28"/>
        </w:rPr>
        <w:t xml:space="preserve">(一)明确指导思想，以理想信念为方向的政治态度。广大党员明确以党的十九大精神和科学发展观为指导思想，将国家命运与个人前途紧密联系起来，坚决拥护党的领导，坚信中国共产党有能力搞好自身建设和国家发展，对党和国家的前途充满信心。</w:t>
      </w:r>
    </w:p>
    <w:p>
      <w:pPr>
        <w:ind w:left="0" w:right="0" w:firstLine="560"/>
        <w:spacing w:before="450" w:after="450" w:line="312" w:lineRule="auto"/>
      </w:pPr>
      <w:r>
        <w:rPr>
          <w:rFonts w:ascii="宋体" w:hAnsi="宋体" w:eastAsia="宋体" w:cs="宋体"/>
          <w:color w:val="000"/>
          <w:sz w:val="28"/>
          <w:szCs w:val="28"/>
        </w:rPr>
        <w:t xml:space="preserve">(二)重视业务学习，以实现自我为动力的学习态度。大多数党员把提高工作能力作为首要任务。根据实际需要学习专业技能和业务知识，要求进步和求知的欲望比较强。愿意通过努力学习提高自己的工作能力，为监区履职多做贡献，进而实现个人的价值。</w:t>
      </w:r>
    </w:p>
    <w:p>
      <w:pPr>
        <w:ind w:left="0" w:right="0" w:firstLine="560"/>
        <w:spacing w:before="450" w:after="450" w:line="312" w:lineRule="auto"/>
      </w:pPr>
      <w:r>
        <w:rPr>
          <w:rFonts w:ascii="宋体" w:hAnsi="宋体" w:eastAsia="宋体" w:cs="宋体"/>
          <w:color w:val="000"/>
          <w:sz w:val="28"/>
          <w:szCs w:val="28"/>
        </w:rPr>
        <w:t xml:space="preserve">(三)发挥工作热情，以甘于奉献为表率的工作态度。面对监狱事业保持较高的工作热忱，自觉以岗位职责为己任，主动承担工作意愿较强，不计个人得失，处处起到先锋模范作用;</w:t>
      </w:r>
    </w:p>
    <w:p>
      <w:pPr>
        <w:ind w:left="0" w:right="0" w:firstLine="560"/>
        <w:spacing w:before="450" w:after="450" w:line="312" w:lineRule="auto"/>
      </w:pPr>
      <w:r>
        <w:rPr>
          <w:rFonts w:ascii="宋体" w:hAnsi="宋体" w:eastAsia="宋体" w:cs="宋体"/>
          <w:color w:val="000"/>
          <w:sz w:val="28"/>
          <w:szCs w:val="28"/>
        </w:rPr>
        <w:t xml:space="preserve">同事之间团结互助，和睦友善。</w:t>
      </w:r>
    </w:p>
    <w:p>
      <w:pPr>
        <w:ind w:left="0" w:right="0" w:firstLine="560"/>
        <w:spacing w:before="450" w:after="450" w:line="312" w:lineRule="auto"/>
      </w:pPr>
      <w:r>
        <w:rPr>
          <w:rFonts w:ascii="宋体" w:hAnsi="宋体" w:eastAsia="宋体" w:cs="宋体"/>
          <w:color w:val="000"/>
          <w:sz w:val="28"/>
          <w:szCs w:val="28"/>
        </w:rPr>
        <w:t xml:space="preserve">(四)恪守廉政法纪，以教育警示为约束的法纪态度。</w:t>
      </w:r>
    </w:p>
    <w:p>
      <w:pPr>
        <w:ind w:left="0" w:right="0" w:firstLine="560"/>
        <w:spacing w:before="450" w:after="450" w:line="312" w:lineRule="auto"/>
      </w:pPr>
      <w:r>
        <w:rPr>
          <w:rFonts w:ascii="宋体" w:hAnsi="宋体" w:eastAsia="宋体" w:cs="宋体"/>
          <w:color w:val="000"/>
          <w:sz w:val="28"/>
          <w:szCs w:val="28"/>
        </w:rPr>
        <w:t xml:space="preserve">由于我支部一直坚持进行党风廉政教育，提高了党员遵纪守法的自觉性，让每一名党员意识到触碰“廉政底线”的风险和危害，增强了党员的责任感，强化了党员的自我约束意识，这些都为树立清正廉洁、纪律严明的党员队伍形象提供了政治思想和纪律保证。党员队伍中未发现存在违法违纪现象。</w:t>
      </w:r>
    </w:p>
    <w:p>
      <w:pPr>
        <w:ind w:left="0" w:right="0" w:firstLine="560"/>
        <w:spacing w:before="450" w:after="450" w:line="312" w:lineRule="auto"/>
      </w:pPr>
      <w:r>
        <w:rPr>
          <w:rFonts w:ascii="宋体" w:hAnsi="宋体" w:eastAsia="宋体" w:cs="宋体"/>
          <w:color w:val="000"/>
          <w:sz w:val="28"/>
          <w:szCs w:val="28"/>
        </w:rPr>
        <w:t xml:space="preserve">总体来看，党员队伍思想状况基本良好。但也存在一些亟需解决的问题，主要是少数党员意识、责任意识不够强，不能充分发挥先锋模范作用;</w:t>
      </w:r>
    </w:p>
    <w:p>
      <w:pPr>
        <w:ind w:left="0" w:right="0" w:firstLine="560"/>
        <w:spacing w:before="450" w:after="450" w:line="312" w:lineRule="auto"/>
      </w:pPr>
      <w:r>
        <w:rPr>
          <w:rFonts w:ascii="宋体" w:hAnsi="宋体" w:eastAsia="宋体" w:cs="宋体"/>
          <w:color w:val="000"/>
          <w:sz w:val="28"/>
          <w:szCs w:val="28"/>
        </w:rPr>
        <w:t xml:space="preserve">党组织活动开拓意识及创新能力还需进一步提高;</w:t>
      </w:r>
    </w:p>
    <w:p>
      <w:pPr>
        <w:ind w:left="0" w:right="0" w:firstLine="560"/>
        <w:spacing w:before="450" w:after="450" w:line="312" w:lineRule="auto"/>
      </w:pPr>
      <w:r>
        <w:rPr>
          <w:rFonts w:ascii="宋体" w:hAnsi="宋体" w:eastAsia="宋体" w:cs="宋体"/>
          <w:color w:val="000"/>
          <w:sz w:val="28"/>
          <w:szCs w:val="28"/>
        </w:rPr>
        <w:t xml:space="preserve">青年党员教育和引导工作有待加强。支委会在继承和发扬思想政治工作优良传统的基础上，针对存在的问题提出对策如下：</w:t>
      </w:r>
    </w:p>
    <w:p>
      <w:pPr>
        <w:ind w:left="0" w:right="0" w:firstLine="560"/>
        <w:spacing w:before="450" w:after="450" w:line="312" w:lineRule="auto"/>
      </w:pPr>
      <w:r>
        <w:rPr>
          <w:rFonts w:ascii="宋体" w:hAnsi="宋体" w:eastAsia="宋体" w:cs="宋体"/>
          <w:color w:val="000"/>
          <w:sz w:val="28"/>
          <w:szCs w:val="28"/>
        </w:rPr>
        <w:t xml:space="preserve">(一)进一步做好党员先进性教育工作。进一步增强广大党员的先进性意识。在巩固“两学一做”和科学发展观的基础上，结合党建工作的实际，从党员思想实际出发，有针对性地开展党员先进性教育活动。用榜样的事迹教育广大党员正确认识新时期党员标准，强化先进意识，要注意挖掘党员队伍中的优秀典型和闪光点，着重探索发挥好普通党员作用的途径，引导普通党员在监狱工作中发挥先锋模范作用。</w:t>
      </w:r>
    </w:p>
    <w:p>
      <w:pPr>
        <w:ind w:left="0" w:right="0" w:firstLine="560"/>
        <w:spacing w:before="450" w:after="450" w:line="312" w:lineRule="auto"/>
      </w:pPr>
      <w:r>
        <w:rPr>
          <w:rFonts w:ascii="宋体" w:hAnsi="宋体" w:eastAsia="宋体" w:cs="宋体"/>
          <w:color w:val="000"/>
          <w:sz w:val="28"/>
          <w:szCs w:val="28"/>
        </w:rPr>
        <w:t xml:space="preserve">(二)不断改进党组织活动的方式方法。应增强党组织活动的实际效果，在总结好的做法和经验的同时，与时俱进，不断创新，紧密结合新的形势和任务，不断创新党组织活动。</w:t>
      </w:r>
    </w:p>
    <w:p>
      <w:pPr>
        <w:ind w:left="0" w:right="0" w:firstLine="560"/>
        <w:spacing w:before="450" w:after="450" w:line="312" w:lineRule="auto"/>
      </w:pPr>
      <w:r>
        <w:rPr>
          <w:rFonts w:ascii="黑体" w:hAnsi="黑体" w:eastAsia="黑体" w:cs="黑体"/>
          <w:color w:val="000000"/>
          <w:sz w:val="36"/>
          <w:szCs w:val="36"/>
          <w:b w:val="1"/>
          <w:bCs w:val="1"/>
        </w:rPr>
        <w:t xml:space="preserve">如何写党员干部个人廉政述职报告简短六</w:t>
      </w:r>
    </w:p>
    <w:p>
      <w:pPr>
        <w:ind w:left="0" w:right="0" w:firstLine="560"/>
        <w:spacing w:before="450" w:after="450" w:line="312" w:lineRule="auto"/>
      </w:pPr>
      <w:r>
        <w:rPr>
          <w:rFonts w:ascii="宋体" w:hAnsi="宋体" w:eastAsia="宋体" w:cs="宋体"/>
          <w:color w:val="000"/>
          <w:sz w:val="28"/>
          <w:szCs w:val="28"/>
        </w:rPr>
        <w:t xml:space="preserve">我以个人名义郑重作出以下承诺，并愿意接受上级组织和本单位干部职工及社会各界监督。</w:t>
      </w:r>
    </w:p>
    <w:p>
      <w:pPr>
        <w:ind w:left="0" w:right="0" w:firstLine="560"/>
        <w:spacing w:before="450" w:after="450" w:line="312" w:lineRule="auto"/>
      </w:pPr>
      <w:r>
        <w:rPr>
          <w:rFonts w:ascii="宋体" w:hAnsi="宋体" w:eastAsia="宋体" w:cs="宋体"/>
          <w:color w:val="000"/>
          <w:sz w:val="28"/>
          <w:szCs w:val="28"/>
        </w:rPr>
        <w:t xml:space="preserve">一、严格遵守《中国共产党章程》，自觉执行《中国共产党党员领导干部廉洁从政若干准则(试行)》以及“四大纪律八项要求”等领导干部廉洁自律各项规定，严于律己，始终做到清正廉洁。</w:t>
      </w:r>
    </w:p>
    <w:p>
      <w:pPr>
        <w:ind w:left="0" w:right="0" w:firstLine="560"/>
        <w:spacing w:before="450" w:after="450" w:line="312" w:lineRule="auto"/>
      </w:pPr>
      <w:r>
        <w:rPr>
          <w:rFonts w:ascii="宋体" w:hAnsi="宋体" w:eastAsia="宋体" w:cs="宋体"/>
          <w:color w:val="000"/>
          <w:sz w:val="28"/>
          <w:szCs w:val="28"/>
        </w:rPr>
        <w:t xml:space="preserve">二、严格管好自己的亲属和身边工作人员，决不允许亲属和身边工作人员打着自己旗号办私事，谋私利。</w:t>
      </w:r>
    </w:p>
    <w:p>
      <w:pPr>
        <w:ind w:left="0" w:right="0" w:firstLine="560"/>
        <w:spacing w:before="450" w:after="450" w:line="312" w:lineRule="auto"/>
      </w:pPr>
      <w:r>
        <w:rPr>
          <w:rFonts w:ascii="宋体" w:hAnsi="宋体" w:eastAsia="宋体" w:cs="宋体"/>
          <w:color w:val="000"/>
          <w:sz w:val="28"/>
          <w:szCs w:val="28"/>
        </w:rPr>
        <w:t xml:space="preserve">三、带头执行《党政领导干部选拔任用工作条例》，坚持任人唯贤，不搞任人唯亲;坚决抵制“跑官、要官”等各种用人上的不正之风。</w:t>
      </w:r>
    </w:p>
    <w:p>
      <w:pPr>
        <w:ind w:left="0" w:right="0" w:firstLine="560"/>
        <w:spacing w:before="450" w:after="450" w:line="312" w:lineRule="auto"/>
      </w:pPr>
      <w:r>
        <w:rPr>
          <w:rFonts w:ascii="宋体" w:hAnsi="宋体" w:eastAsia="宋体" w:cs="宋体"/>
          <w:color w:val="000"/>
          <w:sz w:val="28"/>
          <w:szCs w:val="28"/>
        </w:rPr>
        <w:t xml:space="preserve">四、严格遵守民主集中制原则，重大事项集体研究决定，严格执行财务审批制度，严格遵守有关规定，不用公款报销应由本人承担的各类费用。</w:t>
      </w:r>
    </w:p>
    <w:p>
      <w:pPr>
        <w:ind w:left="0" w:right="0" w:firstLine="560"/>
        <w:spacing w:before="450" w:after="450" w:line="312" w:lineRule="auto"/>
      </w:pPr>
      <w:r>
        <w:rPr>
          <w:rFonts w:ascii="宋体" w:hAnsi="宋体" w:eastAsia="宋体" w:cs="宋体"/>
          <w:color w:val="000"/>
          <w:sz w:val="28"/>
          <w:szCs w:val="28"/>
        </w:rPr>
        <w:t xml:space="preserve">五、认真落实“一岗双责”，对政法系统的廉洁勤政工作真正负起责任，确保不出问题。</w:t>
      </w:r>
    </w:p>
    <w:p>
      <w:pPr>
        <w:ind w:left="0" w:right="0" w:firstLine="560"/>
        <w:spacing w:before="450" w:after="450" w:line="312" w:lineRule="auto"/>
      </w:pPr>
      <w:r>
        <w:rPr>
          <w:rFonts w:ascii="宋体" w:hAnsi="宋体" w:eastAsia="宋体" w:cs="宋体"/>
          <w:color w:val="000"/>
          <w:sz w:val="28"/>
          <w:szCs w:val="28"/>
        </w:rPr>
        <w:t xml:space="preserve">六、认真执行《中国共产党党内监督条例(试行)》和《中国共产党纪律处分条例》，自觉接受党组织和社会群众的监督。</w:t>
      </w:r>
    </w:p>
    <w:p>
      <w:pPr>
        <w:ind w:left="0" w:right="0" w:firstLine="560"/>
        <w:spacing w:before="450" w:after="450" w:line="312" w:lineRule="auto"/>
      </w:pPr>
      <w:r>
        <w:rPr>
          <w:rFonts w:ascii="宋体" w:hAnsi="宋体" w:eastAsia="宋体" w:cs="宋体"/>
          <w:color w:val="000"/>
          <w:sz w:val="28"/>
          <w:szCs w:val="28"/>
        </w:rPr>
        <w:t xml:space="preserve">七、认真做好本职工作，起到表率作用。深入推进矛盾纠纷化解，积极抓好社会稳定工作，坚持深入基层、深入群众，认真解决损害群众切身利益的突出问题。深入推进社会管理创新，大力加强社会治安综合治理，打造平安和谐林芝。深入推进公正廉洁执法，增进团结，抓好队伍，提高政法队伍的凝聚力、战斗力。加强对执法行为的监督检查，坚决杜绝行业腐败现象，清除司法腐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2025-04-29T04:25:43+08:00</dcterms:created>
  <dcterms:modified xsi:type="dcterms:W3CDTF">2025-04-29T04:25:43+08:00</dcterms:modified>
</cp:coreProperties>
</file>

<file path=docProps/custom.xml><?xml version="1.0" encoding="utf-8"?>
<Properties xmlns="http://schemas.openxmlformats.org/officeDocument/2006/custom-properties" xmlns:vt="http://schemas.openxmlformats.org/officeDocument/2006/docPropsVTypes"/>
</file>