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教师述职报告年度考核(六篇)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述职报告年度考核一“我们吃进去的草，挤出的是奶”，“捧着一颗心来，不带半根草去”……任何形容我们教师的工作的语言都不为过。蔡元培说过：“小学教师的责任比大总统还大些。”是的，广大的中小学教师，尤其是小学教师，担负着特殊的使命。说特殊，是...</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教师述职报告年度考核一</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迄今我已累计写了116篇博文，其中有几十篇是我对教育的所悟所感。在我的博客上还有作业、智慧园、每日一题、教学建议与评价等栏目，让学生课后可以再学习，我会及时的回复每一位学生的疑问。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w:t>
      </w:r>
    </w:p>
    <w:p>
      <w:pPr>
        <w:ind w:left="0" w:right="0" w:firstLine="560"/>
        <w:spacing w:before="450" w:after="450" w:line="312" w:lineRule="auto"/>
      </w:pPr>
      <w:r>
        <w:rPr>
          <w:rFonts w:ascii="宋体" w:hAnsi="宋体" w:eastAsia="宋体" w:cs="宋体"/>
          <w:color w:val="000"/>
          <w:sz w:val="28"/>
          <w:szCs w:val="28"/>
        </w:rPr>
        <w:t xml:space="preserve">在我的博客里有珍珠园小学教导主任汪尊明老师，我一直在向他学习，学习教学经验与开博客的体会。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我爱雨东小学，是学校的领导与所有的老师给了我无私的帮助与信任，是我成长的沃土，我要为我的学校做出努力。我努力完成学校赋予我的每一件教育教学工作，力争在教育教研中做出成绩，发挥力所能及作用。我会带好实习生，让他们传播雨东小学的积极努力与不屈的精神。我会努力为雨东小学呐喊，正如穆可辉老师在他博文里说的那样：走出去宣传。我把我们游泳特色学校的资料做成最长最美的照片集，把大队部陈芳老师组织的四年级花雨广场活动拍成视频，把丁月平老师组织的大课间活动拍照都挂在我的博客上与所有的网友分享。我在我的朋友间和生活的小区都热情的宣传雨东小学，让他们相信我校，孩子都来我校上学。我希望以我们的努力，开创雨东小学更加美好的明天。</w:t>
      </w:r>
    </w:p>
    <w:p>
      <w:pPr>
        <w:ind w:left="0" w:right="0" w:firstLine="560"/>
        <w:spacing w:before="450" w:after="450" w:line="312" w:lineRule="auto"/>
      </w:pPr>
      <w:r>
        <w:rPr>
          <w:rFonts w:ascii="宋体" w:hAnsi="宋体" w:eastAsia="宋体" w:cs="宋体"/>
          <w:color w:val="000"/>
          <w:sz w:val="28"/>
          <w:szCs w:val="28"/>
        </w:rPr>
        <w:t xml:space="preserve">“爱”无止境，我对“爱”的教育的追求也永无止尽。正如我在四年级两个班家长会上对家长所说的那样：我所做的一切就是为了“激情、热情、友情”。我希望我自己能永远焕发高度的教学激情，能调动学生高涨的学习热情，能建立与各位老师良好的友情。</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教师述职报告年度考核二</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在全区期末统考中，我所任教的班级成绩名列第一，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教师述职报告年度考核三</w:t>
      </w:r>
    </w:p>
    <w:p>
      <w:pPr>
        <w:ind w:left="0" w:right="0" w:firstLine="560"/>
        <w:spacing w:before="450" w:after="450" w:line="312" w:lineRule="auto"/>
      </w:pPr>
      <w:r>
        <w:rPr>
          <w:rFonts w:ascii="宋体" w:hAnsi="宋体" w:eastAsia="宋体" w:cs="宋体"/>
          <w:color w:val="000"/>
          <w:sz w:val="28"/>
          <w:szCs w:val="28"/>
        </w:rPr>
        <w:t xml:space="preserve">做为一名高中英语教师，我在今年主要任教于高一年级的英语课，我所带的两个班级的学生，经过一学期的认真学习，英语成绩有了显著的提高，学生们在英语课上态度认真，学习的劲头也很足，我个人认为，英语是学生的一门主要功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以往的教学方法。经过一个学期的英语教学工作，在我个人的积极努力与广大同学的配合下，教学任务圆满完成，现将个人工作总结如下。</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新课程改革不是纸上谈兵，它必须要与实践相结合，所以，我将继续努力学习，积极进取，积极参与课程改革，在课改中不断学习，不断实践，不断反思，愿与新课程共同成长。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也是一种检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大家好!我叫**，2x10年毕业于*****，于2x10年9月参加工作，在这一年的时间里一直担任信息技术教学工作。</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，以“一切为了学生”为宗旨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三、教育教学方面。 俗话说：“要给学生一杯水，教师要有一桶水”。一年来，在教育教学中，我认真钻研教材教法，研究学生，认真参加教改实践活动。再一次系统地学习了 “教育学”、“心理学”和“信息技术”等继续教育课程资源。认真记录心得笔记，用所学的教学理论充实教学实践。同时为了提高自己教育教学水平，先后参加了全区教师培训和学科教师培训以及继续教育校本培训。</w:t>
      </w:r>
    </w:p>
    <w:p>
      <w:pPr>
        <w:ind w:left="0" w:right="0" w:firstLine="560"/>
        <w:spacing w:before="450" w:after="450" w:line="312" w:lineRule="auto"/>
      </w:pPr>
      <w:r>
        <w:rPr>
          <w:rFonts w:ascii="宋体" w:hAnsi="宋体" w:eastAsia="宋体" w:cs="宋体"/>
          <w:color w:val="000"/>
          <w:sz w:val="28"/>
          <w:szCs w:val="28"/>
        </w:rPr>
        <w:t xml:space="preserve">四、在信息技术教学方面。在教学中我认真组备好织好每一课堂，敢于突破传统框架，迸发新的想法，搭建基于网络环境下的信息技术教学平台，积极与外界联系，拓展视野，利用先进的课程学习管理系统，充实信息技术教学平台，努力实现信息技术教学活动的各个环节和要素的信息化管理，让每一个学生能够利用网络开展高质量学习。并在去年的信息技术中考中取得理想成绩。</w:t>
      </w:r>
    </w:p>
    <w:p>
      <w:pPr>
        <w:ind w:left="0" w:right="0" w:firstLine="560"/>
        <w:spacing w:before="450" w:after="450" w:line="312" w:lineRule="auto"/>
      </w:pPr>
      <w:r>
        <w:rPr>
          <w:rFonts w:ascii="宋体" w:hAnsi="宋体" w:eastAsia="宋体" w:cs="宋体"/>
          <w:color w:val="000"/>
          <w:sz w:val="28"/>
          <w:szCs w:val="28"/>
        </w:rPr>
        <w:t xml:space="preserve">在取得优异成绩的同时，我首先感谢校领导和同事们的帮助和支持。对我信任，给了我良好的展示机会。在今后工作中，我将继续努力，不断学习科学文化知识，研究教材，学习新课程标准。以全新的教学理念，投入教学中，转变角色，做学生的合作伙伴，引导者和促进者。总结积累经验，撰写科研论文，在课改实践中捕捉案例，教学反思，在实践中成长，在反思中进步，大胆实践，锻炼自己、完善自己，使自己成为一名学科教学能手，把握每一次机会，再接再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教师述职报告年度考核五</w:t>
      </w:r>
    </w:p>
    <w:p>
      <w:pPr>
        <w:ind w:left="0" w:right="0" w:firstLine="560"/>
        <w:spacing w:before="450" w:after="450" w:line="312" w:lineRule="auto"/>
      </w:pPr>
      <w:r>
        <w:rPr>
          <w:rFonts w:ascii="宋体" w:hAnsi="宋体" w:eastAsia="宋体" w:cs="宋体"/>
          <w:color w:val="000"/>
          <w:sz w:val="28"/>
          <w:szCs w:val="28"/>
        </w:rPr>
        <w:t xml:space="preserve">本学期，本人担任初一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教师述职报告年度考核六</w:t>
      </w:r>
    </w:p>
    <w:p>
      <w:pPr>
        <w:ind w:left="0" w:right="0" w:firstLine="560"/>
        <w:spacing w:before="450" w:after="450" w:line="312" w:lineRule="auto"/>
      </w:pPr>
      <w:r>
        <w:rPr>
          <w:rFonts w:ascii="宋体" w:hAnsi="宋体" w:eastAsia="宋体" w:cs="宋体"/>
          <w:color w:val="000"/>
          <w:sz w:val="28"/>
          <w:szCs w:val="28"/>
        </w:rPr>
        <w:t xml:space="preserve">20xx年毕业于雁北师范学院物理系，按照上级分配来到了偏僻的农村中学古城中学，12年来，向县城走了很多老师，也来了不少新老师，问心无愧的说，自己从没有抱怨，辛勤耕耘，无私奉献，用自己的行动去履行一个人民教师的职责，在教育教学、教育科研、指导青年教师等方面都尽了自己最大的努力。认真履行聘约，年终考核全部合格，学子对我的信任是我最大的安慰。</w:t>
      </w:r>
    </w:p>
    <w:p>
      <w:pPr>
        <w:ind w:left="0" w:right="0" w:firstLine="560"/>
        <w:spacing w:before="450" w:after="450" w:line="312" w:lineRule="auto"/>
      </w:pPr>
      <w:r>
        <w:rPr>
          <w:rFonts w:ascii="宋体" w:hAnsi="宋体" w:eastAsia="宋体" w:cs="宋体"/>
          <w:color w:val="000"/>
          <w:sz w:val="28"/>
          <w:szCs w:val="28"/>
        </w:rPr>
        <w:t xml:space="preserve">身处农村中学，生源很差，学生的基础都不好，教学难度可想而知，为了提高大家的物理成绩，主要在备课和落实上下功夫。备课时，考虑同学们的接受能力，因材施教，在课堂组织上和语言表达上多下功夫。课堂上，多提问，多鼓励，多讨论，多做实验，多上多媒体课，课后，找同学多聊天，多了解，拉近和他们的距离，及时发现他们在学习上存在的困和障节，达到及时解决和巩固的效果。xx年全国高考，我所任教的班级应届班大类班126班达线5人，小类班130班达线14人。</w:t>
      </w:r>
    </w:p>
    <w:p>
      <w:pPr>
        <w:ind w:left="0" w:right="0" w:firstLine="560"/>
        <w:spacing w:before="450" w:after="450" w:line="312" w:lineRule="auto"/>
      </w:pPr>
      <w:r>
        <w:rPr>
          <w:rFonts w:ascii="宋体" w:hAnsi="宋体" w:eastAsia="宋体" w:cs="宋体"/>
          <w:color w:val="000"/>
          <w:sz w:val="28"/>
          <w:szCs w:val="28"/>
        </w:rPr>
        <w:t xml:space="preserve">xx年入学的高一新生共计480人，中途退学18人，留级2人，转学2人，会考合格453人，会考结束后毕业回家的认输比较多，达到48人，这一届学生20xx年全国高考中，我所任班级应届班153班达线7人，152班达线5人，一年来学期统考，我所教的班级物理成绩在全县来看也比较好，连续夺得第一名，也有几位同学多次进入全县前十名。做为一个立足艰难的农村中学，我们对这样的成绩都感到比较满意的，成绩的取得于我们学校全体老师的努力，高三年级组做的大量工作，以及校委会的重大决策是分不开的。</w:t>
      </w:r>
    </w:p>
    <w:p>
      <w:pPr>
        <w:ind w:left="0" w:right="0" w:firstLine="560"/>
        <w:spacing w:before="450" w:after="450" w:line="312" w:lineRule="auto"/>
      </w:pPr>
      <w:r>
        <w:rPr>
          <w:rFonts w:ascii="宋体" w:hAnsi="宋体" w:eastAsia="宋体" w:cs="宋体"/>
          <w:color w:val="000"/>
          <w:sz w:val="28"/>
          <w:szCs w:val="28"/>
        </w:rPr>
        <w:t xml:space="preserve">回想12载，自己努力了，成长了，现在我应该积极的反思与总结。1，如何适应新课标，2，物理上的难点重点应该系统的总结一下，变成文字形的东西，而不是空想和懒的动手，在教学研究上下点功夫，3，制作一套适于我们学生使用的教案和练习资料。</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在长期的教育教学工作中，我不断总结经验，积极撰写教育教学论文，《关于高一物理难学难教的探究》，《动量定理案例》，获得了省级荣誉证书，《物理自主学习的思考》被运城学院学报发表。</w:t>
      </w:r>
    </w:p>
    <w:p>
      <w:pPr>
        <w:ind w:left="0" w:right="0" w:firstLine="560"/>
        <w:spacing w:before="450" w:after="450" w:line="312" w:lineRule="auto"/>
      </w:pPr>
      <w:r>
        <w:rPr>
          <w:rFonts w:ascii="宋体" w:hAnsi="宋体" w:eastAsia="宋体" w:cs="宋体"/>
          <w:color w:val="000"/>
          <w:sz w:val="28"/>
          <w:szCs w:val="28"/>
        </w:rPr>
        <w:t xml:space="preserve">目前，我能胜任高中物理教学，而且有较高的指导青年教师的能力，在我的指导下，王小燕老师，吴保军老师在县基本功比赛中荣获二等奖，他们已经很快站稳讲台，成为一名合格的高中教师。目前在努力培养年轻教师周青宝老师。</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2024-11-22T12:17:27+08:00</dcterms:created>
  <dcterms:modified xsi:type="dcterms:W3CDTF">2024-11-22T12:17:27+08:00</dcterms:modified>
</cp:coreProperties>
</file>

<file path=docProps/custom.xml><?xml version="1.0" encoding="utf-8"?>
<Properties xmlns="http://schemas.openxmlformats.org/officeDocument/2006/custom-properties" xmlns:vt="http://schemas.openxmlformats.org/officeDocument/2006/docPropsVTypes"/>
</file>