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2024年护士个人年终述职报告 个人年终述职报告开头语(四篇)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院个人年终述职报告一大家下午好，作为一名护士，我锐意进取，工作中始终坚持把提高护理质量、强化医疗安全、创建和谐医患关系作为重中之重，以实现我科”病人满意、组织满意、自己满意”为目标。南丁格乐曾经说过：”护理工作是平凡的工作，然而护理人员都...</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医院个人年终述职报告一</w:t>
      </w:r>
    </w:p>
    <w:p>
      <w:pPr>
        <w:ind w:left="0" w:right="0" w:firstLine="560"/>
        <w:spacing w:before="450" w:after="450" w:line="312" w:lineRule="auto"/>
      </w:pPr>
      <w:r>
        <w:rPr>
          <w:rFonts w:ascii="宋体" w:hAnsi="宋体" w:eastAsia="宋体" w:cs="宋体"/>
          <w:color w:val="000"/>
          <w:sz w:val="28"/>
          <w:szCs w:val="28"/>
        </w:rPr>
        <w:t xml:space="preserve">大家下午好，作为一名护士，我锐意进取，工作中始终坚持把提高护理质量、强化医疗安全、创建和谐医患关系作为重中之重，以实现我科”病人满意、组织满意、自己满意”为目标。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_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__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汇报，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我作为一名医生，为病人服务，是责任，也是义务。医院的存在，关键体现在为病人的服务水平上，在医疗工作中，认真仔细进行影像检查和诊断；在医院工作中，认真钻研，圆满完成医院分配的任务。</w:t>
      </w:r>
    </w:p>
    <w:p>
      <w:pPr>
        <w:ind w:left="0" w:right="0" w:firstLine="560"/>
        <w:spacing w:before="450" w:after="450" w:line="312" w:lineRule="auto"/>
      </w:pPr>
      <w:r>
        <w:rPr>
          <w:rFonts w:ascii="宋体" w:hAnsi="宋体" w:eastAsia="宋体" w:cs="宋体"/>
          <w:color w:val="000"/>
          <w:sz w:val="28"/>
          <w:szCs w:val="28"/>
        </w:rPr>
        <w:t xml:space="preserve">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2024-11-22T19:02:17+08:00</dcterms:created>
  <dcterms:modified xsi:type="dcterms:W3CDTF">2024-11-22T19:02:17+08:00</dcterms:modified>
</cp:coreProperties>
</file>

<file path=docProps/custom.xml><?xml version="1.0" encoding="utf-8"?>
<Properties xmlns="http://schemas.openxmlformats.org/officeDocument/2006/custom-properties" xmlns:vt="http://schemas.openxmlformats.org/officeDocument/2006/docPropsVTypes"/>
</file>