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2024年农村支部书记的述职报告(八篇)</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农村支部书记的述职报告一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农村支部书记的述职报告一</w:t>
      </w:r>
    </w:p>
    <w:p>
      <w:pPr>
        <w:ind w:left="0" w:right="0" w:firstLine="560"/>
        <w:spacing w:before="450" w:after="450" w:line="312" w:lineRule="auto"/>
      </w:pPr>
      <w:r>
        <w:rPr>
          <w:rFonts w:ascii="宋体" w:hAnsi="宋体" w:eastAsia="宋体" w:cs="宋体"/>
          <w:color w:val="000"/>
          <w:sz w:val="28"/>
          <w:szCs w:val="28"/>
        </w:rPr>
        <w:t xml:space="preserve">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我村在村两委干部共同努力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基层党组织建设。我村党支部以“创先争优”活动为契机，积极创建学习型党组织，采取集中学习培训、外出考察、远程教育等方式丰富党课教学内容，从而加强我村党员同志的思想理论修养和政治素质教育。</w:t>
      </w:r>
    </w:p>
    <w:p>
      <w:pPr>
        <w:ind w:left="0" w:right="0" w:firstLine="560"/>
        <w:spacing w:before="450" w:after="450" w:line="312" w:lineRule="auto"/>
      </w:pPr>
      <w:r>
        <w:rPr>
          <w:rFonts w:ascii="宋体" w:hAnsi="宋体" w:eastAsia="宋体" w:cs="宋体"/>
          <w:color w:val="000"/>
          <w:sz w:val="28"/>
          <w:szCs w:val="28"/>
        </w:rPr>
        <w:t xml:space="preserve">20xx年我村为了保障农民们能够增增收、加强抗旱能力，今年我村向上争取资金，完善管道对接，铺设20_多米管道，并配备了2套机电井轴流泵，从而增加水浇地至1564亩，为我村的抗旱体系建设打下了坚实的基础。同时我村加大了养殖业的宣传力度，今年村里养殖绵羊29群，成了农民收入的主要来源。</w:t>
      </w:r>
    </w:p>
    <w:p>
      <w:pPr>
        <w:ind w:left="0" w:right="0" w:firstLine="560"/>
        <w:spacing w:before="450" w:after="450" w:line="312" w:lineRule="auto"/>
      </w:pPr>
      <w:r>
        <w:rPr>
          <w:rFonts w:ascii="宋体" w:hAnsi="宋体" w:eastAsia="宋体" w:cs="宋体"/>
          <w:color w:val="000"/>
          <w:sz w:val="28"/>
          <w:szCs w:val="28"/>
        </w:rPr>
        <w:t xml:space="preserve">为了进一步改善村容村貌，整治村屯文明，我村加大了公共基础设施建设的投入力度，20xx年我村为美化绿化村貌在村南可视面处修建休闲花园，并在村周围植树2600棵并刷白，清理垃圾1000立方米，粉刷墙壁700米，提高了村民生活环境质量，也为我村下一步公共基础设施建设提供基础保障。</w:t>
      </w:r>
    </w:p>
    <w:p>
      <w:pPr>
        <w:ind w:left="0" w:right="0" w:firstLine="560"/>
        <w:spacing w:before="450" w:after="450" w:line="312" w:lineRule="auto"/>
      </w:pPr>
      <w:r>
        <w:rPr>
          <w:rFonts w:ascii="宋体" w:hAnsi="宋体" w:eastAsia="宋体" w:cs="宋体"/>
          <w:color w:val="000"/>
          <w:sz w:val="28"/>
          <w:szCs w:val="28"/>
        </w:rPr>
        <w:t xml:space="preserve">社会保障工作覆盖率不断提高，现在我村五保户有1户，低保户有36户，参加了新型农村合作医疗的参保比例达到92%;由于残疾、疾病、没有发展资源等原因造成的贫困人口已纳入镇村级扶贫管理系统中，目前，xx村的社会保障事业蓬勃发展，为社会和谐稳定提供坚实的屏障。</w:t>
      </w:r>
    </w:p>
    <w:p>
      <w:pPr>
        <w:ind w:left="0" w:right="0" w:firstLine="560"/>
        <w:spacing w:before="450" w:after="450" w:line="312" w:lineRule="auto"/>
      </w:pPr>
      <w:r>
        <w:rPr>
          <w:rFonts w:ascii="宋体" w:hAnsi="宋体" w:eastAsia="宋体" w:cs="宋体"/>
          <w:color w:val="000"/>
          <w:sz w:val="28"/>
          <w:szCs w:val="28"/>
        </w:rPr>
        <w:t xml:space="preserve">20xx年我村大力抓好社会治安综合治理工作，通过对村民进行的普法讲堂和远程教育课件学习，使群众远离邪教、增强维权意识。</w:t>
      </w:r>
    </w:p>
    <w:p>
      <w:pPr>
        <w:ind w:left="0" w:right="0" w:firstLine="560"/>
        <w:spacing w:before="450" w:after="450" w:line="312" w:lineRule="auto"/>
      </w:pPr>
      <w:r>
        <w:rPr>
          <w:rFonts w:ascii="宋体" w:hAnsi="宋体" w:eastAsia="宋体" w:cs="宋体"/>
          <w:color w:val="000"/>
          <w:sz w:val="28"/>
          <w:szCs w:val="28"/>
        </w:rPr>
        <w:t xml:space="preserve">自担任xx村党支部书记，我认真贯彻执行党的路线、方针、政策，狠抓学习，认真履行好自己的职责，不断探索农村工作的新途径，充分发挥农村党员干部的职能作用，努力当好基层干部。</w:t>
      </w:r>
    </w:p>
    <w:p>
      <w:pPr>
        <w:ind w:left="0" w:right="0" w:firstLine="560"/>
        <w:spacing w:before="450" w:after="450" w:line="312" w:lineRule="auto"/>
      </w:pPr>
      <w:r>
        <w:rPr>
          <w:rFonts w:ascii="宋体" w:hAnsi="宋体" w:eastAsia="宋体" w:cs="宋体"/>
          <w:color w:val="000"/>
          <w:sz w:val="28"/>
          <w:szCs w:val="28"/>
        </w:rPr>
        <w:t xml:space="preserve">下一步工作计划。确保农民增收增产，村两委认真部署防洪工作，并且将邀请专家就葡萄管理做专项讲解。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农村支部书记的述职报告二</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村委会是最基层的国家行政部门，村委会直接代表着广大人民的最直接利益，是基层人民维护权益的最直接有效的部门，所以，在20xx年的村委工作当中，自己能够做到廉洁从政，切实从广大人民群众的根本利益出发，急人民之所急，想人民之所想，各项村委工作有条不紊的进行着，现述职如下：</w:t>
      </w:r>
    </w:p>
    <w:p>
      <w:pPr>
        <w:ind w:left="0" w:right="0" w:firstLine="560"/>
        <w:spacing w:before="450" w:after="450" w:line="312" w:lineRule="auto"/>
      </w:pPr>
      <w:r>
        <w:rPr>
          <w:rFonts w:ascii="宋体" w:hAnsi="宋体" w:eastAsia="宋体" w:cs="宋体"/>
          <w:color w:val="000"/>
          <w:sz w:val="28"/>
          <w:szCs w:val="28"/>
        </w:rPr>
        <w:t xml:space="preserve">一、狠抓惠民服务，全心全意为民办好事实事。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取、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农村支部书记的述职报告四</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驻村一年来，在工作组组长的带领下，在同事们的帮助、xxxxx村村干部的支持下，认真履行驻村工作职责，确保了驻村工作的顺利进行。现就一年来的驻村工作总结如下：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坚持学习，认真加深对xxxxx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xxxxx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为加强xxxxx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思想汇报专题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农村支部书记的述职报告五</w:t>
      </w:r>
    </w:p>
    <w:p>
      <w:pPr>
        <w:ind w:left="0" w:right="0" w:firstLine="560"/>
        <w:spacing w:before="450" w:after="450" w:line="312" w:lineRule="auto"/>
      </w:pPr>
      <w:r>
        <w:rPr>
          <w:rFonts w:ascii="宋体" w:hAnsi="宋体" w:eastAsia="宋体" w:cs="宋体"/>
          <w:color w:val="000"/>
          <w:sz w:val="28"/>
          <w:szCs w:val="28"/>
        </w:rPr>
        <w:t xml:space="preserve">20xx年，区民政局继续把“强村领航工程”作为结对帮扶的重点工作，年初专门召开局长办公会进行了研究，落实专人负责该项工作，并到村里进行专题调研，与村两委成员一起研究，做到了帮扶工作同西村的年度工作总体安排相结合，形成了合力，取得了较好效果。去年主要协助村里办了四件事：</w:t>
      </w:r>
    </w:p>
    <w:p>
      <w:pPr>
        <w:ind w:left="0" w:right="0" w:firstLine="560"/>
        <w:spacing w:before="450" w:after="450" w:line="312" w:lineRule="auto"/>
      </w:pPr>
      <w:r>
        <w:rPr>
          <w:rFonts w:ascii="宋体" w:hAnsi="宋体" w:eastAsia="宋体" w:cs="宋体"/>
          <w:color w:val="000"/>
          <w:sz w:val="28"/>
          <w:szCs w:val="28"/>
        </w:rPr>
        <w:t xml:space="preserve">一是参与旧村改造。年初我们参与了旧村改造总体规划的制定，提出了合理化建议，形成了更加完善的实施方案。同时，按排专人参与了房屋拆迁的具体工作，与村两委一起拆迁107户，为项目顺利开工建设提供了基础保障。</w:t>
      </w:r>
    </w:p>
    <w:p>
      <w:pPr>
        <w:ind w:left="0" w:right="0" w:firstLine="560"/>
        <w:spacing w:before="450" w:after="450" w:line="312" w:lineRule="auto"/>
      </w:pPr>
      <w:r>
        <w:rPr>
          <w:rFonts w:ascii="宋体" w:hAnsi="宋体" w:eastAsia="宋体" w:cs="宋体"/>
          <w:color w:val="000"/>
          <w:sz w:val="28"/>
          <w:szCs w:val="28"/>
        </w:rPr>
        <w:t xml:space="preserve">二是开展了环境整治工作。在20xx年的基础上，20xx年又投资2万元，协助西村完成了街道的亮化、绿化工程。</w:t>
      </w:r>
    </w:p>
    <w:p>
      <w:pPr>
        <w:ind w:left="0" w:right="0" w:firstLine="560"/>
        <w:spacing w:before="450" w:after="450" w:line="312" w:lineRule="auto"/>
      </w:pPr>
      <w:r>
        <w:rPr>
          <w:rFonts w:ascii="宋体" w:hAnsi="宋体" w:eastAsia="宋体" w:cs="宋体"/>
          <w:color w:val="000"/>
          <w:sz w:val="28"/>
          <w:szCs w:val="28"/>
        </w:rPr>
        <w:t xml:space="preserve">三是参与了民俗旅游服务提升工程。20xx年，我们发挥部门职能优势，对旅游协会的《章程》进行了进一步的规范完善，指导旅游协会开展工作，协助举办了会员技能培训班，使协会的活动更加规范化，服务水平有了较大提高。</w:t>
      </w:r>
    </w:p>
    <w:p>
      <w:pPr>
        <w:ind w:left="0" w:right="0" w:firstLine="560"/>
        <w:spacing w:before="450" w:after="450" w:line="312" w:lineRule="auto"/>
      </w:pPr>
      <w:r>
        <w:rPr>
          <w:rFonts w:ascii="宋体" w:hAnsi="宋体" w:eastAsia="宋体" w:cs="宋体"/>
          <w:color w:val="000"/>
          <w:sz w:val="28"/>
          <w:szCs w:val="28"/>
        </w:rPr>
        <w:t xml:space="preserve">四是对困难群众及时实施救助。20xx年为该村5户11人办理了低保手续，为杨立伦进行了专项大病医疗救助，年发放救助资金1.8万多元。</w:t>
      </w:r>
    </w:p>
    <w:p>
      <w:pPr>
        <w:ind w:left="0" w:right="0" w:firstLine="560"/>
        <w:spacing w:before="450" w:after="450" w:line="312" w:lineRule="auto"/>
      </w:pPr>
      <w:r>
        <w:rPr>
          <w:rFonts w:ascii="宋体" w:hAnsi="宋体" w:eastAsia="宋体" w:cs="宋体"/>
          <w:color w:val="000"/>
          <w:sz w:val="28"/>
          <w:szCs w:val="28"/>
        </w:rPr>
        <w:t xml:space="preserve">去年，我们在实施“强村领航工程”中做了一定的工作，也取得了一些成绩。但是，离区委、区政府的要求和群众的需求还有很大的差距，有许多工作需要加强和改进。今年我们将继续把“强村领航工程”作为帮扶工作的重点之一，进一步发挥部门的职能优势，在社区建设、街路牌设置、困难救助等方面搞好指导服务，主动参与村两委的年度重点工作的实施，把“强村领航工程”办成强村富民、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w:t>
      </w:r>
    </w:p>
    <w:p>
      <w:pPr>
        <w:ind w:left="0" w:right="0" w:firstLine="560"/>
        <w:spacing w:before="450" w:after="450" w:line="312" w:lineRule="auto"/>
      </w:pPr>
      <w:r>
        <w:rPr>
          <w:rFonts w:ascii="宋体" w:hAnsi="宋体" w:eastAsia="宋体" w:cs="宋体"/>
          <w:color w:val="000"/>
          <w:sz w:val="28"/>
          <w:szCs w:val="28"/>
        </w:rPr>
        <w:t xml:space="preserve">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农村支部书记的述职报告七</w:t>
      </w:r>
    </w:p>
    <w:p>
      <w:pPr>
        <w:ind w:left="0" w:right="0" w:firstLine="560"/>
        <w:spacing w:before="450" w:after="450" w:line="312" w:lineRule="auto"/>
      </w:pPr>
      <w:r>
        <w:rPr>
          <w:rFonts w:ascii="宋体" w:hAnsi="宋体" w:eastAsia="宋体" w:cs="宋体"/>
          <w:color w:val="000"/>
          <w:sz w:val="28"/>
          <w:szCs w:val="28"/>
        </w:rPr>
        <w:t xml:space="preserve">各位领导、党员：</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1、组织全体党员学习党的“十九大”和县委十二次党代会精神，实践重要思想，落实发展，以生态文明引领与全市xx年同步建成小康社会目标，提高两委成员的思想水平，从而促进我村全面工作的顺利开展。同时加强对“两委”换届后干部的培养和监督，高标准、严要求，突出抓好思想作风建设，规范村两委工作，增强领导班子的整体功能，明确村党支部是村工作中的领导核心，确保思想、政治和组织领导，村民委员会在村党支部的带领下，积极主动地做好职责范围内的工作，村两委成员自觉维护党支部的集体领导和班子团结，积极主动地做好分管的工作，共同把村里的事情办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严格遵守《党章》规定及党内各项规章制度，严格党内生活，落实目标责任，认真履行义务，正确行使权力，协助党支部做好各项工作，通过开展远程教育工作，把党的政策法规，文化知识直接灌输给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1、搞好村居规划和道路建设，继续加大发展村级企业，扶持好第三产业的健康稳步发展，对各项经营致富路子的探索，培养典型，增强示范户带头作用，为村居经济发展营造良好的环境。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2、积极协调关系，解决好部分居民的生活，当前重点解决无土地，部分村民无门路，找不到生活的门路。解决好人员的生活问题，特别是解决好受灾户、特困户、无经济来源等人员的生活问题。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3、力争盘活现有资金，招商引资，不断拓展集体经济发展的路子和解决富余劳动就业，增加收入。</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1、加强村级城市化建设，村两委班子把全村的整体规划建设作为提高群众生活水平的重要工作来抓。目前我村的硬化道路以基本完成，并在部分道路安装了路灯、部份村民修建了花池，村民的生活水平得到提高。</w:t>
      </w:r>
    </w:p>
    <w:p>
      <w:pPr>
        <w:ind w:left="0" w:right="0" w:firstLine="560"/>
        <w:spacing w:before="450" w:after="450" w:line="312" w:lineRule="auto"/>
      </w:pPr>
      <w:r>
        <w:rPr>
          <w:rFonts w:ascii="宋体" w:hAnsi="宋体" w:eastAsia="宋体" w:cs="宋体"/>
          <w:color w:val="000"/>
          <w:sz w:val="28"/>
          <w:szCs w:val="28"/>
        </w:rPr>
        <w:t xml:space="preserve">2、全力维护社会稳定，积极做好防疫、防汛、防震、抗灾和安全防范工作。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党员、同志们，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w:t>
      </w:r>
    </w:p>
    <w:p>
      <w:pPr>
        <w:ind w:left="0" w:right="0" w:firstLine="560"/>
        <w:spacing w:before="450" w:after="450" w:line="312" w:lineRule="auto"/>
      </w:pPr>
      <w:r>
        <w:rPr>
          <w:rFonts w:ascii="宋体" w:hAnsi="宋体" w:eastAsia="宋体" w:cs="宋体"/>
          <w:color w:val="000"/>
          <w:sz w:val="28"/>
          <w:szCs w:val="28"/>
        </w:rPr>
        <w:t xml:space="preserve">二是农村经济比例有待于进一步优化合理调配。</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四是本村富余劳动力素质偏低，缺乏就业技能和竞争力，就业渠道不广，转移就业困难，影响村民增加收入。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农村支部书记的述职报告八</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高度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制度，按时召开支部委员会和党员大会，注重对党员和积极分子的教育管理和监督进一步调动和激发广大党员积极性创造性，认真组织贯彻落实党的十八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2025-01-30T15:14:58+08:00</dcterms:created>
  <dcterms:modified xsi:type="dcterms:W3CDTF">2025-01-30T15:14:58+08:00</dcterms:modified>
</cp:coreProperties>
</file>

<file path=docProps/custom.xml><?xml version="1.0" encoding="utf-8"?>
<Properties xmlns="http://schemas.openxmlformats.org/officeDocument/2006/custom-properties" xmlns:vt="http://schemas.openxmlformats.org/officeDocument/2006/docPropsVTypes"/>
</file>