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2024年社区个人述廉述职报告如何写(6篇)</w:t>
      </w:r>
      <w:bookmarkEnd w:id="1"/>
    </w:p>
    <w:p>
      <w:pPr>
        <w:jc w:val="center"/>
        <w:spacing w:before="0" w:after="450"/>
      </w:pPr>
      <w:r>
        <w:rPr>
          <w:rFonts w:ascii="Arial" w:hAnsi="Arial" w:eastAsia="Arial" w:cs="Arial"/>
          <w:color w:val="999999"/>
          <w:sz w:val="20"/>
          <w:szCs w:val="20"/>
        </w:rPr>
        <w:t xml:space="preserve">来源：网络  作者：梦里花落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_年社区个人述廉述职报告如何写一一、齐抓共管，共建和谐：1、基础不牢，地动山摇，今年，我社区认真贯彻上级有关指示精神，结合本社区实际，以创建“平安社区”为目标，突出固本强基，切实加大防控力度，狠抓防范长效机制建设，进一步夯实了基层基础工...</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20_年社区个人述廉述职报告如何写一</w:t>
      </w:r>
    </w:p>
    <w:p>
      <w:pPr>
        <w:ind w:left="0" w:right="0" w:firstLine="560"/>
        <w:spacing w:before="450" w:after="450" w:line="312" w:lineRule="auto"/>
      </w:pPr>
      <w:r>
        <w:rPr>
          <w:rFonts w:ascii="宋体" w:hAnsi="宋体" w:eastAsia="宋体" w:cs="宋体"/>
          <w:color w:val="000"/>
          <w:sz w:val="28"/>
          <w:szCs w:val="28"/>
        </w:rPr>
        <w:t xml:space="preserve">一、齐抓共管，共建和谐：</w:t>
      </w:r>
    </w:p>
    <w:p>
      <w:pPr>
        <w:ind w:left="0" w:right="0" w:firstLine="560"/>
        <w:spacing w:before="450" w:after="450" w:line="312" w:lineRule="auto"/>
      </w:pPr>
      <w:r>
        <w:rPr>
          <w:rFonts w:ascii="宋体" w:hAnsi="宋体" w:eastAsia="宋体" w:cs="宋体"/>
          <w:color w:val="000"/>
          <w:sz w:val="28"/>
          <w:szCs w:val="28"/>
        </w:rPr>
        <w:t xml:space="preserve">1、基础不牢，地动山摇，今年，我社区认真贯彻上级有关指示精神，结合本社区实际，以创建“平安社区”为目标，突出固本强基，切实加大防控力度，狠抓防范长效机制建设，进一步夯实了基层基础工作。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认真落实“稳定压倒一切”的方针，加强社区治安防范措施的落实，增强在维护社会治安中的作用，彻底落实“属地管理”的原则，积极推动社区建设综合治理工作。通过一系列防范措施，辖区治安形势得到了明显改善。</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2、进一步加大创建平安社会活动的宣传力度，提高全民参与意识，动员社区居民积极参与治安志愿者的活动中。</w:t>
      </w:r>
    </w:p>
    <w:p>
      <w:pPr>
        <w:ind w:left="0" w:right="0" w:firstLine="560"/>
        <w:spacing w:before="450" w:after="450" w:line="312" w:lineRule="auto"/>
      </w:pPr>
      <w:r>
        <w:rPr>
          <w:rFonts w:ascii="宋体" w:hAnsi="宋体" w:eastAsia="宋体" w:cs="宋体"/>
          <w:color w:val="000"/>
          <w:sz w:val="28"/>
          <w:szCs w:val="28"/>
        </w:rPr>
        <w:t xml:space="preserve">社区动员辖区内的企事业单位干部职工和居民群众，进行宣传教育，在主要街道、居民院落悬挂横幅10余条、张贴宣传标语近百张，使我们的创建平安社会活动宣传教育达到了预期的效果。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w:t>
      </w:r>
    </w:p>
    <w:p>
      <w:pPr>
        <w:ind w:left="0" w:right="0" w:firstLine="560"/>
        <w:spacing w:before="450" w:after="450" w:line="312" w:lineRule="auto"/>
      </w:pPr>
      <w:r>
        <w:rPr>
          <w:rFonts w:ascii="宋体" w:hAnsi="宋体" w:eastAsia="宋体" w:cs="宋体"/>
          <w:color w:val="000"/>
          <w:sz w:val="28"/>
          <w:szCs w:val="28"/>
        </w:rPr>
        <w:t xml:space="preserve">社区群防群治工作组织健全，上半年我社区共出动义务巡逻队300多人次，社区工作人员每天佩戴义务巡逻袖章下户巡逻已形成制度化。社区居民群众防范意识明显提高，防范力量建设显著增强，上半年未发生一起刑事案件，社区居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二、严控重点，确保平安：</w:t>
      </w:r>
    </w:p>
    <w:p>
      <w:pPr>
        <w:ind w:left="0" w:right="0" w:firstLine="560"/>
        <w:spacing w:before="450" w:after="450" w:line="312" w:lineRule="auto"/>
      </w:pPr>
      <w:r>
        <w:rPr>
          <w:rFonts w:ascii="宋体" w:hAnsi="宋体" w:eastAsia="宋体" w:cs="宋体"/>
          <w:color w:val="000"/>
          <w:sz w:val="28"/>
          <w:szCs w:val="28"/>
        </w:rPr>
        <w:t xml:space="preserve">1、为加强对流动人口、房屋租赁规范化管理。</w:t>
      </w:r>
    </w:p>
    <w:p>
      <w:pPr>
        <w:ind w:left="0" w:right="0" w:firstLine="560"/>
        <w:spacing w:before="450" w:after="450" w:line="312" w:lineRule="auto"/>
      </w:pPr>
      <w:r>
        <w:rPr>
          <w:rFonts w:ascii="宋体" w:hAnsi="宋体" w:eastAsia="宋体" w:cs="宋体"/>
          <w:color w:val="000"/>
          <w:sz w:val="28"/>
          <w:szCs w:val="28"/>
        </w:rPr>
        <w:t xml:space="preserve">通过20__年3至4月的流动人口信息采集工作，明确了我社区的流动人口数据，目前我辖区内登记在册的流动人口为4726人，共有出租房屋850余户，为了对辖区内的流动人口进行有效管理，根据上级流管办的要求，我们将流动人口管理工作纳入长效管理机制，提高了流动人口管理工作的实用性。</w:t>
      </w:r>
    </w:p>
    <w:p>
      <w:pPr>
        <w:ind w:left="0" w:right="0" w:firstLine="560"/>
        <w:spacing w:before="450" w:after="450" w:line="312" w:lineRule="auto"/>
      </w:pPr>
      <w:r>
        <w:rPr>
          <w:rFonts w:ascii="宋体" w:hAnsi="宋体" w:eastAsia="宋体" w:cs="宋体"/>
          <w:color w:val="000"/>
          <w:sz w:val="28"/>
          <w:szCs w:val="28"/>
        </w:rPr>
        <w:t xml:space="preserve">2、突出抓好重点对象的管理和服务。</w:t>
      </w:r>
    </w:p>
    <w:p>
      <w:pPr>
        <w:ind w:left="0" w:right="0" w:firstLine="560"/>
        <w:spacing w:before="450" w:after="450" w:line="312" w:lineRule="auto"/>
      </w:pPr>
      <w:r>
        <w:rPr>
          <w:rFonts w:ascii="宋体" w:hAnsi="宋体" w:eastAsia="宋体" w:cs="宋体"/>
          <w:color w:val="000"/>
          <w:sz w:val="28"/>
          <w:szCs w:val="28"/>
        </w:rPr>
        <w:t xml:space="preserve">按照《单位内部治安保卫条例》的要求，加强单位的治安保卫工作。特别是要按照“谁主管，谁负责”的原则，进一步落实企业法人责任制，加强对非公有制经济组织的综治工作;着力加强未成年人思想道德建设和青少年法制教育;深入推进“无毒社区”创建工作，继续开展对违规经营的网吧、网站和不健康“口袋书”的整治行动，培植良好的社会风气。</w:t>
      </w:r>
    </w:p>
    <w:p>
      <w:pPr>
        <w:ind w:left="0" w:right="0" w:firstLine="560"/>
        <w:spacing w:before="450" w:after="450" w:line="312" w:lineRule="auto"/>
      </w:pPr>
      <w:r>
        <w:rPr>
          <w:rFonts w:ascii="宋体" w:hAnsi="宋体" w:eastAsia="宋体" w:cs="宋体"/>
          <w:color w:val="000"/>
          <w:sz w:val="28"/>
          <w:szCs w:val="28"/>
        </w:rPr>
        <w:t xml:space="preserve">三、深入普法，提高素质：</w:t>
      </w:r>
    </w:p>
    <w:p>
      <w:pPr>
        <w:ind w:left="0" w:right="0" w:firstLine="560"/>
        <w:spacing w:before="450" w:after="450" w:line="312" w:lineRule="auto"/>
      </w:pPr>
      <w:r>
        <w:rPr>
          <w:rFonts w:ascii="宋体" w:hAnsi="宋体" w:eastAsia="宋体" w:cs="宋体"/>
          <w:color w:val="000"/>
          <w:sz w:val="28"/>
          <w:szCs w:val="28"/>
        </w:rPr>
        <w:t xml:space="preserve">社区居委会以板报、讲座、宣传栏等形式，结合“五五”普法工作，扎实开展法律宣传工作。切实开展对干部、群众的法制教育，组织辖区居民全面开展“法律进社区”宣传活动，积极开展各项普法宣传工作，营造辖区浓厚的法制舆论氛围，上半年开展法制学习6次，学习《信访条例》《安全、生产法》等。</w:t>
      </w:r>
    </w:p>
    <w:p>
      <w:pPr>
        <w:ind w:left="0" w:right="0" w:firstLine="560"/>
        <w:spacing w:before="450" w:after="450" w:line="312" w:lineRule="auto"/>
      </w:pPr>
      <w:r>
        <w:rPr>
          <w:rFonts w:ascii="宋体" w:hAnsi="宋体" w:eastAsia="宋体" w:cs="宋体"/>
          <w:color w:val="000"/>
          <w:sz w:val="28"/>
          <w:szCs w:val="28"/>
        </w:rPr>
        <w:t xml:space="preserve">我社区悬挂各类法制宣传横幅4条，海报6期，出各项普法宣传板报6期，发放各类普法宣传单500余份，组织法制培训2次，通过开展法律进社区活动，增强了社区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四、依法调处，化解矛盾：</w:t>
      </w:r>
    </w:p>
    <w:p>
      <w:pPr>
        <w:ind w:left="0" w:right="0" w:firstLine="560"/>
        <w:spacing w:before="450" w:after="450" w:line="312" w:lineRule="auto"/>
      </w:pPr>
      <w:r>
        <w:rPr>
          <w:rFonts w:ascii="宋体" w:hAnsi="宋体" w:eastAsia="宋体" w:cs="宋体"/>
          <w:color w:val="000"/>
          <w:sz w:val="28"/>
          <w:szCs w:val="28"/>
        </w:rPr>
        <w:t xml:space="preserve">1、截止至今，我社区共有在押服刑人员4人，社区结合每人的实际情况进行了亲情帮教工作，社区帮教小组定期与在押服刑人员家属进行情况了解，同时将在押服刑人员的思想动态与改造情况反馈给家属，使服刑人员安心服刑。</w:t>
      </w:r>
    </w:p>
    <w:p>
      <w:pPr>
        <w:ind w:left="0" w:right="0" w:firstLine="560"/>
        <w:spacing w:before="450" w:after="450" w:line="312" w:lineRule="auto"/>
      </w:pPr>
      <w:r>
        <w:rPr>
          <w:rFonts w:ascii="宋体" w:hAnsi="宋体" w:eastAsia="宋体" w:cs="宋体"/>
          <w:color w:val="000"/>
          <w:sz w:val="28"/>
          <w:szCs w:val="28"/>
        </w:rPr>
        <w:t xml:space="preserve">2、扎实开展矛盾纠纷排查调处工作。按照“及时排查、各负其责、工作在前、预防为主”的原则，建立健全由各有关方面积极参与的矛盾纠纷排查调处工作机制，真正把矛盾纠纷排查调处的责任落到实处。坚持科学决策、落实政策，从源头上减少和避免各类矛盾纠纷的产生。坚持和完善巡回排查制度、情况报告制度、协调调度制度、定期回访制度。</w:t>
      </w:r>
    </w:p>
    <w:p>
      <w:pPr>
        <w:ind w:left="0" w:right="0" w:firstLine="560"/>
        <w:spacing w:before="450" w:after="450" w:line="312" w:lineRule="auto"/>
      </w:pPr>
      <w:r>
        <w:rPr>
          <w:rFonts w:ascii="宋体" w:hAnsi="宋体" w:eastAsia="宋体" w:cs="宋体"/>
          <w:color w:val="000"/>
          <w:sz w:val="28"/>
          <w:szCs w:val="28"/>
        </w:rPr>
        <w:t xml:space="preserve">进一步健全矛盾纠纷信息网络，巩固、发展和完善多种形式的人民调解组织，提高依法调解的水平。把各类矛盾化解在萌芽状态，维护社会稳定。上半年，调委会共调解或参与调解纠纷4起，其中2起调解成功，2起因特殊情况未能调解成功，调成率50%。</w:t>
      </w:r>
    </w:p>
    <w:p>
      <w:pPr>
        <w:ind w:left="0" w:right="0" w:firstLine="560"/>
        <w:spacing w:before="450" w:after="450" w:line="312" w:lineRule="auto"/>
      </w:pPr>
      <w:r>
        <w:rPr>
          <w:rFonts w:ascii="宋体" w:hAnsi="宋体" w:eastAsia="宋体" w:cs="宋体"/>
          <w:color w:val="000"/>
          <w:sz w:val="28"/>
          <w:szCs w:val="28"/>
        </w:rPr>
        <w:t xml:space="preserve">五、安全为主，防患未然：</w:t>
      </w:r>
    </w:p>
    <w:p>
      <w:pPr>
        <w:ind w:left="0" w:right="0" w:firstLine="560"/>
        <w:spacing w:before="450" w:after="450" w:line="312" w:lineRule="auto"/>
      </w:pPr>
      <w:r>
        <w:rPr>
          <w:rFonts w:ascii="宋体" w:hAnsi="宋体" w:eastAsia="宋体" w:cs="宋体"/>
          <w:color w:val="000"/>
          <w:sz w:val="28"/>
          <w:szCs w:val="28"/>
        </w:rPr>
        <w:t xml:space="preserve">一年来，在全社区范围内开展了安全生产宣传活动，定期不定期的对烟花爆竹安全、危化物品安全、公共聚集场所进行安全大检查，特别是在元旦、春节、“五一”、学校放学上学等特殊期间前后开展安全生产大检查，检查侧重于查找安全隐患，并加大其整改力度，从而把安全隐患消灭在萌芽状态。1—6月份社区进行安全检查6次。</w:t>
      </w:r>
    </w:p>
    <w:p>
      <w:pPr>
        <w:ind w:left="0" w:right="0" w:firstLine="560"/>
        <w:spacing w:before="450" w:after="450" w:line="312" w:lineRule="auto"/>
      </w:pPr>
      <w:r>
        <w:rPr>
          <w:rFonts w:ascii="宋体" w:hAnsi="宋体" w:eastAsia="宋体" w:cs="宋体"/>
          <w:color w:val="000"/>
          <w:sz w:val="28"/>
          <w:szCs w:val="28"/>
        </w:rPr>
        <w:t xml:space="preserve">社区还定期组织工作人员学习业务知识，积极开展岗位练兵活动。2月份，邀请社区法律顾问给社区工作人员和社区志愿者进行普法讲座;5月份，组织信访信息员培训班;对每一位社区工作人员进行了业务知识、应变能力的考核，使社区工作人员的业务水平不断提高，对自己辖区内的基本情况做到了如指掌，受到居民的好评和区领导的表扬。</w:t>
      </w:r>
    </w:p>
    <w:p>
      <w:pPr>
        <w:ind w:left="0" w:right="0" w:firstLine="560"/>
        <w:spacing w:before="450" w:after="450" w:line="312" w:lineRule="auto"/>
      </w:pPr>
      <w:r>
        <w:rPr>
          <w:rFonts w:ascii="宋体" w:hAnsi="宋体" w:eastAsia="宋体" w:cs="宋体"/>
          <w:color w:val="000"/>
          <w:sz w:val="28"/>
          <w:szCs w:val="28"/>
        </w:rPr>
        <w:t xml:space="preserve">通过这一年的综合治理工作运行，工作中取得了一些成绩，但还有许多不足，在以后的工作中我们将在镇综治办的领导下，结合我们社区的实际，扎扎实实的开展好各项稳定工作，改正存在不足之处，努力为居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20_年社区个人述廉述职报告如何写二</w:t>
      </w:r>
    </w:p>
    <w:p>
      <w:pPr>
        <w:ind w:left="0" w:right="0" w:firstLine="560"/>
        <w:spacing w:before="450" w:after="450" w:line="312" w:lineRule="auto"/>
      </w:pPr>
      <w:r>
        <w:rPr>
          <w:rFonts w:ascii="宋体" w:hAnsi="宋体" w:eastAsia="宋体" w:cs="宋体"/>
          <w:color w:val="000"/>
          <w:sz w:val="28"/>
          <w:szCs w:val="28"/>
        </w:rPr>
        <w:t xml:space="preserve">我于20_年_月到社区工作，首先向x年来在工作中给予我支持和帮助的各位领导、同事们和各位居民，表示最衷心感谢。一年以来，我求真务实、严于律已，圆满完成了上级下达的各项任务，使社区的x个文明建设等各项工作取得了一定成果。现将我履行职责的述职报告作具体汇报：</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一、加强理论学习，不断增强政治理论水平和_道德素质</w:t>
      </w:r>
    </w:p>
    <w:p>
      <w:pPr>
        <w:ind w:left="0" w:right="0" w:firstLine="560"/>
        <w:spacing w:before="450" w:after="450" w:line="312" w:lineRule="auto"/>
      </w:pPr>
      <w:r>
        <w:rPr>
          <w:rFonts w:ascii="宋体" w:hAnsi="宋体" w:eastAsia="宋体" w:cs="宋体"/>
          <w:color w:val="000"/>
          <w:sz w:val="28"/>
          <w:szCs w:val="28"/>
        </w:rPr>
        <w:t xml:space="preserve">一年来，我虚心向身边的老同志们尤其是我们张主任学习，向有经验的同事们学习，向他们学习如何为人、如何正确的处理各类矛盾，如何与辖区的居民融洽相处。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在工作中，我顾全大局，从不争名夺利，不计较个人得失，全心全意为居民服务，在_上、政治上、业务上不断地完善自己，更新自己，把社区工作中的苦累转变成“苦中有乐”，并且“乐在其中”，使自己真正树立科学的发展观和牢固的群众观，为社区建设的进一步发展尽职尽责。</w:t>
      </w:r>
    </w:p>
    <w:p>
      <w:pPr>
        <w:ind w:left="0" w:right="0" w:firstLine="560"/>
        <w:spacing w:before="450" w:after="450" w:line="312" w:lineRule="auto"/>
      </w:pPr>
      <w:r>
        <w:rPr>
          <w:rFonts w:ascii="宋体" w:hAnsi="宋体" w:eastAsia="宋体" w:cs="宋体"/>
          <w:color w:val="000"/>
          <w:sz w:val="28"/>
          <w:szCs w:val="28"/>
        </w:rPr>
        <w:t xml:space="preserve">二、爱岗敬业，勤奋工作，不断取得新进展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1.强化计划生育管理与服务工作</w:t>
      </w:r>
    </w:p>
    <w:p>
      <w:pPr>
        <w:ind w:left="0" w:right="0" w:firstLine="560"/>
        <w:spacing w:before="450" w:after="450" w:line="312" w:lineRule="auto"/>
      </w:pPr>
      <w:r>
        <w:rPr>
          <w:rFonts w:ascii="宋体" w:hAnsi="宋体" w:eastAsia="宋体" w:cs="宋体"/>
          <w:color w:val="000"/>
          <w:sz w:val="28"/>
          <w:szCs w:val="28"/>
        </w:rPr>
        <w:t xml:space="preserve">将计生工作融入整个社区精神文明建设和各项工作任务中。落实计生分片包干责任制，一年来，走遍了包干片区的家家户户，挨家挨户登记住户信息，掌握了片区住户资料，分别整理了育龄妇女信息，孕妇资料。做到出租屋信息每季度周转一次，及时上报更新信息，管理孕妇并跟踪至婴儿出生，配合落实查环查孕等任务。经过在实践中不断学习、不断积累，使自己具备了工作经验，能够比较从容地处理日常工作中出现的各类问题，在组织管理能力、综合分析能力、协调办事能力等方面，都有了较大的提高。</w:t>
      </w:r>
    </w:p>
    <w:p>
      <w:pPr>
        <w:ind w:left="0" w:right="0" w:firstLine="560"/>
        <w:spacing w:before="450" w:after="450" w:line="312" w:lineRule="auto"/>
      </w:pPr>
      <w:r>
        <w:rPr>
          <w:rFonts w:ascii="宋体" w:hAnsi="宋体" w:eastAsia="宋体" w:cs="宋体"/>
          <w:color w:val="000"/>
          <w:sz w:val="28"/>
          <w:szCs w:val="28"/>
        </w:rPr>
        <w:t xml:space="preserve">2.积极参与创建国家卫生城市：营造和谐美好家园</w:t>
      </w:r>
    </w:p>
    <w:p>
      <w:pPr>
        <w:ind w:left="0" w:right="0" w:firstLine="560"/>
        <w:spacing w:before="450" w:after="450" w:line="312" w:lineRule="auto"/>
      </w:pPr>
      <w:r>
        <w:rPr>
          <w:rFonts w:ascii="宋体" w:hAnsi="宋体" w:eastAsia="宋体" w:cs="宋体"/>
          <w:color w:val="000"/>
          <w:sz w:val="28"/>
          <w:szCs w:val="28"/>
        </w:rPr>
        <w:t xml:space="preserve">自今年创卫活动开展以来，我们多方位、多角度、多手段对创卫进行宣传，我们通过宣传海报、横幅、卫生监督检查、上街搞卫生、网络宣传等方式，力求让“创卫”观念深入人心，为_社区的美好将来出一份力，尽一份心。在社区卫生保洁清理垃圾的过程中，不仅使社区的环境卫生有了极大的改善，而且让自己的心灵也得到了净化。创卫首先是“心灵创卫”，把创卫观念培养成每个人的一种“潜意识”，使每一个人逐渐地把“讲文明，讲卫生，讲环保，讲秩序”作为自身行为活动的一种基本准则，那时候相信“创卫”也就自然地形成并能够长期地坚持下去，_x社区也必将变得更加美丽自然，风姿绰约，我们的\'生活环境和生活质量也必将得到飞跃性的提高。</w:t>
      </w:r>
    </w:p>
    <w:p>
      <w:pPr>
        <w:ind w:left="0" w:right="0" w:firstLine="560"/>
        <w:spacing w:before="450" w:after="450" w:line="312" w:lineRule="auto"/>
      </w:pPr>
      <w:r>
        <w:rPr>
          <w:rFonts w:ascii="宋体" w:hAnsi="宋体" w:eastAsia="宋体" w:cs="宋体"/>
          <w:color w:val="000"/>
          <w:sz w:val="28"/>
          <w:szCs w:val="28"/>
        </w:rPr>
        <w:t xml:space="preserve">3.深入开展综治安全工作</w:t>
      </w:r>
    </w:p>
    <w:p>
      <w:pPr>
        <w:ind w:left="0" w:right="0" w:firstLine="560"/>
        <w:spacing w:before="450" w:after="450" w:line="312" w:lineRule="auto"/>
      </w:pPr>
      <w:r>
        <w:rPr>
          <w:rFonts w:ascii="宋体" w:hAnsi="宋体" w:eastAsia="宋体" w:cs="宋体"/>
          <w:color w:val="000"/>
          <w:sz w:val="28"/>
          <w:szCs w:val="28"/>
        </w:rPr>
        <w:t xml:space="preserve">确保社区平安，定期开展社区防火检查，坚持每周防火巡查，督促整改火灾隐患。开展形式多样的消防安全宣传教育。提高社区居民、驻区单位员工的自防自救能力。在20_年_月_日的前进街消防演练比赛中，_社区消防队夺得第x名的好成绩。针对社区居民群众对开展创建“无毒社区”工作缺乏认识了解，我们利用社区的宣传栏、标语、派发禁毒资料等对居民进行宣传，增强了居民群众的禁毒意识。营造有利于广大青少年健康成长的社会文化环境。</w:t>
      </w:r>
    </w:p>
    <w:p>
      <w:pPr>
        <w:ind w:left="0" w:right="0" w:firstLine="560"/>
        <w:spacing w:before="450" w:after="450" w:line="312" w:lineRule="auto"/>
      </w:pPr>
      <w:r>
        <w:rPr>
          <w:rFonts w:ascii="宋体" w:hAnsi="宋体" w:eastAsia="宋体" w:cs="宋体"/>
          <w:color w:val="000"/>
          <w:sz w:val="28"/>
          <w:szCs w:val="28"/>
        </w:rPr>
        <w:t xml:space="preserve">在社区工作中我找到了属于自己的人生理想，体现了自己的人生价值。我虽然做了一些工作，也取得了一些成绩，得到了居民的认可，但离街道领导和居民的要求还有一定距离，社区的理论还需要深化，文化修养在实践中还要不断提高;主要精力还忙于应付各项事务性工作，社区服务已经开始实践，还需要拓展实践的新领域。因此，在今后的工作中，我将不断总结经验，逐步改进工作方式和方法，争取做得更好。使自己在工作实践中得以提高，生活得更加充实和有意义。</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20_年社区个人述廉述职报告如何写三</w:t>
      </w:r>
    </w:p>
    <w:p>
      <w:pPr>
        <w:ind w:left="0" w:right="0" w:firstLine="560"/>
        <w:spacing w:before="450" w:after="450" w:line="312" w:lineRule="auto"/>
      </w:pPr>
      <w:r>
        <w:rPr>
          <w:rFonts w:ascii="宋体" w:hAnsi="宋体" w:eastAsia="宋体" w:cs="宋体"/>
          <w:color w:val="000"/>
          <w:sz w:val="28"/>
          <w:szCs w:val="28"/>
        </w:rPr>
        <w:t xml:space="preserve">活动方案如下：</w:t>
      </w:r>
    </w:p>
    <w:p>
      <w:pPr>
        <w:ind w:left="0" w:right="0" w:firstLine="560"/>
        <w:spacing w:before="450" w:after="450" w:line="312" w:lineRule="auto"/>
      </w:pPr>
      <w:r>
        <w:rPr>
          <w:rFonts w:ascii="宋体" w:hAnsi="宋体" w:eastAsia="宋体" w:cs="宋体"/>
          <w:color w:val="000"/>
          <w:sz w:val="28"/>
          <w:szCs w:val="28"/>
        </w:rPr>
        <w:t xml:space="preserve">一、举行廉政文化建设座谈活动</w:t>
      </w:r>
    </w:p>
    <w:p>
      <w:pPr>
        <w:ind w:left="0" w:right="0" w:firstLine="560"/>
        <w:spacing w:before="450" w:after="450" w:line="312" w:lineRule="auto"/>
      </w:pPr>
      <w:r>
        <w:rPr>
          <w:rFonts w:ascii="宋体" w:hAnsi="宋体" w:eastAsia="宋体" w:cs="宋体"/>
          <w:color w:val="000"/>
          <w:sz w:val="28"/>
          <w:szCs w:val="28"/>
        </w:rPr>
        <w:t xml:space="preserve">九月初，召开廉政文化建设座谈活动。全体党员畅谈本年度开展廉政教育学习活动的收获和体会，让大家充分认识到筑牢拒腐防变的思想道德防线，确保廉洁从政的关键是教育学习，不仅要从理论上过关，还要在工作实践中落到实处，树立廉政道德新风。</w:t>
      </w:r>
    </w:p>
    <w:p>
      <w:pPr>
        <w:ind w:left="0" w:right="0" w:firstLine="560"/>
        <w:spacing w:before="450" w:after="450" w:line="312" w:lineRule="auto"/>
      </w:pPr>
      <w:r>
        <w:rPr>
          <w:rFonts w:ascii="宋体" w:hAnsi="宋体" w:eastAsia="宋体" w:cs="宋体"/>
          <w:color w:val="000"/>
          <w:sz w:val="28"/>
          <w:szCs w:val="28"/>
        </w:rPr>
        <w:t xml:space="preserve">二、举办“迎国庆讲廉政树新风”廉政文化进家庭书画作品展</w:t>
      </w:r>
    </w:p>
    <w:p>
      <w:pPr>
        <w:ind w:left="0" w:right="0" w:firstLine="560"/>
        <w:spacing w:before="450" w:after="450" w:line="312" w:lineRule="auto"/>
      </w:pPr>
      <w:r>
        <w:rPr>
          <w:rFonts w:ascii="宋体" w:hAnsi="宋体" w:eastAsia="宋体" w:cs="宋体"/>
          <w:color w:val="000"/>
          <w:sz w:val="28"/>
          <w:szCs w:val="28"/>
        </w:rPr>
        <w:t xml:space="preserve">九月上旬，与区纪委、区文联联合在行政服务中心举办“迎国庆讲廉政树新风”廉政文化进家庭书画作品展，以书画的形式，弘扬廉政文化之风，使广大机关干部职工和群众在鉴赏之中，既受到高雅艺术的熏陶，又受到深刻的廉政教育，有效推进我区的家庭文化建设和社区文化建设。</w:t>
      </w:r>
    </w:p>
    <w:p>
      <w:pPr>
        <w:ind w:left="0" w:right="0" w:firstLine="560"/>
        <w:spacing w:before="450" w:after="450" w:line="312" w:lineRule="auto"/>
      </w:pPr>
      <w:r>
        <w:rPr>
          <w:rFonts w:ascii="宋体" w:hAnsi="宋体" w:eastAsia="宋体" w:cs="宋体"/>
          <w:color w:val="000"/>
          <w:sz w:val="28"/>
          <w:szCs w:val="28"/>
        </w:rPr>
        <w:t xml:space="preserve">三、举办妇女干部“迎国庆贺中秋”工作联谊会</w:t>
      </w:r>
    </w:p>
    <w:p>
      <w:pPr>
        <w:ind w:left="0" w:right="0" w:firstLine="560"/>
        <w:spacing w:before="450" w:after="450" w:line="312" w:lineRule="auto"/>
      </w:pPr>
      <w:r>
        <w:rPr>
          <w:rFonts w:ascii="宋体" w:hAnsi="宋体" w:eastAsia="宋体" w:cs="宋体"/>
          <w:color w:val="000"/>
          <w:sz w:val="28"/>
          <w:szCs w:val="28"/>
        </w:rPr>
        <w:t xml:space="preserve">九月中旬，举办妇女干部“迎国庆贺中秋”工作联谊会，传达人们共度传统节日的美好愿望，并通过丰富多彩的文艺表演，展示我区精神文明建设的成果，活跃社区群众的文化生活，推进团队精神的建设。同时，还通过工作交流学习，加强各级妇联组织之间的联系沟通，促进妇女干部之间的联谊交流，加强妇女干部群众对我区创文工作和广州亚运会的了解。</w:t>
      </w:r>
    </w:p>
    <w:p>
      <w:pPr>
        <w:ind w:left="0" w:right="0" w:firstLine="560"/>
        <w:spacing w:before="450" w:after="450" w:line="312" w:lineRule="auto"/>
      </w:pPr>
      <w:r>
        <w:rPr>
          <w:rFonts w:ascii="宋体" w:hAnsi="宋体" w:eastAsia="宋体" w:cs="宋体"/>
          <w:color w:val="000"/>
          <w:sz w:val="28"/>
          <w:szCs w:val="28"/>
        </w:rPr>
        <w:t xml:space="preserve">本次活动将使广大妇女干部群众的沟通得到提升，精神文化生活得到丰富，社区文化特色品牌建设得到加强，社区文化创新得到进一步发展。</w:t>
      </w:r>
    </w:p>
    <w:p>
      <w:pPr>
        <w:ind w:left="0" w:right="0" w:firstLine="560"/>
        <w:spacing w:before="450" w:after="450" w:line="312" w:lineRule="auto"/>
      </w:pPr>
      <w:r>
        <w:rPr>
          <w:rFonts w:ascii="宋体" w:hAnsi="宋体" w:eastAsia="宋体" w:cs="宋体"/>
          <w:color w:val="000"/>
          <w:sz w:val="28"/>
          <w:szCs w:val="28"/>
        </w:rPr>
        <w:t xml:space="preserve">四、举办父母大学堂</w:t>
      </w:r>
    </w:p>
    <w:p>
      <w:pPr>
        <w:ind w:left="0" w:right="0" w:firstLine="560"/>
        <w:spacing w:before="450" w:after="450" w:line="312" w:lineRule="auto"/>
      </w:pPr>
      <w:r>
        <w:rPr>
          <w:rFonts w:ascii="宋体" w:hAnsi="宋体" w:eastAsia="宋体" w:cs="宋体"/>
          <w:color w:val="000"/>
          <w:sz w:val="28"/>
          <w:szCs w:val="28"/>
        </w:rPr>
        <w:t xml:space="preserve">九月下旬，在街道和社区举办父母大学堂，以讲座的形式，把文明科学的教育方法带进社区、带进家庭。区妇联将邀请著名的教育专家现身说法，与社区的家长们交流家庭教育的体会和亲子教育的感受，传授如何寓教于乐，营造良好的教育氛围，让孩子热爱学习、掌握良好的学习方法、养成良好的学习习惯，提高社区未成年人教育工作的整体水平。</w:t>
      </w:r>
    </w:p>
    <w:p>
      <w:pPr>
        <w:ind w:left="0" w:right="0" w:firstLine="560"/>
        <w:spacing w:before="450" w:after="450" w:line="312" w:lineRule="auto"/>
      </w:pPr>
      <w:r>
        <w:rPr>
          <w:rFonts w:ascii="宋体" w:hAnsi="宋体" w:eastAsia="宋体" w:cs="宋体"/>
          <w:color w:val="000"/>
          <w:sz w:val="28"/>
          <w:szCs w:val="28"/>
        </w:rPr>
        <w:t xml:space="preserve">区妇联将围绕“社区文化月”的创文活动主题，深入领会“社区文化月”的精神，和我们的日常工作紧密结合，有效开展各项工作。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20_年社区个人述廉述职报告如何写四</w:t>
      </w:r>
    </w:p>
    <w:p>
      <w:pPr>
        <w:ind w:left="0" w:right="0" w:firstLine="560"/>
        <w:spacing w:before="450" w:after="450" w:line="312" w:lineRule="auto"/>
      </w:pPr>
      <w:r>
        <w:rPr>
          <w:rFonts w:ascii="宋体" w:hAnsi="宋体" w:eastAsia="宋体" w:cs="宋体"/>
          <w:color w:val="000"/>
          <w:sz w:val="28"/>
          <w:szCs w:val="28"/>
        </w:rPr>
        <w:t xml:space="preserve">xx届六中全会通过的《关于构建社会主义和谐社会若干重大问题的决定》指出，我国正处于改革发展的关键时期。在社会正在经历空前变革的时期，如何保持清醒的头脑，居安思危，深刻认识社会发展的阶段性特征，并根据本地社区工作的实际情况，积极主动地探索和谐社会建设的新路径，以最大限度地增加和谐因素，最大限度地减少不和谐因素，不断以社区和谐推动城市和谐，进而促进全社会和谐，已成为绵阳市委和市政府面临的迫切的现实问题。</w:t>
      </w:r>
    </w:p>
    <w:p>
      <w:pPr>
        <w:ind w:left="0" w:right="0" w:firstLine="560"/>
        <w:spacing w:before="450" w:after="450" w:line="312" w:lineRule="auto"/>
      </w:pPr>
      <w:r>
        <w:rPr>
          <w:rFonts w:ascii="宋体" w:hAnsi="宋体" w:eastAsia="宋体" w:cs="宋体"/>
          <w:color w:val="000"/>
          <w:sz w:val="28"/>
          <w:szCs w:val="28"/>
        </w:rPr>
        <w:t xml:space="preserve">科学决策是确保执政、施政正确的前提和基础。中共绵阳市委，就社区建设问题，在充分调动民间参与的基础上，广泛征求社会各界的意见，并借鉴国外政府决策模式，加大引智入政的力度。这既反映了其战略性的前瞻思维，也反映了其对科学和民主决策的充分重视。11月29日至12月1日，受绵阳市委的委托，西南财经大学公共管理学院师生一行6人，在行政与公共事务管理资深专家、西南财经大学马克思主义学院院长曾狄教授的带领下，深入绵阳就社区建设问题进行了实地考察和研究。</w:t>
      </w:r>
    </w:p>
    <w:p>
      <w:pPr>
        <w:ind w:left="0" w:right="0" w:firstLine="560"/>
        <w:spacing w:before="450" w:after="450" w:line="312" w:lineRule="auto"/>
      </w:pPr>
      <w:r>
        <w:rPr>
          <w:rFonts w:ascii="宋体" w:hAnsi="宋体" w:eastAsia="宋体" w:cs="宋体"/>
          <w:color w:val="000"/>
          <w:sz w:val="28"/>
          <w:szCs w:val="28"/>
        </w:rPr>
        <w:t xml:space="preserve">一、当前绵阳市社区建设的基本情况及特点</w:t>
      </w:r>
    </w:p>
    <w:p>
      <w:pPr>
        <w:ind w:left="0" w:right="0" w:firstLine="560"/>
        <w:spacing w:before="450" w:after="450" w:line="312" w:lineRule="auto"/>
      </w:pPr>
      <w:r>
        <w:rPr>
          <w:rFonts w:ascii="宋体" w:hAnsi="宋体" w:eastAsia="宋体" w:cs="宋体"/>
          <w:color w:val="000"/>
          <w:sz w:val="28"/>
          <w:szCs w:val="28"/>
        </w:rPr>
        <w:t xml:space="preserve">(一)社区建设的基本情况</w:t>
      </w:r>
    </w:p>
    <w:p>
      <w:pPr>
        <w:ind w:left="0" w:right="0" w:firstLine="560"/>
        <w:spacing w:before="450" w:after="450" w:line="312" w:lineRule="auto"/>
      </w:pPr>
      <w:r>
        <w:rPr>
          <w:rFonts w:ascii="宋体" w:hAnsi="宋体" w:eastAsia="宋体" w:cs="宋体"/>
          <w:color w:val="000"/>
          <w:sz w:val="28"/>
          <w:szCs w:val="28"/>
        </w:rPr>
        <w:t xml:space="preserve">自中央和省委关于社区建设的有关文件下发后，绵阳市委和市政府高度重视社区建设工作。在市委和市政府的正确领导下，各级政府普遍结合本地实际，积极探索社区建设新路子，形成了上下齐心协力、同抓共管的工作格局，社区建设各项工作取得了明显成效。在绵阳市有19个街道办事处396个社区居委会中(其中城区131个，市县城区和乡镇265个)，现阶段已涌现出“全国社区建设示范区”和“全省社区建设示范区”各1个，全省社区建设模范镇2个，市级社区建设模范乡镇(街道)10个(市级10个，县级3个)，创建示范社区52个。“全国百佳学习型社区”、“全国青年文明社区”、“全国文明示范社区”5个，市级“文明社区”、“先进社区”25个，先后有2名社区干部荣获“全国优秀社区工作者”称号，有2名社区干部荣获“全国社区志愿者先进个人”称号，有18名“社区优秀工作者”受到省委组织部和省民政厅的表彰。</w:t>
      </w:r>
    </w:p>
    <w:p>
      <w:pPr>
        <w:ind w:left="0" w:right="0" w:firstLine="560"/>
        <w:spacing w:before="450" w:after="450" w:line="312" w:lineRule="auto"/>
      </w:pPr>
      <w:r>
        <w:rPr>
          <w:rFonts w:ascii="宋体" w:hAnsi="宋体" w:eastAsia="宋体" w:cs="宋体"/>
          <w:color w:val="000"/>
          <w:sz w:val="28"/>
          <w:szCs w:val="28"/>
        </w:rPr>
        <w:t xml:space="preserve">1、社区建设工作制度逐步趋于完善。20__年以来，绵阳市委和市政府陆续制定了关于《绵阳市城市社区建设五年发展规划》、《关于加强社区居民委员会建设的意见》和《关于健全和完善社区居务公开和民主管理制度的意见》等十多项社区建设规章制度，促进了社区建设的规范化和法制化。并根据相关政策文件要求成立了社区建设领导小组办公室，负责协调和指导全市社区建设工作。</w:t>
      </w:r>
    </w:p>
    <w:p>
      <w:pPr>
        <w:ind w:left="0" w:right="0" w:firstLine="560"/>
        <w:spacing w:before="450" w:after="450" w:line="312" w:lineRule="auto"/>
      </w:pPr>
      <w:r>
        <w:rPr>
          <w:rFonts w:ascii="宋体" w:hAnsi="宋体" w:eastAsia="宋体" w:cs="宋体"/>
          <w:color w:val="000"/>
          <w:sz w:val="28"/>
          <w:szCs w:val="28"/>
        </w:rPr>
        <w:t xml:space="preserve">3、社区建设瓶颈现象局部缓解。尽管目前绝大多数社区居委会的办公设施和居民活动设施严重不足、社区工作人员待遇普遍偏低，社区建设经济瓶颈现象突出，但市民政局等部门在市委和市政府的支持下，积极争取其他部门的协调配合，通过采取财政支持、划拨土地、减免费税、房屋置换、改造或新建等多种方式，在一定程度上缓解了基础设施严重不足的局面。目前部分社区如高新区、经开区、农科区等地所在社区的办公和服务用房已达到300平方米。大多数社区的年度总开支平均达到3万元。</w:t>
      </w:r>
    </w:p>
    <w:p>
      <w:pPr>
        <w:ind w:left="0" w:right="0" w:firstLine="560"/>
        <w:spacing w:before="450" w:after="450" w:line="312" w:lineRule="auto"/>
      </w:pPr>
      <w:r>
        <w:rPr>
          <w:rFonts w:ascii="宋体" w:hAnsi="宋体" w:eastAsia="宋体" w:cs="宋体"/>
          <w:color w:val="000"/>
          <w:sz w:val="28"/>
          <w:szCs w:val="28"/>
        </w:rPr>
        <w:t xml:space="preserve">4、社区服务和社区活动初具规模。目前虽然绵阳的社区服务网络还有待于进一步开发和完善，但以区市县为龙头、街道为主体、社区为依托、辖区单位和社会成员广泛参与的社区服务网络框架已基本形成。全市已建成社区服务中心12个，社区服务站396个，各类服务网点1900多个，已全部覆盖区市县政府驻地。建立社会捐赠站点136个，接收捐赠衣物10万余件，接收社会各界赠款560万元。落实“星兴计划”项目91人，建设各类老年服务设施780余个，在一定程度上缓解了老年人休闲、娱乐、健身场所不足的矛盾。通过提供就业信息、职业介绍、开发公益性岗位等形式，帮助25000余名下岗失业和失地无业农民的就业问题。</w:t>
      </w:r>
    </w:p>
    <w:p>
      <w:pPr>
        <w:ind w:left="0" w:right="0" w:firstLine="560"/>
        <w:spacing w:before="450" w:after="450" w:line="312" w:lineRule="auto"/>
      </w:pPr>
      <w:r>
        <w:rPr>
          <w:rFonts w:ascii="宋体" w:hAnsi="宋体" w:eastAsia="宋体" w:cs="宋体"/>
          <w:color w:val="000"/>
          <w:sz w:val="28"/>
          <w:szCs w:val="28"/>
        </w:rPr>
        <w:t xml:space="preserve">全市已建社区图书馆和阅览室213个，建全民健身路径86条，并通过共驻共建、资源共享的方式，有效地扩大了居民的健身和娱乐活动范围。建社区法律服务机构167个，900多名法律工作者参与了社区法制宣传教育和咨询服务活动。成立了100多支各类老年文艺活动团队，丰富了社区文化活动。建立社区卫生服务中心10个，社区卫生计生服务站24个，有社区服务工作人员487人，一定程度缓解了社区居民的基本医疗服务需求。建社区警务室317个，建社区治安巡逻队392个，落实社区民警388人，交警、巡警和消防队员236人，巡防队员1900人，群防群治的工作格局已基本形成，社区治安综合治理进展良好。</w:t>
      </w:r>
    </w:p>
    <w:p>
      <w:pPr>
        <w:ind w:left="0" w:right="0" w:firstLine="560"/>
        <w:spacing w:before="450" w:after="450" w:line="312" w:lineRule="auto"/>
      </w:pPr>
      <w:r>
        <w:rPr>
          <w:rFonts w:ascii="宋体" w:hAnsi="宋体" w:eastAsia="宋体" w:cs="宋体"/>
          <w:color w:val="000"/>
          <w:sz w:val="28"/>
          <w:szCs w:val="28"/>
        </w:rPr>
        <w:t xml:space="preserve">(二)社区建设的特点</w:t>
      </w:r>
    </w:p>
    <w:p>
      <w:pPr>
        <w:ind w:left="0" w:right="0" w:firstLine="560"/>
        <w:spacing w:before="450" w:after="450" w:line="312" w:lineRule="auto"/>
      </w:pPr>
      <w:r>
        <w:rPr>
          <w:rFonts w:ascii="宋体" w:hAnsi="宋体" w:eastAsia="宋体" w:cs="宋体"/>
          <w:color w:val="000"/>
          <w:sz w:val="28"/>
          <w:szCs w:val="28"/>
        </w:rPr>
        <w:t xml:space="preserve">1、社区类别不同。根据调查情况初步分析，绵阳至少存在三种不同类型的社区：(1)纯居民式社区，即游仙开元中街(属城市拆迁居民聚集区)、涪城顺河社区(属老城区居民聚集区)和金菊社区(属工薪阶层聚集区);(2)国有企业职工和下岗职工较集中的社区，即东材社区和工区街道办事处;(3)城乡结合区，即游仙六里社区(属“村改居型”社区)、高新东段社区(属农转非、企业职工和小区居民混居型社区)和经开区板桥社区(属“失地农民安置型”社区)。其中，既有建区时间较长，功能发展比较成熟的社区，如游仙区开元中街、涪城区顺河社区等，也有建区时间短，各项工作正处于起步阶段的社区，如游仙东材社区等。此外，各社区所辖面积和人口规模也表现出较大的差异性。</w:t>
      </w:r>
    </w:p>
    <w:p>
      <w:pPr>
        <w:ind w:left="0" w:right="0" w:firstLine="560"/>
        <w:spacing w:before="450" w:after="450" w:line="312" w:lineRule="auto"/>
      </w:pPr>
      <w:r>
        <w:rPr>
          <w:rFonts w:ascii="宋体" w:hAnsi="宋体" w:eastAsia="宋体" w:cs="宋体"/>
          <w:color w:val="000"/>
          <w:sz w:val="28"/>
          <w:szCs w:val="28"/>
        </w:rPr>
        <w:t xml:space="preserve">2、社区实力悬殊。由于特殊的政策偏好，某些社区的经济实力比较雄厚，如游仙六里社区拥有规模较大综合农贸批发市场和种子批发公司，其可从社区经营的公司中获取充足的财力支持用于发展社区建设;但多数社区的经费开支严重不足，一些社区甚至处于长期负债状态，如涪城板桥社区的负债累积已过60万元，社区建设工作难以为继。</w:t>
      </w:r>
    </w:p>
    <w:p>
      <w:pPr>
        <w:ind w:left="0" w:right="0" w:firstLine="560"/>
        <w:spacing w:before="450" w:after="450" w:line="312" w:lineRule="auto"/>
      </w:pPr>
      <w:r>
        <w:rPr>
          <w:rFonts w:ascii="宋体" w:hAnsi="宋体" w:eastAsia="宋体" w:cs="宋体"/>
          <w:color w:val="000"/>
          <w:sz w:val="28"/>
          <w:szCs w:val="28"/>
        </w:rPr>
        <w:t xml:space="preserve">3、社区需求各异。尽管各类城区存在某种共同的需要，但基于社区类型不同，面临的问题各异，居民的社会需求也不尽一致。办公和服务设施严重匮乏的社区，目前更关注的是基本办公设施得到切实保障;在已得充足保障的社区，更关注的是如何深入开展社区服务;居于核心城区的社区，更需要拓展和深化社区服务功能;国企和下岗工人比较集中的社区，更侧重于对下岗失业人员的再就业安置;地处城乡结合部的社区，最需要的是对失地农民提供最低社会保障、社会救助服务以及就业培训等问题。因此，针对不同类型社区，政府应因地制宜、因势利导，稳步推进社区建设。</w:t>
      </w:r>
    </w:p>
    <w:p>
      <w:pPr>
        <w:ind w:left="0" w:right="0" w:firstLine="560"/>
        <w:spacing w:before="450" w:after="450" w:line="312" w:lineRule="auto"/>
      </w:pPr>
      <w:r>
        <w:rPr>
          <w:rFonts w:ascii="宋体" w:hAnsi="宋体" w:eastAsia="宋体" w:cs="宋体"/>
          <w:color w:val="000"/>
          <w:sz w:val="28"/>
          <w:szCs w:val="28"/>
        </w:rPr>
        <w:t xml:space="preserve">二、当前绵阳市社区建设面临的形势</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各项政策改革的不断深入，与其他城市一样，当前绵阳已步入改革发展的关键时期。政策决策的深刻变化，经济体制的深刻变革，社会结构的深刻变动，利益格局的深刻调整，思想观念的深刻变化，在给绵阳社区的建设与发展带来了机遇的同时，也对该市的社区建设工作构成了极大的挑战。</w:t>
      </w:r>
    </w:p>
    <w:p>
      <w:pPr>
        <w:ind w:left="0" w:right="0" w:firstLine="560"/>
        <w:spacing w:before="450" w:after="450" w:line="312" w:lineRule="auto"/>
      </w:pPr>
      <w:r>
        <w:rPr>
          <w:rFonts w:ascii="宋体" w:hAnsi="宋体" w:eastAsia="宋体" w:cs="宋体"/>
          <w:color w:val="000"/>
          <w:sz w:val="28"/>
          <w:szCs w:val="28"/>
        </w:rPr>
        <w:t xml:space="preserve">(一) 当前绵阳社区建设面临的机遇</w:t>
      </w:r>
    </w:p>
    <w:p>
      <w:pPr>
        <w:ind w:left="0" w:right="0" w:firstLine="560"/>
        <w:spacing w:before="450" w:after="450" w:line="312" w:lineRule="auto"/>
      </w:pPr>
      <w:r>
        <w:rPr>
          <w:rFonts w:ascii="宋体" w:hAnsi="宋体" w:eastAsia="宋体" w:cs="宋体"/>
          <w:color w:val="000"/>
          <w:sz w:val="28"/>
          <w:szCs w:val="28"/>
        </w:rPr>
        <w:t xml:space="preserve">1、宏观政策的调整，为社区建设提供了政策依据。长期以来，地方政府的绩效考核过度偏重于gdp的增长，而对于地方政府政策创新重视严重不足。这在一定程度上制约了地方政府关于向基层提供基本公共服务、化解基层社会矛盾和解决基层社会公平正义等方面问题的探索与创新。可喜的是，自xx届四中全会来，中央连续提出了关于落实科学发展观、加强党的执政能力建设和社会主义新农村建设等系列新的执政理念和政策。10月11日，xx届六中全会集体通过的《关于构建社会主义和谐社会若干重大问题的决定》更是明确提出了构建社会主义和谐社会的重大战略构想，确立了建设社会主义和谐社会的指导思想、目标任务和原则，为地方政府构加强社区建设，探索以社区和谐促社会和谐的新路子，提供了坚强有力的政策指导和支持。</w:t>
      </w:r>
    </w:p>
    <w:p>
      <w:pPr>
        <w:ind w:left="0" w:right="0" w:firstLine="560"/>
        <w:spacing w:before="450" w:after="450" w:line="312" w:lineRule="auto"/>
      </w:pPr>
      <w:r>
        <w:rPr>
          <w:rFonts w:ascii="宋体" w:hAnsi="宋体" w:eastAsia="宋体" w:cs="宋体"/>
          <w:color w:val="000"/>
          <w:sz w:val="28"/>
          <w:szCs w:val="28"/>
        </w:rPr>
        <w:t xml:space="preserve">2、各级领导高度重视，绵阳社区面临发展契机。各级领导高度重视社区建设工作，普遍认为绵阳市社区建设“第二个春天”即将来临，并对社区建设工作充满热情，这是我们开展此次调查所始料未及的。绵阳市相关部门领导，受市委谭力书记的指示，对上海、南昌等地的社区建设情况进行了实地考察和调研。市委政研室根据实际整理的考察报告，受到了谭力书记的肯定性批示。市社区建设领导小组办公室对社区自治组织的职责、社区管理制度、社区政策性事务办理条件和程序等作出了具体的明文规定。市民政局、涪城区、游仙区等相关部门领导，也普遍结合本地实际情况，对近年来的社区建设工作，进行了深刻反思和认真总结。目前，全市各相关职能部门领导干部对于社区建设工作上下一心、高度重视，必将有利于促进和推动全市社区建设工作的开展。</w:t>
      </w:r>
    </w:p>
    <w:p>
      <w:pPr>
        <w:ind w:left="0" w:right="0" w:firstLine="560"/>
        <w:spacing w:before="450" w:after="450" w:line="312" w:lineRule="auto"/>
      </w:pPr>
      <w:r>
        <w:rPr>
          <w:rFonts w:ascii="宋体" w:hAnsi="宋体" w:eastAsia="宋体" w:cs="宋体"/>
          <w:color w:val="000"/>
          <w:sz w:val="28"/>
          <w:szCs w:val="28"/>
        </w:rPr>
        <w:t xml:space="preserve">3、经济实力壮大，社区建设瓶颈现象有望消除。经过近三十年的改革开放，绵阳市经济规模逐渐壮大，经济实力明显增强。目前绵阳全市gdp为560亿元，财政收入为50亿元，并还在以近10%幅度的增长。经济实力的壮大和财政收入的增加，对于解决当前绵阳市社区办公场所和公益设施严重不足、社区居委会工作人员待遇偏低和工作经费紧张的问题，提供了有力的经济支持，有利于缓解目前制约绵阳社区建设遭遇经济瓶颈制约的状况。</w:t>
      </w:r>
    </w:p>
    <w:p>
      <w:pPr>
        <w:ind w:left="0" w:right="0" w:firstLine="560"/>
        <w:spacing w:before="450" w:after="450" w:line="312" w:lineRule="auto"/>
      </w:pPr>
      <w:r>
        <w:rPr>
          <w:rFonts w:ascii="宋体" w:hAnsi="宋体" w:eastAsia="宋体" w:cs="宋体"/>
          <w:color w:val="000"/>
          <w:sz w:val="28"/>
          <w:szCs w:val="28"/>
        </w:rPr>
        <w:t xml:space="preserve">(二)当前绵阳社区建设面临的挑战</w:t>
      </w:r>
    </w:p>
    <w:p>
      <w:pPr>
        <w:ind w:left="0" w:right="0" w:firstLine="560"/>
        <w:spacing w:before="450" w:after="450" w:line="312" w:lineRule="auto"/>
      </w:pPr>
      <w:r>
        <w:rPr>
          <w:rFonts w:ascii="宋体" w:hAnsi="宋体" w:eastAsia="宋体" w:cs="宋体"/>
          <w:color w:val="000"/>
          <w:sz w:val="28"/>
          <w:szCs w:val="28"/>
        </w:rPr>
        <w:t xml:space="preserve">1、社区管理旧模式难以适应社会结构的新变化。近年来，随着市场经济的不断发展和完善，原本固定地从属于一定社会组织的管理体制已被打破，不同级别与种类的单位大量“单位人”转为“社会人”。国有企业改革的不断深入，绵阳出现了大量的下岗和失业人员。宜于人居的环境和相对发达的经济状况，导致周边农村地区的居民也纷纷涌入绵阳城区。全市流动人口已近10万，约占城市总人口的1/7。与市场经济的发展和经济类型的多元化相伴而生的个体工商户、私营企业主，同上述人群一样，均游离于传统单位体制之外，对绵阳现有社会秩序构成了极大压力，对原有的社区管理模式也构成了巨大挑战。</w:t>
      </w:r>
    </w:p>
    <w:p>
      <w:pPr>
        <w:ind w:left="0" w:right="0" w:firstLine="560"/>
        <w:spacing w:before="450" w:after="450" w:line="312" w:lineRule="auto"/>
      </w:pPr>
      <w:r>
        <w:rPr>
          <w:rFonts w:ascii="宋体" w:hAnsi="宋体" w:eastAsia="宋体" w:cs="宋体"/>
          <w:color w:val="000"/>
          <w:sz w:val="28"/>
          <w:szCs w:val="28"/>
        </w:rPr>
        <w:t xml:space="preserve">其次，因地制宜，实行社区工作分类指导。明确事权范围后，针对不同类型的社区面临的实际情形，实行分类指导原则。对于财力物力都很充足的社区，如六里社区，应给予宽松的政策支持，以放手让其探索社区建设新机制，在物质上无需予其太多支持;对于办公场所和公益设施奇缺，自身造血功能差的社区，如东材社区这类企业改制新建社区，应予以必要的物质支持。因不同社区的建立背景、发展水平和人员构成不同，工作重点和服务方式也应所有不同，如老年人多的社区，文化娱乐、医疗保障是工作重点，发展滞后、外来人口多的社区，如城乡结合部的社区，其工作重点是维护社区治安和稳定，协助解决就业问题;资源缺乏、发展空间有限的老城区，工作重点是在得到相应政策的基础上进行自我发展。</w:t>
      </w:r>
    </w:p>
    <w:p>
      <w:pPr>
        <w:ind w:left="0" w:right="0" w:firstLine="560"/>
        <w:spacing w:before="450" w:after="450" w:line="312" w:lineRule="auto"/>
      </w:pPr>
      <w:r>
        <w:rPr>
          <w:rFonts w:ascii="宋体" w:hAnsi="宋体" w:eastAsia="宋体" w:cs="宋体"/>
          <w:color w:val="000"/>
          <w:sz w:val="28"/>
          <w:szCs w:val="28"/>
        </w:rPr>
        <w:t xml:space="preserve">再次，建立以块为主、条块结合、整体联动的社区工作机制。社区工作不只是民政部门的工作，它还需其他部门和单位的支持与配合。对职能部门派驻街道和社区的干部，应充分重视社区居民的意见，并将其纳入派驻干部的工作绩效考核;对社区管理中专业性较强的工作，适度引入市场竞争，以适应社区发展和居民生活的需要。辖区内的企事业单位应在能力范围之内尽可能地配合社区工作，社区要在保证这些单位正常工作的基础上有偿或无偿使用资源，实现资源共享。建立制度性条款对社区工作的单位和个人进行约束，如规定开发商在项目建设以前必须按开发规模缴纳一定比例的保证金，在项目完成并且出让社区办公场地和活动场所以后再返还。把对社区工作的支持纳入各单位的工作职责，将单位所在社区的发展情况作为对单位的绩效考核的参考。</w:t>
      </w:r>
    </w:p>
    <w:p>
      <w:pPr>
        <w:ind w:left="0" w:right="0" w:firstLine="560"/>
        <w:spacing w:before="450" w:after="450" w:line="312" w:lineRule="auto"/>
      </w:pPr>
      <w:r>
        <w:rPr>
          <w:rFonts w:ascii="宋体" w:hAnsi="宋体" w:eastAsia="宋体" w:cs="宋体"/>
          <w:color w:val="000"/>
          <w:sz w:val="28"/>
          <w:szCs w:val="28"/>
        </w:rPr>
        <w:t xml:space="preserve">(二)着力培育社区意识，确保居民积极参与社区工作</w:t>
      </w:r>
    </w:p>
    <w:p>
      <w:pPr>
        <w:ind w:left="0" w:right="0" w:firstLine="560"/>
        <w:spacing w:before="450" w:after="450" w:line="312" w:lineRule="auto"/>
      </w:pPr>
      <w:r>
        <w:rPr>
          <w:rFonts w:ascii="宋体" w:hAnsi="宋体" w:eastAsia="宋体" w:cs="宋体"/>
          <w:color w:val="000"/>
          <w:sz w:val="28"/>
          <w:szCs w:val="28"/>
        </w:rPr>
        <w:t xml:space="preserve">1、合理划分社区，奠定社区意识形成的物质基础和精神基础。城市社区划分要以生存地域为特征，以方便自治自理;要以文化特色为纽带，以形成文化认同;以守望相助为标准，以满足社区人互助互利的基本要求。在自然，文化和利益的连结下，社区意识就具备了形成的现实条件。</w:t>
      </w:r>
    </w:p>
    <w:p>
      <w:pPr>
        <w:ind w:left="0" w:right="0" w:firstLine="560"/>
        <w:spacing w:before="450" w:after="450" w:line="312" w:lineRule="auto"/>
      </w:pPr>
      <w:r>
        <w:rPr>
          <w:rFonts w:ascii="宋体" w:hAnsi="宋体" w:eastAsia="宋体" w:cs="宋体"/>
          <w:color w:val="000"/>
          <w:sz w:val="28"/>
          <w:szCs w:val="28"/>
        </w:rPr>
        <w:t xml:space="preserve">2、适度授权社区，建立社区与社区成员(包括自然居民和驻社区单位)的密切联系。在社区建设中，政府可以把一些与民众生活密切相关的事项权限授权到社区，从而赋予社区一定的政治资源，让社区成员意识到自己的生活、工作离不开社区，从而催生社区意识并，加强政权的政治权威。</w:t>
      </w:r>
    </w:p>
    <w:p>
      <w:pPr>
        <w:ind w:left="0" w:right="0" w:firstLine="560"/>
        <w:spacing w:before="450" w:after="450" w:line="312" w:lineRule="auto"/>
      </w:pPr>
      <w:r>
        <w:rPr>
          <w:rFonts w:ascii="宋体" w:hAnsi="宋体" w:eastAsia="宋体" w:cs="宋体"/>
          <w:color w:val="000"/>
          <w:sz w:val="28"/>
          <w:szCs w:val="28"/>
        </w:rPr>
        <w:t xml:space="preserve">3、深入宣传社区，彰显社区的内在价值。要通过各种宣传媒体，充分展示社区建设与社区成员体戚相关，荣辱与共的关系。要让全体社区成员认识到社区是安身立命的第一家园，社区是参政议政的第一平台，社区是养身愉心的第一乐园。这样，社区意识就深入人心了。</w:t>
      </w:r>
    </w:p>
    <w:p>
      <w:pPr>
        <w:ind w:left="0" w:right="0" w:firstLine="560"/>
        <w:spacing w:before="450" w:after="450" w:line="312" w:lineRule="auto"/>
      </w:pPr>
      <w:r>
        <w:rPr>
          <w:rFonts w:ascii="宋体" w:hAnsi="宋体" w:eastAsia="宋体" w:cs="宋体"/>
          <w:color w:val="000"/>
          <w:sz w:val="28"/>
          <w:szCs w:val="28"/>
        </w:rPr>
        <w:t xml:space="preserve">4、开展社区活动，给社区成员以看得见，摸得着的实惠。从社区服务到社区就业与社会保障，从社区文化活动到社会环境治理，让社区成员以各种不同的身份，方式参与到丰富多彩的社区活动中来。只有让社区居民享受到社区生活的各种实惠，社区意识才能转化为社区生活的实际内容，才能真正培养起社区居民的社区意识和现化公民意识。</w:t>
      </w:r>
    </w:p>
    <w:p>
      <w:pPr>
        <w:ind w:left="0" w:right="0" w:firstLine="560"/>
        <w:spacing w:before="450" w:after="450" w:line="312" w:lineRule="auto"/>
      </w:pPr>
      <w:r>
        <w:rPr>
          <w:rFonts w:ascii="宋体" w:hAnsi="宋体" w:eastAsia="宋体" w:cs="宋体"/>
          <w:color w:val="000"/>
          <w:sz w:val="28"/>
          <w:szCs w:val="28"/>
        </w:rPr>
        <w:t xml:space="preserve">(三)强化社区服务功能，确保居民社区服务需求变现</w:t>
      </w:r>
    </w:p>
    <w:p>
      <w:pPr>
        <w:ind w:left="0" w:right="0" w:firstLine="560"/>
        <w:spacing w:before="450" w:after="450" w:line="312" w:lineRule="auto"/>
      </w:pPr>
      <w:r>
        <w:rPr>
          <w:rFonts w:ascii="宋体" w:hAnsi="宋体" w:eastAsia="宋体" w:cs="宋体"/>
          <w:color w:val="000"/>
          <w:sz w:val="28"/>
          <w:szCs w:val="28"/>
        </w:rPr>
        <w:t xml:space="preserve">1、建立社区事务受理中心，积极推进“一站式”服务。以建立规范化和服务型政府为契机，深化现有的“政务中心职能”，将为民便民服务向街道办延伸，向社区延伸。建议对政府有关职能部门在各街道和社区设立的各类行政事务服务机构和场所进行归化和优化，统合设立“社区事务受理中心”，作为街道办统一管理、方便社区群众就近办事的“一站式”服务机构，社会保障、社会救济、就业服务、劳动保障、医疗保障和计生服务登记等，以及对来绵人员居住登记等与人民群众基本生活和保障密切相关的诸多事务。对于在“社区事务受理中心”窗口不能当场办结的事项，实行“社区事务代理制”，成由各居委会福利干事、就业援助员、房屋协管员等组成的社区事务代理队伍，切实将便民利民服务工作落到实处。</w:t>
      </w:r>
    </w:p>
    <w:p>
      <w:pPr>
        <w:ind w:left="0" w:right="0" w:firstLine="560"/>
        <w:spacing w:before="450" w:after="450" w:line="312" w:lineRule="auto"/>
      </w:pPr>
      <w:r>
        <w:rPr>
          <w:rFonts w:ascii="宋体" w:hAnsi="宋体" w:eastAsia="宋体" w:cs="宋体"/>
          <w:color w:val="000"/>
          <w:sz w:val="28"/>
          <w:szCs w:val="28"/>
        </w:rPr>
        <w:t xml:space="preserve">2、认清职责，因势利导，积极开展社区再就业服务。强化劳动保障部门对社区就业工作的认识，重新定位社区就业服务。劳动保障部门应认识到，解决就业问题是政府的职责，社区的任务是帮助职能部门做好统计、调查、登记、审查的工作。应将分派给社区的就业工作进行重新分类，做好份内工作，整合全市就业资源，取消条块分割，做到资源共享。依托社区摸清基层情况，深入了解群众需求，充分尊重就业培训者的个人意愿，加强就业培训的针对性，积极开展适合用人单位需求的就业培训工作。实施约束和激励机制，参加次数少或不参加再就业培训的人员，收回再就业优惠证或取消优惠待遇，优先向用人单位推荐积极参加再就业培训者。拓宽社区就业范围，将更多失业人员纳入社区就业体系。除“4050”人员和下岗失业人员外，逐渐将残疾人、外来劳动者和新增劳动力纳入社区就业范围。积极开发公益性岗位、便民服务岗位和弱势群体服务岗位，鼓励相关企业通过连锁经营提供购物、餐饮、家政服务、洗衣、维修、再生资源回收、中介等社区服务，努力增加就业岗位。利用现代信息技术、打造社区就业信息服务平台，整合全市就业信息和服务岗位资源，加大就业信息的资源共享。</w:t>
      </w:r>
    </w:p>
    <w:p>
      <w:pPr>
        <w:ind w:left="0" w:right="0" w:firstLine="560"/>
        <w:spacing w:before="450" w:after="450" w:line="312" w:lineRule="auto"/>
      </w:pPr>
      <w:r>
        <w:rPr>
          <w:rFonts w:ascii="宋体" w:hAnsi="宋体" w:eastAsia="宋体" w:cs="宋体"/>
          <w:color w:val="000"/>
          <w:sz w:val="28"/>
          <w:szCs w:val="28"/>
        </w:rPr>
        <w:t xml:space="preserve">3、调动整合民间力量，加大社区保障和社会救助服务。针对各社区目前经费少、人手紧的情况，除适度增加政府的社会保障财政预算拨款外，建议政府充分发挥党组织、群团组织、群众性自治组织在充分了解对老弱病残贫等弱势群体需要的基础上，为其提供各种应急服务，为优抚对象、残疾人及特困群体缓解生活困难提供服务，为社区困难群体提供辅助性生活救助。支持和鼓励社区居民成立形式多样的慈善组织、群众性文体组织、科普组织和为老年人、残疾人、困难群众提供生活服务的组织，使社区居民在参与各种活动中实现自我服务、自我完善和自我提高。充分发挥社区民间组织的作用，建立社会志愿者工作机制，加大社区公益事业服务力度，并根据因人而异的原则，帮助扶持弱势群体。</w:t>
      </w:r>
    </w:p>
    <w:p>
      <w:pPr>
        <w:ind w:left="0" w:right="0" w:firstLine="560"/>
        <w:spacing w:before="450" w:after="450" w:line="312" w:lineRule="auto"/>
      </w:pPr>
      <w:r>
        <w:rPr>
          <w:rFonts w:ascii="宋体" w:hAnsi="宋体" w:eastAsia="宋体" w:cs="宋体"/>
          <w:color w:val="000"/>
          <w:sz w:val="28"/>
          <w:szCs w:val="28"/>
        </w:rPr>
        <w:t xml:space="preserve">4、因地制宜，积极创新，拓展社区文化教育服务。以社区教育学校平台，增设教育培训的科目种类，扩大教育覆盖面。设立各类社区教育点、教育课程班，教育科目应涉及基础教育、网络、英语、艺术、戏曲等多个种类。结合不同群体的需求，深入开展特色文化活动，积极孵化居民自我管理、自我服务的社区文化团体，如戏曲沙龙、书画爱好者协会等组织。结合重大节庆日，组织居民广泛开展各种纪念活动，进行爱国主义、理想信念和社区文化等传统教育。适当引进各种专业文化表演队伍，为居民送上艺术大餐，在满足需求中努力提升社区的文化品位。在鼓励社区文化体育团队开展活动的同时，引导文艺活动骨干重视活动品牌的原创性，打造社区品牌文化。</w:t>
      </w:r>
    </w:p>
    <w:p>
      <w:pPr>
        <w:ind w:left="0" w:right="0" w:firstLine="560"/>
        <w:spacing w:before="450" w:after="450" w:line="312" w:lineRule="auto"/>
      </w:pPr>
      <w:r>
        <w:rPr>
          <w:rFonts w:ascii="宋体" w:hAnsi="宋体" w:eastAsia="宋体" w:cs="宋体"/>
          <w:color w:val="000"/>
          <w:sz w:val="28"/>
          <w:szCs w:val="28"/>
        </w:rPr>
        <w:t xml:space="preserve">同时，结合当地实际，根据不同社区对文化教育需求不同的特点，开展富有富有区域特色的文化教育活动。如在核心城区的开元中街、顺河等社区，可以风土民俗等作为切入点，定期举办一些活动，结合春节、中秋、端午节等传统的民俗节日，开展猜灯谜等活动，保护和弘扬地方传统文化。在城乡结合部的东段和板桥等社区，可以增强社区凝聚力为主线，组织家庭才艺表演大赛、家庭趣味排球比赛、社区建设宣传口号征集等活动，吸引以家庭为单位的社区居民参加。在外来务工人员比较集中的社区，如六里社区等，应以健康社区为主题，除举办社区篮球大赛、羽毛球比赛等健康文体活动，以及开展普法讲座、禁毒宣传、计划生育宣传外，还要营造一种关注贫困、关心弱者的社区文化教育环境。</w:t>
      </w:r>
    </w:p>
    <w:p>
      <w:pPr>
        <w:ind w:left="0" w:right="0" w:firstLine="560"/>
        <w:spacing w:before="450" w:after="450" w:line="312" w:lineRule="auto"/>
      </w:pPr>
      <w:r>
        <w:rPr>
          <w:rFonts w:ascii="宋体" w:hAnsi="宋体" w:eastAsia="宋体" w:cs="宋体"/>
          <w:color w:val="000"/>
          <w:sz w:val="28"/>
          <w:szCs w:val="28"/>
        </w:rPr>
        <w:t xml:space="preserve">5、加大投入、加强监督，加大卫生和计划生育服务。加大对社区居民的基本医疗和计划生育的财政投入，切实保障社区卫生服务站和计划生育服务站的基础设施落到实处。以运营状态良好，深受社区居民信赖的卫生和计生服务站为典型，不断扩充和完善以社区卫生服务中心为主体的社区卫生和计划生育服务网络，为社区居民提供充分的医疗卫生和计划生育技术指导服务。建立健全民主监督制度，加大对社区卫生服务工作人员的绩效考核。实行收支两条线和医护人员收入与卫生服务中心收入脱钩的政策，切断社区卫生和计划生育工作人员与市场联结的利益链，充分发挥社区卫生服务的医疗卫生和生殖健康等保障功能。</w:t>
      </w:r>
    </w:p>
    <w:p>
      <w:pPr>
        <w:ind w:left="0" w:right="0" w:firstLine="560"/>
        <w:spacing w:before="450" w:after="450" w:line="312" w:lineRule="auto"/>
      </w:pPr>
      <w:r>
        <w:rPr>
          <w:rFonts w:ascii="宋体" w:hAnsi="宋体" w:eastAsia="宋体" w:cs="宋体"/>
          <w:color w:val="000"/>
          <w:sz w:val="28"/>
          <w:szCs w:val="28"/>
        </w:rPr>
        <w:t xml:space="preserve">6、全面参与，整体联动，不断强化社区安全服务。在社区建立融行政调解、司法调解与人民调解于一体，兼有信访问服务功能的民事调解服务中心，以及时疏导和化解群众矛盾，把问题解决在基层。创新工作机制，推行“信访代理员”与“律师参与涉法信访接待制”，加强对弱势群体的法律援助，把化矛盾于萌芽状态。同时制定和完善相关责任制度，确保代理的信访事项及时得到办理。配合各方力量，建立及时有效的矛盾纠纷排查、调处工作机制，加强对刑释解教人员、监外执行人员和有不良行为青少年的帮助、教育和转化工作。整合民间力量，组织开展以社区保安、联防队员为主体，专职和义务相结合的巡逻守望、看楼护院等活动。加强特殊群体的管理和控制，预防和减少各类违法犯罪。加强社区防控队伍建设，强化社区治安防范知识宣传，提高居民的自防意识，鼓励群众参与群防群治和见义勇为，形成治安防范人人有责的良好氛围。</w:t>
      </w:r>
    </w:p>
    <w:p>
      <w:pPr>
        <w:ind w:left="0" w:right="0" w:firstLine="560"/>
        <w:spacing w:before="450" w:after="450" w:line="312" w:lineRule="auto"/>
      </w:pPr>
      <w:r>
        <w:rPr>
          <w:rFonts w:ascii="宋体" w:hAnsi="宋体" w:eastAsia="宋体" w:cs="宋体"/>
          <w:color w:val="000"/>
          <w:sz w:val="28"/>
          <w:szCs w:val="28"/>
        </w:rPr>
        <w:t xml:space="preserve">(四)加大资源供给力度，确保社区建设持续快速发展</w:t>
      </w:r>
    </w:p>
    <w:p>
      <w:pPr>
        <w:ind w:left="0" w:right="0" w:firstLine="560"/>
        <w:spacing w:before="450" w:after="450" w:line="312" w:lineRule="auto"/>
      </w:pPr>
      <w:r>
        <w:rPr>
          <w:rFonts w:ascii="宋体" w:hAnsi="宋体" w:eastAsia="宋体" w:cs="宋体"/>
          <w:color w:val="000"/>
          <w:sz w:val="28"/>
          <w:szCs w:val="28"/>
        </w:rPr>
        <w:t xml:space="preserve">1、加大财政投入，动员社会参与，切实解决社区工作经费不足的问题。为了使社区工作者能够专心于社区建设，优化社区服务，政府必须加大对社区工作经费的投入。根据绵阳市社区发展的现状，我们认为市、区两级财政应共同承担至少5万元的社区工作经费;具体拨付金额应该根据社区人数多少按比例分配，适当照顾转制企业社区和有特殊困难的社区;逐年适当增加政府财政投入，以满足社区工作的需要。同时还应广泛争取企业单位的财力支持，积极争取社会捐助和有奖募捐资金投入，为社区建设提供必要的财力和物质保障。政府部门还可以从倡导和宣传企业的社会责任意识入手，鼓励企业从实际能力出发尽自己的一份责任;也可以通过制定相关优惠政策，鼓励企业在搞好生产经营的同时积极支持社区建设。</w:t>
      </w:r>
    </w:p>
    <w:p>
      <w:pPr>
        <w:ind w:left="0" w:right="0" w:firstLine="560"/>
        <w:spacing w:before="450" w:after="450" w:line="312" w:lineRule="auto"/>
      </w:pPr>
      <w:r>
        <w:rPr>
          <w:rFonts w:ascii="宋体" w:hAnsi="宋体" w:eastAsia="宋体" w:cs="宋体"/>
          <w:color w:val="000"/>
          <w:sz w:val="28"/>
          <w:szCs w:val="28"/>
        </w:rPr>
        <w:t xml:space="preserve">2、共驻共建，大力推进社区资源共享。社会参与是社区建设的核心，社会共建是加强社区建设的有效途径。民政部门要建立和完善社区共建组织，健全共建体系，深入开展社区共建活动，增强社区辖区单位、各类组织和全体成员的地缘意识、参与意识、公共服务意识，形成“共驻社区、共建社区、共享社区资源”的良好态势，最大限度地实施人力、物力、财力和其他社会资源的优化整合利用。各级政府要指定部门、指定专人带领社区组织代表前往社区辖区单位落实具体事项，包括资源共享时间、要求和办理相关手续，切实保证这一措施的有效实施。具体实施过程中，各级政府应该首先起到模范带头作用。</w:t>
      </w:r>
    </w:p>
    <w:p>
      <w:pPr>
        <w:ind w:left="0" w:right="0" w:firstLine="560"/>
        <w:spacing w:before="450" w:after="450" w:line="312" w:lineRule="auto"/>
      </w:pPr>
      <w:r>
        <w:rPr>
          <w:rFonts w:ascii="宋体" w:hAnsi="宋体" w:eastAsia="宋体" w:cs="宋体"/>
          <w:color w:val="000"/>
          <w:sz w:val="28"/>
          <w:szCs w:val="28"/>
        </w:rPr>
        <w:t xml:space="preserve">3、将社区办公用房和公益性服务设施建设纳入城市规划，建立领导责任追究制度，确保有关政策落到实处。加大城市规划实施管理的力度，把社区办公用房和公益性服务设施作为城市规划的强制性内容。在编制、审批城市规划方案中，必须严格执行有关法规和标准的规定，充分保证社区办公用房和公益性服务设施的建设用地。在组织审查城市规划时，城市规划行政主管部门要将社区办公用房和公益性服务设施作为规划审查的重要内容。对于因工作失职，导致社区办公用房和公益性服务设施无着落、建筑面积和质量不合格等问题，要严格追究有关领导干部的的党纪、政纪甚至刑事等责任，确保社区办公用房和公益性服务设施落到实处</w:t>
      </w:r>
    </w:p>
    <w:p>
      <w:pPr>
        <w:ind w:left="0" w:right="0" w:firstLine="560"/>
        <w:spacing w:before="450" w:after="450" w:line="312" w:lineRule="auto"/>
      </w:pPr>
      <w:r>
        <w:rPr>
          <w:rFonts w:ascii="宋体" w:hAnsi="宋体" w:eastAsia="宋体" w:cs="宋体"/>
          <w:color w:val="000"/>
          <w:sz w:val="28"/>
          <w:szCs w:val="28"/>
        </w:rPr>
        <w:t xml:space="preserve">(五)建立科学绩效考核机制，确保社区工作落到实处</w:t>
      </w:r>
    </w:p>
    <w:p>
      <w:pPr>
        <w:ind w:left="0" w:right="0" w:firstLine="560"/>
        <w:spacing w:before="450" w:after="450" w:line="312" w:lineRule="auto"/>
      </w:pPr>
      <w:r>
        <w:rPr>
          <w:rFonts w:ascii="宋体" w:hAnsi="宋体" w:eastAsia="宋体" w:cs="宋体"/>
          <w:color w:val="000"/>
          <w:sz w:val="28"/>
          <w:szCs w:val="28"/>
        </w:rPr>
        <w:t xml:space="preserve">1、科学界定社区工作绩效考核的主体。社区工作绩效考核的主体应是社区居民。社区居民应根据或委托居民议事会等机构参与在制定绩效计划、实现绩效的过程、评价绩效结果等一系列绩效管理的活动，使社区居民能在实施自己参与制定的方案或计划中，不断增强社区意识。社区工作人员应以此作为开展各项社区工作的基础，并将其个人的发展计划和社区工作目标结合，促进社区工作人员的创造性和潜力得到最大限度的发挥。此外，社区居民应委托居民议事会等针对因遇到各种意想不到的困难，工作内外部环境的变化，或社区工作人员本身能力的原因，而可能出现的偏离工作绩效计划要求的情况进行跟踪考察，并根据实际情况合理地调整绩效计划，对社区工作人员的工作给予引导和支持，确保绩效目标的实现。</w:t>
      </w:r>
    </w:p>
    <w:p>
      <w:pPr>
        <w:ind w:left="0" w:right="0" w:firstLine="560"/>
        <w:spacing w:before="450" w:after="450" w:line="312" w:lineRule="auto"/>
      </w:pPr>
      <w:r>
        <w:rPr>
          <w:rFonts w:ascii="宋体" w:hAnsi="宋体" w:eastAsia="宋体" w:cs="宋体"/>
          <w:color w:val="000"/>
          <w:sz w:val="28"/>
          <w:szCs w:val="28"/>
        </w:rPr>
        <w:t xml:space="preserve">2、确立科学、合理的绩效考核内容。由于社区工作人员绩效计划的内容包括职位说明和年度目标任务分解两个部分，前者针对具体的职位，明确每个职位的工作职责和标准，其内容相对稳定，后者针对具体的人，明确每位社区工作人员在本绩效周期内需要完成的目标，可以适时调整修订。职位说明和年度目标任务分解共同构成社区工作人员当年的绩效计划。由于社区工作人员工作岗位的不同，社区工作岗位的职责性质、工作模式、人员分工和组合等有许多差异，客观上需要通过建立多样化的绩效标准来体现或适应这种差异。所以实施绩效管理先应在工作分析的基础上制作职位说明书，确定每个岗位的职位关系、职责范围、工作项目、工作标准、承担责任和任职资格。</w:t>
      </w:r>
    </w:p>
    <w:p>
      <w:pPr>
        <w:ind w:left="0" w:right="0" w:firstLine="560"/>
        <w:spacing w:before="450" w:after="450" w:line="312" w:lineRule="auto"/>
      </w:pPr>
      <w:r>
        <w:rPr>
          <w:rFonts w:ascii="宋体" w:hAnsi="宋体" w:eastAsia="宋体" w:cs="宋体"/>
          <w:color w:val="000"/>
          <w:sz w:val="28"/>
          <w:szCs w:val="28"/>
        </w:rPr>
        <w:t xml:space="preserve">3、建立科学的定员、定责、定酬考核机制。确定岗位职责后，应根据相关职责要求，建立科学的定员、定责、定酬考核机制。根据因事设职原则，以基于工作本身需要制定职位设置和职位标准，以工作性质、责任大小、难易程度为职位设置的依据，以该职位固有的职能要求来设定工作项目、标准和所需资格能力。确定职位时，应根据系统整体性原则，必须考虑其功能、作用、安排的层次是否得当、合理，职位之间是否协调，所设职位和职责是否科学、合理。应根据最低数量原则，在能有效完成工作任务的前提下，尽量少设职位，以提高工作效率，减少冗员和开支。在科学定员、定职基础上，实行科学的定薪定酬机制。实行二元工资制度，将工资金额从社区工作经费中划拨出来，分成基本工资和绩效工资;基本工资按月发放到社区工作人员的银行帐户，绩效工资根据年终的绩效考核情况按等级发放，以增加社区财务透明度和充分调动社区工作人员的工作积极性。</w:t>
      </w:r>
    </w:p>
    <w:p>
      <w:pPr>
        <w:ind w:left="0" w:right="0" w:firstLine="560"/>
        <w:spacing w:before="450" w:after="450" w:line="312" w:lineRule="auto"/>
      </w:pPr>
      <w:r>
        <w:rPr>
          <w:rFonts w:ascii="宋体" w:hAnsi="宋体" w:eastAsia="宋体" w:cs="宋体"/>
          <w:color w:val="000"/>
          <w:sz w:val="28"/>
          <w:szCs w:val="28"/>
        </w:rPr>
        <w:t xml:space="preserve">(六)打造信息技术平台，确保社区信息资源共享</w:t>
      </w:r>
    </w:p>
    <w:p>
      <w:pPr>
        <w:ind w:left="0" w:right="0" w:firstLine="560"/>
        <w:spacing w:before="450" w:after="450" w:line="312" w:lineRule="auto"/>
      </w:pPr>
      <w:r>
        <w:rPr>
          <w:rFonts w:ascii="宋体" w:hAnsi="宋体" w:eastAsia="宋体" w:cs="宋体"/>
          <w:color w:val="000"/>
          <w:sz w:val="28"/>
          <w:szCs w:val="28"/>
        </w:rPr>
        <w:t xml:space="preserve">1、加快基础建设，构建社区信息化服务网络。健全社区信息化设施。根据循序渐进的原则，以科技城的建设为依托，以现有成熟社区为先导，逐渐加大政府对社区信息化建设的投资。分阶段为社区居委会配备电脑、传真机、数码相机等电子设备;将社区工作人员电脑利用光纤接入互联网;建立社区电教室社区电子图书室和电子触摸屏、社区服务缴费通等设备，为社区居民提供便民利民服务。</w:t>
      </w:r>
    </w:p>
    <w:p>
      <w:pPr>
        <w:ind w:left="0" w:right="0" w:firstLine="560"/>
        <w:spacing w:before="450" w:after="450" w:line="312" w:lineRule="auto"/>
      </w:pPr>
      <w:r>
        <w:rPr>
          <w:rFonts w:ascii="宋体" w:hAnsi="宋体" w:eastAsia="宋体" w:cs="宋体"/>
          <w:color w:val="000"/>
          <w:sz w:val="28"/>
          <w:szCs w:val="28"/>
        </w:rPr>
        <w:t xml:space="preserve">加强信息队伍建设。在增强信访、社区户籍、外来人口、市政、治安、环境等管理的效能，开展社区劳动就业、帮困扶贫、敬老养老、便民利民、法律援助等信息服务的同时，不断强化社区信息化队伍建设和电脑应用型人才的培养。通过举办培训班、网上教学、开展业务骨干指导等形式，不断提高工作人员的计算机操作以及网站维护和建设技能，力争在最短时间内最大限度地实现社区工作的无纸化办公。</w:t>
      </w:r>
    </w:p>
    <w:p>
      <w:pPr>
        <w:ind w:left="0" w:right="0" w:firstLine="560"/>
        <w:spacing w:before="450" w:after="450" w:line="312" w:lineRule="auto"/>
      </w:pPr>
      <w:r>
        <w:rPr>
          <w:rFonts w:ascii="宋体" w:hAnsi="宋体" w:eastAsia="宋体" w:cs="宋体"/>
          <w:color w:val="000"/>
          <w:sz w:val="28"/>
          <w:szCs w:val="28"/>
        </w:rPr>
        <w:t xml:space="preserve">2、围绕居民需求，搭建社区信息化服务平台。完善电子政务服务平台和打造阳光救助服务平台。完善全市电子政务网络的建设，以市委、市政府等核心网络系统和区、街、居多个节点的城域网络系统为依托，为社区居民提供多类别的信息资源，以使其足不出户就能全面了解政府信息和在网上完成办理申报手续等工作。着力打造“绵阳市社区门户网站”，建立公益信息数据库，让困难群众自主选择援助项目和物品，以增强救助工作针对性。促进社会各界通过社区门户网站，实现救助形式救助项目、救助内容的有效对接和快速交换。利用电子政务网络整合救助资源，为老弱病残贫等弱势群体，提供物质、医疗、就业等全方位的援助，实现社区信息化的成果共享。</w:t>
      </w:r>
    </w:p>
    <w:p>
      <w:pPr>
        <w:ind w:left="0" w:right="0" w:firstLine="560"/>
        <w:spacing w:before="450" w:after="450" w:line="312" w:lineRule="auto"/>
      </w:pPr>
      <w:r>
        <w:rPr>
          <w:rFonts w:ascii="宋体" w:hAnsi="宋体" w:eastAsia="宋体" w:cs="宋体"/>
          <w:color w:val="000"/>
          <w:sz w:val="28"/>
          <w:szCs w:val="28"/>
        </w:rPr>
        <w:t xml:space="preserve">建立社情民意服务平台和便民利民服务平台。在建立“绵阳市社区门户网站”的基础上，有针对性地设置“社区工作效能投诉、区长信箱、网上评议、民调新闻、意见征集”等栏目。依托社区门户网站，成立“民意调查中心”，集网络调查、电话访问、入户访谈于一体，多角度、全方位地获取社情民意，不断推进和谐社区建设。并通过社区信息化网络，对失业医疗、保险、就业等业务，实施网络动态管理;建立“网上社区缴费通”，使居民群众可以轻松完成水、电、气、数字电视、电话等各种费用的缴纳和票据打印;实现社区房屋管理、社区安全、社区环境、工商业户管理、地名公共服务等日常信息的一体化管理，将社区居委会从繁杂的数据统计中解放出来，集中精力抓好和谐社区建设。</w:t>
      </w:r>
    </w:p>
    <w:p>
      <w:pPr>
        <w:ind w:left="0" w:right="0" w:firstLine="560"/>
        <w:spacing w:before="450" w:after="450" w:line="312" w:lineRule="auto"/>
      </w:pPr>
      <w:r>
        <w:rPr>
          <w:rFonts w:ascii="宋体" w:hAnsi="宋体" w:eastAsia="宋体" w:cs="宋体"/>
          <w:color w:val="000"/>
          <w:sz w:val="28"/>
          <w:szCs w:val="28"/>
        </w:rPr>
        <w:t xml:space="preserve">建立社区教育服务平台。在“绵阳市社区门户网站”增设教育信息频道，开设“教师频道、学生频道、教育法规“等多个社区教育栏目，并将全市中小学网站联接在一起，方便社区居民及时了解教学信息和实现图书资源的共享。建议根据循序见进的原则，先在有条件的社区进行示范，建立电教室，实现社区电子图书室与全国文化的信息资源共享，开展互联网电化教学、电视会议、网上浏览、在线交流等多种功能的基础上，以点带面不断满足社区居民不断增长的文化需求。</w:t>
      </w:r>
    </w:p>
    <w:p>
      <w:pPr>
        <w:ind w:left="0" w:right="0" w:firstLine="560"/>
        <w:spacing w:before="450" w:after="450" w:line="312" w:lineRule="auto"/>
      </w:pPr>
      <w:r>
        <w:rPr>
          <w:rFonts w:ascii="宋体" w:hAnsi="宋体" w:eastAsia="宋体" w:cs="宋体"/>
          <w:color w:val="000"/>
          <w:sz w:val="28"/>
          <w:szCs w:val="28"/>
        </w:rPr>
        <w:t xml:space="preserve">3、建立长效机制，推进社区信息化快速发展。建立长效机制，使社区信息化建设步入规范化、制度化、经常化轨道。建立健全社区信息化建设规章制度，规范社区信息化建设的目标任务、方法步骤、系统维护与保养;明确信息采集、处理、发布的程序标准和相关单位的责任、权利、义务等。强化社区信息化建设考评，把社区信息化列入社区建设规划，强化社区信息化网络建设、运行维护等情况的检查和考评，并纳入示范街道、社区建设的考核内容。切实保障社区信息化建设经费，每年按比例将相关经费列入财政预算，用于社区信息化建设的网络维护和设备更新，使社区信息化沿着快速、持久的轨道发展，稳步推进全市社区建设。</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又是一年秋来到，盘点自己在社区主任岗位的这一年，有工作的经验、有学习的收获、实践的感慨，也有反思的遗憾。籍此机会，我也将从自己学习、思想和履职情况等方面总结报告:</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社区工作不断创新和发展的要求，只有加强学习才能不断适应社区工作的建设步伐。为此，我带头投入到科学发展观的学习中，学理论、悟精神，活学活用，力求实效，社区也顺利完成作为试点社区的科学发展观学习，个人的理论水平、统筹工作能力都得到提高;在学习中行动，在行动中学习，反思不足，总结经验，并把自己的学习心得用于团队建设、社区工作中，让个人的成长融入到集体的荣誉和进步中;为使自己的工作水平不断提高，我还利用业余时间不断自学社会工作方面的知识，顺利地通过了全国社会工作中级资格考试。</w:t>
      </w:r>
    </w:p>
    <w:p>
      <w:pPr>
        <w:ind w:left="0" w:right="0" w:firstLine="560"/>
        <w:spacing w:before="450" w:after="450" w:line="312" w:lineRule="auto"/>
      </w:pPr>
      <w:r>
        <w:rPr>
          <w:rFonts w:ascii="宋体" w:hAnsi="宋体" w:eastAsia="宋体" w:cs="宋体"/>
          <w:color w:val="000"/>
          <w:sz w:val="28"/>
          <w:szCs w:val="28"/>
        </w:rPr>
        <w:t xml:space="preserve">二、认真履职，带班子抓建设，当好“领头羊”</w:t>
      </w:r>
    </w:p>
    <w:p>
      <w:pPr>
        <w:ind w:left="0" w:right="0" w:firstLine="560"/>
        <w:spacing w:before="450" w:after="450" w:line="312" w:lineRule="auto"/>
      </w:pPr>
      <w:r>
        <w:rPr>
          <w:rFonts w:ascii="宋体" w:hAnsi="宋体" w:eastAsia="宋体" w:cs="宋体"/>
          <w:color w:val="000"/>
          <w:sz w:val="28"/>
          <w:szCs w:val="28"/>
        </w:rPr>
        <w:t xml:space="preserve">一名合格的社区主任，最重要的是带好班子，打造一支战斗力强、充满活力的社区队伍，热心服务为民。我也充分了解，培养好副职，当好助手和参谋，社区工作才能有条不紊地大步向前。因此，我推行层级管理模式，鼓励和支持副职们大胆工作，有展示的平台，责任我来承担，工作让她们放心去做，同时要求副职们带好、管理好各块口工作人员、协管员，层层管理带头，充分听取副职们对工作的意见和建议，发挥好中坚力量的作用，在工作中，充分发挥同志们的主动性和能动性，扬长避短，合理分配和安排工作，使社区能圆满完成各项指标任务和迎检、现场会工作，受到各级领导的好评。</w:t>
      </w:r>
    </w:p>
    <w:p>
      <w:pPr>
        <w:ind w:left="0" w:right="0" w:firstLine="560"/>
        <w:spacing w:before="450" w:after="450" w:line="312" w:lineRule="auto"/>
      </w:pPr>
      <w:r>
        <w:rPr>
          <w:rFonts w:ascii="宋体" w:hAnsi="宋体" w:eastAsia="宋体" w:cs="宋体"/>
          <w:color w:val="000"/>
          <w:sz w:val="28"/>
          <w:szCs w:val="28"/>
        </w:rPr>
        <w:t xml:space="preserve">三、多方协调，做实事解民忧</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四、开拓创新，丰富载体内容</w:t>
      </w:r>
    </w:p>
    <w:p>
      <w:pPr>
        <w:ind w:left="0" w:right="0" w:firstLine="560"/>
        <w:spacing w:before="450" w:after="450" w:line="312" w:lineRule="auto"/>
      </w:pPr>
      <w:r>
        <w:rPr>
          <w:rFonts w:ascii="宋体" w:hAnsi="宋体" w:eastAsia="宋体" w:cs="宋体"/>
          <w:color w:val="000"/>
          <w:sz w:val="28"/>
          <w:szCs w:val="28"/>
        </w:rPr>
        <w:t xml:space="preserve">为了更好明确社区工作方向，收集社情民意，在我的筹划和建议下，社区推出了“居务恳谈会”制度，这项工作的实施，使社区为民办实事的方向更具体，与居民们的联系更紧密，同时，也使居民们有了直接了解、参与社区事务的平台。为方便居民们反映民情，</w:t>
      </w:r>
    </w:p>
    <w:p>
      <w:pPr>
        <w:ind w:left="0" w:right="0" w:firstLine="560"/>
        <w:spacing w:before="450" w:after="450" w:line="312" w:lineRule="auto"/>
      </w:pPr>
      <w:r>
        <w:rPr>
          <w:rFonts w:ascii="宋体" w:hAnsi="宋体" w:eastAsia="宋体" w:cs="宋体"/>
          <w:color w:val="000"/>
          <w:sz w:val="28"/>
          <w:szCs w:val="28"/>
        </w:rPr>
        <w:t xml:space="preserve">五、反思工作总结经验，明确目标再上台阶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自己也获得了很多学习机会和荣誉。回顾总结既有着对过去工作的肯定，也提醒着我如何走好下一步，我清楚地知道，我的成长和进步，离不开领导、居民代表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中后河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20_年社区个人述廉述职报告如何写六</w:t>
      </w:r>
    </w:p>
    <w:p>
      <w:pPr>
        <w:ind w:left="0" w:right="0" w:firstLine="560"/>
        <w:spacing w:before="450" w:after="450" w:line="312" w:lineRule="auto"/>
      </w:pPr>
      <w:r>
        <w:rPr>
          <w:rFonts w:ascii="宋体" w:hAnsi="宋体" w:eastAsia="宋体" w:cs="宋体"/>
          <w:color w:val="000"/>
          <w:sz w:val="28"/>
          <w:szCs w:val="28"/>
        </w:rPr>
        <w:t xml:space="preserve">1、直接选举社区居民委员会，充分行使民主权利！</w:t>
      </w:r>
    </w:p>
    <w:p>
      <w:pPr>
        <w:ind w:left="0" w:right="0" w:firstLine="560"/>
        <w:spacing w:before="450" w:after="450" w:line="312" w:lineRule="auto"/>
      </w:pPr>
      <w:r>
        <w:rPr>
          <w:rFonts w:ascii="宋体" w:hAnsi="宋体" w:eastAsia="宋体" w:cs="宋体"/>
          <w:color w:val="000"/>
          <w:sz w:val="28"/>
          <w:szCs w:val="28"/>
        </w:rPr>
        <w:t xml:space="preserve">2、手边留情花似锦，足下止步绿如茵。</w:t>
      </w:r>
    </w:p>
    <w:p>
      <w:pPr>
        <w:ind w:left="0" w:right="0" w:firstLine="560"/>
        <w:spacing w:before="450" w:after="450" w:line="312" w:lineRule="auto"/>
      </w:pPr>
      <w:r>
        <w:rPr>
          <w:rFonts w:ascii="宋体" w:hAnsi="宋体" w:eastAsia="宋体" w:cs="宋体"/>
          <w:color w:val="000"/>
          <w:sz w:val="28"/>
          <w:szCs w:val="28"/>
        </w:rPr>
        <w:t xml:space="preserve">3、一花一草皆生命，一枝一叶总关情。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4、搞好社区居民委员会选举，建设管理有序、文明详和的新型社区！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5、实行社区自治，选好社区居民委员会班子！</w:t>
      </w:r>
    </w:p>
    <w:p>
      <w:pPr>
        <w:ind w:left="0" w:right="0" w:firstLine="560"/>
        <w:spacing w:before="450" w:after="450" w:line="312" w:lineRule="auto"/>
      </w:pPr>
      <w:r>
        <w:rPr>
          <w:rFonts w:ascii="宋体" w:hAnsi="宋体" w:eastAsia="宋体" w:cs="宋体"/>
          <w:color w:val="000"/>
          <w:sz w:val="28"/>
          <w:szCs w:val="28"/>
        </w:rPr>
        <w:t xml:space="preserve">6、坚持党的领导，依法办事！</w:t>
      </w:r>
    </w:p>
    <w:p>
      <w:pPr>
        <w:ind w:left="0" w:right="0" w:firstLine="560"/>
        <w:spacing w:before="450" w:after="450" w:line="312" w:lineRule="auto"/>
      </w:pPr>
      <w:r>
        <w:rPr>
          <w:rFonts w:ascii="宋体" w:hAnsi="宋体" w:eastAsia="宋体" w:cs="宋体"/>
          <w:color w:val="000"/>
          <w:sz w:val="28"/>
          <w:szCs w:val="28"/>
        </w:rPr>
        <w:t xml:space="preserve">7、掌握消防常识，遵守消防法规。</w:t>
      </w:r>
    </w:p>
    <w:p>
      <w:pPr>
        <w:ind w:left="0" w:right="0" w:firstLine="560"/>
        <w:spacing w:before="450" w:after="450" w:line="312" w:lineRule="auto"/>
      </w:pPr>
      <w:r>
        <w:rPr>
          <w:rFonts w:ascii="宋体" w:hAnsi="宋体" w:eastAsia="宋体" w:cs="宋体"/>
          <w:color w:val="000"/>
          <w:sz w:val="28"/>
          <w:szCs w:val="28"/>
        </w:rPr>
        <w:t xml:space="preserve">8、尊重选民意愿，保障选民的民主选举权利！</w:t>
      </w:r>
    </w:p>
    <w:p>
      <w:pPr>
        <w:ind w:left="0" w:right="0" w:firstLine="560"/>
        <w:spacing w:before="450" w:after="450" w:line="312" w:lineRule="auto"/>
      </w:pPr>
      <w:r>
        <w:rPr>
          <w:rFonts w:ascii="宋体" w:hAnsi="宋体" w:eastAsia="宋体" w:cs="宋体"/>
          <w:color w:val="000"/>
          <w:sz w:val="28"/>
          <w:szCs w:val="28"/>
        </w:rPr>
        <w:t xml:space="preserve">9、建优美环境，创和谐小区。</w:t>
      </w:r>
    </w:p>
    <w:p>
      <w:pPr>
        <w:ind w:left="0" w:right="0" w:firstLine="560"/>
        <w:spacing w:before="450" w:after="450" w:line="312" w:lineRule="auto"/>
      </w:pPr>
      <w:r>
        <w:rPr>
          <w:rFonts w:ascii="宋体" w:hAnsi="宋体" w:eastAsia="宋体" w:cs="宋体"/>
          <w:color w:val="000"/>
          <w:sz w:val="28"/>
          <w:szCs w:val="28"/>
        </w:rPr>
        <w:t xml:space="preserve">10、创安全文明小区，建安居乐业家园。</w:t>
      </w:r>
    </w:p>
    <w:p>
      <w:pPr>
        <w:ind w:left="0" w:right="0" w:firstLine="560"/>
        <w:spacing w:before="450" w:after="450" w:line="312" w:lineRule="auto"/>
      </w:pPr>
      <w:r>
        <w:rPr>
          <w:rFonts w:ascii="宋体" w:hAnsi="宋体" w:eastAsia="宋体" w:cs="宋体"/>
          <w:color w:val="000"/>
          <w:sz w:val="28"/>
          <w:szCs w:val="28"/>
        </w:rPr>
        <w:t xml:space="preserve">11、珍惜民主权利，投好庄严一票！</w:t>
      </w:r>
    </w:p>
    <w:p>
      <w:pPr>
        <w:ind w:left="0" w:right="0" w:firstLine="560"/>
        <w:spacing w:before="450" w:after="450" w:line="312" w:lineRule="auto"/>
      </w:pPr>
      <w:r>
        <w:rPr>
          <w:rFonts w:ascii="宋体" w:hAnsi="宋体" w:eastAsia="宋体" w:cs="宋体"/>
          <w:color w:val="000"/>
          <w:sz w:val="28"/>
          <w:szCs w:val="28"/>
        </w:rPr>
        <w:t xml:space="preserve">12、居委会委员居民选，居委会委员为居民！</w:t>
      </w:r>
    </w:p>
    <w:p>
      <w:pPr>
        <w:ind w:left="0" w:right="0" w:firstLine="560"/>
        <w:spacing w:before="450" w:after="450" w:line="312" w:lineRule="auto"/>
      </w:pPr>
      <w:r>
        <w:rPr>
          <w:rFonts w:ascii="宋体" w:hAnsi="宋体" w:eastAsia="宋体" w:cs="宋体"/>
          <w:color w:val="000"/>
          <w:sz w:val="28"/>
          <w:szCs w:val="28"/>
        </w:rPr>
        <w:t xml:space="preserve">13、维护公共安全，严禁高空抛物。</w:t>
      </w:r>
    </w:p>
    <w:p>
      <w:pPr>
        <w:ind w:left="0" w:right="0" w:firstLine="560"/>
        <w:spacing w:before="450" w:after="450" w:line="312" w:lineRule="auto"/>
      </w:pPr>
      <w:r>
        <w:rPr>
          <w:rFonts w:ascii="宋体" w:hAnsi="宋体" w:eastAsia="宋体" w:cs="宋体"/>
          <w:color w:val="000"/>
          <w:sz w:val="28"/>
          <w:szCs w:val="28"/>
        </w:rPr>
        <w:t xml:space="preserve">14、关爱小区家园，倡导品位人生。</w:t>
      </w:r>
    </w:p>
    <w:p>
      <w:pPr>
        <w:ind w:left="0" w:right="0" w:firstLine="560"/>
        <w:spacing w:before="450" w:after="450" w:line="312" w:lineRule="auto"/>
      </w:pPr>
      <w:r>
        <w:rPr>
          <w:rFonts w:ascii="宋体" w:hAnsi="宋体" w:eastAsia="宋体" w:cs="宋体"/>
          <w:color w:val="000"/>
          <w:sz w:val="28"/>
          <w:szCs w:val="28"/>
        </w:rPr>
        <w:t xml:space="preserve">15、搞好社区居民委员会选举，推动社区两个文明建设！</w:t>
      </w:r>
    </w:p>
    <w:p>
      <w:pPr>
        <w:ind w:left="0" w:right="0" w:firstLine="560"/>
        <w:spacing w:before="450" w:after="450" w:line="312" w:lineRule="auto"/>
      </w:pPr>
      <w:r>
        <w:rPr>
          <w:rFonts w:ascii="宋体" w:hAnsi="宋体" w:eastAsia="宋体" w:cs="宋体"/>
          <w:color w:val="000"/>
          <w:sz w:val="28"/>
          <w:szCs w:val="28"/>
        </w:rPr>
        <w:t xml:space="preserve">16、爱护公共环境，制止乱堆乱放，乱涂乱画的行为。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17、安全自检、隐患自改、责任自负。</w:t>
      </w:r>
    </w:p>
    <w:p>
      <w:pPr>
        <w:ind w:left="0" w:right="0" w:firstLine="560"/>
        <w:spacing w:before="450" w:after="450" w:line="312" w:lineRule="auto"/>
      </w:pPr>
      <w:r>
        <w:rPr>
          <w:rFonts w:ascii="宋体" w:hAnsi="宋体" w:eastAsia="宋体" w:cs="宋体"/>
          <w:color w:val="000"/>
          <w:sz w:val="28"/>
          <w:szCs w:val="28"/>
        </w:rPr>
        <w:t xml:space="preserve">18、坚持群众路线，充分发扬民主！</w:t>
      </w:r>
    </w:p>
    <w:p>
      <w:pPr>
        <w:ind w:left="0" w:right="0" w:firstLine="560"/>
        <w:spacing w:before="450" w:after="450" w:line="312" w:lineRule="auto"/>
      </w:pPr>
      <w:r>
        <w:rPr>
          <w:rFonts w:ascii="宋体" w:hAnsi="宋体" w:eastAsia="宋体" w:cs="宋体"/>
          <w:color w:val="000"/>
          <w:sz w:val="28"/>
          <w:szCs w:val="28"/>
        </w:rPr>
        <w:t xml:space="preserve">19、民主选举社区居民委员会，是实行社区居民自治的第一步！</w:t>
      </w:r>
    </w:p>
    <w:p>
      <w:pPr>
        <w:ind w:left="0" w:right="0" w:firstLine="560"/>
        <w:spacing w:before="450" w:after="450" w:line="312" w:lineRule="auto"/>
      </w:pPr>
      <w:r>
        <w:rPr>
          <w:rFonts w:ascii="宋体" w:hAnsi="宋体" w:eastAsia="宋体" w:cs="宋体"/>
          <w:color w:val="000"/>
          <w:sz w:val="28"/>
          <w:szCs w:val="28"/>
        </w:rPr>
        <w:t xml:space="preserve">20、加强居民民主自治，建设管理有序、文明详和的新型社区！</w:t>
      </w:r>
    </w:p>
    <w:p>
      <w:pPr>
        <w:ind w:left="0" w:right="0" w:firstLine="560"/>
        <w:spacing w:before="450" w:after="450" w:line="312" w:lineRule="auto"/>
      </w:pPr>
      <w:r>
        <w:rPr>
          <w:rFonts w:ascii="宋体" w:hAnsi="宋体" w:eastAsia="宋体" w:cs="宋体"/>
          <w:color w:val="000"/>
          <w:sz w:val="28"/>
          <w:szCs w:val="28"/>
        </w:rPr>
        <w:t xml:space="preserve">21、提高物业管理意识，提升物业价值。</w:t>
      </w:r>
    </w:p>
    <w:p>
      <w:pPr>
        <w:ind w:left="0" w:right="0" w:firstLine="560"/>
        <w:spacing w:before="450" w:after="450" w:line="312" w:lineRule="auto"/>
      </w:pPr>
      <w:r>
        <w:rPr>
          <w:rFonts w:ascii="宋体" w:hAnsi="宋体" w:eastAsia="宋体" w:cs="宋体"/>
          <w:color w:val="000"/>
          <w:sz w:val="28"/>
          <w:szCs w:val="28"/>
        </w:rPr>
        <w:t xml:space="preserve">22、加强领导，精心组织，保证社区居民委员会选举圆满成功！</w:t>
      </w:r>
    </w:p>
    <w:p>
      <w:pPr>
        <w:ind w:left="0" w:right="0" w:firstLine="560"/>
        <w:spacing w:before="450" w:after="450" w:line="312" w:lineRule="auto"/>
      </w:pPr>
      <w:r>
        <w:rPr>
          <w:rFonts w:ascii="宋体" w:hAnsi="宋体" w:eastAsia="宋体" w:cs="宋体"/>
          <w:color w:val="000"/>
          <w:sz w:val="28"/>
          <w:szCs w:val="28"/>
        </w:rPr>
        <w:t xml:space="preserve">23、民主选举、民主决策、民主管理、民主监督！</w:t>
      </w:r>
    </w:p>
    <w:p>
      <w:pPr>
        <w:ind w:left="0" w:right="0" w:firstLine="560"/>
        <w:spacing w:before="450" w:after="450" w:line="312" w:lineRule="auto"/>
      </w:pPr>
      <w:r>
        <w:rPr>
          <w:rFonts w:ascii="宋体" w:hAnsi="宋体" w:eastAsia="宋体" w:cs="宋体"/>
          <w:color w:val="000"/>
          <w:sz w:val="28"/>
          <w:szCs w:val="28"/>
        </w:rPr>
        <w:t xml:space="preserve">24、积极参加选举，行使当家作主权利！</w:t>
      </w:r>
    </w:p>
    <w:p>
      <w:pPr>
        <w:ind w:left="0" w:right="0" w:firstLine="560"/>
        <w:spacing w:before="450" w:after="450" w:line="312" w:lineRule="auto"/>
      </w:pPr>
      <w:r>
        <w:rPr>
          <w:rFonts w:ascii="宋体" w:hAnsi="宋体" w:eastAsia="宋体" w:cs="宋体"/>
          <w:color w:val="000"/>
          <w:sz w:val="28"/>
          <w:szCs w:val="28"/>
        </w:rPr>
        <w:t xml:space="preserve">25、消防常识永不忘，遇到火情不惊。</w:t>
      </w:r>
    </w:p>
    <w:p>
      <w:pPr>
        <w:ind w:left="0" w:right="0" w:firstLine="560"/>
        <w:spacing w:before="450" w:after="450" w:line="312" w:lineRule="auto"/>
      </w:pPr>
      <w:r>
        <w:rPr>
          <w:rFonts w:ascii="宋体" w:hAnsi="宋体" w:eastAsia="宋体" w:cs="宋体"/>
          <w:color w:val="000"/>
          <w:sz w:val="28"/>
          <w:szCs w:val="28"/>
        </w:rPr>
        <w:t xml:space="preserve">26、主持公正，依法选举！</w:t>
      </w:r>
    </w:p>
    <w:p>
      <w:pPr>
        <w:ind w:left="0" w:right="0" w:firstLine="560"/>
        <w:spacing w:before="450" w:after="450" w:line="312" w:lineRule="auto"/>
      </w:pPr>
      <w:r>
        <w:rPr>
          <w:rFonts w:ascii="宋体" w:hAnsi="宋体" w:eastAsia="宋体" w:cs="宋体"/>
          <w:color w:val="000"/>
          <w:sz w:val="28"/>
          <w:szCs w:val="28"/>
        </w:rPr>
        <w:t xml:space="preserve">27、为了您和他人的健康，请不要随地吐痰。</w:t>
      </w:r>
    </w:p>
    <w:p>
      <w:pPr>
        <w:ind w:left="0" w:right="0" w:firstLine="560"/>
        <w:spacing w:before="450" w:after="450" w:line="312" w:lineRule="auto"/>
      </w:pPr>
      <w:r>
        <w:rPr>
          <w:rFonts w:ascii="宋体" w:hAnsi="宋体" w:eastAsia="宋体" w:cs="宋体"/>
          <w:color w:val="000"/>
          <w:sz w:val="28"/>
          <w:szCs w:val="28"/>
        </w:rPr>
        <w:t xml:space="preserve">28、加强党的领导，是搞好社区居民委员会选举的根本保证！</w:t>
      </w:r>
    </w:p>
    <w:p>
      <w:pPr>
        <w:ind w:left="0" w:right="0" w:firstLine="560"/>
        <w:spacing w:before="450" w:after="450" w:line="312" w:lineRule="auto"/>
      </w:pPr>
      <w:r>
        <w:rPr>
          <w:rFonts w:ascii="宋体" w:hAnsi="宋体" w:eastAsia="宋体" w:cs="宋体"/>
          <w:color w:val="000"/>
          <w:sz w:val="28"/>
          <w:szCs w:val="28"/>
        </w:rPr>
        <w:t xml:space="preserve">29、爱护公共环境制止乱堆乱放，乱涂乱画的行为</w:t>
      </w:r>
    </w:p>
    <w:p>
      <w:pPr>
        <w:ind w:left="0" w:right="0" w:firstLine="560"/>
        <w:spacing w:before="450" w:after="450" w:line="312" w:lineRule="auto"/>
      </w:pPr>
      <w:r>
        <w:rPr>
          <w:rFonts w:ascii="宋体" w:hAnsi="宋体" w:eastAsia="宋体" w:cs="宋体"/>
          <w:color w:val="000"/>
          <w:sz w:val="28"/>
          <w:szCs w:val="28"/>
        </w:rPr>
        <w:t xml:space="preserve">30、实行直接选举是居民政治生活中的一件大事！</w:t>
      </w:r>
    </w:p>
    <w:p>
      <w:pPr>
        <w:ind w:left="0" w:right="0" w:firstLine="560"/>
        <w:spacing w:before="450" w:after="450" w:line="312" w:lineRule="auto"/>
      </w:pPr>
      <w:r>
        <w:rPr>
          <w:rFonts w:ascii="宋体" w:hAnsi="宋体" w:eastAsia="宋体" w:cs="宋体"/>
          <w:color w:val="000"/>
          <w:sz w:val="28"/>
          <w:szCs w:val="28"/>
        </w:rPr>
        <w:t xml:space="preserve">31、小草对您微微笑，请您把路绕一绕。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32、搞好社区居民委员会选举，推进社区基层民主建设！</w:t>
      </w:r>
    </w:p>
    <w:p>
      <w:pPr>
        <w:ind w:left="0" w:right="0" w:firstLine="560"/>
        <w:spacing w:before="450" w:after="450" w:line="312" w:lineRule="auto"/>
      </w:pPr>
      <w:r>
        <w:rPr>
          <w:rFonts w:ascii="宋体" w:hAnsi="宋体" w:eastAsia="宋体" w:cs="宋体"/>
          <w:color w:val="000"/>
          <w:sz w:val="28"/>
          <w:szCs w:val="28"/>
        </w:rPr>
        <w:t xml:space="preserve">33、搞好社区居民委员会选举，促进社区改革、发展和稳定！</w:t>
      </w:r>
    </w:p>
    <w:p>
      <w:pPr>
        <w:ind w:left="0" w:right="0" w:firstLine="560"/>
        <w:spacing w:before="450" w:after="450" w:line="312" w:lineRule="auto"/>
      </w:pPr>
      <w:r>
        <w:rPr>
          <w:rFonts w:ascii="宋体" w:hAnsi="宋体" w:eastAsia="宋体" w:cs="宋体"/>
          <w:color w:val="000"/>
          <w:sz w:val="28"/>
          <w:szCs w:val="28"/>
        </w:rPr>
        <w:t xml:space="preserve">34、认真贯彻实施《城市居民委员会组织法》！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2025-04-28T05:33:58+08:00</dcterms:created>
  <dcterms:modified xsi:type="dcterms:W3CDTF">2025-04-28T05:33:58+08:00</dcterms:modified>
</cp:coreProperties>
</file>

<file path=docProps/custom.xml><?xml version="1.0" encoding="utf-8"?>
<Properties xmlns="http://schemas.openxmlformats.org/officeDocument/2006/custom-properties" xmlns:vt="http://schemas.openxmlformats.org/officeDocument/2006/docPropsVTypes"/>
</file>