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2024年放射科述职报告(精)(七篇)</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年放射科述职报告(精)一加强政治理论学习，认真执行党的基本路线和各项方针政策，热爱社会主义祖国，拥护中国共产党的领导，全心全意为人民服务，自觉献身卫生事业，热爱本职工作，忠于职守，恪守本专业的道德规范，态度端正，吃苦耐劳，道德品质好，...</w:t>
      </w:r>
    </w:p>
    <w:p>
      <w:pPr>
        <w:ind w:left="0" w:right="0" w:firstLine="560"/>
        <w:spacing w:before="450" w:after="450" w:line="312" w:lineRule="auto"/>
      </w:pPr>
      <w:r>
        <w:rPr>
          <w:rFonts w:ascii="黑体" w:hAnsi="黑体" w:eastAsia="黑体" w:cs="黑体"/>
          <w:color w:val="000000"/>
          <w:sz w:val="36"/>
          <w:szCs w:val="36"/>
          <w:b w:val="1"/>
          <w:bCs w:val="1"/>
        </w:rPr>
        <w:t xml:space="preserve">20_年放射科述职报告(精)一</w:t>
      </w:r>
    </w:p>
    <w:p>
      <w:pPr>
        <w:ind w:left="0" w:right="0" w:firstLine="560"/>
        <w:spacing w:before="450" w:after="450" w:line="312" w:lineRule="auto"/>
      </w:pPr>
      <w:r>
        <w:rPr>
          <w:rFonts w:ascii="宋体" w:hAnsi="宋体" w:eastAsia="宋体" w:cs="宋体"/>
          <w:color w:val="000"/>
          <w:sz w:val="28"/>
          <w:szCs w:val="28"/>
        </w:rPr>
        <w:t xml:space="preserve">加强政治理论学习，认真执行党的基本路线和各项方针政策，热爱社会主义祖国，拥护中国共产党的领导，全心全意为人民服务，自觉献身卫生事业，热爱本职工作，忠于职守，恪守本专业的道德规范，态度端正，吃苦耐劳，道德品质好，作风正派，尊重领导、团结同志、积极配合领导工作，坚持四项基本原则，坚持改革开放，牢固树立正确的世界观、人生观、价值观，做一名思想健康纯洁的人。遵守宪法和国家法律、法规及医院的条例和规章制度，积极响应医院的号召，定期接受社会主义医德教育，培养个人高尚的医德品质，树立社会主义医德新风，全心全意为保障人民健康服务。时刻以医务人员医德规范作为指导个人医疗活动的思想和行为的`准则。救死扶伤。时刻为病人着想，千方百计为病人解除病痛。尊重病人的人格和权利，对待病人，不分民族、性别、职业，都一视同仁。文明礼貌服务。举止端庄，语言文明，态度和蔼，同情、关心和体贴病人。廉洁奉公，不以医谋私，拒绝各种“红包”。对病人不出现“冷、硬、拖”等现象，自觉为病人保守个人隐私。努力认真完成医院及科室布置的各项任务。同时，坚持学以致用、用有所成的原则，把学习与工作有机结合，做到学习工作化、工作学习化，两者相互促进，共同提高。特别是通过日常医院及科室各项工作实践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“救死扶伤，治病救人”是医疗工作者的职责所在，“以病人为中心，千方百计为病人解除病痛”是医院文明建设的核心内容。为此，我本着对医院负责、对患者负责的精神，积极做好各项工作。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1、是坚持业务学习不放松。通过阅读放射领域各种书籍，了解本专业的发展现状和发展趋势，不断吸取新的营养，促进自己业务水平的不断提高。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认真履行放射科医师工作职责，在科主任及上级医师指导下，完善岗位工作程序，努力完成各项工作任务。一年来，完成x线片诊断4500例以上；透视及特殊检查500多例；认真进行病例追踪，保持影像与临床、的密切联系性。熟练掌握各系统常见病、多发病影像诊断，能独立处理本专业较复杂疑难技术问题，不断总结实践及理论经验，并不间断进行回顾性分析，使诊断符合率有效提高及积累丰富的临床经验，从而使自己业务水平迈向新的台阶。</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意不容辞的责任。严格要求自己，不骄傲自满，对比自己年长的同志充分尊重，对年轻同志真诚地关心，坚持以工作为重，遵守各项纪律，兢兢业业，任劳任怨，树立了自身良好形象。一年来，在领导的帮助和同志们的支持下，工作取得了一定成绩，也存在不少的问题，在今后工作中，本人要继续努力，克服不足，创造更加优异的工作成绩，为20xx年搬进新园区做好准备。</w:t>
      </w:r>
    </w:p>
    <w:p>
      <w:pPr>
        <w:ind w:left="0" w:right="0" w:firstLine="560"/>
        <w:spacing w:before="450" w:after="450" w:line="312" w:lineRule="auto"/>
      </w:pPr>
      <w:r>
        <w:rPr>
          <w:rFonts w:ascii="黑体" w:hAnsi="黑体" w:eastAsia="黑体" w:cs="黑体"/>
          <w:color w:val="000000"/>
          <w:sz w:val="36"/>
          <w:szCs w:val="36"/>
          <w:b w:val="1"/>
          <w:bCs w:val="1"/>
        </w:rPr>
        <w:t xml:space="preserve">20_年放射科述职报告(精)二</w:t>
      </w:r>
    </w:p>
    <w:p>
      <w:pPr>
        <w:ind w:left="0" w:right="0" w:firstLine="560"/>
        <w:spacing w:before="450" w:after="450" w:line="312" w:lineRule="auto"/>
      </w:pPr>
      <w:r>
        <w:rPr>
          <w:rFonts w:ascii="宋体" w:hAnsi="宋体" w:eastAsia="宋体" w:cs="宋体"/>
          <w:color w:val="000"/>
          <w:sz w:val="28"/>
          <w:szCs w:val="28"/>
        </w:rPr>
        <w:t xml:space="preserve">尊敬的领导，在座的同仁：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以上述职报告妥否，请予审议。谢谢大家!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20_年放射科述职报告(精)三</w:t>
      </w:r>
    </w:p>
    <w:p>
      <w:pPr>
        <w:ind w:left="0" w:right="0" w:firstLine="560"/>
        <w:spacing w:before="450" w:after="450" w:line="312" w:lineRule="auto"/>
      </w:pPr>
      <w:r>
        <w:rPr>
          <w:rFonts w:ascii="宋体" w:hAnsi="宋体" w:eastAsia="宋体" w:cs="宋体"/>
          <w:color w:val="000"/>
          <w:sz w:val="28"/>
          <w:szCs w:val="28"/>
        </w:rPr>
        <w:t xml:space="preserve">不平凡的20xx年即将过去，回顾这一年来我科在院领导的正确领导下，坚持“以病人为中心，提高医疗服务质量为主题”。我科全体医务人员努力学习，钻研业务，使各级人员的自身素质和业务水平都上了一个台阶。全科人员同心同德圆满完成医院下达的各项工作任务，现将本年度的工作述职如下：</w:t>
      </w:r>
    </w:p>
    <w:p>
      <w:pPr>
        <w:ind w:left="0" w:right="0" w:firstLine="560"/>
        <w:spacing w:before="450" w:after="450" w:line="312" w:lineRule="auto"/>
      </w:pPr>
      <w:r>
        <w:rPr>
          <w:rFonts w:ascii="宋体" w:hAnsi="宋体" w:eastAsia="宋体" w:cs="宋体"/>
          <w:color w:val="000"/>
          <w:sz w:val="28"/>
          <w:szCs w:val="28"/>
        </w:rPr>
        <w:t xml:space="preserve">1、科室不断完善标准化的操作规程，全体人员严格按照标准化操作，并有严格的奖惩制度。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2、科室各种资料管理有条有序。资料完整。各项设备仪器均有专人负责保养并定期检查。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1、科室全体员工积极参加院内。外的业务学习，努力提高自己的业务素质和业务水平。不断更新知识，提高技术水平。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2、坚持每天早读片的制度，着重讨论疑难片的诊断，不断提高全科人员的诊断水平。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体检透视135574人次。比20xx年同期比较摄片，特检，ct检查，体检人次明显增长。增长率为5.83%，101.64%，13.85%，4.94%。20xx总收入为532万，其中x线收入为305万，ct227万人均创收为38万比20xx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1、书写报告不规范，各写各的，详简不一，没有统一认可的标准，漏症率较高，导致临床不信任放射报告。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2、摄片质量不高，许多体位不够标准，有责任心因素，有技术因素，有暗房及胶片因素。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3、部分医生服务态度较差，随意的趋向较多，显示不出“以病人为中心”的服务宗旨。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在院长的指导下，放射科党的小组和科主任共同研究制定的改革方案如下：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w:t>
      </w:r>
    </w:p>
    <w:p>
      <w:pPr>
        <w:ind w:left="0" w:right="0" w:firstLine="560"/>
        <w:spacing w:before="450" w:after="450" w:line="312" w:lineRule="auto"/>
      </w:pPr>
      <w:r>
        <w:rPr>
          <w:rFonts w:ascii="宋体" w:hAnsi="宋体" w:eastAsia="宋体" w:cs="宋体"/>
          <w:color w:val="000"/>
          <w:sz w:val="28"/>
          <w:szCs w:val="28"/>
        </w:rPr>
        <w:t xml:space="preserve">（1）前日值班的x片，查看有无漏诊。误诊，以及评定x片质量；</w:t>
      </w:r>
    </w:p>
    <w:p>
      <w:pPr>
        <w:ind w:left="0" w:right="0" w:firstLine="560"/>
        <w:spacing w:before="450" w:after="450" w:line="312" w:lineRule="auto"/>
      </w:pPr>
      <w:r>
        <w:rPr>
          <w:rFonts w:ascii="宋体" w:hAnsi="宋体" w:eastAsia="宋体" w:cs="宋体"/>
          <w:color w:val="000"/>
          <w:sz w:val="28"/>
          <w:szCs w:val="28"/>
        </w:rPr>
        <w:t xml:space="preserve">（2）前日写片医师准备的x片。</w:t>
      </w:r>
    </w:p>
    <w:p>
      <w:pPr>
        <w:ind w:left="0" w:right="0" w:firstLine="560"/>
        <w:spacing w:before="450" w:after="450" w:line="312" w:lineRule="auto"/>
      </w:pPr>
      <w:r>
        <w:rPr>
          <w:rFonts w:ascii="宋体" w:hAnsi="宋体" w:eastAsia="宋体" w:cs="宋体"/>
          <w:color w:val="000"/>
          <w:sz w:val="28"/>
          <w:szCs w:val="28"/>
        </w:rPr>
        <w:t xml:space="preserve">（3）疑难片。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3、ct室与放射科合并，放射科部分医师轮入ct室操作，报告形式由复签该为由高级医师审核，ct报告及x光报告一起书写，统一由高级医师审核后发；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黑体" w:hAnsi="黑体" w:eastAsia="黑体" w:cs="黑体"/>
          <w:color w:val="000000"/>
          <w:sz w:val="36"/>
          <w:szCs w:val="36"/>
          <w:b w:val="1"/>
          <w:bCs w:val="1"/>
        </w:rPr>
        <w:t xml:space="preserve">20_年放射科述职报告(精)四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我作为一名基层医院的医学影像医生，兼负普放与ct的技术操作及诊断工作，责任繁重且琐碎。现将这一年年职责工作做如下报告。</w:t>
      </w:r>
    </w:p>
    <w:p>
      <w:pPr>
        <w:ind w:left="0" w:right="0" w:firstLine="560"/>
        <w:spacing w:before="450" w:after="450" w:line="312" w:lineRule="auto"/>
      </w:pPr>
      <w:r>
        <w:rPr>
          <w:rFonts w:ascii="宋体" w:hAnsi="宋体" w:eastAsia="宋体" w:cs="宋体"/>
          <w:color w:val="000"/>
          <w:sz w:val="28"/>
          <w:szCs w:val="28"/>
        </w:rPr>
        <w:t xml:space="preserve">在这三年里琐碎的事情很多，我的工作也像大家想的那样每天在重复着机械般的工作，但我没有简单去机械重复，对待每一个病人认真做好检查及诊断工作，限度要求自己，尽能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自ct机投入使用至今，为开展更多的检查项目、限度利用设备，工作中不断地摸索、探讨ct机的应用及操作;为减少误诊、漏诊，定制不同影响杂志及书籍，工作中若遇到解决不了的主动请教老师及上级同仁;因ct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20xx年上半年我曾到xx医院放射科或ct室进修学习。在这期间我遵守各科室规章制度，认真学习各种常见病、多发病及各种疑难病症的诊断与鉴别……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述职完毕，请予以评议。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20_年放射科述职报告(精)五</w:t>
      </w:r>
    </w:p>
    <w:p>
      <w:pPr>
        <w:ind w:left="0" w:right="0" w:firstLine="560"/>
        <w:spacing w:before="450" w:after="450" w:line="312" w:lineRule="auto"/>
      </w:pPr>
      <w:r>
        <w:rPr>
          <w:rFonts w:ascii="宋体" w:hAnsi="宋体" w:eastAsia="宋体" w:cs="宋体"/>
          <w:color w:val="000"/>
          <w:sz w:val="28"/>
          <w:szCs w:val="28"/>
        </w:rPr>
        <w:t xml:space="preserve">20xx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放射科现有医务人员x人，其中x人为聘用人员，ct室x人，获资格证书x人，投照x人</w:t>
      </w:r>
    </w:p>
    <w:p>
      <w:pPr>
        <w:ind w:left="0" w:right="0" w:firstLine="560"/>
        <w:spacing w:before="450" w:after="450" w:line="312" w:lineRule="auto"/>
      </w:pPr>
      <w:r>
        <w:rPr>
          <w:rFonts w:ascii="宋体" w:hAnsi="宋体" w:eastAsia="宋体" w:cs="宋体"/>
          <w:color w:val="000"/>
          <w:sz w:val="28"/>
          <w:szCs w:val="28"/>
        </w:rPr>
        <w:t xml:space="preserve">医疗设备方面：drx光机一台、牙片机一台、热敏相机一台、电脑两台、打印机一台。</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及每周三下午组织科室内学习，努力提高自己的业务素质和业务水平，不断更新、知识、提高技术水平，加上我院积极开展“树行业新风，创一流服务活动，就医人员不断增加，一年来摄片次数达到xx余张，检查人次比去年年增加xx余人次，诊断符合率达到xx%，阳性率达xx%，经济收入约xx余万元。并圆满完成征兵体检、学生体检及各项体检任务。</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面对繁重的工作量，我们没有丝毫放松，坚决把好质量关，照片质量和诊断报告达到教学医院标准。全年无一例医疗责任事故安全。</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5、偶尔出现漏诊现像。</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2、采取复签报告形式。主班医师书写报告，报告形式分描写和印象，描写部分要详细规范。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3、当发现报告有误，需要修正报告时，必须经过两签报告医师。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4、中午及晚上值班时由值班医师单独发报告。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5、复诊拍片对比必须拿到旧片对比，写出对比意见。</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面对繁重的工作量，我们不能有丝毫放松，坚决把好质量关，照片质量和诊断报告达到教学医院标准。</w:t>
      </w:r>
    </w:p>
    <w:p>
      <w:pPr>
        <w:ind w:left="0" w:right="0" w:firstLine="560"/>
        <w:spacing w:before="450" w:after="450" w:line="312" w:lineRule="auto"/>
      </w:pPr>
      <w:r>
        <w:rPr>
          <w:rFonts w:ascii="黑体" w:hAnsi="黑体" w:eastAsia="黑体" w:cs="黑体"/>
          <w:color w:val="000000"/>
          <w:sz w:val="36"/>
          <w:szCs w:val="36"/>
          <w:b w:val="1"/>
          <w:bCs w:val="1"/>
        </w:rPr>
        <w:t xml:space="preserve">20_年放射科述职报告(精)六</w:t>
      </w:r>
    </w:p>
    <w:p>
      <w:pPr>
        <w:ind w:left="0" w:right="0" w:firstLine="560"/>
        <w:spacing w:before="450" w:after="450" w:line="312" w:lineRule="auto"/>
      </w:pPr>
      <w:r>
        <w:rPr>
          <w:rFonts w:ascii="宋体" w:hAnsi="宋体" w:eastAsia="宋体" w:cs="宋体"/>
          <w:color w:val="000"/>
          <w:sz w:val="28"/>
          <w:szCs w:val="28"/>
        </w:rPr>
        <w:t xml:space="preserve">20xx年，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放射科分为ct室和普放两个科室，现有医务人员x人，其中x人为聘用人员，ct室x人，普放x人。获资格证书x人，放射上岗证x人具有。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医疗设备方面：ct室、西门子ct机一台、柯机激光相机一台、洗片机x台、空调3台，为了报告单的规范整洁，并配置了电脑及打印报告工作部。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普放方面：现有xma及xmax光机各一台，洗片机x台，空调x台，除湿机x台，为了报告的规范性也配置了电脑以及打印机。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科室全体人员积极参加院内外的业务学习，努力提高自己的业务素质和业务水平，不断更新、知识、提高技术水平，加上我院积极开展“树行业新风，创一流服务活动，就医人员不断增加，截止到x月x日”。</w:t>
      </w:r>
    </w:p>
    <w:p>
      <w:pPr>
        <w:ind w:left="0" w:right="0" w:firstLine="560"/>
        <w:spacing w:before="450" w:after="450" w:line="312" w:lineRule="auto"/>
      </w:pPr>
      <w:r>
        <w:rPr>
          <w:rFonts w:ascii="宋体" w:hAnsi="宋体" w:eastAsia="宋体" w:cs="宋体"/>
          <w:color w:val="000"/>
          <w:sz w:val="28"/>
          <w:szCs w:val="28"/>
        </w:rPr>
        <w:t xml:space="preserve">1、普放摄片人数达到x张，其中合医x张，医保x张，门诊和住院病人检查x人次，检查人次比20xx年增加x人次。甲片率张数x，其符合率达到x%，乙片张数x，其符合率小于x%。诊断符合率达到x%。</w:t>
      </w:r>
    </w:p>
    <w:p>
      <w:pPr>
        <w:ind w:left="0" w:right="0" w:firstLine="560"/>
        <w:spacing w:before="450" w:after="450" w:line="312" w:lineRule="auto"/>
      </w:pPr>
      <w:r>
        <w:rPr>
          <w:rFonts w:ascii="宋体" w:hAnsi="宋体" w:eastAsia="宋体" w:cs="宋体"/>
          <w:color w:val="000"/>
          <w:sz w:val="28"/>
          <w:szCs w:val="28"/>
        </w:rPr>
        <w:t xml:space="preserve">2、透视方面：干部职工健康体检x人次，学生x人次，征兵体检x余人次。特殊造影：x例。其总收入为x元。</w:t>
      </w:r>
    </w:p>
    <w:p>
      <w:pPr>
        <w:ind w:left="0" w:right="0" w:firstLine="560"/>
        <w:spacing w:before="450" w:after="450" w:line="312" w:lineRule="auto"/>
      </w:pPr>
      <w:r>
        <w:rPr>
          <w:rFonts w:ascii="宋体" w:hAnsi="宋体" w:eastAsia="宋体" w:cs="宋体"/>
          <w:color w:val="000"/>
          <w:sz w:val="28"/>
          <w:szCs w:val="28"/>
        </w:rPr>
        <w:t xml:space="preserve">ct室：由（x月x日至x月x日）共接待病人x人次，总收入x元。月收入突破x万元以上。</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2、提高质量不高，许多体位不够标准，有责任心因素，技术因素，暗房及胶片因素放射科。</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（3）中午及晚上值班时由值班医师单独发报告放射科。</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w:t>
      </w:r>
    </w:p>
    <w:p>
      <w:pPr>
        <w:ind w:left="0" w:right="0" w:firstLine="560"/>
        <w:spacing w:before="450" w:after="450" w:line="312" w:lineRule="auto"/>
      </w:pPr>
      <w:r>
        <w:rPr>
          <w:rFonts w:ascii="宋体" w:hAnsi="宋体" w:eastAsia="宋体" w:cs="宋体"/>
          <w:color w:val="000"/>
          <w:sz w:val="28"/>
          <w:szCs w:val="28"/>
        </w:rPr>
        <w:t xml:space="preserve">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6"/>
          <w:szCs w:val="36"/>
          <w:b w:val="1"/>
          <w:bCs w:val="1"/>
        </w:rPr>
        <w:t xml:space="preserve">20_年放射科述职报告(精)七</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主题”.以邓小平理论和“三个代表”重要思想为指导。我科全体医务人员努力学习，钻研业务，使各级人员的自身素质和业务水平都上了一个台阶。全科人员同心同德圆满完成医院下达的各项工作任务，现将本年度的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w:t>
      </w:r>
    </w:p>
    <w:p>
      <w:pPr>
        <w:ind w:left="0" w:right="0" w:firstLine="560"/>
        <w:spacing w:before="450" w:after="450" w:line="312" w:lineRule="auto"/>
      </w:pPr>
      <w:r>
        <w:rPr>
          <w:rFonts w:ascii="宋体" w:hAnsi="宋体" w:eastAsia="宋体" w:cs="宋体"/>
          <w:color w:val="000"/>
          <w:sz w:val="28"/>
          <w:szCs w:val="28"/>
        </w:rPr>
        <w:t xml:space="preserve">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年1月1日至年12月31日，放射科的工作量为摄片检查39795人次.特殊检查369人次，ct检查7178人次，体检透视135574人次。比年同期比较摄片，特检，ct检查，体检人次明显增长。增长率为5.83%，101.64%，13.85%，4.94%。总收入为532万，其中线收入为305万,ct227万人均创收为38万比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2025-01-22T21:55:05+08:00</dcterms:created>
  <dcterms:modified xsi:type="dcterms:W3CDTF">2025-01-22T21:55:05+08:00</dcterms:modified>
</cp:coreProperties>
</file>

<file path=docProps/custom.xml><?xml version="1.0" encoding="utf-8"?>
<Properties xmlns="http://schemas.openxmlformats.org/officeDocument/2006/custom-properties" xmlns:vt="http://schemas.openxmlformats.org/officeDocument/2006/docPropsVTypes"/>
</file>