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关于小学校长精彩述职报告汇总(七篇)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小学校长精彩述职报告汇总一大家好!在一年的教育教学工作中我能认真学习国家的有关教育理论和政策，认真学习党的先进理论知识以及党的十九大会议精神，热爱教育事业，始终不忘人民教师职责，爱学校、爱学生。作为一名校长，我从自身严格要求自己，通过政...</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的办学效益;制定分配方案，要维护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现在，就本基本人情况和打算向大家汇报如下：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我出生于x年x月，xx县xx乡xx村人，毕业于师范学校，19xx年7月参加工作，xx年入党。先后在、xx幼儿园、 小学工作，xx年至xx年分别在、九年制学校担任副校长职务，20xx年至20xx年担任xx县xx幼儿园园长职务，20xx年至今任副校长职务。本人特长电子技术，热爱自然科学，曾数次获得全县物理、化学统考第一名和第二名。并获得两当县初中物理骨干教师称号。</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1、本人具有良好的职业道德。任教20xx年来，本人廉洁奉公，以身作则，团结协作，说实话，办实事，讲实效，不做表面文章，不空谈，具有较强的事业心和责任感。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2、认真、勤劳的工作特点，谦虚谨慎、诚恳待人、能倾听群众意见、乐于助人的工作作风。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4、有一定的计算机基础，有利于工作的程序化管理及现代远程教育工作的顺利开展。</w:t>
      </w:r>
    </w:p>
    <w:p>
      <w:pPr>
        <w:ind w:left="0" w:right="0" w:firstLine="560"/>
        <w:spacing w:before="450" w:after="450" w:line="312" w:lineRule="auto"/>
      </w:pPr>
      <w:r>
        <w:rPr>
          <w:rFonts w:ascii="宋体" w:hAnsi="宋体" w:eastAsia="宋体" w:cs="宋体"/>
          <w:color w:val="000"/>
          <w:sz w:val="28"/>
          <w:szCs w:val="28"/>
        </w:rPr>
        <w:t xml:space="preserve">5、勤奋好学、淳朴实在、表里如一、办事公道、坚持原则，不讲私情，认事不认人、不计仇、不报负人是本人的基本品质。.</w:t>
      </w:r>
    </w:p>
    <w:p>
      <w:pPr>
        <w:ind w:left="0" w:right="0" w:firstLine="560"/>
        <w:spacing w:before="450" w:after="450" w:line="312" w:lineRule="auto"/>
      </w:pPr>
      <w:r>
        <w:rPr>
          <w:rFonts w:ascii="宋体" w:hAnsi="宋体" w:eastAsia="宋体" w:cs="宋体"/>
          <w:color w:val="000"/>
          <w:sz w:val="28"/>
          <w:szCs w:val="28"/>
        </w:rPr>
        <w:t xml:space="preserve">6、做事认真负责，敢于承担责任，具有丰富的学校管理经验，熟悉学校各方面的工作，能够分清学校工作的轻重缓急。</w:t>
      </w:r>
    </w:p>
    <w:p>
      <w:pPr>
        <w:ind w:left="0" w:right="0" w:firstLine="560"/>
        <w:spacing w:before="450" w:after="450" w:line="312" w:lineRule="auto"/>
      </w:pPr>
      <w:r>
        <w:rPr>
          <w:rFonts w:ascii="宋体" w:hAnsi="宋体" w:eastAsia="宋体" w:cs="宋体"/>
          <w:color w:val="000"/>
          <w:sz w:val="28"/>
          <w:szCs w:val="28"/>
        </w:rPr>
        <w:t xml:space="preserve">7、尊敬领导，听从指挥，关心群众，爱护学生。</w:t>
      </w:r>
    </w:p>
    <w:p>
      <w:pPr>
        <w:ind w:left="0" w:right="0" w:firstLine="560"/>
        <w:spacing w:before="450" w:after="450" w:line="312" w:lineRule="auto"/>
      </w:pPr>
      <w:r>
        <w:rPr>
          <w:rFonts w:ascii="宋体" w:hAnsi="宋体" w:eastAsia="宋体" w:cs="宋体"/>
          <w:color w:val="000"/>
          <w:sz w:val="28"/>
          <w:szCs w:val="28"/>
        </w:rPr>
        <w:t xml:space="preserve">三、竞职岗位及优势</w:t>
      </w:r>
    </w:p>
    <w:p>
      <w:pPr>
        <w:ind w:left="0" w:right="0" w:firstLine="560"/>
        <w:spacing w:before="450" w:after="450" w:line="312" w:lineRule="auto"/>
      </w:pPr>
      <w:r>
        <w:rPr>
          <w:rFonts w:ascii="宋体" w:hAnsi="宋体" w:eastAsia="宋体" w:cs="宋体"/>
          <w:color w:val="000"/>
          <w:sz w:val="28"/>
          <w:szCs w:val="28"/>
        </w:rPr>
        <w:t xml:space="preserve">我所要竞聘的岗位是学区校长。之所以要竞聘这一职位，自认为具备胜任这一工作的优势条件。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其一，我有过硬的教学资历优势。从参加工作到现在，我有20xx年的工作经历，其中有20xx年的副校长经历，相继教授过语文 、数学、化学、物理等各种课程，对于小学教学内容和流程成竹在胸，如数家珍。不仅如此，在教学过程中，我还自学了计算机应用课程，掌握了农村中小学现代远程教育的全部技术，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二、我有较强的领导能力优势。从1984年起，我有过20xx年的做领导工作经验，其中20xx年的副校长和4年的幼儿园园长经历。从教20xx年来，担任过班主任、九年制学校会计、总务主任、也兼任过教务主任工作，多年来所做工作，没有出过任何差错。另外，我是本学区的现任副校长，可以说，正是凭着这些年的工作经历，我熟悉了每一所学校情况，掌握了每一名教师情况，大到学校的房舍状况，小到教师的脾气秉性，全都了然于胸。再加上有四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三、我有优越的外部环境优势。参加工作多年来，尤其是任领导职务这些年以来，与上级部门领导、地方党委政府以及各单位、各学校领导、教师之间有着极为融洽的工作关系和个人关系，这对于金洞学区的发展是极为有利的。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四、我有良好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其五、本人是改良主义者，具有良好的开拓创新精神，好动脑筋，善于玩新花样，例如在幼儿园，当时针对生源匮乏的问题，我大胆改革改变以往的“保姆式”、 “小学时”，带领教师看徽县、学风县，从而，改变了教师的观念和保教方法，也调动了教师的工作积极性，使在园幼儿数由原来的100左右上升到200多人。本人在幼儿园虽然短暂，但却留下了深刻的影响，赢得了同志们和家长们的好评。</w:t>
      </w:r>
    </w:p>
    <w:p>
      <w:pPr>
        <w:ind w:left="0" w:right="0" w:firstLine="560"/>
        <w:spacing w:before="450" w:after="450" w:line="312" w:lineRule="auto"/>
      </w:pPr>
      <w:r>
        <w:rPr>
          <w:rFonts w:ascii="宋体" w:hAnsi="宋体" w:eastAsia="宋体" w:cs="宋体"/>
          <w:color w:val="000"/>
          <w:sz w:val="28"/>
          <w:szCs w:val="28"/>
        </w:rPr>
        <w:t xml:space="preserve">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四、工作目标及打算</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条件，优化教师工作和学生学习环境。就我们金洞学区的基础建设情况来讲，危房隐患依然没有彻底消除，改善办学条件的当务之急是铲除部分村学的危房(如大滩小学)，改善中心小学的教师办公条件，解决中心小学没有教师办公室、电教室、图书室、实验室的突出问题，这是推进素质教育、提高教学水平、教育质量的必须条件。为中心小学师生提供足够的饮用水，保证师生的身体健康。如果我能竞聘上的话，我将积极向上级争取，向地方党委政府和其它一贯支持我们的各单位、各部门以及本人熟悉的省、市、及外地有能力的两当籍人士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客观地讲，虽然教师工资与其它行业相比较高，但从我乡实际看，与一些部门比，在福利待遇上基本处于空白状态。为此，我计划从学校的每年收入中节省一部分，专门用于提高教师的福利待遇。按实际出勤、工作业绩予以相应待遇。改变大锅饭、平均分配、干多干少一个样、干好干坏没区别的陈规陋习，同时也要更好的照顾老同志，关心退休老教师，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3、唯才是举，全面调动教师工作积极性。按照我的想法，今后教师工作安排要彻底打破陈旧模式，论才使用，唯才是举，不论长幼，不论职级，按才派岗。</w:t>
      </w:r>
    </w:p>
    <w:p>
      <w:pPr>
        <w:ind w:left="0" w:right="0" w:firstLine="560"/>
        <w:spacing w:before="450" w:after="450" w:line="312" w:lineRule="auto"/>
      </w:pPr>
      <w:r>
        <w:rPr>
          <w:rFonts w:ascii="宋体" w:hAnsi="宋体" w:eastAsia="宋体" w:cs="宋体"/>
          <w:color w:val="000"/>
          <w:sz w:val="28"/>
          <w:szCs w:val="28"/>
        </w:rPr>
        <w:t xml:space="preserve">4、加强管理，提高教学质量</w:t>
      </w:r>
    </w:p>
    <w:p>
      <w:pPr>
        <w:ind w:left="0" w:right="0" w:firstLine="560"/>
        <w:spacing w:before="450" w:after="450" w:line="312" w:lineRule="auto"/>
      </w:pPr>
      <w:r>
        <w:rPr>
          <w:rFonts w:ascii="宋体" w:hAnsi="宋体" w:eastAsia="宋体" w:cs="宋体"/>
          <w:color w:val="000"/>
          <w:sz w:val="28"/>
          <w:szCs w:val="28"/>
        </w:rPr>
        <w:t xml:space="preserve">就实践而言，当前中小学教育，课本和考试推行的、以及社会需求的都是素质教育培养出的人才，而教学本质还是应试教育，二者之间差距相差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从提高教师素质入手。依我之见， 1、每年选派一些青年教师到先进地区学习教学新经验，逐年轮换循环，以此提高整体水平，2、开展真实有效的教学研究活动，组织教师观摩学习邻近学校的先进教学方法;3、充分利用农村中小学现代远程教育设备，使用直观教具提高教学效率;4、利用自己的一技之长，举办教师培训班，使广大教师尽快掌握现代远程教育设备的使用技能，教育卫星上拥有取之不尽用之不竭的优秀教育资源，可以帮助我们提高自身素质，提高教学质量、提高教学效率。要使每位教师都尝到使用卫星资源教学的甜头，能够灵活熟练的应用这个绝妙的家学手段，使教师们都会使用电脑，会做、会使用课件上课;这样，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5、加强学区管理，提高全学区的教学质量</w:t>
      </w:r>
    </w:p>
    <w:p>
      <w:pPr>
        <w:ind w:left="0" w:right="0" w:firstLine="560"/>
        <w:spacing w:before="450" w:after="450" w:line="312" w:lineRule="auto"/>
      </w:pPr>
      <w:r>
        <w:rPr>
          <w:rFonts w:ascii="宋体" w:hAnsi="宋体" w:eastAsia="宋体" w:cs="宋体"/>
          <w:color w:val="000"/>
          <w:sz w:val="28"/>
          <w:szCs w:val="28"/>
        </w:rPr>
        <w:t xml:space="preserve">金洞学区条件特殊，地域宽广，山大沟深，各校条件相差悬殊，根据这相差悬殊的条件，1、加强村学教师队伍建设，我将12所学校分为若干个档次，报请上级领导部门批准，实施“村学补贴”，城区小学则没有这个补贴，以足够的吸引力鼓励优秀教师到乡村学校任教,同时对村学教师政策倾斜，例如优先晋升，优先评优等，2 、坚持学区领导下村学调研工作制度，每月至少一次，实行末位学校学区校长蹲点制度、学区各校轮流听课制度、以及轮流观摩教学制度;3、实行末位淘汰与轮班支援村学相结合的方法，加强村学建设;大力宣传鼓励家长学生就近入学，切实有效的巩固两基成果。</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以上是我的竞职报告，请各位各位领导、同志们批评指正。谢谢大家!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现年42岁，20__年8月被教体局任命为中心小学副校长，由于工作需要被调入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没有，只有更好，这是我一直追求的境界，我相信，在教体局和中心校的正确领导下、在督导组各位领导的指导帮助下，在校班子和全体教职员工的共同努力下，实现__小学打造成__镇示范学校的目标。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关于小学校长精彩述职报告汇总四</w:t>
      </w:r>
    </w:p>
    <w:p>
      <w:pPr>
        <w:ind w:left="0" w:right="0" w:firstLine="560"/>
        <w:spacing w:before="450" w:after="450" w:line="312" w:lineRule="auto"/>
      </w:pPr>
      <w:r>
        <w:rPr>
          <w:rFonts w:ascii="宋体" w:hAnsi="宋体" w:eastAsia="宋体" w:cs="宋体"/>
          <w:color w:val="000"/>
          <w:sz w:val="28"/>
          <w:szCs w:val="28"/>
        </w:rPr>
        <w:t xml:space="preserve">我叫xx，20xx年秋被调到xxxx中心小学担任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1、进取。能担任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防**事故发生安全警示会等，落实了安全责任。安全卫生职责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我叫王，现任__小学校长。下面就任职以来的工作情况向大家做一汇报。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__年8月调到__小学担任校长职务。任职以来，在__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__~__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关于小学校长精彩述职报告汇总六</w:t>
      </w:r>
    </w:p>
    <w:p>
      <w:pPr>
        <w:ind w:left="0" w:right="0" w:firstLine="560"/>
        <w:spacing w:before="450" w:after="450" w:line="312" w:lineRule="auto"/>
      </w:pPr>
      <w:r>
        <w:rPr>
          <w:rFonts w:ascii="宋体" w:hAnsi="宋体" w:eastAsia="宋体" w:cs="宋体"/>
          <w:color w:val="000"/>
          <w:sz w:val="28"/>
          <w:szCs w:val="28"/>
        </w:rPr>
        <w:t xml:space="preserve">学校占地多平方米，建筑面积达平方米，其中教学用房xx平方米，生活、办公用房平方米。全镇在编教职工54人，28个教学班，学生1204人。其中，中心校教师36人，教学班16个，学生xx人。中小学前班有教师4人，学生125人。</w:t>
      </w:r>
    </w:p>
    <w:p>
      <w:pPr>
        <w:ind w:left="0" w:right="0" w:firstLine="560"/>
        <w:spacing w:before="450" w:after="450" w:line="312" w:lineRule="auto"/>
      </w:pPr>
      <w:r>
        <w:rPr>
          <w:rFonts w:ascii="宋体" w:hAnsi="宋体" w:eastAsia="宋体" w:cs="宋体"/>
          <w:color w:val="000"/>
          <w:sz w:val="28"/>
          <w:szCs w:val="28"/>
        </w:rPr>
        <w:t xml:space="preserve">任职以来，在各级党政和上级主管部门的正确领导和指导下，全面贯彻落实党和国家的教育方针，落实了县区教育工作会议精神，不断学习有关基础教育改革和发展的方针政策，取得了可喜的成绩，积累了丰富的办学经验。</w:t>
      </w:r>
    </w:p>
    <w:p>
      <w:pPr>
        <w:ind w:left="0" w:right="0" w:firstLine="560"/>
        <w:spacing w:before="450" w:after="450" w:line="312" w:lineRule="auto"/>
      </w:pPr>
      <w:r>
        <w:rPr>
          <w:rFonts w:ascii="宋体" w:hAnsi="宋体" w:eastAsia="宋体" w:cs="宋体"/>
          <w:color w:val="000"/>
          <w:sz w:val="28"/>
          <w:szCs w:val="28"/>
        </w:rPr>
        <w:t xml:space="preserve">行政班子分工协作，团结奋进，目标明确，战斗力强。学校领导班子团结协作、锐意改革、放手创新、与时俱进，教学中做到了身先士卒，敢挑重担，能以言行服人，工作中分工明确，独当一面，求真务实，激情饱满，真正成了学校教师队伍的灵魂，是老师们信赖的班子。</w:t>
      </w:r>
    </w:p>
    <w:p>
      <w:pPr>
        <w:ind w:left="0" w:right="0" w:firstLine="560"/>
        <w:spacing w:before="450" w:after="450" w:line="312" w:lineRule="auto"/>
      </w:pPr>
      <w:r>
        <w:rPr>
          <w:rFonts w:ascii="宋体" w:hAnsi="宋体" w:eastAsia="宋体" w:cs="宋体"/>
          <w:color w:val="000"/>
          <w:sz w:val="28"/>
          <w:szCs w:val="28"/>
        </w:rPr>
        <w:t xml:space="preserve">教师队伍素质高，业务能力强，堪当教学重任。我校在职教师学历达标率100%，四十五岁以下中青年教师全部取得大专文凭。三年来，我校教师获县级表彰的先进个人有人，先进班集体个；在各级各类技能展示和课堂展示中获国家级一等奖1人，省级一等奖1人，市级一等奖1人、市级二等奖人、县级一等奖人、二等奖人；教师论文获国家级二等奖1人、市级一等奖2人、二等奖人、三等奖人、县一等奖人、二等奖人。学校教育简报在县教育网发表19篇，市教育网发表2篇。</w:t>
      </w:r>
    </w:p>
    <w:p>
      <w:pPr>
        <w:ind w:left="0" w:right="0" w:firstLine="560"/>
        <w:spacing w:before="450" w:after="450" w:line="312" w:lineRule="auto"/>
      </w:pPr>
      <w:r>
        <w:rPr>
          <w:rFonts w:ascii="宋体" w:hAnsi="宋体" w:eastAsia="宋体" w:cs="宋体"/>
          <w:color w:val="000"/>
          <w:sz w:val="28"/>
          <w:szCs w:val="28"/>
        </w:rPr>
        <w:t xml:space="preserve">学校声誉高，教学质量好，连年名列全县前茅。20xx—20xx年度，我校荣获全县教育质量先进单位，述职报告《小学校长述职报告》。20xx年秋，我校五年级在全县抽考中综评列全县第七位列。20xx8年我校荣获幼教工作先进单位。连年来，我校均受到上级主管部门的认可和表彰，社会声誉大大提高。</w:t>
      </w:r>
    </w:p>
    <w:p>
      <w:pPr>
        <w:ind w:left="0" w:right="0" w:firstLine="560"/>
        <w:spacing w:before="450" w:after="450" w:line="312" w:lineRule="auto"/>
      </w:pPr>
      <w:r>
        <w:rPr>
          <w:rFonts w:ascii="宋体" w:hAnsi="宋体" w:eastAsia="宋体" w:cs="宋体"/>
          <w:color w:val="000"/>
          <w:sz w:val="28"/>
          <w:szCs w:val="28"/>
        </w:rPr>
        <w:t xml:space="preserve">学校建设投入落到实处，教学环境不断改善。三年来，中小教学楼加层、收购粮站、新建明德小学，我校从全县有名的“袖珍”小学变得颇具规模，极大地改善了学生住宿条件，缓解了学校教学用房的紧张局面。中小校园文化墙为学校增添了新亮点，为我校素质教育提供了新的舞台，教学资源得到有效的利用。20xx年秋，学校投入30000元，购置办公设备设施，新设置了校长办公室、工会办公室、安全办公室、少队办公室、教导处等5个办公室。重建了二村小、三村小、五村小，四村、六村小学得到了彻底改危。学校坚持一期创办一所“校园文化建设合格学校”，也极大地促进了村小办学条件的改善。</w:t>
      </w:r>
    </w:p>
    <w:p>
      <w:pPr>
        <w:ind w:left="0" w:right="0" w:firstLine="560"/>
        <w:spacing w:before="450" w:after="450" w:line="312" w:lineRule="auto"/>
      </w:pPr>
      <w:r>
        <w:rPr>
          <w:rFonts w:ascii="宋体" w:hAnsi="宋体" w:eastAsia="宋体" w:cs="宋体"/>
          <w:color w:val="000"/>
          <w:sz w:val="28"/>
          <w:szCs w:val="28"/>
        </w:rPr>
        <w:t xml:space="preserve">成功推行村小中小教师轮换制和青年教师送课下乡制，村级办学人际环境良好。村小教师到中小竞岗，中小音体美英语教师送课下村，使我校教学人力资源得到合理调配，既充分调动了教职工教书育人的积极性，进一步加强了教师工作责任感和使命感，又促进了教师的合理流动，优化了教职工队伍，合理利用了教育资源。同时，我校借此机会对村小教师作了进一步的调整，对师资力量簿弱的村小进行了充实，此行为不仅获得家长的好评，还得到各村支委的大力支持，从根本上改善学校周边的人际环境。</w:t>
      </w:r>
    </w:p>
    <w:p>
      <w:pPr>
        <w:ind w:left="0" w:right="0" w:firstLine="560"/>
        <w:spacing w:before="450" w:after="450" w:line="312" w:lineRule="auto"/>
      </w:pPr>
      <w:r>
        <w:rPr>
          <w:rFonts w:ascii="宋体" w:hAnsi="宋体" w:eastAsia="宋体" w:cs="宋体"/>
          <w:color w:val="000"/>
          <w:sz w:val="28"/>
          <w:szCs w:val="28"/>
        </w:rPr>
        <w:t xml:space="preserve">后勤工作紧紧围绕教学，逐步步入良性发展轨道。坚持了“一个漏斗进出，三支笔会审”的财务制度，财务的透明度提高了。后勤管理，推行了岗位目标责任制，管理更具科学化。</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关于小学校长精彩述职报告汇总七</w:t>
      </w:r>
    </w:p>
    <w:p>
      <w:pPr>
        <w:ind w:left="0" w:right="0" w:firstLine="560"/>
        <w:spacing w:before="450" w:after="450" w:line="312" w:lineRule="auto"/>
      </w:pPr>
      <w:r>
        <w:rPr>
          <w:rFonts w:ascii="宋体" w:hAnsi="宋体" w:eastAsia="宋体" w:cs="宋体"/>
          <w:color w:val="000"/>
          <w:sz w:val="28"/>
          <w:szCs w:val="28"/>
        </w:rPr>
        <w:t xml:space="preserve">我从事教育教学工作二十年来，担任校长工作的时间比较短暂，对学校、教师和学生管理方面根本谈不上经验。5月22日至6月2日，我有幸参加了由市教育局主办，市教师进修学校承办的校长培训班学习。听说这次培训的规格比以往任何一次都高，对我们贫困乡的小学校长来说，要做好校长工作意义深远，对于我本人来说更是史无前例。</w:t>
      </w:r>
    </w:p>
    <w:p>
      <w:pPr>
        <w:ind w:left="0" w:right="0" w:firstLine="560"/>
        <w:spacing w:before="450" w:after="450" w:line="312" w:lineRule="auto"/>
      </w:pPr>
      <w:r>
        <w:rPr>
          <w:rFonts w:ascii="宋体" w:hAnsi="宋体" w:eastAsia="宋体" w:cs="宋体"/>
          <w:color w:val="000"/>
          <w:sz w:val="28"/>
          <w:szCs w:val="28"/>
        </w:rPr>
        <w:t xml:space="preserve">在5月22日上午的开班典礼仪式上，进修学校校长，教育局富局长和分管师训工作的杨冉老师作了重要讲话。教育局副局长作了：“用现代教育理念指导教学实践”的专题讲座。在短短的十二天的培训中，听了许多领导、校长和教师的专题讲座，参观了两家完中的校园环境，两家小学的庆祝“六一”节活动。培训中给我们学员讲授了教育管理理论，学校发展管理与规划、新课程与教师专业发展、校本培训与家庭教育、社会教育的联系，如何做才能当好校长，好教师等知识。</w:t>
      </w:r>
    </w:p>
    <w:p>
      <w:pPr>
        <w:ind w:left="0" w:right="0" w:firstLine="560"/>
        <w:spacing w:before="450" w:after="450" w:line="312" w:lineRule="auto"/>
      </w:pPr>
      <w:r>
        <w:rPr>
          <w:rFonts w:ascii="宋体" w:hAnsi="宋体" w:eastAsia="宋体" w:cs="宋体"/>
          <w:color w:val="000"/>
          <w:sz w:val="28"/>
          <w:szCs w:val="28"/>
        </w:rPr>
        <w:t xml:space="preserve">学员通过管理理论的学习和聆听专家们的精彩讲课后，得益非浅。在实地参观考察了宣威市五中、一中，碗水二小和西宁一小后，我们身临其境，理论与实践相结合，亲身感受到了先进教育教学管理气息，学到了新课改新课程理念指导下学校的教育教学管理气息、知识。特别是碗水二小和西宁一小的少先队工作，给我们提供直接经验和知识借鉴，为我们今后实施学校教育管理、校本培训，搞好素质教育工作，提高教育教学管理水平打下良好基础。我十分珍惜这次培训机会。短短的十二天里，在理论修养和知识水平上有了很大提高。下面就这次的学习培训谈谈几点收获。</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对小学校长进行理论和实践的培训是宣威市教育局和市教师进修学校的英明决策，是提高宣威市所有小学校长管理水平，进一步提升我市教育教学水平，搞好素质教育，培育好宣威苗子，为二十一世纪培育优秀人才的一项民心工程。宣威地处云贵高原，近年来虽然宣威市教育在曲靖市处于领先地位，但跟全省、全国的其他省份比较起来，在生活水平，经济发展，教育文化方面相对滞后。</w:t>
      </w:r>
    </w:p>
    <w:p>
      <w:pPr>
        <w:ind w:left="0" w:right="0" w:firstLine="560"/>
        <w:spacing w:before="450" w:after="450" w:line="312" w:lineRule="auto"/>
      </w:pPr>
      <w:r>
        <w:rPr>
          <w:rFonts w:ascii="宋体" w:hAnsi="宋体" w:eastAsia="宋体" w:cs="宋体"/>
          <w:color w:val="000"/>
          <w:sz w:val="28"/>
          <w:szCs w:val="28"/>
        </w:rPr>
        <w:t xml:space="preserve">党和国家没有忘记在中国革命时期到新中国的成立付出鲜血和生命的这块红土地，投入了大量的资金搞好我市的基础设施建设，特别乡下的学校硬件设施投资的力度大，从根本上改变了全市的教育教学环境，这是我们千载难逢的好机遇。学校的基础设施建设和提升教育教学质量是我市教育腾飞的两只翅膀，教育教学质量的好坏关键在于提高人的素质，特别是教育管理者的素质。</w:t>
      </w:r>
    </w:p>
    <w:p>
      <w:pPr>
        <w:ind w:left="0" w:right="0" w:firstLine="560"/>
        <w:spacing w:before="450" w:after="450" w:line="312" w:lineRule="auto"/>
      </w:pPr>
      <w:r>
        <w:rPr>
          <w:rFonts w:ascii="宋体" w:hAnsi="宋体" w:eastAsia="宋体" w:cs="宋体"/>
          <w:color w:val="000"/>
          <w:sz w:val="28"/>
          <w:szCs w:val="28"/>
        </w:rPr>
        <w:t xml:space="preserve">教育局和教师进修学校高瞻远瞩，清醒地认识到这点，在实施新课程理念下，在开展和实施轰轰烈烈的素质教育的今天，强烈地要求全市中小学校长参加这次规格比较高的培训。经过周密的策划、实地调研、明确学习目的和意义，并精心安排了专题讲座和考察学校，采取了坐式和移动方式的辅导培训，理论与实践相结合的方式培训，把我们带到先进学校的教育前沿阵地。我通过十二天的紧张学习、体验、消化，充分认识到教育的基础性、先导性和战略性，从感性认识上升到理性认识，对当前的教育改革、新课程理念下实施素质教育作了理性的思考，从内涵上作正确的把握，在教育理论、教育管理、新课程理念下实施素质教育等方面理论知识得到了提高，为下一步指导我校教育教学实践提供了扎实的理论依据。</w:t>
      </w:r>
    </w:p>
    <w:p>
      <w:pPr>
        <w:ind w:left="0" w:right="0" w:firstLine="560"/>
        <w:spacing w:before="450" w:after="450" w:line="312" w:lineRule="auto"/>
      </w:pPr>
      <w:r>
        <w:rPr>
          <w:rFonts w:ascii="宋体" w:hAnsi="宋体" w:eastAsia="宋体" w:cs="宋体"/>
          <w:color w:val="000"/>
          <w:sz w:val="28"/>
          <w:szCs w:val="28"/>
        </w:rPr>
        <w:t xml:space="preserve">二、掌握先进的管理知识</w:t>
      </w:r>
    </w:p>
    <w:p>
      <w:pPr>
        <w:ind w:left="0" w:right="0" w:firstLine="560"/>
        <w:spacing w:before="450" w:after="450" w:line="312" w:lineRule="auto"/>
      </w:pPr>
      <w:r>
        <w:rPr>
          <w:rFonts w:ascii="宋体" w:hAnsi="宋体" w:eastAsia="宋体" w:cs="宋体"/>
          <w:color w:val="000"/>
          <w:sz w:val="28"/>
          <w:szCs w:val="28"/>
        </w:rPr>
        <w:t xml:space="preserve">这次培训注重教育管理的宏观和微观两个方面理论研究，进修学校柴伟森老师的《校长的领导艺术》，进修学校总务主任管彦刚老师讲的《做个成熟的管理者……校长在管理中存在的问题及对策思考》，课程安排科学规范，理论层次深入浅出，既有理论的指导，又有具体的目标。</w:t>
      </w:r>
    </w:p>
    <w:p>
      <w:pPr>
        <w:ind w:left="0" w:right="0" w:firstLine="560"/>
        <w:spacing w:before="450" w:after="450" w:line="312" w:lineRule="auto"/>
      </w:pPr>
      <w:r>
        <w:rPr>
          <w:rFonts w:ascii="宋体" w:hAnsi="宋体" w:eastAsia="宋体" w:cs="宋体"/>
          <w:color w:val="000"/>
          <w:sz w:val="28"/>
          <w:szCs w:val="28"/>
        </w:rPr>
        <w:t xml:space="preserve">所举例比较适合农村小学校管理和教学的实际，使我学习后大开眼界，真正掌握了先进的教育管理知识，研究探索学校的教育管理的新方式，切实提高管理水平。这次培训，安排了有深度广度的教育理论实习，讲座精选，聘请了教育局领导、宣威教育的专家授课，对宣威先进学校的实地考察和活动观摩，对我们进行深一层的理论学习，学习教育管理理论——学校建设和发展——新课程理念下进行素质教育——教师师德师风建设——校本培训——信息教育技术指导——实地听取经验介绍——素质教育活动观摩等一系列的角色广、层次深、结构紧的培训体系，给我市中小学校长不仅在思想上得到充分的认识，而且给我们指明了一个很好的教育发展方向。</w:t>
      </w:r>
    </w:p>
    <w:p>
      <w:pPr>
        <w:ind w:left="0" w:right="0" w:firstLine="560"/>
        <w:spacing w:before="450" w:after="450" w:line="312" w:lineRule="auto"/>
      </w:pPr>
      <w:r>
        <w:rPr>
          <w:rFonts w:ascii="宋体" w:hAnsi="宋体" w:eastAsia="宋体" w:cs="宋体"/>
          <w:color w:val="000"/>
          <w:sz w:val="28"/>
          <w:szCs w:val="28"/>
        </w:rPr>
        <w:t xml:space="preserve">这些在宣威教育和管理在某一方面有影响有专长的专家们，他们讲座的纲举目张，提纲挈领，既有理论的深度，又有实践的广度，论据充分，例子鲜明，事例具体，旁征博引，言简意赅。不论是学校管理还是基础教育理念讲授，都使我们自觉地掌握了科学的学习方法。通过学习了学校管理方法和管理知识，还使我们不仅掌握了学习的方法，而且也在学习中不断丰富了我们的知识，提高理论素养。</w:t>
      </w:r>
    </w:p>
    <w:p>
      <w:pPr>
        <w:ind w:left="0" w:right="0" w:firstLine="560"/>
        <w:spacing w:before="450" w:after="450" w:line="312" w:lineRule="auto"/>
      </w:pPr>
      <w:r>
        <w:rPr>
          <w:rFonts w:ascii="宋体" w:hAnsi="宋体" w:eastAsia="宋体" w:cs="宋体"/>
          <w:color w:val="000"/>
          <w:sz w:val="28"/>
          <w:szCs w:val="28"/>
        </w:rPr>
        <w:t xml:space="preserve">三、校本培训是提高教育教学质量的一条有效途径</w:t>
      </w:r>
    </w:p>
    <w:p>
      <w:pPr>
        <w:ind w:left="0" w:right="0" w:firstLine="560"/>
        <w:spacing w:before="450" w:after="450" w:line="312" w:lineRule="auto"/>
      </w:pPr>
      <w:r>
        <w:rPr>
          <w:rFonts w:ascii="宋体" w:hAnsi="宋体" w:eastAsia="宋体" w:cs="宋体"/>
          <w:color w:val="000"/>
          <w:sz w:val="28"/>
          <w:szCs w:val="28"/>
        </w:rPr>
        <w:t xml:space="preserve">这次培训我感触最深的一点是学校教育教学质量的提升与否关键在于教师素质，而教师素质的提高关键在于校长的教育观念是否更新，是否对教师进行长期的理论培训和实践指导——进行校本培训。</w:t>
      </w:r>
    </w:p>
    <w:p>
      <w:pPr>
        <w:ind w:left="0" w:right="0" w:firstLine="560"/>
        <w:spacing w:before="450" w:after="450" w:line="312" w:lineRule="auto"/>
      </w:pPr>
      <w:r>
        <w:rPr>
          <w:rFonts w:ascii="宋体" w:hAnsi="宋体" w:eastAsia="宋体" w:cs="宋体"/>
          <w:color w:val="000"/>
          <w:sz w:val="28"/>
          <w:szCs w:val="28"/>
        </w:rPr>
        <w:t xml:space="preserve">通过参观了宣威市一中、五中，听了两位校长的经验介绍;观摩了碗水二小的“六一”文艺节目的展演，西宁一小的庆“六一”活动，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2025-04-06T10:01:28+08:00</dcterms:created>
  <dcterms:modified xsi:type="dcterms:W3CDTF">2025-04-06T10:01:28+08:00</dcterms:modified>
</cp:coreProperties>
</file>

<file path=docProps/custom.xml><?xml version="1.0" encoding="utf-8"?>
<Properties xmlns="http://schemas.openxmlformats.org/officeDocument/2006/custom-properties" xmlns:vt="http://schemas.openxmlformats.org/officeDocument/2006/docPropsVTypes"/>
</file>