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小升初自荐信优秀范文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尊敬的xx中学校领导们：　　您好!我叫徐xx，是xx新世纪外国语学校的六(2)班的一名小学生。当您看到这封信时，我由衷地感谢您愿抽出宝贵的时间来阅读。即将升入初中的我怀着对xx中学的向往和渴望写下这封信，以表达我的热情和诚实。结合我自身的条...</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　　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　　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(20_年、20_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其次，我兴趣广泛。在父母的全力支持下，我得以自由地拓展我的爱好。我学过吉他，不时会小露一手;学过国际象棋，并已经取得5级棋士的荣誉称号。我热爱体育运动，体育达标成绩均为优秀。最爱篮球，身高是我的取胜优势。最后，我从小学一年级开始就是一名住校生，[莲山课 件 ]习惯并偏爱那样锻炼自我，独立却又团结、热闹的集体生活，而xx中学也是住宿制的中学，这让我更加确信自己适合贵校。</w:t>
      </w:r>
    </w:p>
    <w:p>
      <w:pPr>
        <w:ind w:left="0" w:right="0" w:firstLine="560"/>
        <w:spacing w:before="450" w:after="450" w:line="312" w:lineRule="auto"/>
      </w:pPr>
      <w:r>
        <w:rPr>
          <w:rFonts w:ascii="宋体" w:hAnsi="宋体" w:eastAsia="宋体" w:cs="宋体"/>
          <w:color w:val="000"/>
          <w:sz w:val="28"/>
          <w:szCs w:val="28"/>
        </w:rPr>
        <w:t xml:space="preserve">　　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徐xx</w:t>
      </w:r>
    </w:p>
    <w:p>
      <w:pPr>
        <w:ind w:left="0" w:right="0" w:firstLine="560"/>
        <w:spacing w:before="450" w:after="450" w:line="312" w:lineRule="auto"/>
      </w:pPr>
      <w:r>
        <w:rPr>
          <w:rFonts w:ascii="宋体" w:hAnsi="宋体" w:eastAsia="宋体" w:cs="宋体"/>
          <w:color w:val="000"/>
          <w:sz w:val="28"/>
          <w:szCs w:val="28"/>
        </w:rPr>
        <w:t xml:space="preserve">　　新世纪外国语小学六(2)班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2025-01-31T15:44:09+08:00</dcterms:created>
  <dcterms:modified xsi:type="dcterms:W3CDTF">2025-01-31T15:44:09+08:00</dcterms:modified>
</cp:coreProperties>
</file>

<file path=docProps/custom.xml><?xml version="1.0" encoding="utf-8"?>
<Properties xmlns="http://schemas.openxmlformats.org/officeDocument/2006/custom-properties" xmlns:vt="http://schemas.openxmlformats.org/officeDocument/2006/docPropsVTypes"/>
</file>