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最新解除委托代理协议书 解除委托代理协议书范文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解除委托代理协议是法律程序中的重要一环，它体现了法律对双方行为的规范和约束。通过遵循法律程序解除协议，有助于维护法律秩序和社会稳定。以下是小编为大家整理的关于的内容，供大家参考，希望能够给大家带来借鉴或帮助。解除委托代理协议 1甲方：___...</w:t>
      </w:r>
    </w:p>
    <w:p>
      <w:pPr>
        <w:ind w:left="0" w:right="0" w:firstLine="560"/>
        <w:spacing w:before="450" w:after="450" w:line="312" w:lineRule="auto"/>
      </w:pPr>
      <w:r>
        <w:rPr>
          <w:rFonts w:ascii="宋体" w:hAnsi="宋体" w:eastAsia="宋体" w:cs="宋体"/>
          <w:color w:val="000"/>
          <w:sz w:val="28"/>
          <w:szCs w:val="28"/>
        </w:rPr>
        <w:t xml:space="preserve">解除委托代理协议是法律程序中的重要一环，它体现了法律对双方行为的规范和约束。通过遵循法律程序解除协议，有助于维护法律秩序和社会稳定。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解除委托代理协议 1</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甲、乙双方于_____年_____月_____日签订委托代理合同，甲方委托乙方指派律师程兴处理甲方同汪-洋事宜。现甲方提出解除委托代理合同，双方通过协商达成以下协议：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2、本协议签订生效时，乙方退还甲方缴纳的律师费：__________元。(注：乙方实际收取律师费计人民币：__________元)。同时，本协议也作为收据使用，甲方不另外出具收据。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3、乙方办理案件所需的调查复印查档交通等费用及其他开支计人民币：__________由甲方承担。(注：甲方已经交纳)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5、本协议生效时，乙方应将甲方签字或盖章的授权委托书--_____份(已交公安机关的一份除外)返还乙方(注：乙方已经返还)。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宋体" w:hAnsi="宋体" w:eastAsia="宋体" w:cs="宋体"/>
          <w:color w:val="000"/>
          <w:sz w:val="28"/>
          <w:szCs w:val="28"/>
        </w:rPr>
        <w:t xml:space="preserve">承办律师：__________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解除委托代理协议 2</w:t>
      </w:r>
    </w:p>
    <w:p>
      <w:pPr>
        <w:ind w:left="0" w:right="0" w:firstLine="560"/>
        <w:spacing w:before="450" w:after="450" w:line="312" w:lineRule="auto"/>
      </w:pPr>
      <w:r>
        <w:rPr>
          <w:rFonts w:ascii="宋体" w:hAnsi="宋体" w:eastAsia="宋体" w:cs="宋体"/>
          <w:color w:val="000"/>
          <w:sz w:val="28"/>
          <w:szCs w:val="28"/>
        </w:rPr>
        <w:t xml:space="preserve">解除委托代理协议书</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甲、乙双方于_____年_____月_____日签订委托代理合同，甲方委托乙方指派律师程兴处理甲方同汪洋事宜。现甲方提出解除委托代理合同，双方通过协商达成以下协议：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本协议签订生效时，乙方退还甲方缴纳的律师费：__________元 。(注：乙方实际收取律师费计人民币：__________元)。同时，本协议也作为收据使用，甲方不另外出具收据。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乙方办理案件所需的调查复印查档交通等费用及其他开支计人民币：__________由甲方承担。(注：甲方已经交纳)</w:t>
      </w:r>
    </w:p>
    <w:p>
      <w:pPr>
        <w:ind w:left="0" w:right="0" w:firstLine="560"/>
        <w:spacing w:before="450" w:after="450" w:line="312" w:lineRule="auto"/>
      </w:pPr>
      <w:r>
        <w:rPr>
          <w:rFonts w:ascii="宋体" w:hAnsi="宋体" w:eastAsia="宋体" w:cs="宋体"/>
          <w:color w:val="000"/>
          <w:sz w:val="28"/>
          <w:szCs w:val="28"/>
        </w:rPr>
        <w:t xml:space="preserve">4、 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5、本协议生效时，乙方应将甲方签字或盖章的授权委托书_____份(已交公安机关的一份除外)返还乙方(注：乙方已经返还)。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承办律师：________________承办律师：_________________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解除委托代理协议 3</w:t>
      </w:r>
    </w:p>
    <w:p>
      <w:pPr>
        <w:ind w:left="0" w:right="0" w:firstLine="560"/>
        <w:spacing w:before="450" w:after="450" w:line="312" w:lineRule="auto"/>
      </w:pPr>
      <w:r>
        <w:rPr>
          <w:rFonts w:ascii="宋体" w:hAnsi="宋体" w:eastAsia="宋体" w:cs="宋体"/>
          <w:color w:val="000"/>
          <w:sz w:val="28"/>
          <w:szCs w:val="28"/>
        </w:rPr>
        <w:t xml:space="preserve">甲、乙双方于___________年___________月___________日签订委托代理合同，甲方委托乙方指派律师程兴处理甲方同汪洋事宜。现甲方提出解除委托代理合同，双方通过协商达成以下协议：_________________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1、双方一致同意解除___________年___________月___________日签订的委托代理合同。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2、本协议签订生效时，乙方退还甲方缴纳的律师费：__________________元。(注：_________________乙方实际收取律师费计人民币：__________________元)。同时，本协议也作为收据使用，甲方不另外出具收据。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3、乙方办理案件所需的调查复印查档交通等费用及其他开支计人民币：__________________由甲方承担。(注：_________________甲方已经交纳)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5、本协议生效时，乙方应将甲方签字或盖章的授权委托书--___________份(已交公安机关的一份除外)返还乙方(注：_________________乙方已经返还)。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 承办律师：_________________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2025-04-01T07:36:30+08:00</dcterms:created>
  <dcterms:modified xsi:type="dcterms:W3CDTF">2025-04-01T07:36:30+08:00</dcterms:modified>
</cp:coreProperties>
</file>

<file path=docProps/custom.xml><?xml version="1.0" encoding="utf-8"?>
<Properties xmlns="http://schemas.openxmlformats.org/officeDocument/2006/custom-properties" xmlns:vt="http://schemas.openxmlformats.org/officeDocument/2006/docPropsVTypes"/>
</file>