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2024年国际雇佣兵合同怎么签(6篇)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国际雇佣兵合同签一借款方：地址： 电话：代理方：地址： 电话：出借行：地址： 电话：银行和银行(简称“出借行”)，以及贷款人若干银行与在签名页上列明为银行的金融机构(合称“各行”，单称一家为“银行”)签署。第一条 定义下列术语具有所指明的含...</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出借行：</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银行和银行(简称“出借行”)，以及贷款人若干银行与在签名页</w:t>
      </w:r>
    </w:p>
    <w:p>
      <w:pPr>
        <w:ind w:left="0" w:right="0" w:firstLine="560"/>
        <w:spacing w:before="450" w:after="450" w:line="312" w:lineRule="auto"/>
      </w:pPr>
      <w:r>
        <w:rPr>
          <w:rFonts w:ascii="宋体" w:hAnsi="宋体" w:eastAsia="宋体" w:cs="宋体"/>
          <w:color w:val="000"/>
          <w:sz w:val="28"/>
          <w:szCs w:val="28"/>
        </w:rPr>
        <w:t xml:space="preserve">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 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银行同业拆放率必须以其余参考行通</w:t>
      </w:r>
    </w:p>
    <w:p>
      <w:pPr>
        <w:ind w:left="0" w:right="0" w:firstLine="560"/>
        <w:spacing w:before="450" w:after="450" w:line="312" w:lineRule="auto"/>
      </w:pPr>
      <w:r>
        <w:rPr>
          <w:rFonts w:ascii="宋体" w:hAnsi="宋体" w:eastAsia="宋体" w:cs="宋体"/>
          <w:color w:val="000"/>
          <w:sz w:val="28"/>
          <w:szCs w:val="28"/>
        </w:rPr>
        <w:t xml:space="preserve">知代理行的利率为基础，确定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 银行、 银行以及 银行在的总行。</w:t>
      </w:r>
    </w:p>
    <w:p>
      <w:pPr>
        <w:ind w:left="0" w:right="0" w:firstLine="560"/>
        <w:spacing w:before="450" w:after="450" w:line="312" w:lineRule="auto"/>
      </w:pPr>
      <w:r>
        <w:rPr>
          <w:rFonts w:ascii="宋体" w:hAnsi="宋体" w:eastAsia="宋体" w:cs="宋体"/>
          <w:color w:val="000"/>
          <w:sz w:val="28"/>
          <w:szCs w:val="28"/>
        </w:rPr>
        <w:t xml:space="preserve">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 年 月 日。</w:t>
      </w:r>
    </w:p>
    <w:p>
      <w:pPr>
        <w:ind w:left="0" w:right="0" w:firstLine="560"/>
        <w:spacing w:before="450" w:after="450" w:line="312" w:lineRule="auto"/>
      </w:pPr>
      <w:r>
        <w:rPr>
          <w:rFonts w:ascii="宋体" w:hAnsi="宋体" w:eastAsia="宋体" w:cs="宋体"/>
          <w:color w:val="000"/>
          <w:sz w:val="28"/>
          <w:szCs w:val="28"/>
        </w:rPr>
        <w:t xml:space="preserve">(17)“全部贷款承诺”指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时间下午5时，基本上按照附录3的格式，向代理行发出关于该日(</w:t>
      </w:r>
    </w:p>
    <w:p>
      <w:pPr>
        <w:ind w:left="0" w:right="0" w:firstLine="560"/>
        <w:spacing w:before="450" w:after="450" w:line="312" w:lineRule="auto"/>
      </w:pPr>
      <w:r>
        <w:rPr>
          <w:rFonts w:ascii="宋体" w:hAnsi="宋体" w:eastAsia="宋体" w:cs="宋体"/>
          <w:color w:val="000"/>
          <w:sz w:val="28"/>
          <w:szCs w:val="28"/>
        </w:rPr>
        <w:t xml:space="preserve">“付款日”)的通知，该日应为终止日之前的一个银行工作日，并告知其在</w:t>
      </w:r>
    </w:p>
    <w:p>
      <w:pPr>
        <w:ind w:left="0" w:right="0" w:firstLine="560"/>
        <w:spacing w:before="450" w:after="450" w:line="312" w:lineRule="auto"/>
      </w:pPr>
      <w:r>
        <w:rPr>
          <w:rFonts w:ascii="宋体" w:hAnsi="宋体" w:eastAsia="宋体" w:cs="宋体"/>
          <w:color w:val="000"/>
          <w:sz w:val="28"/>
          <w:szCs w:val="28"/>
        </w:rPr>
        <w:t xml:space="preserve">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的账户，或通知各行已经因此指定的其他帐</w:t>
      </w:r>
    </w:p>
    <w:p>
      <w:pPr>
        <w:ind w:left="0" w:right="0" w:firstLine="560"/>
        <w:spacing w:before="450" w:after="450" w:line="312" w:lineRule="auto"/>
      </w:pPr>
      <w:r>
        <w:rPr>
          <w:rFonts w:ascii="宋体" w:hAnsi="宋体" w:eastAsia="宋体" w:cs="宋体"/>
          <w:color w:val="000"/>
          <w:sz w:val="28"/>
          <w:szCs w:val="28"/>
        </w:rPr>
        <w:t xml:space="preserve">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期每期均应进位到1美元的完整倍数，最后一期为全部清偿尚未偿还的贷</w:t>
      </w:r>
    </w:p>
    <w:p>
      <w:pPr>
        <w:ind w:left="0" w:right="0" w:firstLine="560"/>
        <w:spacing w:before="450" w:after="450" w:line="312" w:lineRule="auto"/>
      </w:pPr>
      <w:r>
        <w:rPr>
          <w:rFonts w:ascii="宋体" w:hAnsi="宋体" w:eastAsia="宋体" w:cs="宋体"/>
          <w:color w:val="000"/>
          <w:sz w:val="28"/>
          <w:szCs w:val="28"/>
        </w:rPr>
        <w:t xml:space="preserve">款余额所必要的数额，每期贷款应在自第个付息日开始的连续付息日支付。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时间下午5时，借款人应向代理行发出有关上述日</w:t>
      </w:r>
    </w:p>
    <w:p>
      <w:pPr>
        <w:ind w:left="0" w:right="0" w:firstLine="560"/>
        <w:spacing w:before="450" w:after="450" w:line="312" w:lineRule="auto"/>
      </w:pPr>
      <w:r>
        <w:rPr>
          <w:rFonts w:ascii="宋体" w:hAnsi="宋体" w:eastAsia="宋体" w:cs="宋体"/>
          <w:color w:val="000"/>
          <w:sz w:val="28"/>
          <w:szCs w:val="28"/>
        </w:rPr>
        <w:t xml:space="preserve">还的数额不得根据本合同重新借用。</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国际雇佣兵合同签二</w:t>
      </w:r>
    </w:p>
    <w:p>
      <w:pPr>
        <w:ind w:left="0" w:right="0" w:firstLine="560"/>
        <w:spacing w:before="450" w:after="450" w:line="312" w:lineRule="auto"/>
      </w:pPr>
      <w:r>
        <w:rPr>
          <w:rFonts w:ascii="宋体" w:hAnsi="宋体" w:eastAsia="宋体" w:cs="宋体"/>
          <w:color w:val="000"/>
          <w:sz w:val="28"/>
          <w:szCs w:val="28"/>
        </w:rPr>
        <w:t xml:space="preserve">代 理 方：_______________________</w:t>
      </w:r>
    </w:p>
    <w:p>
      <w:pPr>
        <w:ind w:left="0" w:right="0" w:firstLine="560"/>
        <w:spacing w:before="450" w:after="450" w:line="312" w:lineRule="auto"/>
      </w:pPr>
      <w:r>
        <w:rPr>
          <w:rFonts w:ascii="宋体" w:hAnsi="宋体" w:eastAsia="宋体" w:cs="宋体"/>
          <w:color w:val="000"/>
          <w:sz w:val="28"/>
          <w:szCs w:val="28"/>
        </w:rPr>
        <w:t xml:space="preserve">出 借 行：_______________________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 _______年______月______日由借款人_____________公司(简称\"借款人\")，代理人_______________(简称\"代理人\")，经理人___________________和___________________(简称\"出借行\")，以及贷款人若干______与在签名页上列明为______的金融机构(合称\"各行\"，单称一家为\"______\")签署。</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定义下列术语具有所指明的含义：__________</w:t>
      </w:r>
    </w:p>
    <w:p>
      <w:pPr>
        <w:ind w:left="0" w:right="0" w:firstLine="560"/>
        <w:spacing w:before="450" w:after="450" w:line="312" w:lineRule="auto"/>
      </w:pPr>
      <w:r>
        <w:rPr>
          <w:rFonts w:ascii="宋体" w:hAnsi="宋体" w:eastAsia="宋体" w:cs="宋体"/>
          <w:color w:val="000"/>
          <w:sz w:val="28"/>
          <w:szCs w:val="28"/>
        </w:rPr>
        <w:t xml:space="preserve">\"______工作日\"指_____________同业______市场和各______在_____________进行美元存款交易的营业日。________工作日指___________________进行美元存款交易日。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(5)\"付息日\"：__________就利息期而言，指这种利息期的最后一天。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(7)\"贷款分行\"，就任何______而言，指附录1中指定的某______办事处或为本合同目的，该______在任何时候通知代理______的借款人得指定作为其贷款分行和其他办事处。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同业拆放率\"：__________就任何利息期而言，指代理______所决定的任何利率(以年利率表示)，以若干参考行(或者，如果该参考行不是一家______，则由该参考行的附属______)通知代理______各自利率之后所计算的平均匡算。在某利息期开始前两个___________________工作日上午11时整，各参考行按照各自利率向___________________同业市场上的主要______提供期限与上述利息期相同的美元存款，数额与该利息期内预付贷借的、进位到_________万美元的完整倍数的贷款数额实际相等(不考虑任何权利或义务的让与或转让)。但是，如果任何参考行没有如此通知利率，_______________同业拆放率必须以其余参考______知代理______的利率为基础，确定_______________同业拆放率。</w:t>
      </w:r>
    </w:p>
    <w:p>
      <w:pPr>
        <w:ind w:left="0" w:right="0" w:firstLine="560"/>
        <w:spacing w:before="450" w:after="450" w:line="312" w:lineRule="auto"/>
      </w:pPr>
      <w:r>
        <w:rPr>
          <w:rFonts w:ascii="宋体" w:hAnsi="宋体" w:eastAsia="宋体" w:cs="宋体"/>
          <w:color w:val="000"/>
          <w:sz w:val="28"/>
          <w:szCs w:val="28"/>
        </w:rPr>
        <w:t xml:space="preserve">(9)\"贷款\"：__________就任何时间的任何______而言，指该______据此进行的贷款，或该______据此进行的本金数额尚未归还的贷款，任何时间的\"各贷款\"指所有______在上述时间贷款的总和。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(10)\"贷款承诺\"：__________就任何______而言，指确定的数额并在借款合同的签字页该______名称旁写明。</w:t>
      </w:r>
    </w:p>
    <w:p>
      <w:pPr>
        <w:ind w:left="0" w:right="0" w:firstLine="560"/>
        <w:spacing w:before="450" w:after="450" w:line="312" w:lineRule="auto"/>
      </w:pPr>
      <w:r>
        <w:rPr>
          <w:rFonts w:ascii="宋体" w:hAnsi="宋体" w:eastAsia="宋体" w:cs="宋体"/>
          <w:color w:val="000"/>
          <w:sz w:val="28"/>
          <w:szCs w:val="28"/>
        </w:rPr>
        <w:t xml:space="preserve">(11)\"多数贷款权______\"：__________指在支付任何贷款前的任何时间，贷款承诺总额占全部贷款承诺50%以上的各行，以及在此后任何时间，拥有该时间内占贷款本金总和50%以上贷款的各行。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(12)\"利差\"：__________为1%.</w:t>
      </w:r>
    </w:p>
    <w:p>
      <w:pPr>
        <w:ind w:left="0" w:right="0" w:firstLine="560"/>
        <w:spacing w:before="450" w:after="450" w:line="312" w:lineRule="auto"/>
      </w:pPr>
      <w:r>
        <w:rPr>
          <w:rFonts w:ascii="宋体" w:hAnsi="宋体" w:eastAsia="宋体" w:cs="宋体"/>
          <w:color w:val="000"/>
          <w:sz w:val="28"/>
          <w:szCs w:val="28"/>
        </w:rPr>
        <w:t xml:space="preserve">(13)\"票据\"：__________指证明任何______贷款的每一张本票，基本上按附录2的格式。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(14)\"参考______\"：__________指_______________、_______________以及_______________在_________的总行。</w:t>
      </w:r>
    </w:p>
    <w:p>
      <w:pPr>
        <w:ind w:left="0" w:right="0" w:firstLine="560"/>
        <w:spacing w:before="450" w:after="450" w:line="312" w:lineRule="auto"/>
      </w:pPr>
      <w:r>
        <w:rPr>
          <w:rFonts w:ascii="宋体" w:hAnsi="宋体" w:eastAsia="宋体" w:cs="宋体"/>
          <w:color w:val="000"/>
          <w:sz w:val="28"/>
          <w:szCs w:val="28"/>
        </w:rPr>
        <w:t xml:space="preserve">(15)\"子公司\"：__________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(16)\"终止日\"：__________指_________年____________月____________日。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贷款承诺：__________每个______按照本合同的条款和条件，分别地但不连带地同意，通过其贷款分行，向借款人提供与该______的贷款承诺相等的本金数额贷款。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__________如果借款人希望借入与全部贷款承诺相等的数额，则应在不迟于它原意指定上述借款日之前5个______工作日_________时间下午5时，基本上按照附录3的格式，向代理______发出关于该日(\"付款日\")的通知，该日应为终止日之前的一个______工作日，并告知其在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付款：__________代理______立即以电传或电报向各______知付款日。各行应在付款日_________时间上午____ 时，按照本合同规定的条件，向代理______提供与该贷款承诺相等的资金金额，其方式或通过_______________间清算系统结算的资金，或按照代理______其时决定的，为在_________市用国际______交易惯用的以美元结算的其他资金，存入其在_________帐号为 - 的账户，或通知各行已经因此指定的其他账户，代理______按照本合同规定的条件，在付款日将所收资金贷记入借款人根据第2.2条指定的账户。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还款：__________除本合同另有明文规定外，借款人分____________个半年期偿还贷款。每期的数额相等于贷款的____ 分之一，但头____ 期每期均应进位到1美元的完整倍数，最后一期为全部清偿尚未偿还的贷款余额所必要的数额，每期贷款应在自第____________个付息日开始的连续付息日支付。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自愿提前还款：__________借款人得在付息日以_________万美元的完整倍数全部或部分提前还款。如果不迟于借款人愿意提前还款之日前15个______工作日____ 时间下午5时，借款人应向代理______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__________如果任何______在任何时间确定，任何法律、条款或条约或其中的任何变动，或其解释或适用的任何变动，使______进行贷款或继续贷款或索取或收受任何应付数额的行为不合法时，该______应将上述决定通知借款人，如果在上述贷款支付之后发送，则借款人应在紧接着通知日之后的付息日提前偿还全部贷款;或者，如果该______确定，在付息日之前需要提前偿还贷款，则根据该______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基本利率：__________</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代理______在每次决定_______________同业拆放率后，立即通知借款人和各行。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__________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_______(a)代理______在_______________同业市场上述金额美元存款的当日报价(以年率表示);(b)利息期内到期日为付息日的_______________同业拆放率(或者，如果到期日不是付息日，则为该利息日所在利息期内);(c)在该到期日(如果该到期日是利息期的首日)开始的利息期的_______________同业拆放率。</w:t>
      </w:r>
    </w:p>
    <w:p>
      <w:pPr>
        <w:ind w:left="0" w:right="0" w:firstLine="560"/>
        <w:spacing w:before="450" w:after="450" w:line="312" w:lineRule="auto"/>
      </w:pPr>
      <w:r>
        <w:rPr>
          <w:rFonts w:ascii="宋体" w:hAnsi="宋体" w:eastAsia="宋体" w:cs="宋体"/>
          <w:color w:val="000"/>
          <w:sz w:val="28"/>
          <w:szCs w:val="28"/>
        </w:rPr>
        <w:t xml:space="preserve">4.3 替代利率：__________如果代理______在与各行进行实际可行的协商之后，在任何时候确定不可能确定下一利息期的_______________同业拆放率，或该利息期内的_______________同业拆放率不能充分地反映利息期内多数贷款权______在_______________同业市场获得的美元存款的费用，代理______立即将这一决定通知借款人和各行，如果通知是在支付贷款之前发出，则______在本合同项下的贷款义务应在通知发出之日终止。如果通知是在支付贷款之后发出，则每家______应尽快将利率通知借款人，该利率由上述______按给该行提供该利息期贷款的有效费用加1%(以年率表示)确定。______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__________借款人每年支付给______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管理费：__________借款人应支付给管理行相等于贷款总额1%的管理费，在当日支付。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代理费：__________借款人应支付给代理______代理费。在付款日和终止日两者之中较早之日后的60天内，支付____ 美元;借款人在提款的周年日应付或应偿还的任何金额未偿还时，则按提款日一周年支付_________美元。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__________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______或代理______扣交，并按时支付给主管当局。其后付给各行和代理______另外一笔金额，以保证该行或代理______除去税收的实际所得净值与对该笔支付没有扣交税额时的所得相等。所有上述税款均应由划款人在支付罚金或付息之日前支付。但是，如果上述罚金或利息到期应付，借款人应向政府主管当局立即支付。如果代理______或任何______应支付上述税款、罚金或利息的任何金额，则借款人一经要求，即应用美元如数补偿代理______或______。如果借款人应交任何税款，则应在交税后30天之内，将上述的官方税收收据或证明副本交付代理______。</w:t>
      </w:r>
    </w:p>
    <w:p>
      <w:pPr>
        <w:ind w:left="0" w:right="0" w:firstLine="560"/>
        <w:spacing w:before="450" w:after="450" w:line="312" w:lineRule="auto"/>
      </w:pPr>
      <w:r>
        <w:rPr>
          <w:rFonts w:ascii="宋体" w:hAnsi="宋体" w:eastAsia="宋体" w:cs="宋体"/>
          <w:color w:val="000"/>
          <w:sz w:val="28"/>
          <w:szCs w:val="28"/>
        </w:rPr>
        <w:t xml:space="preserve">6.2 印花税：__________借款人应支付与本合同或票据有关的任何管辖地征收的注册税或转让税、印花税或类似的税款以及应付的罚金、利息。如果代理______或任何______支付了任何上述税款、罚金和利息，则借款人一经要求即应如数补偿代理______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_时间上午11时为止，用美元，用_______________间清算系统清算的资金，或按照代理______其时决定的，为在_________市用国际______交易惯用的以美元结算的其他资金，支付给代理______在_______________开立的账号为第_________号的账户，或代理______向借款人指定的其他账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凡根据合同或根据票据写明到期应付款项，或任何利息的终止日在某规定月份的特定日，如果没有相应的日期，则应在该月最后一个______营业日付款或终止。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当地法律事务所、代理______和______特聘的当地律师出具的意见书，基本上按照附录6规定的格式。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代理______和______特聘的_________律师出具的意见书，基本上按照附录7规定的格式。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______在贷款付款时或付款之前已收到下述文件：__________(a)证明各该行贷款承诺的_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______足以得到符合代理______和任何______合理要求的这种其他文件，其形式和内容应为代理______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借款人向各行声明与保证如下：__________</w:t>
      </w:r>
    </w:p>
    <w:p>
      <w:pPr>
        <w:ind w:left="0" w:right="0" w:firstLine="560"/>
        <w:spacing w:before="450" w:after="450" w:line="312" w:lineRule="auto"/>
      </w:pPr>
      <w:r>
        <w:rPr>
          <w:rFonts w:ascii="宋体" w:hAnsi="宋体" w:eastAsia="宋体" w:cs="宋体"/>
          <w:color w:val="000"/>
          <w:sz w:val="28"/>
          <w:szCs w:val="28"/>
        </w:rPr>
        <w:t xml:space="preserve">9.1 借款人是根据_________地法律正式成立并有效存在的公司，有权拥有自己的财产，从事目前从事的营业，并完成本合同预定的交易。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在此之前提交给代理______或任何______的有关借款人的与合同有关的所有情况，在一切重要方面是完整而准确的。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重复声明与保证：__________第九条所规定的每一项声明与保证，视同在支付贷款之日当日和在每一利息支付日当日所作出声明与保证一样。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10.2 政府许可：__________借款人应获得并充分有效地持有和实施与本合同或票据有关的所有政府许可和向政府部门进行的登记。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财务报表：__________</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______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______并给各行一份关于借款人与子人公司按照为_________地普遍接受并一致使用的、良好会计惯例的原则制订的综合与统一的资产平衡表、收入报表和该会计年度财务状况变化表，以及由借款人选任，并经代理______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借款人应经常向代理______提供符合代理______或任何______合理要求的上述其他报表和资料。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检查权：__________借款人应使代理______的代表或任何______能够在任何合理时间审查其财产和记录。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__________借款人应将每一构成违约的事件，或由于发生通知或时间届满，或由于二者而可能构成的违约事件，以及对其履行本合同或票据义务的能力具有重大不利影响的每一其他事件，立即通知代理______。</w:t>
      </w:r>
    </w:p>
    <w:p>
      <w:pPr>
        <w:ind w:left="0" w:right="0" w:firstLine="560"/>
        <w:spacing w:before="450" w:after="450" w:line="312" w:lineRule="auto"/>
      </w:pPr>
      <w:r>
        <w:rPr>
          <w:rFonts w:ascii="宋体" w:hAnsi="宋体" w:eastAsia="宋体" w:cs="宋体"/>
          <w:color w:val="000"/>
          <w:sz w:val="28"/>
          <w:szCs w:val="28"/>
        </w:rPr>
        <w:t xml:space="preserve">10.6 留置权和抵押权：__________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______对此不负担任何费用。但是，本条不适用于：__________购买时在财产上设立的任何留置权仅仅作为支付财产购买价格的保证;在______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保险：__________借款人应向财务状况良好和有声誉的保险人险对其财产投保。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免税通知：__________如果任何时候由_________地或其任何政治分支机构或税收当局对于合同项下任何支付应予征收的任何性质的税款可以免征，则借款人应及时向代理______递交一份上述免税文件的副本。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违约事件：__________如果发生下列一种或一种以上违约事件，或该违约事件正在继续，代理______以及各行应行使第11.2条规定的补救方法。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__________如果发生任何违约事件并且违约事件正在进行，代理______根据多数贷款权______要求，可以采取以下补救措施并应通知借款人：__________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__________如果本合同项下任何应付金额到期未付，借款人授权各行不需事先通知即可根据抵销权、______留置权或反索权，对于任何时间在该行或其任何附属______、分支机构或办事处所占有的借款人任何币值的资产提起诉讼，以全部偿付其应支付给各行的金额，提起诉讼的任何______应立即就该行根据本条提起的诉讼通知代理______。</w:t>
      </w:r>
    </w:p>
    <w:p>
      <w:pPr>
        <w:ind w:left="0" w:right="0" w:firstLine="560"/>
        <w:spacing w:before="450" w:after="450" w:line="312" w:lineRule="auto"/>
      </w:pPr>
      <w:r>
        <w:rPr>
          <w:rFonts w:ascii="宋体" w:hAnsi="宋体" w:eastAsia="宋体" w:cs="宋体"/>
          <w:color w:val="000"/>
          <w:sz w:val="28"/>
          <w:szCs w:val="28"/>
        </w:rPr>
        <w:t xml:space="preserve">11.4 非排他性权利：__________本合同规定的各项权利是累加的，并不排除法律规定的其他权利、权力、特权或补救方法。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__________代理______根据本合同或票据收到借款人的全部支付额，按第14条(而不是按第14.4条)应付的各该金额和按第5条应付的各项费用、到期未付的保险费、利息或本金按比例在代理______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__________如果任何______在任何时候得到按照本合同应付的全部或部分金额，该行应立即将所得金额付给代理______，代理______根据第12.2条款分配上述金额视同该款为借款人所付还。但是，如果任何______在任何时候通知行使抵销权、______留置权或反索得到本合同项下应付金额的全部或分部款项，该行应立即向其他______购买这些______的贷款参与权，使购买贷款参与权的该行能按比例与其他______分摊上述金额。再者，如果此后从购买______得到上述金额的全部或部分，则购买应予以撤销，而购买价格应按补偿程序恢复，但对利息所作的调整应当是公平合理的。借款人同意，根据本条从另一______购买参与权的任何______可以在法律允许的最大限度内，充分实行其所有有关该参与权的支付权利，该______视同借款人上述金额的直接债权人。上述规定不会以任何方式影响各该______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代理______</w:t>
      </w:r>
    </w:p>
    <w:p>
      <w:pPr>
        <w:ind w:left="0" w:right="0" w:firstLine="560"/>
        <w:spacing w:before="450" w:after="450" w:line="312" w:lineRule="auto"/>
      </w:pPr>
      <w:r>
        <w:rPr>
          <w:rFonts w:ascii="宋体" w:hAnsi="宋体" w:eastAsia="宋体" w:cs="宋体"/>
          <w:color w:val="000"/>
          <w:sz w:val="28"/>
          <w:szCs w:val="28"/>
        </w:rPr>
        <w:t xml:space="preserve">13.1 代理______</w:t>
      </w:r>
    </w:p>
    <w:p>
      <w:pPr>
        <w:ind w:left="0" w:right="0" w:firstLine="560"/>
        <w:spacing w:before="450" w:after="450" w:line="312" w:lineRule="auto"/>
      </w:pPr>
      <w:r>
        <w:rPr>
          <w:rFonts w:ascii="宋体" w:hAnsi="宋体" w:eastAsia="宋体" w:cs="宋体"/>
          <w:color w:val="000"/>
          <w:sz w:val="28"/>
          <w:szCs w:val="28"/>
        </w:rPr>
        <w:t xml:space="preserve">各行授权代理______代表该行实施本合同专门委托给委托行的权力及其他所有合理的附加权力。代理______和各行之间的关系仅为代理人和本人的关系，而决不能将代理______视为任何______的信托受托人，或对代理______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______或其任何董事、职员、雇员或其他代理人，都不对下列事项承担任何责任：__________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______或其董事、职员、雇员或其他代理人对与本合同或票据有关的作为或不作为，除重大过失或故意的不良行为外，不负任何责任。代理______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______没有责任向任何______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______立即a.向各行传送其收到借款人给各行或要求各行采取某项行动的每份通知或其他文件;b.在收到第7.1条的所有文件时，通知各______;c.在收到第7.2条的所有文件时通知各______;d.将收到的各______的全部票据转交该行;e.将根据第6.1条递交代理______的任何文件副本转交各______。代理______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(6)代理______没有责任询问借款人履行其在本合同或票据项下的义务。但是，代理______立即向各银______知收到的有关违约事件的通知，或由于通知或时间届满，或由于两者而构成违约的事件。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(7)除本合同另有明确规定外，代理______没义务向任何______说明由于它或它的附属机构贷款而收到的金额或其利润，代理______及其附属机构得向借款人贷款，接受借款人存款，并与借款人进行各种一般的经营活动。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(8)根据本合同，代理______可将各行任何票据持有人的任何请求、许可或同意视为是决定性的，并对任何后手持有人有拘束力，除非或直到向代理______知转让或让与。</w:t>
      </w:r>
    </w:p>
    <w:p>
      <w:pPr>
        <w:ind w:left="0" w:right="0" w:firstLine="560"/>
        <w:spacing w:before="450" w:after="450" w:line="312" w:lineRule="auto"/>
      </w:pPr>
      <w:r>
        <w:rPr>
          <w:rFonts w:ascii="宋体" w:hAnsi="宋体" w:eastAsia="宋体" w:cs="宋体"/>
          <w:color w:val="000"/>
          <w:sz w:val="28"/>
          <w:szCs w:val="28"/>
        </w:rPr>
        <w:t xml:space="preserve">(9)代理______在任何时候都可以辞职，以书面通知各行和借款人，多数贷款权______也可以说明理由或不说明理由地通知代理______予以撤换。在作出上述任何一种通知时，多数贷款权______有权指定一个接替的代理______。如果在作了上述通知的30天内接替的代理______没有被指定或没有接受这种指定，则已卸任的代理______可以指定一接替的代理______。这种指定的代理______其综合资本和盈余至少有_________万美元或与其相等的其他外币，或者是这种______的一个附属机构。接替的代理______一经接受指定为代理______，应接替并被赋予卸任的代理______的一切权利、权力、特权和责任。卸任代理______被解除本合同项下的义务。尽管卸任的代理______辞职或被撤换，本条的各项规定，对在它根据本合同作为代理______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______在执行代理职责时所发生的一切费用。如果代理______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______已经收到借款人的书面通知，借款人在该日不打算全部支付，否则代理______可以推定借款人在到期日已经支付，并据此推定，代理______可以在该支付日向各行提供与该行推定应支付部分相等的金额。如果借款人事实上并未支付代理______，一经各行要求，应立即偿付代理______提供的金额，连同从支付之日起(包括该日在内)到偿付之日(不包括该日在内)的利息。由代理______确定的年利率是代理______提供的_________同业______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______在支付之日应有权推定各行(但已经向代理______发出相反通知，代理______在支付前已收到该通知的______除外)已经按照第2.3条向代理______提供资金，根据上述推定，代理______可以把相当于所有______各自贷款承诺总额的资金贷记入借款人。如果未发出上述通知的任何______没根据第2.5条提供资金，，并且代理______已经将相当于该行贷款承诺的金额贷记入借款人按照第2.2条开立的账户，代理______有权根据其选择，立即向该行或借款人索还上述金额，以及从支付日起(包括支付日在内)到索还之日(不包括该日在内)上述金额的利息，代理______确定的年利率为代理______提供的_______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__________借款人应以美元立即偿还代理______代表借款人或经理行谈判、准备、签订本合同和票据以及有关______贷款发生的一切合理费用。上述费用应包括但不限于：__________印刷和复制费用，旅行和通讯费用，本合同规定的交易所附加的任何广告费以及代理______和各行特聘顾问和特聘的_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__________借款人应即以美元补偿代理______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__________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__________借款人应以美元即期向每家______支付下述增加的费用：__________由上述______确定因该______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______或其贷款分行净所得计算并由该行总行或贷款分行所在地征收的任何税款，以及第6.1条所指的任何税款的征收或变更)对该行准备金、专门存款的征税或变更，或对该______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法律的选择：__________本合同受_________法律的管辖，并据此释义和解释。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_________信箱(该信箱在_________设有办事处，位于_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_________国_________地法院或任何其他国家或管辖地法院的管辖，在判决前后不受扣押及执行的所有豁免权，并同意在有关任何上述诉讼或审理程序时不提起或不主张任何豁免权。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贷款货币：__________</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______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______或上述______根据正常的______手续，于收到上述支付款项之后的______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__________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__________除本合同另有明确规定外，所有通知应按照本合同，采用电传、电报或派人送交的书面通知。用传真发送或航空邮递，先付邮资。上述所有通知应递送到附录1指定的收受人的电传号或_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__________代理______或任何______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变更：__________本合同只能由当事人书面签字文件变更。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转让：__________本合同对借款人、代理______和各行及其各自继承者和受让人的利益有约束力。但是，如果代理______以及所有______没有事先书面同意，借款人不能转让其在本合同项下的任何权利或义务。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______都不得以根据任何管辖地的公司法或票据法需要登记的形式或方式作出上述让与或转让。借款人应根据任何______的请求，签署并递交为让与或转让发生充分效力所必需的文件，包括(但不限于)该______应签署和递交的以换取该______持有的票据的新票据。如果任何______让与或转让其在本合同项下的任何权利或义务，则本合同中所指各行，就其各自利益而言，应指各被转让权利和义务的______和个人。</w:t>
      </w:r>
    </w:p>
    <w:p>
      <w:pPr>
        <w:ind w:left="0" w:right="0" w:firstLine="560"/>
        <w:spacing w:before="450" w:after="450" w:line="312" w:lineRule="auto"/>
      </w:pPr>
      <w:r>
        <w:rPr>
          <w:rFonts w:ascii="宋体" w:hAnsi="宋体" w:eastAsia="宋体" w:cs="宋体"/>
          <w:color w:val="000"/>
          <w:sz w:val="28"/>
          <w:szCs w:val="28"/>
        </w:rPr>
        <w:t xml:space="preserve">15.9 代理______或任何______的每一决定，在没有明显错误时，应是最终的，对当事人有约束力。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借款人在第6.1条、6.2条和14条项下的义务，在偿还贷款、取消票据及终止______和代理______在本合同项下的义务时仍然有效。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__________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副本：__________本合同可以签署任何数量的副本，所有上述副本合起来应视为构成同一合同。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术语的统一性：__________本合同包括关于标的事项的当事人之间的全部合同，并取代所有口头陈述和以前的书面文件。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______(代理______)：_______________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______(管理行)：______________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各行贷款承诺：__________</w:t>
      </w:r>
    </w:p>
    <w:p>
      <w:pPr>
        <w:ind w:left="0" w:right="0" w:firstLine="560"/>
        <w:spacing w:before="450" w:after="450" w:line="312" w:lineRule="auto"/>
      </w:pPr>
      <w:r>
        <w:rPr>
          <w:rFonts w:ascii="宋体" w:hAnsi="宋体" w:eastAsia="宋体" w:cs="宋体"/>
          <w:color w:val="000"/>
          <w:sz w:val="28"/>
          <w:szCs w:val="28"/>
        </w:rPr>
        <w:t xml:space="preserve">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国际雇佣兵合同签三</w:t>
      </w:r>
    </w:p>
    <w:p>
      <w:pPr>
        <w:ind w:left="0" w:right="0" w:firstLine="560"/>
        <w:spacing w:before="450" w:after="450" w:line="312" w:lineRule="auto"/>
      </w:pPr>
      <w:r>
        <w:rPr>
          <w:rFonts w:ascii="宋体" w:hAnsi="宋体" w:eastAsia="宋体" w:cs="宋体"/>
          <w:color w:val="000"/>
          <w:sz w:val="28"/>
          <w:szCs w:val="28"/>
        </w:rPr>
        <w:t xml:space="preserve">再看此次，要知道乌克兰现如今可以说是强弩之末，穷得叮当响，两万名雇佣军，可谓天价。</w:t>
      </w:r>
    </w:p>
    <w:p>
      <w:pPr>
        <w:ind w:left="0" w:right="0" w:firstLine="560"/>
        <w:spacing w:before="450" w:after="450" w:line="312" w:lineRule="auto"/>
      </w:pPr>
      <w:r>
        <w:rPr>
          <w:rFonts w:ascii="宋体" w:hAnsi="宋体" w:eastAsia="宋体" w:cs="宋体"/>
          <w:color w:val="000"/>
          <w:sz w:val="28"/>
          <w:szCs w:val="28"/>
        </w:rPr>
        <w:t xml:space="preserve">相信即使不熟悉军事及世界新闻的朋友们也能想到，这两万名雇佣军，是某些国家为了掣肘俄罗斯而派出的。</w:t>
      </w:r>
    </w:p>
    <w:p>
      <w:pPr>
        <w:ind w:left="0" w:right="0" w:firstLine="560"/>
        <w:spacing w:before="450" w:after="450" w:line="312" w:lineRule="auto"/>
      </w:pPr>
      <w:r>
        <w:rPr>
          <w:rFonts w:ascii="宋体" w:hAnsi="宋体" w:eastAsia="宋体" w:cs="宋体"/>
          <w:color w:val="000"/>
          <w:sz w:val="28"/>
          <w:szCs w:val="28"/>
        </w:rPr>
        <w:t xml:space="preserve">于是，普京下达命令后不久，俄罗斯军队当即便向外籍雇佣兵发动了有效进攻。</w:t>
      </w:r>
    </w:p>
    <w:p>
      <w:pPr>
        <w:ind w:left="0" w:right="0" w:firstLine="560"/>
        <w:spacing w:before="450" w:after="450" w:line="312" w:lineRule="auto"/>
      </w:pPr>
      <w:r>
        <w:rPr>
          <w:rFonts w:ascii="宋体" w:hAnsi="宋体" w:eastAsia="宋体" w:cs="宋体"/>
          <w:color w:val="000"/>
          <w:sz w:val="28"/>
          <w:szCs w:val="28"/>
        </w:rPr>
        <w:t xml:space="preserve">3月13日，乌克兰斯塔里奇训练中心和雅沃尔斯基军事训练所连续遭受炮击。</w:t>
      </w:r>
    </w:p>
    <w:p>
      <w:pPr>
        <w:ind w:left="0" w:right="0" w:firstLine="560"/>
        <w:spacing w:before="450" w:after="450" w:line="312" w:lineRule="auto"/>
      </w:pPr>
      <w:r>
        <w:rPr>
          <w:rFonts w:ascii="宋体" w:hAnsi="宋体" w:eastAsia="宋体" w:cs="宋体"/>
          <w:color w:val="000"/>
          <w:sz w:val="28"/>
          <w:szCs w:val="28"/>
        </w:rPr>
        <w:t xml:space="preserve">一些雇佣兵甚至刚刚到达乌克兰，就被轰炸得尸骨无存。</w:t>
      </w:r>
    </w:p>
    <w:p>
      <w:pPr>
        <w:ind w:left="0" w:right="0" w:firstLine="560"/>
        <w:spacing w:before="450" w:after="450" w:line="312" w:lineRule="auto"/>
      </w:pPr>
      <w:r>
        <w:rPr>
          <w:rFonts w:ascii="宋体" w:hAnsi="宋体" w:eastAsia="宋体" w:cs="宋体"/>
          <w:color w:val="000"/>
          <w:sz w:val="28"/>
          <w:szCs w:val="28"/>
        </w:rPr>
        <w:t xml:space="preserve">要知道，乌克兰不是叙利亚，也不是伊拉克，俄罗斯也不是外国媒体所抨击的那样狼狈不堪。</w:t>
      </w:r>
    </w:p>
    <w:p>
      <w:pPr>
        <w:ind w:left="0" w:right="0" w:firstLine="560"/>
        <w:spacing w:before="450" w:after="450" w:line="312" w:lineRule="auto"/>
      </w:pPr>
      <w:r>
        <w:rPr>
          <w:rFonts w:ascii="宋体" w:hAnsi="宋体" w:eastAsia="宋体" w:cs="宋体"/>
          <w:color w:val="000"/>
          <w:sz w:val="28"/>
          <w:szCs w:val="28"/>
        </w:rPr>
        <w:t xml:space="preserve">说起来，普京的底气，正是源自俄罗斯的实力。</w:t>
      </w:r>
    </w:p>
    <w:p>
      <w:pPr>
        <w:ind w:left="0" w:right="0" w:firstLine="560"/>
        <w:spacing w:before="450" w:after="450" w:line="312" w:lineRule="auto"/>
      </w:pPr>
      <w:r>
        <w:rPr>
          <w:rFonts w:ascii="宋体" w:hAnsi="宋体" w:eastAsia="宋体" w:cs="宋体"/>
          <w:color w:val="000"/>
          <w:sz w:val="28"/>
          <w:szCs w:val="28"/>
        </w:rPr>
        <w:t xml:space="preserve">要知道，现如今的俄罗斯虽然不如苏联实力强劲，但却仍旧有着与世界大国掰手腕的能力。</w:t>
      </w:r>
    </w:p>
    <w:p>
      <w:pPr>
        <w:ind w:left="0" w:right="0" w:firstLine="560"/>
        <w:spacing w:before="450" w:after="450" w:line="312" w:lineRule="auto"/>
      </w:pPr>
      <w:r>
        <w:rPr>
          <w:rFonts w:ascii="宋体" w:hAnsi="宋体" w:eastAsia="宋体" w:cs="宋体"/>
          <w:color w:val="000"/>
          <w:sz w:val="28"/>
          <w:szCs w:val="28"/>
        </w:rPr>
        <w:t xml:space="preserve">俄乌冲突打响以来，俄罗斯为我们展现了他们的行动力、执行力，以及坚定的对战态度。</w:t>
      </w:r>
    </w:p>
    <w:p>
      <w:pPr>
        <w:ind w:left="0" w:right="0" w:firstLine="560"/>
        <w:spacing w:before="450" w:after="450" w:line="312" w:lineRule="auto"/>
      </w:pPr>
      <w:r>
        <w:rPr>
          <w:rFonts w:ascii="宋体" w:hAnsi="宋体" w:eastAsia="宋体" w:cs="宋体"/>
          <w:color w:val="000"/>
          <w:sz w:val="28"/>
          <w:szCs w:val="28"/>
        </w:rPr>
        <w:t xml:space="preserve">在这场冲突中，俄罗斯捍卫了自己国家的尊严，扭转了国际上对他们的看法，展现出了俄罗斯的民族精神。</w:t>
      </w:r>
    </w:p>
    <w:p>
      <w:pPr>
        <w:ind w:left="0" w:right="0" w:firstLine="560"/>
        <w:spacing w:before="450" w:after="450" w:line="312" w:lineRule="auto"/>
      </w:pPr>
      <w:r>
        <w:rPr>
          <w:rFonts w:ascii="宋体" w:hAnsi="宋体" w:eastAsia="宋体" w:cs="宋体"/>
          <w:color w:val="000"/>
          <w:sz w:val="28"/>
          <w:szCs w:val="28"/>
        </w:rPr>
        <w:t xml:space="preserve">这正体现了那句话：一个大国，永远不惧怕任何一场战争。</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国际雇佣兵合同签四</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根据本协议规定的条件和款项并基于借款人作出的陈述与保证，银行同意通过其贷款机构借出，且借款人也同意借入本金为_______美元（＄?）的贷款。</w:t>
      </w:r>
    </w:p>
    <w:p>
      <w:pPr>
        <w:ind w:left="0" w:right="0" w:firstLine="560"/>
        <w:spacing w:before="450" w:after="450" w:line="312" w:lineRule="auto"/>
      </w:pPr>
      <w:r>
        <w:rPr>
          <w:rFonts w:ascii="宋体" w:hAnsi="宋体" w:eastAsia="宋体" w:cs="宋体"/>
          <w:color w:val="000"/>
          <w:sz w:val="28"/>
          <w:szCs w:val="28"/>
        </w:rPr>
        <w:t xml:space="preserve">2.2?释放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2.3?还款、支付利息及计息期的确定</w:t>
      </w:r>
    </w:p>
    <w:p>
      <w:pPr>
        <w:ind w:left="0" w:right="0" w:firstLine="560"/>
        <w:spacing w:before="450" w:after="450" w:line="312" w:lineRule="auto"/>
      </w:pPr>
      <w:r>
        <w:rPr>
          <w:rFonts w:ascii="宋体" w:hAnsi="宋体" w:eastAsia="宋体" w:cs="宋体"/>
          <w:color w:val="000"/>
          <w:sz w:val="28"/>
          <w:szCs w:val="28"/>
        </w:rPr>
        <w:t xml:space="preserve">2.4?利率的确定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2.5?票据</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w:t>
      </w:r>
    </w:p>
    <w:p>
      <w:pPr>
        <w:ind w:left="0" w:right="0" w:firstLine="560"/>
        <w:spacing w:before="450" w:after="450" w:line="312" w:lineRule="auto"/>
      </w:pPr>
      <w:r>
        <w:rPr>
          <w:rFonts w:ascii="宋体" w:hAnsi="宋体" w:eastAsia="宋体" w:cs="宋体"/>
          <w:color w:val="000"/>
          <w:sz w:val="28"/>
          <w:szCs w:val="28"/>
        </w:rPr>
        <w:t xml:space="preserve">2.7?过期未付本金的利息率</w:t>
      </w:r>
    </w:p>
    <w:p>
      <w:pPr>
        <w:ind w:left="0" w:right="0" w:firstLine="560"/>
        <w:spacing w:before="450" w:after="450" w:line="312" w:lineRule="auto"/>
      </w:pPr>
      <w:r>
        <w:rPr>
          <w:rFonts w:ascii="宋体" w:hAnsi="宋体" w:eastAsia="宋体" w:cs="宋体"/>
          <w:color w:val="000"/>
          <w:sz w:val="28"/>
          <w:szCs w:val="28"/>
        </w:rPr>
        <w:t xml:space="preserve">（ii）在借款人未能偿付之日的?同业银行拆借市场上的上午11：00，主要银行所出具的贷款利率报价的基础上再加2.5个百分点（2.5%）。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4.5?税务</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4.7?法律变更</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5.2?能力和权力</w:t>
      </w:r>
    </w:p>
    <w:p>
      <w:pPr>
        <w:ind w:left="0" w:right="0" w:firstLine="560"/>
        <w:spacing w:before="450" w:after="450" w:line="312" w:lineRule="auto"/>
      </w:pPr>
      <w:r>
        <w:rPr>
          <w:rFonts w:ascii="宋体" w:hAnsi="宋体" w:eastAsia="宋体" w:cs="宋体"/>
          <w:color w:val="000"/>
          <w:sz w:val="28"/>
          <w:szCs w:val="28"/>
        </w:rPr>
        <w:t xml:space="preserve">5.3?同意与登记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5.5?其他附属文件</w:t>
      </w:r>
    </w:p>
    <w:p>
      <w:pPr>
        <w:ind w:left="0" w:right="0" w:firstLine="560"/>
        <w:spacing w:before="450" w:after="450" w:line="312" w:lineRule="auto"/>
      </w:pPr>
      <w:r>
        <w:rPr>
          <w:rFonts w:ascii="宋体" w:hAnsi="宋体" w:eastAsia="宋体" w:cs="宋体"/>
          <w:color w:val="000"/>
          <w:sz w:val="28"/>
          <w:szCs w:val="28"/>
        </w:rPr>
        <w:t xml:space="preserve">5.6?财务报表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5.11?豁免</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5.13?税务</w:t>
      </w:r>
    </w:p>
    <w:p>
      <w:pPr>
        <w:ind w:left="0" w:right="0" w:firstLine="560"/>
        <w:spacing w:before="450" w:after="450" w:line="312" w:lineRule="auto"/>
      </w:pPr>
      <w:r>
        <w:rPr>
          <w:rFonts w:ascii="宋体" w:hAnsi="宋体" w:eastAsia="宋体" w:cs="宋体"/>
          <w:color w:val="000"/>
          <w:sz w:val="28"/>
          <w:szCs w:val="28"/>
        </w:rPr>
        <w:t xml:space="preserve">5.14?不利合同及指令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5.17?担保人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7.1?财务报表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7.2?报告</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7.3?平等待遇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7.4?保持同意和登记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7.5?_____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7.6?存继、商业行为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9.1?管辖权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9.2?传票</w:t>
      </w:r>
    </w:p>
    <w:p>
      <w:pPr>
        <w:ind w:left="0" w:right="0" w:firstLine="560"/>
        <w:spacing w:before="450" w:after="450" w:line="312" w:lineRule="auto"/>
      </w:pPr>
      <w:r>
        <w:rPr>
          <w:rFonts w:ascii="宋体" w:hAnsi="宋体" w:eastAsia="宋体" w:cs="宋体"/>
          <w:color w:val="000"/>
          <w:sz w:val="28"/>
          <w:szCs w:val="28"/>
        </w:rPr>
        <w:t xml:space="preserve">9.3?裁判地点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10.2?费用</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10.3?不可放弃</w:t>
      </w:r>
    </w:p>
    <w:p>
      <w:pPr>
        <w:ind w:left="0" w:right="0" w:firstLine="560"/>
        <w:spacing w:before="450" w:after="450" w:line="312" w:lineRule="auto"/>
      </w:pPr>
      <w:r>
        <w:rPr>
          <w:rFonts w:ascii="宋体" w:hAnsi="宋体" w:eastAsia="宋体" w:cs="宋体"/>
          <w:color w:val="000"/>
          <w:sz w:val="28"/>
          <w:szCs w:val="28"/>
        </w:rPr>
        <w:t xml:space="preserve">10.4?继续有效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10.5?通知</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10.6?准据法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10.7?条款的可分割性</w:t>
      </w:r>
    </w:p>
    <w:p>
      <w:pPr>
        <w:ind w:left="0" w:right="0" w:firstLine="560"/>
        <w:spacing w:before="450" w:after="450" w:line="312" w:lineRule="auto"/>
      </w:pPr>
      <w:r>
        <w:rPr>
          <w:rFonts w:ascii="宋体" w:hAnsi="宋体" w:eastAsia="宋体" w:cs="宋体"/>
          <w:color w:val="000"/>
          <w:sz w:val="28"/>
          <w:szCs w:val="28"/>
        </w:rPr>
        <w:t xml:space="preserve">10.8?继承者和受让人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10.9?语言</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10.10?标题等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10.11?会计术语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10.12?修改</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10.13?副本</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国际雇佣兵合同签五</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2024-11-22T13:11:28+08:00</dcterms:created>
  <dcterms:modified xsi:type="dcterms:W3CDTF">2024-11-22T13:11:28+08:00</dcterms:modified>
</cp:coreProperties>
</file>

<file path=docProps/custom.xml><?xml version="1.0" encoding="utf-8"?>
<Properties xmlns="http://schemas.openxmlformats.org/officeDocument/2006/custom-properties" xmlns:vt="http://schemas.openxmlformats.org/officeDocument/2006/docPropsVTypes"/>
</file>