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搬运施工合同范本(推荐13篇)</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搬运施工合同范本1委托方（以下简称甲方）：承运方（以下简称乙方）：甲方委托乙方承担家具搬运合同，经双方协商一致，签订本合同。根据国家有关法律法规的规定，甲、乙双方在*等互利的基础上，遵循*等、自愿、公*和诚信的原则，甲、乙双方经友好协商，达...</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根据国家有关法律法规的规定，甲、乙双方在*等互利的基础上，遵循*等、自愿、公*和诚信的原则，甲、乙双方经友好协商，达成如下条款：__________</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 _____的家具搬运到指定的位置_____ ，并在***的指导下进行拆箱摆位。</w:t>
      </w:r>
    </w:p>
    <w:p>
      <w:pPr>
        <w:ind w:left="0" w:right="0" w:firstLine="560"/>
        <w:spacing w:before="450" w:after="450" w:line="312" w:lineRule="auto"/>
      </w:pPr>
      <w:r>
        <w:rPr>
          <w:rFonts w:ascii="宋体" w:hAnsi="宋体" w:eastAsia="宋体" w:cs="宋体"/>
          <w:color w:val="000"/>
          <w:sz w:val="28"/>
          <w:szCs w:val="28"/>
        </w:rPr>
        <w:t xml:space="preserve">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大写）____________元整。（以上价格包含搬运费、高空吊运费、拆箱费、摆位费及其它搬运过程中所产生的费用，不含税。）工作时间为8：00-18：00，非工作时间作业另外加***（大写）叁佰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在搬运结束验收后，甲方在三个工作日内把合同款打入到乙方指定的帐号内，或直接交付现金给乙方。乙方在收到款后三个工作日内将**寄给甲方。（地址：_____）。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七、合同执行期间，若双方发生任何纠纷，应协商解决。如协商无效，则可到国家****进行诉讼解决。</w:t>
      </w:r>
    </w:p>
    <w:p>
      <w:pPr>
        <w:ind w:left="0" w:right="0" w:firstLine="560"/>
        <w:spacing w:before="450" w:after="450" w:line="312" w:lineRule="auto"/>
      </w:pPr>
      <w:r>
        <w:rPr>
          <w:rFonts w:ascii="宋体" w:hAnsi="宋体" w:eastAsia="宋体" w:cs="宋体"/>
          <w:color w:val="000"/>
          <w:sz w:val="28"/>
          <w:szCs w:val="28"/>
        </w:rPr>
        <w:t xml:space="preserve">委托方（甲方） ____委托方（乙方）____</w:t>
      </w:r>
    </w:p>
    <w:p>
      <w:pPr>
        <w:ind w:left="0" w:right="0" w:firstLine="560"/>
        <w:spacing w:before="450" w:after="450" w:line="312" w:lineRule="auto"/>
      </w:pPr>
      <w:r>
        <w:rPr>
          <w:rFonts w:ascii="宋体" w:hAnsi="宋体" w:eastAsia="宋体" w:cs="宋体"/>
          <w:color w:val="000"/>
          <w:sz w:val="28"/>
          <w:szCs w:val="28"/>
        </w:rPr>
        <w:t xml:space="preserve">电话：__________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xx元／节点，共制作xx节点，计xx元。讲台、交换机、集线器、机柜安装、宽带进线装接、系统调试等xx元，rj45接头xx个，xx元。所有线头集中到讲台上。采用双网隔离方案，需添置网卡一块，xx元。更换网线xx条，原网线不够长，xx元。合计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搬运施工合同范本3</w:t>
      </w:r>
    </w:p>
    <w:p>
      <w:pPr>
        <w:ind w:left="0" w:right="0" w:firstLine="560"/>
        <w:spacing w:before="450" w:after="450" w:line="312" w:lineRule="auto"/>
      </w:pPr>
      <w:r>
        <w:rPr>
          <w:rFonts w:ascii="宋体" w:hAnsi="宋体" w:eastAsia="宋体" w:cs="宋体"/>
          <w:color w:val="000"/>
          <w:sz w:val="28"/>
          <w:szCs w:val="28"/>
        </w:rPr>
        <w:t xml:space="preserve">甲方：广州帕卡汽车零部件有限公司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 乙方在施工前要认真勘察现场，施工项目由乙方按甲方的要求自行编制施工**设计，制定有针对性的安全技术措施计划，并严格按施工**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 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 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 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 特种作业必须执行国家《特种作业人员安全技术培训考核管理规定》,持证上岗并按规定</w:t>
      </w:r>
    </w:p>
    <w:p>
      <w:pPr>
        <w:ind w:left="0" w:right="0" w:firstLine="560"/>
        <w:spacing w:before="450" w:after="450" w:line="312" w:lineRule="auto"/>
      </w:pPr>
      <w:r>
        <w:rPr>
          <w:rFonts w:ascii="宋体" w:hAnsi="宋体" w:eastAsia="宋体" w:cs="宋体"/>
          <w:color w:val="000"/>
          <w:sz w:val="28"/>
          <w:szCs w:val="28"/>
        </w:rPr>
        <w:t xml:space="preserve">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 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 乙方应当接受甲方的安全管理**，对甲方安全检查人员**实施的.安全生产、防火及治安**检查，要给予**和配合，采取必要的预防措施，消除事故隐患。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 设备装、卸过程中，严格遵守安全规章**，不违章作业、违章蛮干，听从甲方及装卸地现场管理人员指挥的，如有违反，甲方有权要求乙方停止作业，严重的可禁止乙方进场。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 进入甲方厂区，乙方运输车辆必须服从甲方的**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 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 在搬运期间乙方人员、车辆及财产等所出现的安全问题由乙方全权负责。如在搬运过程中乙方造**身伤害、交通事故或机器设备车辆及工器具的损坏等事情，由此产生的责任和费用一切由乙方承担。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 乙方人员对所在施工区域、作业环境、操作设施设备及工具等必须认真检查,发现隐患立外包工程安全生产、防火、治安问题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 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 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 乙方必须对其所有的运输装卸人员负责，造成的人身伤亡、安全事故、火灾事故，乙方应按有关规定立即上报****并及时通知甲方，并有关法律、法规要求处理。由于乙方安全措施不力造成事故的，由乙方承担所有责任；造成甲方损失的，乙方负责全部赔偿，并承担一切法律责任。</w:t>
      </w:r>
    </w:p>
    <w:p>
      <w:pPr>
        <w:ind w:left="0" w:right="0" w:firstLine="560"/>
        <w:spacing w:before="450" w:after="450" w:line="312" w:lineRule="auto"/>
      </w:pPr>
      <w:r>
        <w:rPr>
          <w:rFonts w:ascii="宋体" w:hAnsi="宋体" w:eastAsia="宋体" w:cs="宋体"/>
          <w:color w:val="000"/>
          <w:sz w:val="28"/>
          <w:szCs w:val="28"/>
        </w:rPr>
        <w:t xml:space="preserve">7、 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 违反上述规定的，甲方有权对乙方酌情处以100~10000元***违约金，发现一次处罚一次。乙方不交纳违约金的，甲方可以从乙方货款中扣除。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对安全生产、防火及治安事故责任有争议时，双方先友好协商，协商不成的，应按******的认定处理。</w:t>
      </w:r>
    </w:p>
    <w:p>
      <w:pPr>
        <w:ind w:left="0" w:right="0" w:firstLine="560"/>
        <w:spacing w:before="450" w:after="450" w:line="312" w:lineRule="auto"/>
      </w:pPr>
      <w:r>
        <w:rPr>
          <w:rFonts w:ascii="宋体" w:hAnsi="宋体" w:eastAsia="宋体" w:cs="宋体"/>
          <w:color w:val="000"/>
          <w:sz w:val="28"/>
          <w:szCs w:val="28"/>
        </w:rPr>
        <w:t xml:space="preserve">四、本协议经双方**签字后生效。协议一式两份，甲乙双方各执一份，此协议作为合同附件具有同等法律效力。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甲方：广州帕卡汽车零部件有限公司乙方：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搬运施工合同范本4</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根据国家有关法律法规的规定，甲、乙双方在*等互利的基础上，遵循*等、自愿、公*和诚信的原则，甲、乙双方经友好协商，达成如下条款：___________</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乙方根据甲方的要求，至少委派7人以上，把停放在的家具搬运到指定的位置，并在***的指导下进行拆箱摆位。</w:t>
      </w:r>
    </w:p>
    <w:p>
      <w:pPr>
        <w:ind w:left="0" w:right="0" w:firstLine="560"/>
        <w:spacing w:before="450" w:after="450" w:line="312" w:lineRule="auto"/>
      </w:pPr>
      <w:r>
        <w:rPr>
          <w:rFonts w:ascii="宋体" w:hAnsi="宋体" w:eastAsia="宋体" w:cs="宋体"/>
          <w:color w:val="000"/>
          <w:sz w:val="28"/>
          <w:szCs w:val="28"/>
        </w:rPr>
        <w:t xml:space="preserve">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本合同总额为***(大写)________元整。(以上价格包含搬运费、高空吊运费、拆箱费、摆位费及其它搬运过程中所产生的费用，不含税。)工作时间为________-________，非工作时间作业另外加***(大写)________元每小时。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在搬运结束验收后，甲方在三个工作日内把合同款打入到乙方指定的帐号内，或直接交付现金给乙方。乙方在收到款后三个工作日内将**寄给甲方。(地址：___________)。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七、合同执行期间，若双方发生任何纠纷，应协商解决。如协商无效，则可到国家****进行诉讼解决。</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搬运施工合同范本6</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搬运施工合同范本7</w:t>
      </w:r>
    </w:p>
    <w:p>
      <w:pPr>
        <w:ind w:left="0" w:right="0" w:firstLine="560"/>
        <w:spacing w:before="450" w:after="450" w:line="312" w:lineRule="auto"/>
      </w:pPr>
      <w:r>
        <w:rPr>
          <w:rFonts w:ascii="宋体" w:hAnsi="宋体" w:eastAsia="宋体" w:cs="宋体"/>
          <w:color w:val="000"/>
          <w:sz w:val="28"/>
          <w:szCs w:val="28"/>
        </w:rPr>
        <w:t xml:space="preserve">甲方：________（以下简称乙方）</w:t>
      </w:r>
    </w:p>
    <w:p>
      <w:pPr>
        <w:ind w:left="0" w:right="0" w:firstLine="560"/>
        <w:spacing w:before="450" w:after="450" w:line="312" w:lineRule="auto"/>
      </w:pPr>
      <w:r>
        <w:rPr>
          <w:rFonts w:ascii="宋体" w:hAnsi="宋体" w:eastAsia="宋体" w:cs="宋体"/>
          <w:color w:val="000"/>
          <w:sz w:val="28"/>
          <w:szCs w:val="28"/>
        </w:rPr>
        <w:t xml:space="preserve">乙方：________（以下简称甲方）</w:t>
      </w:r>
    </w:p>
    <w:p>
      <w:pPr>
        <w:ind w:left="0" w:right="0" w:firstLine="560"/>
        <w:spacing w:before="450" w:after="450" w:line="312" w:lineRule="auto"/>
      </w:pPr>
      <w:r>
        <w:rPr>
          <w:rFonts w:ascii="宋体" w:hAnsi="宋体" w:eastAsia="宋体" w:cs="宋体"/>
          <w:color w:val="000"/>
          <w:sz w:val="28"/>
          <w:szCs w:val="28"/>
        </w:rPr>
        <w:t xml:space="preserve">为了有利于养________产业的发展，充分发挥能人带动作用，通过集中代养方式，推行规模化养殖。经甲乙双方共同协商，达成如下共识：</w:t>
      </w:r>
    </w:p>
    <w:p>
      <w:pPr>
        <w:ind w:left="0" w:right="0" w:firstLine="560"/>
        <w:spacing w:before="450" w:after="450" w:line="312" w:lineRule="auto"/>
      </w:pPr>
      <w:r>
        <w:rPr>
          <w:rFonts w:ascii="宋体" w:hAnsi="宋体" w:eastAsia="宋体" w:cs="宋体"/>
          <w:color w:val="000"/>
          <w:sz w:val="28"/>
          <w:szCs w:val="28"/>
        </w:rPr>
        <w:t xml:space="preserve">甲方愿意将得到的优惠**补助资金________元，投入给乙方**购畜，集中代养，代养期为________年，从________年________月________日起，至________年________月________日止。代养期间，由乙方**饲养，**配送饲料、**饲养技术、**疫病防控，**销售，养殖风险和市场风险全部由乙方承担，并从每年的养殖利润中分红________元给甲方，连续分红________年。代养期满后，可续签代养合同由乙方继续代养。协议终止后，本金以实物形式返还给贫困户自行**生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本协议一式两份，甲乙双方各执一份，自双方签字之日起生效，有效期为________年，逾期自动失效。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签协议时间：________年________月________日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搬运施工合同范本8</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&gt;五、违约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甲、乙双方为明确各自的**义务，进一步加强成品油运</w:t>
      </w:r>
    </w:p>
    <w:p>
      <w:pPr>
        <w:ind w:left="0" w:right="0" w:firstLine="560"/>
        <w:spacing w:before="450" w:after="450" w:line="312" w:lineRule="auto"/>
      </w:pPr>
      <w:r>
        <w:rPr>
          <w:rFonts w:ascii="宋体" w:hAnsi="宋体" w:eastAsia="宋体" w:cs="宋体"/>
          <w:color w:val="000"/>
          <w:sz w:val="28"/>
          <w:szCs w:val="28"/>
        </w:rPr>
        <w:t xml:space="preserve">输安全，根据国家相关法律法规，经双方协商，达成如下协议：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二、运输单位安全条例</w:t>
      </w:r>
    </w:p>
    <w:p>
      <w:pPr>
        <w:ind w:left="0" w:right="0" w:firstLine="560"/>
        <w:spacing w:before="450" w:after="450" w:line="312" w:lineRule="auto"/>
      </w:pPr>
      <w:r>
        <w:rPr>
          <w:rFonts w:ascii="宋体" w:hAnsi="宋体" w:eastAsia="宋体" w:cs="宋体"/>
          <w:color w:val="000"/>
          <w:sz w:val="28"/>
          <w:szCs w:val="28"/>
        </w:rPr>
        <w:t xml:space="preserve">1、****安全生产工作，加强对运输安全生产工作的**，认真贯彻执行*生产方针、**，把运输安全生产纳入单位工作计划。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2、健全运输安全生产管理机构，并配备有专门的安全管理人员。建立规范的安全管理台帐。</w:t>
      </w:r>
    </w:p>
    <w:p>
      <w:pPr>
        <w:ind w:left="0" w:right="0" w:firstLine="560"/>
        <w:spacing w:before="450" w:after="450" w:line="312" w:lineRule="auto"/>
      </w:pPr>
      <w:r>
        <w:rPr>
          <w:rFonts w:ascii="宋体" w:hAnsi="宋体" w:eastAsia="宋体" w:cs="宋体"/>
          <w:color w:val="000"/>
          <w:sz w:val="28"/>
          <w:szCs w:val="28"/>
        </w:rPr>
        <w:t xml:space="preserve">3、有健全的管理**：岗位操作规范，车辆及设施维修、检测检查**，劳动防护**，应急处理**及方案，人员技术培训计划等。</w:t>
      </w:r>
    </w:p>
    <w:p>
      <w:pPr>
        <w:ind w:left="0" w:right="0" w:firstLine="560"/>
        <w:spacing w:before="450" w:after="450" w:line="312" w:lineRule="auto"/>
      </w:pPr>
      <w:r>
        <w:rPr>
          <w:rFonts w:ascii="宋体" w:hAnsi="宋体" w:eastAsia="宋体" w:cs="宋体"/>
          <w:color w:val="000"/>
          <w:sz w:val="28"/>
          <w:szCs w:val="28"/>
        </w:rPr>
        <w:t xml:space="preserve">4、所有直接从事道路危险货物运输、押运、装卸、维修作业和业务管理人员都必须经过培训，并通过市（地）交通主管部门考试，驾驶员取得交通主管部门核发从业资格证，危险货物运输车辆驾驶员必须有2年以上营业性道路运输安全驾驶经历或安全行车5万公里以上。</w:t>
      </w:r>
    </w:p>
    <w:p>
      <w:pPr>
        <w:ind w:left="0" w:right="0" w:firstLine="560"/>
        <w:spacing w:before="450" w:after="450" w:line="312" w:lineRule="auto"/>
      </w:pPr>
      <w:r>
        <w:rPr>
          <w:rFonts w:ascii="宋体" w:hAnsi="宋体" w:eastAsia="宋体" w:cs="宋体"/>
          <w:color w:val="000"/>
          <w:sz w:val="28"/>
          <w:szCs w:val="28"/>
        </w:rPr>
        <w:t xml:space="preserve">5、从业人员应符合以下基本要求：了解从事道路危险货物运输必备的有关证件，了解危险货物运输相关的法规、规章等，了解承运货物的理化特性、防护、应急措施。</w:t>
      </w:r>
    </w:p>
    <w:p>
      <w:pPr>
        <w:ind w:left="0" w:right="0" w:firstLine="560"/>
        <w:spacing w:before="450" w:after="450" w:line="312" w:lineRule="auto"/>
      </w:pPr>
      <w:r>
        <w:rPr>
          <w:rFonts w:ascii="宋体" w:hAnsi="宋体" w:eastAsia="宋体" w:cs="宋体"/>
          <w:color w:val="000"/>
          <w:sz w:val="28"/>
          <w:szCs w:val="28"/>
        </w:rPr>
        <w:t xml:space="preserve">6、运输危险货物的车辆技术登记评定必须达到一定标准，并符合以下条件：车厢底板*坦完好，铁质底板装运易燃、易爆货物时采取衬垫防护措施，排气管装有有效的隔热和熄灭火星的装置，电路系统有切断总电源和隔离电火花的装置，车辆尾部右方与车辆牌照对应位置悬挂的`黄底黑字“危险品”字样，根据所装货物的性质，配有相应的消防器材和捆扎、防水、防散等用具。</w:t>
      </w:r>
    </w:p>
    <w:p>
      <w:pPr>
        <w:ind w:left="0" w:right="0" w:firstLine="560"/>
        <w:spacing w:before="450" w:after="450" w:line="312" w:lineRule="auto"/>
      </w:pPr>
      <w:r>
        <w:rPr>
          <w:rFonts w:ascii="宋体" w:hAnsi="宋体" w:eastAsia="宋体" w:cs="宋体"/>
          <w:color w:val="000"/>
          <w:sz w:val="28"/>
          <w:szCs w:val="28"/>
        </w:rPr>
        <w:t xml:space="preserve">7、罐（槽）设备符合以下要求：装运危险货物的罐（槽）适合所装货物的性质，具有足够的强度，并根据不同货物的需要配备泄压阀、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8、各种装卸机械、工具要有足够的安全系数，装卸易燃、易爆危险货物的机械和工具，有消除产生火花的设施。</w:t>
      </w:r>
    </w:p>
    <w:p>
      <w:pPr>
        <w:ind w:left="0" w:right="0" w:firstLine="560"/>
        <w:spacing w:before="450" w:after="450" w:line="312" w:lineRule="auto"/>
      </w:pPr>
      <w:r>
        <w:rPr>
          <w:rFonts w:ascii="宋体" w:hAnsi="宋体" w:eastAsia="宋体" w:cs="宋体"/>
          <w:color w:val="000"/>
          <w:sz w:val="28"/>
          <w:szCs w:val="28"/>
        </w:rPr>
        <w:t xml:space="preserve">9、在装运危险货物时，要按《汽车危险货物运输规则规定》要求包装，并严格检查，凡不符合要求的不得装运。</w:t>
      </w:r>
    </w:p>
    <w:p>
      <w:pPr>
        <w:ind w:left="0" w:right="0" w:firstLine="560"/>
        <w:spacing w:before="450" w:after="450" w:line="312" w:lineRule="auto"/>
      </w:pPr>
      <w:r>
        <w:rPr>
          <w:rFonts w:ascii="宋体" w:hAnsi="宋体" w:eastAsia="宋体" w:cs="宋体"/>
          <w:color w:val="000"/>
          <w:sz w:val="28"/>
          <w:szCs w:val="28"/>
        </w:rPr>
        <w:t xml:space="preserve">10、****操作安全。装运成品油而未经消除危险处理的空罐，检修时不动用明火，不使用易产生火花的工具敲击，进行油品装卸时，穿戴相应的防护用品。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 5 月 1 日起至 XX 年 5 月 1 日止。</w:t>
      </w:r>
    </w:p>
    <w:p>
      <w:pPr>
        <w:ind w:left="0" w:right="0" w:firstLine="560"/>
        <w:spacing w:before="450" w:after="450" w:line="312" w:lineRule="auto"/>
      </w:pPr>
      <w:r>
        <w:rPr>
          <w:rFonts w:ascii="宋体" w:hAnsi="宋体" w:eastAsia="宋体" w:cs="宋体"/>
          <w:color w:val="000"/>
          <w:sz w:val="28"/>
          <w:szCs w:val="28"/>
        </w:rPr>
        <w:t xml:space="preserve">3 工作任务: 甲方安排乙方在搬运工岗位，从事该岗位职责范围内的工作；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 乙方应严格遵守国家各项法律规定。遵守甲方的工作规范、操作 规 程、劳动安全卫生**等各项规章**，包括《员工手册》中写明的 各项规定和要求。同时，爱护甲方财物，维护甲方利益 服从甲方的 **、管理和教育。 乙方违反劳动纪律 甲方可对其进行批评教育 直至按有关规定给予 必要的纪律处分或解聘。 甲、乙双方出现问题，由乙方泒**同甲方协商解决。若乙方无视协 议，聚众滋事，带头者将处以 处罚；参与者将处以 处罚6 协议的终止、变更、续签和**</w:t>
      </w:r>
    </w:p>
    <w:p>
      <w:pPr>
        <w:ind w:left="0" w:right="0" w:firstLine="560"/>
        <w:spacing w:before="450" w:after="450" w:line="312" w:lineRule="auto"/>
      </w:pPr>
      <w:r>
        <w:rPr>
          <w:rFonts w:ascii="宋体" w:hAnsi="宋体" w:eastAsia="宋体" w:cs="宋体"/>
          <w:color w:val="000"/>
          <w:sz w:val="28"/>
          <w:szCs w:val="28"/>
        </w:rPr>
        <w:t xml:space="preserve">: 本协议期限届满时即终止 由于生产、工作需要 在双方同意条件下 可续签协议 并应提前 1 个月办理续签协议手续。 经双方协商同意 可以变更协议有关内容并办理协议变更手续。 甲方可以根据国家有关规定和生产经营状况**本协议。* 具有下列情况之一 甲方可以**本协议:*.1 乙方故意破坏公司形象，恶意影响企业的正常营运，甲方有权单方面 终止本协议。*.2 乙方员工因工负伤，由甲方给予免费治疗，乙方负担其基本工资。医 疗终结时，由县以上医院出具“医疗证明书”，经企业所在地劳务鉴定 委员会鉴定，确认为不能从事原岗位工作的，退回原藉，企业按规 定发给因工致残抚恤费。 具有下列情况之一 乙方可以**本协议: **家****确认 生产安全、卫生条件**、严重危害职工身体 健康 企业又不加以改善的； 甲方违反劳动协议或法律、行政法规 侵害乙方合法权益的。 任何一方提前**协议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元／台，_______台，_______元，电脑桌椅_______元／套，_______套，_______元。讲台______个，_______元。其它东西搬动费用_______元（包括交换机搬运，剩余_______台电脑及剩余桌椅搬到主控室等等）。合计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___元／节点，共制作_____节点，计_______元。讲台、交换机、集线器、机柜安装、宽带进线装接、系统调试等_______元，rj45接头______个，_______元。所有线头集中到讲台上。采用双网隔离方案，需添置网卡一块，_______元。更换网线______条，原网线不够长，_______元。合计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路线路，______个插座。_______元／个，计_______元，配电箱安装及三相电源调配费用_______元，材料_______元（包括______个插座，______mm2铜线_____包，____铜线_____包，_______mm2铜线______米，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教室加装讲台底板，多**系统无法直接搬动*移，不得不拆卸并重装。包括拆卸原讲台底板（_____元，原底板为5米×2米的的整块板），拆卸多**系统（______元），拼装讲台底板（由制作底板的木工配合），重装多**系统（</w:t>
      </w:r>
    </w:p>
    <w:p>
      <w:pPr>
        <w:ind w:left="0" w:right="0" w:firstLine="560"/>
        <w:spacing w:before="450" w:after="450" w:line="312" w:lineRule="auto"/>
      </w:pPr>
      <w:r>
        <w:rPr>
          <w:rFonts w:ascii="宋体" w:hAnsi="宋体" w:eastAsia="宋体" w:cs="宋体"/>
          <w:color w:val="000"/>
          <w:sz w:val="28"/>
          <w:szCs w:val="28"/>
        </w:rPr>
        <w:t xml:space="preserve">（______元）。合计费用_________元。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依照《*******合同法》及其他有关法律和行政法规，为进一步明确甲乙双方的责任、**、义务，保障各方的利益，遵循*等、自愿、公*和诚实守信的原则，甲乙双方通过友好协商达成如下协议：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三、合伙人出资的方式、数额和缴付出资的`期限</w:t>
      </w:r>
    </w:p>
    <w:p>
      <w:pPr>
        <w:ind w:left="0" w:right="0" w:firstLine="560"/>
        <w:spacing w:before="450" w:after="450" w:line="312" w:lineRule="auto"/>
      </w:pPr>
      <w:r>
        <w:rPr>
          <w:rFonts w:ascii="宋体" w:hAnsi="宋体" w:eastAsia="宋体" w:cs="宋体"/>
          <w:color w:val="000"/>
          <w:sz w:val="28"/>
          <w:szCs w:val="28"/>
        </w:rPr>
        <w:t xml:space="preserve">(一)甲方以________方式出资，计***____________万元，占总资本的_________%。并在________年________月________日之前履行完毕。</w:t>
      </w:r>
    </w:p>
    <w:p>
      <w:pPr>
        <w:ind w:left="0" w:right="0" w:firstLine="560"/>
        <w:spacing w:before="450" w:after="450" w:line="312" w:lineRule="auto"/>
      </w:pPr>
      <w:r>
        <w:rPr>
          <w:rFonts w:ascii="宋体" w:hAnsi="宋体" w:eastAsia="宋体" w:cs="宋体"/>
          <w:color w:val="000"/>
          <w:sz w:val="28"/>
          <w:szCs w:val="28"/>
        </w:rPr>
        <w:t xml:space="preserve">(二)乙方以聘请养殖工人、兽医及置办养殖所需物品设施、种苗，负责养殖生产、销售方式出资，该出资在合伙资产作价________万元，占总资本的_________%。</w:t>
      </w:r>
    </w:p>
    <w:p>
      <w:pPr>
        <w:ind w:left="0" w:right="0" w:firstLine="560"/>
        <w:spacing w:before="450" w:after="450" w:line="312" w:lineRule="auto"/>
      </w:pPr>
      <w:r>
        <w:rPr>
          <w:rFonts w:ascii="宋体" w:hAnsi="宋体" w:eastAsia="宋体" w:cs="宋体"/>
          <w:color w:val="000"/>
          <w:sz w:val="28"/>
          <w:szCs w:val="28"/>
        </w:rPr>
        <w:t xml:space="preserve">(三)本合伙出资共计***____________万元(大写____________)。合伙期间各合伙人的出资为共同财产，不得随意请求分割。合伙终止后，各合伙人的出资仍为个人所有，届时予以返还。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1、盈余分配：本项目所得，以双方按____________比例进行分配。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2、债务承担：合伙债务，先由合伙项目财产偿还，该财产不足清偿时，以双方按____________比例承担。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1、需要正当理由方可退伙;2、不得在合伙不利时退伙;3、退伙需提前_______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1、甲方先期投资_______万元(大写______________)，用作启动资金，乙方进行实际操作并把资金详细用处报知甲方。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七、合伙协议的变更及终止</w:t>
      </w:r>
    </w:p>
    <w:p>
      <w:pPr>
        <w:ind w:left="0" w:right="0" w:firstLine="560"/>
        <w:spacing w:before="450" w:after="450" w:line="312" w:lineRule="auto"/>
      </w:pPr>
      <w:r>
        <w:rPr>
          <w:rFonts w:ascii="宋体" w:hAnsi="宋体" w:eastAsia="宋体" w:cs="宋体"/>
          <w:color w:val="000"/>
          <w:sz w:val="28"/>
          <w:szCs w:val="28"/>
        </w:rPr>
        <w:t xml:space="preserve">1、双方认为变更与**本协议符合双方共同利益，则经双方协商一致，可以变更或**本协议。</w:t>
      </w:r>
    </w:p>
    <w:p>
      <w:pPr>
        <w:ind w:left="0" w:right="0" w:firstLine="560"/>
        <w:spacing w:before="450" w:after="450" w:line="312" w:lineRule="auto"/>
      </w:pPr>
      <w:r>
        <w:rPr>
          <w:rFonts w:ascii="宋体" w:hAnsi="宋体" w:eastAsia="宋体" w:cs="宋体"/>
          <w:color w:val="000"/>
          <w:sz w:val="28"/>
          <w:szCs w:val="28"/>
        </w:rPr>
        <w:t xml:space="preserve">2、合伙因以下事由之一得终止：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(3)养殖场违反法律被**撤销;</w:t>
      </w:r>
    </w:p>
    <w:p>
      <w:pPr>
        <w:ind w:left="0" w:right="0" w:firstLine="560"/>
        <w:spacing w:before="450" w:after="450" w:line="312" w:lineRule="auto"/>
      </w:pPr>
      <w:r>
        <w:rPr>
          <w:rFonts w:ascii="宋体" w:hAnsi="宋体" w:eastAsia="宋体" w:cs="宋体"/>
          <w:color w:val="000"/>
          <w:sz w:val="28"/>
          <w:szCs w:val="28"/>
        </w:rPr>
        <w:t xml:space="preserve">3、合伙终止后的事项：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(2)清算后如有盈余，则按比例分配;</w:t>
      </w:r>
    </w:p>
    <w:p>
      <w:pPr>
        <w:ind w:left="0" w:right="0" w:firstLine="560"/>
        <w:spacing w:before="450" w:after="450" w:line="312" w:lineRule="auto"/>
      </w:pPr>
      <w:r>
        <w:rPr>
          <w:rFonts w:ascii="宋体" w:hAnsi="宋体" w:eastAsia="宋体" w:cs="宋体"/>
          <w:color w:val="000"/>
          <w:sz w:val="28"/>
          <w:szCs w:val="28"/>
        </w:rPr>
        <w:t xml:space="preserve">(3)清算后如有亏损，则先以合伙共同财产偿还，合伙财产不足清偿部分，由合伙人按投资比例承担。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2、本合同条款如与国家法律、法规、**相悖时,以国家、法规、**为准。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本协议项下发生的争议，由双方当事人协商解决或申请调解解决;协商或调解不成的，可以提交__________仲裁委员会仲裁或向_________________人民**提**讼。</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2025-01-19T10:38:14+08:00</dcterms:created>
  <dcterms:modified xsi:type="dcterms:W3CDTF">2025-01-19T10:38:14+08:00</dcterms:modified>
</cp:coreProperties>
</file>

<file path=docProps/custom.xml><?xml version="1.0" encoding="utf-8"?>
<Properties xmlns="http://schemas.openxmlformats.org/officeDocument/2006/custom-properties" xmlns:vt="http://schemas.openxmlformats.org/officeDocument/2006/docPropsVTypes"/>
</file>