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大学毕业纪念册祝福寄语</w:t>
      </w:r>
      <w:bookmarkEnd w:id="1"/>
    </w:p>
    <w:p>
      <w:pPr>
        <w:jc w:val="center"/>
        <w:spacing w:before="0" w:after="450"/>
      </w:pPr>
      <w:r>
        <w:rPr>
          <w:rFonts w:ascii="Arial" w:hAnsi="Arial" w:eastAsia="Arial" w:cs="Arial"/>
          <w:color w:val="999999"/>
          <w:sz w:val="20"/>
          <w:szCs w:val="20"/>
        </w:rPr>
        <w:t xml:space="preserve">来源：网络  作者：静默星光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　　&gt;【篇一】　　一、又是一年毕业时，大...</w:t>
      </w:r>
    </w:p>
    <w:p>
      <w:pPr>
        <w:ind w:left="0" w:right="0" w:firstLine="560"/>
        <w:spacing w:before="450" w:after="450" w:line="312" w:lineRule="auto"/>
      </w:pPr>
      <w:r>
        <w:rPr>
          <w:rFonts w:ascii="宋体" w:hAnsi="宋体" w:eastAsia="宋体" w:cs="宋体"/>
          <w:color w:val="000"/>
          <w:sz w:val="28"/>
          <w:szCs w:val="28"/>
        </w:rPr>
        <w:t xml:space="preserve">学业可以毕业，学习不可以毕业，所以要活到老学到老，青春可以毕业，梦想不可以毕业，所以要勇敢一点，时光可以毕业，同学情谊不可以毕业，所以要常联系。以下是为您整理的《大学毕业纪念册祝福寄语》，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一、又是一年毕业时，大学的同学们就要分别了，为您送上大学毕业祝福语大学毕业祝福短信，愿大家都能够实现自己的理想。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　　二、我们匆匆告别，走向各自的远方，没有言语，更没有眼泪，只有永恒的思念和祝福，在彼此的心中发出深沉的共鸣。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三、都言道人生是那么的短暂，可我殇逝的青春却那么的漫长，漫长的不似候鸟对春天般的渴望，而是我对点点滴滴不敢有丝毫的遗忘。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四、终于你要走了，说是到很远很远的地方去，去读一本关于很远很远的书。我并不惊讶，因为你本该如此。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　　五、迁徙的大雁已在长空排队列行，报信的春花已绽放花蕾，亲爱的同窗好友，我们如此相惜相爱，分离只会让我们的心靠得更近。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六、永远都别把事情想得太糟，乐观满点，危机警戒，望大家都能成功！</w:t>
      </w:r>
    </w:p>
    <w:p>
      <w:pPr>
        <w:ind w:left="0" w:right="0" w:firstLine="560"/>
        <w:spacing w:before="450" w:after="450" w:line="312" w:lineRule="auto"/>
      </w:pPr>
      <w:r>
        <w:rPr>
          <w:rFonts w:ascii="宋体" w:hAnsi="宋体" w:eastAsia="宋体" w:cs="宋体"/>
          <w:color w:val="000"/>
          <w:sz w:val="28"/>
          <w:szCs w:val="28"/>
        </w:rPr>
        <w:t xml:space="preserve">　　七、相逢又告别，归帆又离岸，既是往日欢乐的终结，又是未来幸福的开端。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八、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九、感谢在大学里所有关心过我的人，让我的大学生活能够如此充实，回首大学四年，我不遗憾也不后悔，因为我一直在坚定的走我自己的路！顺祝亲爱的老师们快乐幸福，可爱的同学们前程似锦！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十、亲爱的朋友请不要难过，离别以后要彼此珍重。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十一、踏出这一步，管你万般无奈，它还是，变成逝去的回忆，成为一个飘忽的梦境，在时间轻蔑的流动里，逐步尘封，但又时时于夜深人静之际悄然浮上心头。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十二、有人说：“人人都可以成为自己幸运的建筑师。”愿你们在前行的道路上，用自己的双手建造幸运的大厦。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十三、毕业了！这些年来朝夕相处，转眼今日终需离别。再次拥抱求安慰，日后相见必有期。路漫漫，希望在，不怕不悔，握紧拳头向前冲，快乐幸福在眼前。说好彼此不相忘，毕业祝福送给你！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十四、别离，是有点难舍，但不怅然；是有点遗憾，但不悲观。因为我们有相逢的希望在安慰。认识你是我的欢乐，离开你是我的痛苦。对于即将的离别，支持着我的是对于重逢的期盼。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　　十五、我在大学体会了除离别以外的一切美好！现在让离别画上美好的句号！道一声“思量”，又怎不“思量”！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　　二、我们相逢在陌生时，我们分手在熟悉后。明天，我们要到生活的星图上去寻找自己的新位置，让我们用自己闪烁的星光相互问讯、表情达意。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三、怀着梦想和激情走进大学的校门，开始一段新的人生旅程。转眼离别的时候就要到了，真希望时间慢些走，让我再多点时间好好享受下大学里的生活，友谊。大学的生活真好，回忆起来诸多辛酸苦辣。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四、毕业寄语—离别感伤版</w:t>
      </w:r>
    </w:p>
    <w:p>
      <w:pPr>
        <w:ind w:left="0" w:right="0" w:firstLine="560"/>
        <w:spacing w:before="450" w:after="450" w:line="312" w:lineRule="auto"/>
      </w:pPr>
      <w:r>
        <w:rPr>
          <w:rFonts w:ascii="宋体" w:hAnsi="宋体" w:eastAsia="宋体" w:cs="宋体"/>
          <w:color w:val="000"/>
          <w:sz w:val="28"/>
          <w:szCs w:val="28"/>
        </w:rPr>
        <w:t xml:space="preserve">　　五、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　　六、去年的此时，看着忙碌的学长们，还觉得毕业离自己很遥远。而此时，站在四年大学时光的终点，白驹过隙的感觉油然而生。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七、毕业了，愿你释放青春的心灵，展开五彩的翅膀。友情，在风中酝酿，在未来美好的日子里更加茁壮。道一声珍重，送你最真诚的祝福。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八、南风又轻轻地吹送，相聚的光阴匆匆。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　　九、明晨行别，但愿云彩、艳阳一直陪伴你走到海角天涯；鲜花、绿草相随你铺展远大的前程。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十、同学两年，花前月下，指点江山，蓝天白云，也有乌云成群，月转星移，没有分离那有相聚，朋友挥手说声“再会”，祝你鹏程万里！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　　十一、岁月的流逝，证明着我们在一天天的长大。在成长中，我们成为了好朋友。当世界在变，唯有不变换时，我相信，我们还会回到相遇的起点。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　　十二、感谢美丽的校园，给予了我飞翔的翅膀；感谢亲爱的老师和同学，给予了我展翅翱翔的信心和勇气。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十三、还记得那一天的摄影留念吗？我的瞬间意识连同闪光灯一起亮了：你的倩影留在底片上，同时也深深地烙在我的心灵里。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十四、“经得起各种诱惑和烦恼的考验，才算达到最完美的心灵健康”。愿你毕业后，能经得起各种考验，做一个有益于社会的人。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　　十五、大学说再见，却不跟青春道别。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二、柳阴下别百般惆怅，同窗数载少年情长，望征程千种思绪，愿友情化为奋进的力量！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三、你我共同拥有“清”字，而你这么贪心，还要在“清”字前多加一个“朝”字，这也难怪啦。因为早上的天气更加清爽嘛。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四、希望我们的明天会更好，大家都有一个幸福的未来，也希望我们的专业越办越好！</w:t>
      </w:r>
    </w:p>
    <w:p>
      <w:pPr>
        <w:ind w:left="0" w:right="0" w:firstLine="560"/>
        <w:spacing w:before="450" w:after="450" w:line="312" w:lineRule="auto"/>
      </w:pPr>
      <w:r>
        <w:rPr>
          <w:rFonts w:ascii="宋体" w:hAnsi="宋体" w:eastAsia="宋体" w:cs="宋体"/>
          <w:color w:val="000"/>
          <w:sz w:val="28"/>
          <w:szCs w:val="28"/>
        </w:rPr>
        <w:t xml:space="preserve">　　五、你临别的微笑虽然只是短短的一瞬，但是摄在我心的底片上。</w:t>
      </w:r>
    </w:p>
    <w:p>
      <w:pPr>
        <w:ind w:left="0" w:right="0" w:firstLine="560"/>
        <w:spacing w:before="450" w:after="450" w:line="312" w:lineRule="auto"/>
      </w:pPr>
      <w:r>
        <w:rPr>
          <w:rFonts w:ascii="宋体" w:hAnsi="宋体" w:eastAsia="宋体" w:cs="宋体"/>
          <w:color w:val="000"/>
          <w:sz w:val="28"/>
          <w:szCs w:val="28"/>
        </w:rPr>
        <w:t xml:space="preserve">　　六、动身的时刻到了，让我们走吧！不必惋惜，也无需告别，纵使歌声渐渐地沉寂下去，我们的心也会永远地跳荡不息。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七、面对着岁月摆下的筵席，我们相互微笑殷勤地劝酒，仿佛所有没说的爱恋与不舍，都收藏在语句的背后。因为我们都已明白，此去再也没有比手中这一杯更醇更美的酒了。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　　八、明天，你收拾好行李，拖着行李箱，走在你们曾经走过四年的校园小道。明天，你拉着你的同学，三三两两地，在校园各个角落留下你们的合照。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九、默默地分手，正如当初默默地相遇。愿这温馨的微风，给你捎去我深情的祝福和祈祷。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十、大学是你一生中最美好的时光。什么时候你的父母还会一年花几千块供你去一个陌生的地方天天晚上喝醉。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十一、你能否送我一块手帕？让我心上飘起一片帆。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十二、高尚的理想是人生的指路明灯。有了它，生活就有了方向；有了它，内心就感到充实。迈开坚定的步伐，走向既定的目标吧，同学们！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十三、希望大家在一起的四年是人生中美好的回忆，等到年老时想起这四年的时光，脸上露出甜蜜的微笑。愿大家都能拥有一个精彩的人生，在整个人生道路上都能顺顺当当。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　　十四、我们不得不分离，轻声地说声再见，心里保存着感激，感谢你曾给我那一份深厚的情谊。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十五、奖学金和挂科之间的差距不得不让我去怀疑：当年我真的是自己考上大学的吗？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2024-11-23T00:08:47+08:00</dcterms:created>
  <dcterms:modified xsi:type="dcterms:W3CDTF">2024-11-23T00:08:47+08:00</dcterms:modified>
</cp:coreProperties>
</file>

<file path=docProps/custom.xml><?xml version="1.0" encoding="utf-8"?>
<Properties xmlns="http://schemas.openxmlformats.org/officeDocument/2006/custom-properties" xmlns:vt="http://schemas.openxmlformats.org/officeDocument/2006/docPropsVTypes"/>
</file>