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节的祝福语一2.冬天走春天来，天气变得真快，春风悄悄吹来，睡觉记着要盖，多吃水果青菜，还要记着补钙，早睡还要早起，天天锻炼身体，快乐与你相连，健康永远相伴。3.、春天气候多变化，人体生物钟要变乱。体弱注意巧防寒，多食醋菜和大蒜。户外跑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