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　　&gt;【篇一】　　1、抬头看看天，它很...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想要你快乐，他给每一年安排了冬天;上帝想要你幸福，他给每一个冬天安排了雪;上帝想要你同时拥有快乐和幸福，他给你安排了感恩节。又是一年感恩节，xx公司携全体员工祝您：感恩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11、茶越品越香，花越看越美，友谊越久越真，祝福越长越深，值此20xx感恩节，短信祝福来送上，xx公司愿您感恩节里节日愉快，合家幸福!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13、丰收的南瓜，香香的火鸡，在感恩的日子里为您送上，祈福一份平安，送上一份祝愿，愿您吃的开心，玩的开心，生活快乐幸福，人生潇洒多彩，祝您感恩节快乐!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1.身姿曼妙无匹，味道耐人寻味。你堪比涅槃的凤凰，你好似骄傲的孔雀。你的风采在人间传颂，你的魅力在天地散发。你就是感恩节不可缺的吉祥物--火鸡!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2.身体难免小病小患，只要健在;人生难免磕磕绊绊，只要坦然;工作虽然平平淡淡，月月有钱;朋友多少聚聚散散，真心永远。感恩节了，上天仁德，知足常乐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4.世上美景多又多，命中感恩常言说;患难之情见真知，感恩之心需诚挚;一心感恩终成宝，滴水之恩泉相报;感恩节将临近，轻声问候报恩情!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10.是不是因为匆匆的脚步，而忽视了沿路的风景?感恩节又到了，今天让我们放慢脚步，不要因为生命过于沉重，而忽略了感恩的心!感恩节快乐!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11.事业成功，需要一颗执着的心;爱情甜蜜，需要一颗宽容的心;家庭和睦，需要一颗博大的心;友情长久，需要一颗感恩的心。感恩节到了，祝您永远开心!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13.时间是我们的爱神;手机是我们的媒娘;邮局是我们的月老;未来是我们的红地毯;我感谢他们把你带到我身边，我的心也因有你，而对这个感恩节特别满足!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27.生活中有爱，矛盾瞬间瓦解;家庭中有爱，亲情永难忘怀;爱情中有爱，甜蜜浪漫相伴;朋友间有爱，距离不是考验。感恩节让爱传递，幸福美满!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