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光棍节短信：最新光棍节短信大全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了，瞧，这天气多么美好！来，我的朋友，咱两去逛逛，看看能不能碰上两个单身的异性朋友，顺便搭个话，再来先斩后奏，保证你今天过的愉快！“剩”经说：尘归尘，土归土，当个光棍不辛苦，万事自己可做主；花非花，雾非雾，光棍可以到处住，终究会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“剩”经说：尘归尘，土归土，当个光棍不辛苦，万事自己可做主；花非花，雾非雾，光棍可以到处住，终究会有好归宿。超级光棍节，愿主保佑你。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“脱光”族公告：凡收到本短信的单身人士，在光棍节将本短信转发给11位朋友后，便能时来运转，桃花朵朵，财源滚滚！哈哈，祝你早日“脱光”！光棍节祝福语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11.11，送你四个“要”：要祝独立自主把家当，要祝无烦无恼生活好，要祝自由自在乐逍遥，还要努力把老婆找，愿你光棍节心情好！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11.11，一股凉风一阵寒，一片落叶一场秋；一年一度光棍节，一人举杯邀明月；一眼望去一对对，一点一滴心底起；一个愿望突击起，一人不在过此节！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11.11：俺亲爱的光棍姐妹，俺的快乐俺的短信驱逐你此刻的孤独，俺搞笑俺热闹送祝福送温馨：单身的你快乐的你，祝你光棍节快快脱光！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11.11到了，想告别单身？送你一副偏方：信任冲剂十包，同心草十两，快乐胶囊十粒，用七彩蜂蜜冲服，连服三日，保证爱到病除。光棍节快乐！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11.11光棍节，4个1表示：看到光棍的你，天哭了，希望雨能陪伴你；看到孤单的你，我哭了，希望你和光棍绝交。从此以后是光棍绝缘体，恋人导电体。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11.11光棍节，祝我的朋友们：已婚的万事如意，恋爱的爱情甜蜜，未成年的高好成绩！重点祝女光棍一直青春美丽，男光棍永远充满活力，早日找到真爱，变成双截棍！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11.11光棍节，做个光棍也不错，美食美味吃不停，睡觉睡到自然醒，自由自在没烦恼，开开心心快乐抱，光棍生活也逍遥。祝光棍的你节日快乐！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11.11光棍节：遇不见月下老，牵不上红线缘；单身节日不会多，单身光棍独享乐；没有爱情会有自由；喜耍耍快乐单身的光棍节。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11.11光棍节到，组织上托我嘱咐您：要加快感情发展，巩固爱情基础，落实婚姻制度，开创二人世界，为努力打造一个新生命而不懈奋斗！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11.11光棍节快到了，送你1111个温馨祝福，愿你：每天都能拥有1份好心情、1份健康、1份平安、1份幸福。光棍节快乐！愿你早日找到另一半！光棍节短信大全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11.11光棍节快到了，我谨代表光棍协会，祝广大棍友们节日快乐！祝广大男光棍们早日心有所属，女光棍们早日名花有主。无论男光棍、女光棍，早日变成双截棍！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11.11光棍节祝你信心多一点，勇敢多一点，力量多一点，关怀多一点，温暖多一点，体谅多一点，幸福多一点，快乐多一点，人生多精彩！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