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推荐学校运动会开幕式入场词报告</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学校运动会开幕式入场词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推荐学校运动会开幕式入场词报告二</w:t>
      </w:r>
    </w:p>
    <w:p>
      <w:pPr>
        <w:ind w:left="0" w:right="0" w:firstLine="560"/>
        <w:spacing w:before="450" w:after="450" w:line="312" w:lineRule="auto"/>
      </w:pPr>
      <w:r>
        <w:rPr>
          <w:rFonts w:ascii="宋体" w:hAnsi="宋体" w:eastAsia="宋体" w:cs="宋体"/>
          <w:color w:val="000"/>
          <w:sz w:val="28"/>
          <w:szCs w:val="28"/>
        </w:rPr>
        <w:t xml:space="preserve">一般运动会有60米或50米短跑，100米，200米，400米，800米中长跑，1500米长跑，立定跳远，投掷实心球，投掷垒球，4_100接力，4_200接力，跳高，跳远等项目。</w:t>
      </w:r>
    </w:p>
    <w:p>
      <w:pPr>
        <w:ind w:left="0" w:right="0" w:firstLine="560"/>
        <w:spacing w:before="450" w:after="450" w:line="312" w:lineRule="auto"/>
      </w:pPr>
      <w:r>
        <w:rPr>
          <w:rFonts w:ascii="宋体" w:hAnsi="宋体" w:eastAsia="宋体" w:cs="宋体"/>
          <w:color w:val="000"/>
          <w:sz w:val="28"/>
          <w:szCs w:val="28"/>
        </w:rPr>
        <w:t xml:space="preserve">学校运动会形式多样，除田径运动会外，还可组织综合性运动会，它是若干单项比赛的综合形式。</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1、运动场赛场秩序维持。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2、运动会班级点名与监督。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3、为我院运动员的加油助威。积极为我院运动员加油助威。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推荐学校运动会开幕式入场词报告三</w:t>
      </w:r>
    </w:p>
    <w:p>
      <w:pPr>
        <w:ind w:left="0" w:right="0" w:firstLine="560"/>
        <w:spacing w:before="450" w:after="450" w:line="312" w:lineRule="auto"/>
      </w:pPr>
      <w:r>
        <w:rPr>
          <w:rFonts w:ascii="宋体" w:hAnsi="宋体" w:eastAsia="宋体" w:cs="宋体"/>
          <w:color w:val="000"/>
          <w:sz w:val="28"/>
          <w:szCs w:val="28"/>
        </w:rPr>
        <w:t xml:space="preserve">在紧张、激烈、精彩的气氛中，__中学20__年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推荐学校运动会开幕式入场词报告四</w:t>
      </w:r>
    </w:p>
    <w:p>
      <w:pPr>
        <w:ind w:left="0" w:right="0" w:firstLine="560"/>
        <w:spacing w:before="450" w:after="450" w:line="312" w:lineRule="auto"/>
      </w:pPr>
      <w:r>
        <w:rPr>
          <w:rFonts w:ascii="宋体" w:hAnsi="宋体" w:eastAsia="宋体" w:cs="宋体"/>
          <w:color w:val="000"/>
          <w:sz w:val="28"/>
          <w:szCs w:val="28"/>
        </w:rPr>
        <w:t xml:space="preserve">在紧张、激烈、精彩、公正的气氛中，中心小学田径运动会圆满结束了。</w:t>
      </w:r>
    </w:p>
    <w:p>
      <w:pPr>
        <w:ind w:left="0" w:right="0" w:firstLine="560"/>
        <w:spacing w:before="450" w:after="450" w:line="312" w:lineRule="auto"/>
      </w:pPr>
      <w:r>
        <w:rPr>
          <w:rFonts w:ascii="宋体" w:hAnsi="宋体" w:eastAsia="宋体" w:cs="宋体"/>
          <w:color w:val="000"/>
          <w:sz w:val="28"/>
          <w:szCs w:val="28"/>
        </w:rPr>
        <w:t xml:space="preserve">本届运动会，全校20xx多名师生共同参与，学生踊跃参赛，有600多名学生参赛，是中心小学建校以来参赛人数最多、规模最大、场面最热烈、盛况空前的一次运动会。</w:t>
      </w:r>
    </w:p>
    <w:p>
      <w:pPr>
        <w:ind w:left="0" w:right="0" w:firstLine="560"/>
        <w:spacing w:before="450" w:after="450" w:line="312" w:lineRule="auto"/>
      </w:pPr>
      <w:r>
        <w:rPr>
          <w:rFonts w:ascii="宋体" w:hAnsi="宋体" w:eastAsia="宋体" w:cs="宋体"/>
          <w:color w:val="000"/>
          <w:sz w:val="28"/>
          <w:szCs w:val="28"/>
        </w:rPr>
        <w:t xml:space="preserve">本届运动会是原中心小学、则徐小学合并后举行的首届运动会，在中心小学体育运动发展历程中具有重要的意义。是新的中心小学整合原中心小学、则徐小学体育教育资源，检阅体育教学新成果，促进体育教学交流的新平台。是我校贯切党的教育方针，大力推进素质教育的重要体现。也是对我校学生积极进取，奋发向上，勇敢攀登的精神风貌和综合素质的一次集中展示,同时也对我们学校的行政领导的组织指挥能力和全体老师工作态度与水平的一次检阅。</w:t>
      </w:r>
    </w:p>
    <w:p>
      <w:pPr>
        <w:ind w:left="0" w:right="0" w:firstLine="560"/>
        <w:spacing w:before="450" w:after="450" w:line="312" w:lineRule="auto"/>
      </w:pPr>
      <w:r>
        <w:rPr>
          <w:rFonts w:ascii="宋体" w:hAnsi="宋体" w:eastAsia="宋体" w:cs="宋体"/>
          <w:color w:val="000"/>
          <w:sz w:val="28"/>
          <w:szCs w:val="28"/>
        </w:rPr>
        <w:t xml:space="preserve">镇宣传科教办副主任吴灿洪出席了中心小学首届运动会开幕式后，给予我们积极的评价，并表示学校应该搞这样的校运会。主管教育的镇委委员副镇长刘劲志同志也给予我们的校运会肯定的评价。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全体体育老师在做好迎接学校运动会的同时，要利用体育课对参赛运动员加强进行训练，还要对全校44个班在开幕式上出场和退场的顺序进行排练。有裁判经验的老师对裁判员的培训工作一丝不苟。从运动场场内场外的工作态度和精神，都体现出他们是一个团结协作的集体。特别是体育科组长涂培俊老师在本届运动会期间充分发挥了组织和协调能力，保证了运动会的顺利进行，他对本届运动会进行更是精心策划，为了编好秩序册，几易其稿，为了校运会的顺利进行，真的不遗余力。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秘书组的老师打印材料，发放秩序册和物品，做到准确无误。</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推荐学校运动会开幕式入场词报告五</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 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3、 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 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 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 假如是各班级报名6名运动员，比赛实行三节制，第一节是1 2 3队员，第二节是4 5 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 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 学生的课间跑比赛</w:t>
      </w:r>
    </w:p>
    <w:p>
      <w:pPr>
        <w:ind w:left="0" w:right="0" w:firstLine="560"/>
        <w:spacing w:before="450" w:after="450" w:line="312" w:lineRule="auto"/>
      </w:pPr>
      <w:r>
        <w:rPr>
          <w:rFonts w:ascii="宋体" w:hAnsi="宋体" w:eastAsia="宋体" w:cs="宋体"/>
          <w:color w:val="000"/>
          <w:sz w:val="28"/>
          <w:szCs w:val="28"/>
        </w:rPr>
        <w:t xml:space="preserve">1、 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 教工的运动会</w:t>
      </w:r>
    </w:p>
    <w:p>
      <w:pPr>
        <w:ind w:left="0" w:right="0" w:firstLine="560"/>
        <w:spacing w:before="450" w:after="450" w:line="312" w:lineRule="auto"/>
      </w:pPr>
      <w:r>
        <w:rPr>
          <w:rFonts w:ascii="宋体" w:hAnsi="宋体" w:eastAsia="宋体" w:cs="宋体"/>
          <w:color w:val="000"/>
          <w:sz w:val="28"/>
          <w:szCs w:val="28"/>
        </w:rPr>
        <w:t xml:space="preserve">1、 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 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 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推荐学校运动会开幕式入场词报告六</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地降下了帷幕。整个运动会气氛热烈、秩序井然，体现了我校师生良好的精神风貌，成为我校体育工作的一次成功检阅，尤其值得关注的是，运动会自始至终体现出一种集体的凝聚力与向心力，使本届运动会不仅～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3、4_100及4_50接力各组运动员带到起点再分到接力区太浪费时间，建议在110米起点后分四组棒带到各接力区。4_100接力穿分色衫效果非常好。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集体的力量是最大的，我们班能夺冠，20_50的迎面接力做了最大的贡献，我们得了35分在这个项目上，女子的接力赛获得了10分。周碧薇、薛昌禾、丁凯玲、李宇青、朱海浩也在单项比赛中喜获佳绩。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__和_两位同学参加了国旗队的训练，他们没有迟到、缺席过，训练认真，有荣誉感，肯吃苦。在开幕式上表现非常优秀。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从运动会开始到运动会结束，两个体委_x，_x一直都在忙碌着，做动员，确定名单，包括这个周末还在负责班级运动会的一个纪念礼物。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宋体" w:hAnsi="宋体" w:eastAsia="宋体" w:cs="宋体"/>
          <w:color w:val="000"/>
          <w:sz w:val="28"/>
          <w:szCs w:val="28"/>
        </w:rPr>
        <w:t xml:space="preserve">这是一个全班总动员的运动会，没有办法忘记最后宣布比赛结果时，大家的欢呼，不会忘记吴连走到主席台，在上边秀我们七班的奖牌，让所有人都羡慕。</w:t>
      </w:r>
    </w:p>
    <w:p>
      <w:pPr>
        <w:ind w:left="0" w:right="0" w:firstLine="560"/>
        <w:spacing w:before="450" w:after="450" w:line="312" w:lineRule="auto"/>
      </w:pPr>
      <w:r>
        <w:rPr>
          <w:rFonts w:ascii="宋体" w:hAnsi="宋体" w:eastAsia="宋体" w:cs="宋体"/>
          <w:color w:val="000"/>
          <w:sz w:val="28"/>
          <w:szCs w:val="28"/>
        </w:rPr>
        <w:t xml:space="preserve">有11个同学因为各种各样的原因没有全程参加运动会，没有办法和大家一起去分享那份成功的喜悦，也许这将成为他高一最大的遗憾。</w:t>
      </w:r>
    </w:p>
    <w:p>
      <w:pPr>
        <w:ind w:left="0" w:right="0" w:firstLine="560"/>
        <w:spacing w:before="450" w:after="450" w:line="312" w:lineRule="auto"/>
      </w:pPr>
      <w:r>
        <w:rPr>
          <w:rFonts w:ascii="宋体" w:hAnsi="宋体" w:eastAsia="宋体" w:cs="宋体"/>
          <w:color w:val="000"/>
          <w:sz w:val="28"/>
          <w:szCs w:val="28"/>
        </w:rPr>
        <w:t xml:space="preserve">希望我们能借着运动会的东风，在学习上也发扬这种团结、拼搏、不甘落后的作风，争取在期末考试中取得好成绩。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2025-04-22T17:55:17+08:00</dcterms:created>
  <dcterms:modified xsi:type="dcterms:W3CDTF">2025-04-22T17:55:17+08:00</dcterms:modified>
</cp:coreProperties>
</file>

<file path=docProps/custom.xml><?xml version="1.0" encoding="utf-8"?>
<Properties xmlns="http://schemas.openxmlformats.org/officeDocument/2006/custom-properties" xmlns:vt="http://schemas.openxmlformats.org/officeDocument/2006/docPropsVTypes"/>
</file>