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教师节学生给老师的祝福语</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用粉笔书写辉煌，用心血浇灌花朵。又是一年教师节，浓浓祝福送恩师。此生您的恩情难以忘记，唯有祝您身体健康，一生顺利。欢迎来到，本文是为您特别搜集的《教师节学生给老师的祝福语》，欢迎鉴赏！　　&gt;【篇一】　　1.批改作业的笔放一放，备案的心思停一...</w:t>
      </w:r>
    </w:p>
    <w:p>
      <w:pPr>
        <w:ind w:left="0" w:right="0" w:firstLine="560"/>
        <w:spacing w:before="450" w:after="450" w:line="312" w:lineRule="auto"/>
      </w:pPr>
      <w:r>
        <w:rPr>
          <w:rFonts w:ascii="宋体" w:hAnsi="宋体" w:eastAsia="宋体" w:cs="宋体"/>
          <w:color w:val="000"/>
          <w:sz w:val="28"/>
          <w:szCs w:val="28"/>
        </w:rPr>
        <w:t xml:space="preserve">用粉笔书写辉煌，用心血浇灌花朵。又是一年教师节，浓浓祝福送恩师。此生您的恩情难以忘记，唯有祝您身体健康，一生顺利。欢迎来到，本文是为您特别搜集的《教师节学生给老师的祝福语》，欢迎鉴赏！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4.我将祝愿捻成绒线，为您织成暖暖的坎肩，前身是健康，后身是平安，开心在领口，幸福在两肩，陪您度过凉秋和寒冬，温暖您天天！教师节快乐！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5.当我伤心时，是您开导我；当我失意时，是您鼓励我：您是我的良师益友。恰逢今天教师节，发条短信祝您快乐，您就像是我的老师，愿你安康！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7.我们的成功是因有您的栽培，我们的优秀出自与您的耕耘，您就是那辛勤的园丁，为了我们的茁壮成长，呕心沥血！借教师节这天让我真诚的说：谢谢您老师！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8.在一个入秋的日子，我把剑兰花的怀念，百合花的纯洁，康乃馨的温馨，满天星的喜悦，金菊花的超脱，糅合成祝福的香味，送给牵挂的你，祝你教师节拥抱美好。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9.您用黑板擦净化了我心灵，您用粉笔为我增添了智慧，您把知识洒向大地，您把幼苗辛勤培育，您是伟大的园丁，您是天底下最慈祥的妈妈，教师节到了，衷心祝福您幸福永远！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10.欣赏着校园里独特的青春，吟唱着心中不悔的歌谣，你站在岁月的箭头，撑一支向上的长篙，在知识的海洋里，带领我们向更深处漫溯。亲爱的老师，教师节快乐。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11.愿这声祝福，化作一杯茶，滋润您发干的喉咙；化作一盏灯，照亮您下班回家的路；化作一束鲜花，带给您一份清香和美丽；祝老师教师节快乐，工作顺利！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15.最敬爱的老师，百花沐浴阳光齐盛开，草儿喝水绿油油！您是一盏明灯，为我指明了知识的方向；教师节到了，送上祝福，祝您教师节快乐！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2.想用黑板擦擦去你的皱纹，想用粉笔画回你挺拔的青春，想给你窗前挂到很晚的灯深情一吻，想建一所别墅安放你疲惫的眼神。教师节，衷心祝你幸福快乐，事事顺心。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3.在这美好的节日里，我要用老师教我写的字，用老师教我的美好词语，为您发一条最美的信息，在这个特殊的日子里，祝您教师节节日快乐。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4.用心编写条温情短信，因为您用一生诠释这个名词--奉献；用温暖渲染这个伟大节日，因为，老师您辛苦了！教师节到，祝您永远年轻，幸福安康！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5.走在人生的道路上，任凭时光之泉水慢慢流淌，追溯着源头您慈祥的目光，依稀回味着过去的模样，您的教诲永生难忘，教师节，祝愿你快乐健康，幸福满堂。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6.我是一棵绿树，沐浴着智慧的阳光，在您知识的土壤里，茁壮成长。天的深情，地的厚爱，铭刻在我心里，生生世世，永不忘怀。祝老师教师节愉快！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7.您用戏剧的精髓，吸引着学子们饥渴的目光；您用音乐的旋律，带领着学子们追求知识的乐曲；您用雕塑家的技艺，雕琢出人类的灵魂。教师节来临，愿您幸福安康，节日快乐！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8.一心学问两手粉灰三尺讲台四下成才朝五晚六七嘴八舌终于盼到了九月十日，因为赞美的话语，祝福的言辞会让您笑容满面，教师节了，祝所有老师节日快乐！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10.是您辛勤的汗水，浇灌了祖国的花朵，让每一代接班人学识渊博；是您真心的嘱托，弥补了青春的苦涩，让每一颗躁动心学会生活，老师您辛苦了，教师节里，祝您节日快乐，幸福一生。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12.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14.春天里，你用爱心，给我信心；你用耐心，给我恒心；你用细心，给我开心；你用关心，给我决心；你用真心，给我善心。教师节到了，愿快乐对你痴心，健康让你放心，温馨和你知心，幸福永远不变心！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15.尊敬的老师你们好，感谢你们传授知识，感谢你们辛辛苦苦的教导，感谢你们辛勤的劳动！在这教师节来临之际，让我真真切切的说一句：老师，您辛苦了！老师，教师节快乐！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4.我们像风筝一样，过去您将我们抓紧，给我们糊上翅膀，添上纯白色的外衣，现在，您放开了手，让我们自由自在的飞翔，但牵挂却从不曾忘记，老师，教师节快乐。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7.红花离不开绿叶的扶持，鱼儿离不开溪水的相伴，花儿离不开泥土的滋润，学生离不开老师的教导。今天教师节，道一声：老师，谢谢您，您辛苦了！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10.粉笔，染白了黑发；责任，重压在双肩；奉献，无私不求回报；学子，青出于蓝胜于蓝；祝福，只愿您幸福安康。教师节来临，祝老师节日快乐！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11.老师对学生说：同学们，我把知识已经竭尽全力地交给你们了，好好学习！学生对老师说：老师，我们把金钱和青春也倾家荡产地交给你了，祝你教师节快乐！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12.漫漫岁月，您的声音，总在我耳畔响起；您的身影，常在我脑中浮现；您的教诲，历历在目！在今天这属于您的日子里，恭祝您平安如意！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13.教师节到了，我托阳光送你美好的祝愿，我托秋风带给你深深的思念，我寄白云捎给你久久的惦念，我挟蓝天传给你真真的问候，辛苦了，敬爱的老师。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15.教师节马上就到了，为此我已经烦恼好久了，想谢恩师却不知道如何表示了，天天在为买礼物苦恼了，眼看节日就到了，只好发条短信祝福了，祝您节日快乐！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2.教师节来临，送上我最真挚的祝福，愿天下所有的老师们都身体健康，工作顺利，桃李芬芳，万事如意，平安如愿，快乐分分秒秒，幸福时时刻刻！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5.博学多才是你的专长，无私奉献是你的胸怀，教书育人是你的梦想，望学子成才是你的殷切期望；教师节了，感恩送到，祝老师节日快乐！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6.您的辛勤耕耘，培育了祖国花朵；您的谆谆教导，受益了四方学子。这就是您，伟大的人民教师。教师节到了，愿您节日快乐！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7.教师节到了，小时候是送自己画的画。上中学的时候，开始流行送贺卡。大学了，学会了给老师送花。现在工作忙，发个短信表示问候。祝老师节日快乐！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8.师恩之情深似海，在华丽的语言也描述不出对你的敬意，在动听的音乐也凑不出对你的谢意。在巍峨的高山也抵不过你无私奉献的伟大。祝：节日快乐，幸福。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9.亲爱的老师，您就象那春天的细雨，滋润着我们的心田。您给予我们的爱和关怀将鼓舞着我们走过艰难困苦。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11.教师节很快就到了，为此我已经烦恼好久了，想谢恩师却不知道如何表示了，天天在为买礼物苦恼了，眼看节日就到了，只好发条短信祝福了，祝您节日快乐！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15.教书匠，备课忙，耕不辍，解迷惑，驱彷徨，学识涨，书声朗，成绩强，桃李香，美名扬，节日档，送吉祥，幸福淌，体安康，寿无疆，教师节，喜洋洋。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2.教师节快乐。每个人都有自己的启蒙恩师，每个人都曾受到恩师的点化，每个人都曾受到恩师的照顾，教师节到了，让我们一起祝福我们的恩师：节日快乐，寿比南山。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3.教师节到了，我送您郁金香，大吉大利；送您玫瑰花，魅力常在；送您康乃馨，健康常在；送您百合花，愿您与爱人百年好和，生活甜蜜！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7.您的声音依然洪亮吗，您的头发依然黝黑吗，您的眼睛依然明亮吗，您的身体依然健康吗，您的学生惦记着你，又一个教师节来了，祝亲爱的老师一生平安！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8.在我记忆中您身上总是扑满了粉笔灰，经常讲课讲到声音嘶哑，批改作业到很晚才回家，您是我的恩师，感谢您的无私奉献！节日快乐！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11.教师节，又来到，我送老师三个宝：一向老师敬个礼，老师就有好身体；二向老师弯弯腰，老师生活更美好；三向老师鞠个躬，老师心想事就成！教师节到了，祝老师节日快乐！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12.恩师情，记心头；授业恩，永难忘；解疑惑，启明智；育思想，融入心；树品德，变高尚；传教诲，成栋梁；教师节，献祝福；祝恩师，享幸福！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13.敬爱的老师，在你们的教导下，知识丰满着我们的羽毛，理想编织着我们的心巢，明天我们会和风儿一道，飞遍祖国需要的山涯海角。教师节，送上诚挚的问候：你们辛苦了，祝你们节日快乐，身体健康！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14.老师您好，您用心点亮了我的情，您用情培育了我的爱，您用爱滋润了我的路，您的路指引我走向成功的方向，教师节，老师您辛苦了！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15.一颗爱心，把文明之火传递；一支粉笔，用知识的源泉浇灌；一生无悔，默默燃烧着自己；一句谢谢，感谢师恩大过天；谢谢你老师，祝你节日快乐！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2025-04-05T11:07:55+08:00</dcterms:created>
  <dcterms:modified xsi:type="dcterms:W3CDTF">2025-04-05T11:07:55+08:00</dcterms:modified>
</cp:coreProperties>
</file>

<file path=docProps/custom.xml><?xml version="1.0" encoding="utf-8"?>
<Properties xmlns="http://schemas.openxmlformats.org/officeDocument/2006/custom-properties" xmlns:vt="http://schemas.openxmlformats.org/officeDocument/2006/docPropsVTypes"/>
</file>