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过年简短创意祝福短信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过年简短创意祝福短信（通用3篇）过年简短创意祝福短信 篇1 1、妻子为钱吵翻了天，抱着儿子弃家园，临走责怪再这样，永远不再把家还。听得心里直打颤，连忙出外找活干，如今已过半年期，看着手里血汗钱，妻回有望喜开颜，决定继续努力干，好迎妻儿过新年...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5、凤舞红梅瑞雪飘，片片晶莹新年好。顽童灶台燃鞭炮，灶神赐福没烦恼。枝上轻雪吹又少，烟花影里下水饺。贡桔桂圆寿蟠桃，藏喜纳福保年少。恭喜发财鼠年到，幸福吉祥永环绕！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12、我没有孙悟空的筋斗云可以飞到你身旁！也不会魔法师的瞬间转移！在满天的祝福短信中我并不引人注目！所以到今天才和你说：新年快乐，新年顺利！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15、新春来了，你要把好运紧紧拥抱，把爱情彻底抓牢，把快乐时刻来瞄，把幸福追着狂跑，至于那钞票，别不拔一毛，请我吃饭唠叨唠叨，哈哈，新年快乐！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7.除夕之夜最热闹，家家户户乐开怀。零点钟声一响起，欢唿雀跃一瞬间。急急忙忙鞭炮点，噼里啪啦响一片。礼花绽放夜空里，五彩缤纷笑颜灿。亲人团聚迎新年，幸福生活比蜜甜。祝除夕快乐，鼠年大吉！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逸的云朵留给天空，蜿蜒的溪流留给高山，娇艳的花朵留给绿叶，甜蜜的回忆留给恋人，最美的祝福吉祥的炮竹声增添了鼠年的喜悦，绚丽的烟花映照着鼠年更加灿烂，灯火辉煌喜笑欢乐声回旋荡漾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11.一只旺财来敲门，阖家欢笑当头照，愿你福禄财神紧拥抱，平安健康最重要，七彩鞭炮星空闪，新春祝福我最妙，短信将我心意传。鼠年吉祥！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6.留给今夕，愿你除夕快乐。和风细雨润人间，喜气洋洋迎新年。爱情美满享百年，幸福生活乐无边。洪福高照福无限，天降祥瑞体康健。事事顺心好运伴，快乐逍遥赛神仙。春节快乐！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12.一个梦想在鼠年飞翔，激励人们奋勇向前；一道彩虹在鼠年高挂，带给人们好运连连；一种幸福在鼠年降临，送给人们无尽欢畅；一生祝福在鼠年徜徉，给予人们万千温暖。鼠年快乐！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