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2024年餐饮行业加盟合同书 餐饮加盟合同(5篇)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餐饮行业加盟合同书 餐饮加盟合同一地址：联系电话：乙方：地址：联系电话：为弘扬中华美食，甲乙双方经友好协商，就双方合作推广“______”事宜，达成如下协议，以资共同遵守。第一条：本协议中甲乙双方为各自独立的事业者，双方之间不存在任何(包括...</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1、认同装修文化;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6、合作期间内，甲方如果需要在店内增加微波炉、电磁炉、空调、电饭煲等电器设备，乙方有义务以出厂优惠价提供以上系列产品(需向______项目组提出书面申请);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2、合作期间甲方承担店内、店外装修设计(参考《______店专业指南》);店内桌面菜单，桌面立牌可参考《______店专业指南》及附件;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3、店内须增设价格适中的______菜系(不少于10款菜式)供顾客选择，并在此基础上积极推广______，开发适当特色的______新菜系;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5、根据双方协商的结果，在店内张贴乙方有关______的宣传品，并根据需要更换______宣传品;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签字：______授权代表签字：______</w:t>
      </w:r>
    </w:p>
    <w:p>
      <w:pPr>
        <w:ind w:left="0" w:right="0" w:firstLine="560"/>
        <w:spacing w:before="450" w:after="450" w:line="312" w:lineRule="auto"/>
      </w:pPr>
      <w:r>
        <w:rPr>
          <w:rFonts w:ascii="宋体" w:hAnsi="宋体" w:eastAsia="宋体" w:cs="宋体"/>
          <w:color w:val="000"/>
          <w:sz w:val="28"/>
          <w:szCs w:val="28"/>
        </w:rPr>
        <w:t xml:space="preserve">公章：______签约时间：______年______月______日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餐饮加盟合同四</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黑体" w:hAnsi="黑体" w:eastAsia="黑体" w:cs="黑体"/>
          <w:color w:val="000000"/>
          <w:sz w:val="36"/>
          <w:szCs w:val="36"/>
          <w:b w:val="1"/>
          <w:bCs w:val="1"/>
        </w:rPr>
        <w:t xml:space="preserve">餐饮行业加盟合同书 餐饮加盟合同五</w:t>
      </w:r>
    </w:p>
    <w:p>
      <w:pPr>
        <w:ind w:left="0" w:right="0" w:firstLine="560"/>
        <w:spacing w:before="450" w:after="450" w:line="312" w:lineRule="auto"/>
      </w:pPr>
      <w:r>
        <w:rPr>
          <w:rFonts w:ascii="宋体" w:hAnsi="宋体" w:eastAsia="宋体" w:cs="宋体"/>
          <w:color w:val="000"/>
          <w:sz w:val="28"/>
          <w:szCs w:val="28"/>
        </w:rPr>
        <w:t xml:space="preserve">以下称：加盟者或加盟店）赞成xx公司主导的连锁理想，协约遵守其运营规章中的各条款，并申请加盟，xx公司亦承认其加盟。两者就有关加盟事项缔结如下合同：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了）时，转为加盟店所有。但是，在加盟店货款未结算完之前，也可以卖给其他人。在这种情况，必须在规定的日期将每天卖掉的商品内容（依据xx公司连锁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第六条：销售数据的处理、管理手续费、经理业务手续费有关xx公司连锁运营的规章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（2）经理业务手续费（包括销售数据的处理、管理手续费）：个人经营的情况，月额为____日元，结算处理费每件为3000____日元；法人经营的情况，月额为____日元，结算处理费每件为4000____日元。</w:t>
      </w:r>
    </w:p>
    <w:p>
      <w:pPr>
        <w:ind w:left="0" w:right="0" w:firstLine="560"/>
        <w:spacing w:before="450" w:after="450" w:line="312" w:lineRule="auto"/>
      </w:pPr>
      <w:r>
        <w:rPr>
          <w:rFonts w:ascii="宋体" w:hAnsi="宋体" w:eastAsia="宋体" w:cs="宋体"/>
          <w:color w:val="000"/>
          <w:sz w:val="28"/>
          <w:szCs w:val="28"/>
        </w:rPr>
        <w:t xml:space="preserve">第七条：情报管理加盟店为了连锁的利益，在将（支部）分析加工的单品及不同部门销售数据灵活用于其他方面时，必须事先得到承诺。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作为对（支部）的技术指导费，加盟者依照以下计算方式，向（支部）交付每一商店每月总销售额的一定比率：销售额比率万日元以下部分交1.50%；万日元以上3000万日元以内部分交1.00%；3000万日元以上4000万日元以内部分交0.75%；4000万日元以上5000万日元以内部分交0.50%；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第十四条：债务保证加盟者对于与（支部）交易中所发生的债务，必须保证公司连锁运营规章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当本合同结束时，加盟者对一切债务已失去期限权益，必须立即清算之。当加盟者对债务失去了期限的权益时，（支部）可将其预约委托等用来充偿，或可立即实行担保权。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第十六条：保密义务加盟者不得随意将有关xx公司连锁的计划及运营活动等内容向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加盟者根据自己的意愿，可以随时解除本合同。在此情况下，应在6个月前以书面形式向（支部）提出预告。但在接近规定的事业年度中旬已向（支部0交付了6个月的技术指导费时，可将预告期缩短为3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第一审法院。依据上述加盟合同书的内容，需正式签订如下加盟缔约书：________年____月____日（以下称甲方或）和（以下称方或加盟店）依据xx公司连锁加盟合同书，缔结以下合同：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1、加盟店的名称加盟店的名称为：xx公司店。</w:t>
      </w:r>
    </w:p>
    <w:p>
      <w:pPr>
        <w:ind w:left="0" w:right="0" w:firstLine="560"/>
        <w:spacing w:before="450" w:after="450" w:line="312" w:lineRule="auto"/>
      </w:pPr>
      <w:r>
        <w:rPr>
          <w:rFonts w:ascii="宋体" w:hAnsi="宋体" w:eastAsia="宋体" w:cs="宋体"/>
          <w:color w:val="000"/>
          <w:sz w:val="28"/>
          <w:szCs w:val="28"/>
        </w:rPr>
        <w:t xml:space="preserve">2、所属加盟店的运营管理归属xx公司连锁（xx名称）（支部名称）。甲方依据合同规则开展商品进货以及指导援助等业务。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4、设备预定甲方规定施工设备的设备预定额为万日元，方于________年____月____日以前止支付。此预定不附带利息。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（1）财产抵押财产抵押者：；最高额：日元；债权范围：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方承诺：没有甲方的允许，不得有向他人转让、租借担保物或以此物再提供担保。或变更担保物现状等给甲方造成损害的行为；当担保物不管什么原因，出现变更、消除或减少其价值时，方要立即向甲方通知其情况，以增加担保或提供代担保；制作担保抵押证书以及此登记所需的费用，由方负担；当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（2）项，主要商品的订货要依靠受发货联机系统进行。方向甲方借用并安装指定的计算机终端，并负担以下系统的使用费及机器使用费。另外，方要负担安装所需要的费用：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第十二条的规定，作为特别配送费，主负担月额日元。1</w:t>
      </w:r>
    </w:p>
    <w:p>
      <w:pPr>
        <w:ind w:left="0" w:right="0" w:firstLine="560"/>
        <w:spacing w:before="450" w:after="450" w:line="312" w:lineRule="auto"/>
      </w:pPr>
      <w:r>
        <w:rPr>
          <w:rFonts w:ascii="宋体" w:hAnsi="宋体" w:eastAsia="宋体" w:cs="宋体"/>
          <w:color w:val="000"/>
          <w:sz w:val="28"/>
          <w:szCs w:val="28"/>
        </w:rPr>
        <w:t xml:space="preserve">1、商品手续费对加盟合同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第九条规定的甲方进货商品经营手续费的费率，暂时规定如下：1</w:t>
      </w:r>
    </w:p>
    <w:p>
      <w:pPr>
        <w:ind w:left="0" w:right="0" w:firstLine="560"/>
        <w:spacing w:before="450" w:after="450" w:line="312" w:lineRule="auto"/>
      </w:pPr>
      <w:r>
        <w:rPr>
          <w:rFonts w:ascii="宋体" w:hAnsi="宋体" w:eastAsia="宋体" w:cs="宋体"/>
          <w:color w:val="000"/>
          <w:sz w:val="28"/>
          <w:szCs w:val="28"/>
        </w:rPr>
        <w:t xml:space="preserve">2、特定费用的负担方根据以下内容负担加盟合同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第十三条规定的特定费用：1</w:t>
      </w:r>
    </w:p>
    <w:p>
      <w:pPr>
        <w:ind w:left="0" w:right="0" w:firstLine="560"/>
        <w:spacing w:before="450" w:after="450" w:line="312" w:lineRule="auto"/>
      </w:pPr>
      <w:r>
        <w:rPr>
          <w:rFonts w:ascii="宋体" w:hAnsi="宋体" w:eastAsia="宋体" w:cs="宋体"/>
          <w:color w:val="000"/>
          <w:sz w:val="28"/>
          <w:szCs w:val="28"/>
        </w:rPr>
        <w:t xml:space="preserve">3、委托进货甲方依照加盟合同</w:t>
      </w:r>
    </w:p>
    <w:p>
      <w:pPr>
        <w:ind w:left="0" w:right="0" w:firstLine="560"/>
        <w:spacing w:before="450" w:after="450" w:line="312" w:lineRule="auto"/>
      </w:pPr>
      <w:r>
        <w:rPr>
          <w:rFonts w:ascii="宋体" w:hAnsi="宋体" w:eastAsia="宋体" w:cs="宋体"/>
          <w:color w:val="000"/>
          <w:sz w:val="28"/>
          <w:szCs w:val="28"/>
        </w:rPr>
        <w:t xml:space="preserve">第五条向方发送商品，但对以下商品根据运营章程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第十九条，临时委托方进货。1</w:t>
      </w:r>
    </w:p>
    <w:p>
      <w:pPr>
        <w:ind w:left="0" w:right="0" w:firstLine="560"/>
        <w:spacing w:before="450" w:after="450" w:line="312" w:lineRule="auto"/>
      </w:pPr>
      <w:r>
        <w:rPr>
          <w:rFonts w:ascii="宋体" w:hAnsi="宋体" w:eastAsia="宋体" w:cs="宋体"/>
          <w:color w:val="000"/>
          <w:sz w:val="28"/>
          <w:szCs w:val="28"/>
        </w:rPr>
        <w:t xml:space="preserve">4、委托销售场地甲方根据运营章程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第二十条，承认加盟店在以下商品部门设立委托销售场地。1</w:t>
      </w:r>
    </w:p>
    <w:p>
      <w:pPr>
        <w:ind w:left="0" w:right="0" w:firstLine="560"/>
        <w:spacing w:before="450" w:after="450" w:line="312" w:lineRule="auto"/>
      </w:pPr>
      <w:r>
        <w:rPr>
          <w:rFonts w:ascii="宋体" w:hAnsi="宋体" w:eastAsia="宋体" w:cs="宋体"/>
          <w:color w:val="000"/>
          <w:sz w:val="28"/>
          <w:szCs w:val="28"/>
        </w:rPr>
        <w:t xml:space="preserve">5、支付方法根据运营章程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（3）支付方法：。1</w:t>
      </w:r>
    </w:p>
    <w:p>
      <w:pPr>
        <w:ind w:left="0" w:right="0" w:firstLine="560"/>
        <w:spacing w:before="450" w:after="450" w:line="312" w:lineRule="auto"/>
      </w:pPr>
      <w:r>
        <w:rPr>
          <w:rFonts w:ascii="宋体" w:hAnsi="宋体" w:eastAsia="宋体" w:cs="宋体"/>
          <w:color w:val="000"/>
          <w:sz w:val="28"/>
          <w:szCs w:val="28"/>
        </w:rPr>
        <w:t xml:space="preserve">6、指定银行依据运营章程</w:t>
      </w:r>
    </w:p>
    <w:p>
      <w:pPr>
        <w:ind w:left="0" w:right="0" w:firstLine="560"/>
        <w:spacing w:before="450" w:after="450" w:line="312" w:lineRule="auto"/>
      </w:pPr>
      <w:r>
        <w:rPr>
          <w:rFonts w:ascii="宋体" w:hAnsi="宋体" w:eastAsia="宋体" w:cs="宋体"/>
          <w:color w:val="000"/>
          <w:sz w:val="28"/>
          <w:szCs w:val="28"/>
        </w:rPr>
        <w:t xml:space="preserve">第三十条，就方的交易银行规定如下：银行名称：；存款种类：；户头帐号：；户头名义人：；1</w:t>
      </w:r>
    </w:p>
    <w:p>
      <w:pPr>
        <w:ind w:left="0" w:right="0" w:firstLine="560"/>
        <w:spacing w:before="450" w:after="450" w:line="312" w:lineRule="auto"/>
      </w:pPr>
      <w:r>
        <w:rPr>
          <w:rFonts w:ascii="宋体" w:hAnsi="宋体" w:eastAsia="宋体" w:cs="宋体"/>
          <w:color w:val="000"/>
          <w:sz w:val="28"/>
          <w:szCs w:val="28"/>
        </w:rPr>
        <w:t xml:space="preserve">7、加入损害保险方依照甲方的指定，国入以下损害保险：火灾保险：；机动车保险：；其它保险：；以上作为xx公司连锁加明合同以及依据加盟合同签订的缔约书的证件，制作成由加盟者及其连带保证人和署名、盖章的正本2套，由甲双方各持一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2024-11-22T02:47:14+08:00</dcterms:created>
  <dcterms:modified xsi:type="dcterms:W3CDTF">2024-11-22T02:47:14+08:00</dcterms:modified>
</cp:coreProperties>
</file>

<file path=docProps/custom.xml><?xml version="1.0" encoding="utf-8"?>
<Properties xmlns="http://schemas.openxmlformats.org/officeDocument/2006/custom-properties" xmlns:vt="http://schemas.openxmlformats.org/officeDocument/2006/docPropsVTypes"/>
</file>