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202_年消防安全日演讲作文5篇范文</w:t>
      </w:r>
      <w:bookmarkEnd w:id="1"/>
    </w:p>
    <w:p>
      <w:pPr>
        <w:jc w:val="center"/>
        <w:spacing w:before="0" w:after="450"/>
      </w:pPr>
      <w:r>
        <w:rPr>
          <w:rFonts w:ascii="Arial" w:hAnsi="Arial" w:eastAsia="Arial" w:cs="Arial"/>
          <w:color w:val="999999"/>
          <w:sz w:val="20"/>
          <w:szCs w:val="20"/>
        </w:rPr>
        <w:t xml:space="preserve">来源：网络  作者：空山新雨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下面给大家分享一些关于20_年消防安全日演讲作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可是如果遇到火灾等危险的话，也不要慌张，要即及时用湿毛巾捂住口鼻，然后设法逃走，如果来不及逃走，要到窗前大声呼救。下面给大家分享一些关于20_年消防安全日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火虽然给我们带来光明、带来礼貌，可是火也是最无情的，也会吞没一个个生命，制造一场场灾难。</w:t>
      </w:r>
    </w:p>
    <w:p>
      <w:pPr>
        <w:ind w:left="0" w:right="0" w:firstLine="560"/>
        <w:spacing w:before="450" w:after="450" w:line="312" w:lineRule="auto"/>
      </w:pPr>
      <w:r>
        <w:rPr>
          <w:rFonts w:ascii="宋体" w:hAnsi="宋体" w:eastAsia="宋体" w:cs="宋体"/>
          <w:color w:val="000"/>
          <w:sz w:val="28"/>
          <w:szCs w:val="28"/>
        </w:rPr>
        <w:t xml:space="preserve">是谁在火灾现场不断救援?是谁在火灾现场不断救出一个又一个生命?是谁在火灾现场不顾个人安危、身影忙碌?是我们可敬可爱的消防战士。</w:t>
      </w:r>
    </w:p>
    <w:p>
      <w:pPr>
        <w:ind w:left="0" w:right="0" w:firstLine="560"/>
        <w:spacing w:before="450" w:after="450" w:line="312" w:lineRule="auto"/>
      </w:pPr>
      <w:r>
        <w:rPr>
          <w:rFonts w:ascii="宋体" w:hAnsi="宋体" w:eastAsia="宋体" w:cs="宋体"/>
          <w:color w:val="000"/>
          <w:sz w:val="28"/>
          <w:szCs w:val="28"/>
        </w:rPr>
        <w:t xml:space="preserve">记得，一家饭馆半夜时分着火了，当人们惊醒的时侯，馆内已燃烧着熊熊大火，浓浓的黑烟源源不断地向窗外冒，火就像一个张牙舞爪的“恶魔”，东跑西跑寻找吃的，吞没了饭馆里的饭菜，吞没了饭馆里的桌椅，一会儿，“火魔”就吞没了饭馆里的一切。馆外的人议论纷纷，个个抓耳挠腮，在慌乱中，有一个人急中生智，及时拨打119。</w:t>
      </w:r>
    </w:p>
    <w:p>
      <w:pPr>
        <w:ind w:left="0" w:right="0" w:firstLine="560"/>
        <w:spacing w:before="450" w:after="450" w:line="312" w:lineRule="auto"/>
      </w:pPr>
      <w:r>
        <w:rPr>
          <w:rFonts w:ascii="宋体" w:hAnsi="宋体" w:eastAsia="宋体" w:cs="宋体"/>
          <w:color w:val="000"/>
          <w:sz w:val="28"/>
          <w:szCs w:val="28"/>
        </w:rPr>
        <w:t xml:space="preserve">几分钟后，消防车鸣着警笛飞驰来车停下以后，消防战士迅速从车上下来。从后车厢拿出水管，接好后，向火魔喷射过去，可是，一阵风拂过，火势又大了起来，消防战士不灰心，几次调整了位置后，最终成功了，他们随着风的变化而变化。在消防战士的努力下，冲向前将水枪对准“火魔”喷射，“火魔”最怕水，不一会儿，就消失的无影无踪了。他们犹如降妖除魔的大英雄!</w:t>
      </w:r>
    </w:p>
    <w:p>
      <w:pPr>
        <w:ind w:left="0" w:right="0" w:firstLine="560"/>
        <w:spacing w:before="450" w:after="450" w:line="312" w:lineRule="auto"/>
      </w:pPr>
      <w:r>
        <w:rPr>
          <w:rFonts w:ascii="宋体" w:hAnsi="宋体" w:eastAsia="宋体" w:cs="宋体"/>
          <w:color w:val="000"/>
          <w:sz w:val="28"/>
          <w:szCs w:val="28"/>
        </w:rPr>
        <w:t xml:space="preserve">在电视里，我又看见，哪里有灾难，哪里就有消防战士的身影。地震中、冰灾中、洪水灾难中……消防战士用自我的努力挽救了无数人民的生命，他们那种舍己为人的精神，不是人人都有的!</w:t>
      </w:r>
    </w:p>
    <w:p>
      <w:pPr>
        <w:ind w:left="0" w:right="0" w:firstLine="560"/>
        <w:spacing w:before="450" w:after="450" w:line="312" w:lineRule="auto"/>
      </w:pPr>
      <w:r>
        <w:rPr>
          <w:rFonts w:ascii="宋体" w:hAnsi="宋体" w:eastAsia="宋体" w:cs="宋体"/>
          <w:color w:val="000"/>
          <w:sz w:val="28"/>
          <w:szCs w:val="28"/>
        </w:rPr>
        <w:t xml:space="preserve">他们有自我的家庭，有自我的孩子，可是，他们在灾难面前能够不顾一切，包括献出自我宝贵的生命。</w:t>
      </w:r>
    </w:p>
    <w:p>
      <w:pPr>
        <w:ind w:left="0" w:right="0" w:firstLine="560"/>
        <w:spacing w:before="450" w:after="450" w:line="312" w:lineRule="auto"/>
      </w:pPr>
      <w:r>
        <w:rPr>
          <w:rFonts w:ascii="宋体" w:hAnsi="宋体" w:eastAsia="宋体" w:cs="宋体"/>
          <w:color w:val="000"/>
          <w:sz w:val="28"/>
          <w:szCs w:val="28"/>
        </w:rPr>
        <w:t xml:space="preserve">水火无情，人有情”我眼中的消防战士，他们虽然都是平凡而又普通的人，但他们却做着不平凡的事。因为有这样的人，人民生活才这么平安幸福!我们的社会才这么和谐!我们的祖国才会更加完美和稳定!</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俗话说：水火无情，这一点也没错，因为，有多少例子能够证明，火灾是大多数在不经意的情景下就发生了。</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或是两面派，有的时候，你不好好使用它，它也会有邪恶的一面，发生火灾事故，不仅仅影响大，并且损失也大，所以，作为一名热爱生活的小学生，就应当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和火在一齐做坏事的还有一个东西，是火的“铁哥们”――烟雾。可别小瞧它，许多人在火灾失去生命的“罪魁祸首”的也就是它，为什么它会让死亡率增高呢?那是因为烟雾中包含很多的有毒、有害气体，如果不加防范，就会中毒。了解了以上的知识，此刻，让我来介绍如何逃生的办法吧发生火灾时，如果被大火包围，就拨打119报警电话，在报警中，要讲清楚发生火灾的地点、报警人的名字和火势的大小。随后，等待救援。如果火势小，就用湿毛巾、湿毛毯披在身上冲出去，逃出去时。要逆风而行，并弯腰爬出去，用湿毛巾捂住口鼻，以免中毒。如果火势大，能够利用房屋的阳台、下水道或其他接地牢固的物件逃生。也能够用绳索或床单撕成条状接起，一端一端拴在固定物件上，再顺着往下滑，即可逃生。如果万分情急决定跳楼出逃时，可先往地下抛出一些衣物棉被等，以增加缓冲，然后手扶窗台往下滑，以缩小跳落高度，并尽力坚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“隐患险于明火，防范胜于救灾，职责重于泰山”。只要每人做到“人人关心消防、处处注意防火”的群防群治的局面这样，火灾会少得的多，那么我们的明天也会给加完美!</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洪水无情，火灾如虎”。可见，火灾是多么的凶猛。但是，我们只要学习了消防安全知识，增强消防安全意识，火灾就会远离我们，我们也就不会“惹火烧身”了。同学们，你们知道有关的消防安全知识吗?现在我就给你们讲讲与生活密切相关的一些消防安全知识吧。</w:t>
      </w:r>
    </w:p>
    <w:p>
      <w:pPr>
        <w:ind w:left="0" w:right="0" w:firstLine="560"/>
        <w:spacing w:before="450" w:after="450" w:line="312" w:lineRule="auto"/>
      </w:pPr>
      <w:r>
        <w:rPr>
          <w:rFonts w:ascii="宋体" w:hAnsi="宋体" w:eastAsia="宋体" w:cs="宋体"/>
          <w:color w:val="000"/>
          <w:sz w:val="28"/>
          <w:szCs w:val="28"/>
        </w:rPr>
        <w:t xml:space="preserve">第一，点燃的蜡烛、蚊香应放在专用的架台上，不能靠近窗帘、蚊帐等可燃物品。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第二，到床底、阁楼处找东西时，不要用油灯、蜡烛、打火机等明火照明。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第三，中小学生不要随身携带火柴、打火机等火种。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第四，不能乱拉、乱搭电线，随意拆卸电器，用完电器要及时拔掉插头。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第五，发现燃气泄漏时，要关紧阀门，打开门窗，不可触动电器开关和使用明火。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第六，阳台上、楼道内不能烧纸片，燃放烟花爆竹。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20_年消防安全日演讲作文(5)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为，生命是一个极其凝重的话题，它不同于五彩的青春和流金的岁月，应该泛着厚重的情感，应该泛着生活的情趣，包含所有的至真、至善、至美、至纯。然而，它的美丽又太短暂与脆弱，谁能真正领悟生命的意义?</w:t>
      </w:r>
    </w:p>
    <w:p>
      <w:pPr>
        <w:ind w:left="0" w:right="0" w:firstLine="560"/>
        <w:spacing w:before="450" w:after="450" w:line="312" w:lineRule="auto"/>
      </w:pPr>
      <w:r>
        <w:rPr>
          <w:rFonts w:ascii="宋体" w:hAnsi="宋体" w:eastAsia="宋体" w:cs="宋体"/>
          <w:color w:val="000"/>
          <w:sz w:val="28"/>
          <w:szCs w:val="28"/>
        </w:rPr>
        <w:t xml:space="preserve">我们的生命顽强而又脆弱，有时就像易碎的玻璃，再怎么发光耀眼，玻璃碎了，其它的就无从谈起。所以我们该珍惜自己的生命就如保护易碎的玻璃一般。这就需要我们学习更多的自我保护方法，增强自我意识，在特殊场合采取一定的补救措施，就能多增一份安全，保障生命无碍。</w:t>
      </w:r>
    </w:p>
    <w:p>
      <w:pPr>
        <w:ind w:left="0" w:right="0" w:firstLine="560"/>
        <w:spacing w:before="450" w:after="450" w:line="312" w:lineRule="auto"/>
      </w:pPr>
      <w:r>
        <w:rPr>
          <w:rFonts w:ascii="宋体" w:hAnsi="宋体" w:eastAsia="宋体" w:cs="宋体"/>
          <w:color w:val="000"/>
          <w:sz w:val="28"/>
          <w:szCs w:val="28"/>
        </w:rPr>
        <w:t xml:space="preserve">一个人对于死，直到亲眼目睹后才会明白：原先自己一无所知。是啊，痛苦的感受，怎限于一般的体肤之苦，死亡的观念，又岂止是简单的灵肉分离?众生费尽心机维持生命，其实生命每分钟都在腐烂，每分钟又都在成熟，我猛然惊悟。</w:t>
      </w:r>
    </w:p>
    <w:p>
      <w:pPr>
        <w:ind w:left="0" w:right="0" w:firstLine="560"/>
        <w:spacing w:before="450" w:after="450" w:line="312" w:lineRule="auto"/>
      </w:pPr>
      <w:r>
        <w:rPr>
          <w:rFonts w:ascii="宋体" w:hAnsi="宋体" w:eastAsia="宋体" w:cs="宋体"/>
          <w:color w:val="000"/>
          <w:sz w:val="28"/>
          <w:szCs w:val="28"/>
        </w:rPr>
        <w:t xml:space="preserve">生命的延续需要我们处处维持与小心，那么，怎样有效的做到小心无伤害呢?那我就防火方面与大家叙述几个方面。对于易燃品，我们一定要保持警惕性。注意使用方面，特别是生活用品中若含有易燃物品更要选择合适的地方小心存放在儿童不宜触摸的地方;例如节日烟花、鞭炮这类爆炸品，我们得注意其危害性，是否会爆炸等等，也防止其未灭的火星造成大面积的焚烧引起火灾等。</w:t>
      </w:r>
    </w:p>
    <w:p>
      <w:pPr>
        <w:ind w:left="0" w:right="0" w:firstLine="560"/>
        <w:spacing w:before="450" w:after="450" w:line="312" w:lineRule="auto"/>
      </w:pPr>
      <w:r>
        <w:rPr>
          <w:rFonts w:ascii="宋体" w:hAnsi="宋体" w:eastAsia="宋体" w:cs="宋体"/>
          <w:color w:val="000"/>
          <w:sz w:val="28"/>
          <w:szCs w:val="28"/>
        </w:rPr>
        <w:t xml:space="preserve">现在我们在校园内，那么，校园内我们要处处小心使用和燃放物品，我们更不能做像故意放火、纵火有损别人利益、伤害别人的事，应有一种正确积极的思想。如果火灾已经发生，我们当场应做到镇定、头脑清醒，想出一定的措施去灭火，如发生小火灾可以立刻用水、沙石等覆盖将其扑灭，且还要检查是否已经完全熄灭，当发生大火灾时，应立即拨打急救电话求助。只有这样学习更多消防知识，增强消防意识，我们才能更有效的保护我们自己。</w:t>
      </w:r>
    </w:p>
    <w:p>
      <w:pPr>
        <w:ind w:left="0" w:right="0" w:firstLine="560"/>
        <w:spacing w:before="450" w:after="450" w:line="312" w:lineRule="auto"/>
      </w:pPr>
      <w:r>
        <w:rPr>
          <w:rFonts w:ascii="宋体" w:hAnsi="宋体" w:eastAsia="宋体" w:cs="宋体"/>
          <w:color w:val="000"/>
          <w:sz w:val="28"/>
          <w:szCs w:val="28"/>
        </w:rPr>
        <w:t xml:space="preserve">每个生命，都是一座跨在历史长河上的桥，稳稳的走过去，你将成为一道河岸的风景。朋友，珍惜生命，珍重!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2025-04-05T00:58:59+08:00</dcterms:created>
  <dcterms:modified xsi:type="dcterms:W3CDTF">2025-04-05T00:58:59+08:00</dcterms:modified>
</cp:coreProperties>
</file>

<file path=docProps/custom.xml><?xml version="1.0" encoding="utf-8"?>
<Properties xmlns="http://schemas.openxmlformats.org/officeDocument/2006/custom-properties" xmlns:vt="http://schemas.openxmlformats.org/officeDocument/2006/docPropsVTypes"/>
</file>