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城市环境演讲稿5篇范文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城市环境演讲稿范文，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城市环境演讲稿范文，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城市环境演讲稿范文1</w:t>
      </w:r>
    </w:p>
    <w:p>
      <w:pPr>
        <w:ind w:left="0" w:right="0" w:firstLine="560"/>
        <w:spacing w:before="450" w:after="450" w:line="312" w:lineRule="auto"/>
      </w:pPr>
      <w:r>
        <w:rPr>
          <w:rFonts w:ascii="宋体" w:hAnsi="宋体" w:eastAsia="宋体" w:cs="宋体"/>
          <w:color w:val="000"/>
          <w:sz w:val="28"/>
          <w:szCs w:val="28"/>
        </w:rPr>
        <w:t xml:space="preserve">尊敬的领导，各位同事，大家好!我演讲的题目是创建美好城市环境，争做文明市民。</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宋体" w:hAnsi="宋体" w:eastAsia="宋体" w:cs="宋体"/>
          <w:color w:val="000"/>
          <w:sz w:val="28"/>
          <w:szCs w:val="28"/>
        </w:rPr>
        <w:t xml:space="preserve">创[_TAG_h2]城市环境演讲稿范文2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我要演讲的题目是《创建文明城市环境》。</w:t>
      </w:r>
    </w:p>
    <w:p>
      <w:pPr>
        <w:ind w:left="0" w:right="0" w:firstLine="560"/>
        <w:spacing w:before="450" w:after="450" w:line="312" w:lineRule="auto"/>
      </w:pPr>
      <w:r>
        <w:rPr>
          <w:rFonts w:ascii="宋体" w:hAnsi="宋体" w:eastAsia="宋体" w:cs="宋体"/>
          <w:color w:val="000"/>
          <w:sz w:val="28"/>
          <w:szCs w:val="28"/>
        </w:rPr>
        <w:t xml:space="preserve">文明，是每一个人都应该做起的，随着现在科技技术，生活经济都奔向小康的生活，人们生活质量提高了，可是文明素质呢?文明素质就是一个人的修养、内涵，我们应该极其注重。</w:t>
      </w:r>
    </w:p>
    <w:p>
      <w:pPr>
        <w:ind w:left="0" w:right="0" w:firstLine="560"/>
        <w:spacing w:before="450" w:after="450" w:line="312" w:lineRule="auto"/>
      </w:pPr>
      <w:r>
        <w:rPr>
          <w:rFonts w:ascii="宋体" w:hAnsi="宋体" w:eastAsia="宋体" w:cs="宋体"/>
          <w:color w:val="000"/>
          <w:sz w:val="28"/>
          <w:szCs w:val="28"/>
        </w:rPr>
        <w:t xml:space="preserve">乱涂乱画，是一个不文明的行为，这种事情我见得多了，在离我家不远的一个白墙上，那时多么纯净啊，走到这就让人耳目一新，精神都打起来了。可是自从那几个小孩子在墙上乱涂乱画，这面墙就不受欢迎了，你说画得好看呢，自然是锦上添花，可是画得不好看，并且这一面是一个白墙有任何污点都有点难看了，更何况乱涂乱画呢，求墙的心理阴影面积有多大啊。从人见人爱的白墙，变成人看都不想看的乱七八糟的墙，是多大的损伤，就像是从高高在上的公主，变成一个佣人，任人宰割。所以说请谢绝这样的行为再次发生，不仅不文明，对环境也不好，更别提文明城市了，其实大约像这样的事还有。</w:t>
      </w:r>
    </w:p>
    <w:p>
      <w:pPr>
        <w:ind w:left="0" w:right="0" w:firstLine="560"/>
        <w:spacing w:before="450" w:after="450" w:line="312" w:lineRule="auto"/>
      </w:pPr>
      <w:r>
        <w:rPr>
          <w:rFonts w:ascii="宋体" w:hAnsi="宋体" w:eastAsia="宋体" w:cs="宋体"/>
          <w:color w:val="000"/>
          <w:sz w:val="28"/>
          <w:szCs w:val="28"/>
        </w:rPr>
        <w:t xml:space="preserve">如河里乱丢垃圾的事，这种事最可耻。我听我们的老师讲过，以前时，他们平日里玩耍、嬉戏、打水都是在这条河中度过，自从生活越来越好后，生产的垃圾量越来越大，这条小河中满是垃圾，不像从前透彻、明亮如一面镜子，现在就像一块黑布，从前里面的水人人都喝，现在看到这么黑的人都不敢喝了，甚至还有些光明正大，当着众人面往下面丢垃圾，以前人们赖以生存的小河，如今就是人们丢垃圾的最好选择，讲到这，邱老师的眼泪情不自禁地流了下来，我们在场的同学们都深有感受，如果人人都可以控制住这些行为，我们还要树立起这么强的文明意识吗?</w:t>
      </w:r>
    </w:p>
    <w:p>
      <w:pPr>
        <w:ind w:left="0" w:right="0" w:firstLine="560"/>
        <w:spacing w:before="450" w:after="450" w:line="312" w:lineRule="auto"/>
      </w:pPr>
      <w:r>
        <w:rPr>
          <w:rFonts w:ascii="宋体" w:hAnsi="宋体" w:eastAsia="宋体" w:cs="宋体"/>
          <w:color w:val="000"/>
          <w:sz w:val="28"/>
          <w:szCs w:val="28"/>
        </w:rPr>
        <w:t xml:space="preserve">像日本、新西兰等这样国家，地上一尘不染，如果有谁在新西兰乱丢垃圾直接坐牢，一双白鞋，穿回来后，还是白色的，邱老师的女儿从新西兰回来后，说：“这里卫生好脏啊。”就这句短语，体现出我们的文明意识有多么差!</w:t>
      </w:r>
    </w:p>
    <w:p>
      <w:pPr>
        <w:ind w:left="0" w:right="0" w:firstLine="560"/>
        <w:spacing w:before="450" w:after="450" w:line="312" w:lineRule="auto"/>
      </w:pPr>
      <w:r>
        <w:rPr>
          <w:rFonts w:ascii="宋体" w:hAnsi="宋体" w:eastAsia="宋体" w:cs="宋体"/>
          <w:color w:val="000"/>
          <w:sz w:val="28"/>
          <w:szCs w:val="28"/>
        </w:rPr>
        <w:t xml:space="preserve">希望大家以后可以把我们的祖国越建越好，重回一个文明的国家。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城市环境演讲稿范文3</w:t>
      </w:r>
    </w:p>
    <w:p>
      <w:pPr>
        <w:ind w:left="0" w:right="0" w:firstLine="560"/>
        <w:spacing w:before="450" w:after="450" w:line="312" w:lineRule="auto"/>
      </w:pPr>
      <w:r>
        <w:rPr>
          <w:rFonts w:ascii="宋体" w:hAnsi="宋体" w:eastAsia="宋体" w:cs="宋体"/>
          <w:color w:val="000"/>
          <w:sz w:val="28"/>
          <w:szCs w:val="28"/>
        </w:rPr>
        <w:t xml:space="preserve">尊敬的领导、评委，亲爱的朋友们：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大家好!我今天演讲的题目是：《人人创建文明城市环境》。</w:t>
      </w:r>
    </w:p>
    <w:p>
      <w:pPr>
        <w:ind w:left="0" w:right="0" w:firstLine="560"/>
        <w:spacing w:before="450" w:after="450" w:line="312" w:lineRule="auto"/>
      </w:pPr>
      <w:r>
        <w:rPr>
          <w:rFonts w:ascii="宋体" w:hAnsi="宋体" w:eastAsia="宋体" w:cs="宋体"/>
          <w:color w:val="000"/>
          <w:sz w:val="28"/>
          <w:szCs w:val="28"/>
        </w:rPr>
        <w:t xml:space="preserve">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不会忘记，____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____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大家早上好。今天我讲话的题目是：创建文明城市环境，做文明中学生。</w:t>
      </w:r>
    </w:p>
    <w:p>
      <w:pPr>
        <w:ind w:left="0" w:right="0" w:firstLine="560"/>
        <w:spacing w:before="450" w:after="450" w:line="312" w:lineRule="auto"/>
      </w:pPr>
      <w:r>
        <w:rPr>
          <w:rFonts w:ascii="宋体" w:hAnsi="宋体" w:eastAsia="宋体" w:cs="宋体"/>
          <w:color w:val="000"/>
          <w:sz w:val="28"/>
          <w:szCs w:val="28"/>
        </w:rPr>
        <w:t xml:space="preserve">想必大家都有这样的疑问——柳州市为什么要争创全国文明城市呢?那是因为全国文明城市是反映城市整体文明、和谐程度的综合性荣誉称号，是极具价值的无形资产和重要城市品牌。通过创建工作可以更好地改善城市环境，打造城市形象，提升城市的综合竞争力;可以不断提高城市文明程度和市民文明素质，激发全市人民建设美好家园，建设美好柳州的热情。因此，创建全国文明城市既关系到柳州市未来的发展，更关系到每个市民的切身利益，柳州市民都要行动起来，投身到争创全国文明城市的活动中来。</w:t>
      </w:r>
    </w:p>
    <w:p>
      <w:pPr>
        <w:ind w:left="0" w:right="0" w:firstLine="560"/>
        <w:spacing w:before="450" w:after="450" w:line="312" w:lineRule="auto"/>
      </w:pPr>
      <w:r>
        <w:rPr>
          <w:rFonts w:ascii="宋体" w:hAnsi="宋体" w:eastAsia="宋体" w:cs="宋体"/>
          <w:color w:val="000"/>
          <w:sz w:val="28"/>
          <w:szCs w:val="28"/>
        </w:rPr>
        <w:t xml:space="preserve">20____年柳州市争创全国文明城市再动员大会上提出的口号是：打好攻坚战，誓夺全国文明城市。那么我们做为柳州市的中学生，就应该为创城贡献出微薄之力。作为学生，我们应该做到以下几点：</w:t>
      </w:r>
    </w:p>
    <w:p>
      <w:pPr>
        <w:ind w:left="0" w:right="0" w:firstLine="560"/>
        <w:spacing w:before="450" w:after="450" w:line="312" w:lineRule="auto"/>
      </w:pPr>
      <w:r>
        <w:rPr>
          <w:rFonts w:ascii="宋体" w:hAnsi="宋体" w:eastAsia="宋体" w:cs="宋体"/>
          <w:color w:val="000"/>
          <w:sz w:val="28"/>
          <w:szCs w:val="28"/>
        </w:rPr>
        <w:t xml:space="preserve">1、文明养成从我做起。“勿以恶小而为之，勿以善小而不为”。做为中学生，我们应该养成文明的好习惯，从自己做起，从身边的小事做起，养成好学习、重礼仪、讲文明、守公德的良好习惯。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团结友善从我做起。“赠人玫瑰，手有余香”。我们共同生活在这座城市、这个学校、这个班里，我们应该团结同学，尊敬老师，在同学老师遇到困难时，伸出援助之手，帮助他人，共同营造和谐美好的人际关系。</w:t>
      </w:r>
    </w:p>
    <w:p>
      <w:pPr>
        <w:ind w:left="0" w:right="0" w:firstLine="560"/>
        <w:spacing w:before="450" w:after="450" w:line="312" w:lineRule="auto"/>
      </w:pPr>
      <w:r>
        <w:rPr>
          <w:rFonts w:ascii="宋体" w:hAnsi="宋体" w:eastAsia="宋体" w:cs="宋体"/>
          <w:color w:val="000"/>
          <w:sz w:val="28"/>
          <w:szCs w:val="28"/>
        </w:rPr>
        <w:t xml:space="preserve">3、告别陋习从我做起。不说粗话脏话，不随地吐痰，不乱扔果皮纸屑，不乱穿马路，不踩踏草坪等等。养成良好的卫生习惯和健康的生活方式，使柳州市的市容环境更加优美。</w:t>
      </w:r>
    </w:p>
    <w:p>
      <w:pPr>
        <w:ind w:left="0" w:right="0" w:firstLine="560"/>
        <w:spacing w:before="450" w:after="450" w:line="312" w:lineRule="auto"/>
      </w:pPr>
      <w:r>
        <w:rPr>
          <w:rFonts w:ascii="宋体" w:hAnsi="宋体" w:eastAsia="宋体" w:cs="宋体"/>
          <w:color w:val="000"/>
          <w:sz w:val="28"/>
          <w:szCs w:val="28"/>
        </w:rPr>
        <w:t xml:space="preserve">4、文明出行从我做起。树立文明交通意识，自觉维护交通秩序，文明礼让，和谐出行。形成“车让人让出一分文明，人让车让出一分安全，车让车让出一分秩序”的文明交通风尚。</w:t>
      </w:r>
    </w:p>
    <w:p>
      <w:pPr>
        <w:ind w:left="0" w:right="0" w:firstLine="560"/>
        <w:spacing w:before="450" w:after="450" w:line="312" w:lineRule="auto"/>
      </w:pPr>
      <w:r>
        <w:rPr>
          <w:rFonts w:ascii="宋体" w:hAnsi="宋体" w:eastAsia="宋体" w:cs="宋体"/>
          <w:color w:val="000"/>
          <w:sz w:val="28"/>
          <w:szCs w:val="28"/>
        </w:rPr>
        <w:t xml:space="preserve">亲爱的同学们，建设和谐柳州，争做文明中学生，争创全国文明城市，我们责无旁贷。让我们行动起来，献出一分热情，做出一分努力，付出一分辛苦，积极响应市委的号召，为了我们生活更加美好和谐，贡献我们的力量吧!</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城市环境演讲稿范文5</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____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w:t>
      </w:r>
    </w:p>
    <w:p>
      <w:pPr>
        <w:ind w:left="0" w:right="0" w:firstLine="560"/>
        <w:spacing w:before="450" w:after="450" w:line="312" w:lineRule="auto"/>
      </w:pPr>
      <w:r>
        <w:rPr>
          <w:rFonts w:ascii="宋体" w:hAnsi="宋体" w:eastAsia="宋体" w:cs="宋体"/>
          <w:color w:val="000"/>
          <w:sz w:val="28"/>
          <w:szCs w:val="28"/>
        </w:rPr>
        <w:t xml:space="preserve">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同学们，我们要把“修身”行动的外在要求内化为自觉的行为，从点滴做起，从小事做起，做文明风尚的传播者、文明行为的践行者、文明创建的推动者，让文明之花在校园处处盛开，在美丽____结出累累硕果。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2024-11-22T22:08:28+08:00</dcterms:created>
  <dcterms:modified xsi:type="dcterms:W3CDTF">2024-11-22T22:08:28+08:00</dcterms:modified>
</cp:coreProperties>
</file>

<file path=docProps/custom.xml><?xml version="1.0" encoding="utf-8"?>
<Properties xmlns="http://schemas.openxmlformats.org/officeDocument/2006/custom-properties" xmlns:vt="http://schemas.openxmlformats.org/officeDocument/2006/docPropsVTypes"/>
</file>