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202_新年年会致辞稿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年年会致辞稿范文8篇年会指某些社会团体一年举行一次的集会，是企业和组织一年一度的家庭盛会，下面是小编为大家收集的关于20_新年年会致辞稿。希望可以帮助大家。20_新年年会致辞稿篇1尊敬的各位来宾、各位员工：大家好!“华侨团聚迎新春，...</w:t>
      </w:r>
    </w:p>
    <w:p>
      <w:pPr>
        <w:ind w:left="0" w:right="0" w:firstLine="560"/>
        <w:spacing w:before="450" w:after="450" w:line="312" w:lineRule="auto"/>
      </w:pPr>
      <w:r>
        <w:rPr>
          <w:rFonts w:ascii="宋体" w:hAnsi="宋体" w:eastAsia="宋体" w:cs="宋体"/>
          <w:color w:val="000"/>
          <w:sz w:val="28"/>
          <w:szCs w:val="28"/>
        </w:rPr>
        <w:t xml:space="preserve">20_新年年会致辞稿范文8篇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年会指某些社会团体一年举行一次的集会，是企业和组织一年一度的家庭盛会，下面是小编为大家收集的关于20_新年年会致辞稿。希望可以帮助大家。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__人座无虚席，在古都__盛大召开__公司20__年度打算工作会议，我的心境觉得无比的冲动。在为时三天的大会中，我们听取了总裁题为《以人为本，转变观点，增强管理，疾速推动，尽力实现__全面调和持续发展》的工作报告，并就呈文内容，联合各单位和各体系的实际情形，对如何实现各单位跟各系统20__年工作目标开展了深刻地探讨。在已经由去的20__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__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一是在当真总结去年教训的基本上，扎扎实实贯彻__公司20__年度规划工作会议的精力，迷信分解公司下达的工作目标;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__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__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20_新年年会致辞稿篇4</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__年公司新春年会。刚刚过去的20__年，对__公司来讲是承前启后的一年，我们做出了很多很多的成绩。借今天新年晚会的时机，我和大家共同回顾一下20__年我们整个公司做了什么。在20__年__月份，山东成泰物流有限公司拿下了国家5A级物流企业的标牌。20__年__月山东成泰物流有限公司获__省20强物流企业。</w:t>
      </w:r>
    </w:p>
    <w:p>
      <w:pPr>
        <w:ind w:left="0" w:right="0" w:firstLine="560"/>
        <w:spacing w:before="450" w:after="450" w:line="312" w:lineRule="auto"/>
      </w:pPr>
      <w:r>
        <w:rPr>
          <w:rFonts w:ascii="宋体" w:hAnsi="宋体" w:eastAsia="宋体" w:cs="宋体"/>
          <w:color w:val="000"/>
          <w:sz w:val="28"/>
          <w:szCs w:val="28"/>
        </w:rPr>
        <w:t xml:space="preserve">刚刚过去的20__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__年，新的一年、新的气象、新的征程。面对我们在20__年打下的坚实的基础，我们有理由相信20__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__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__人有善于在挑战中寻找机遇、在困境面前沉着应战的优良传统。20__年注定将是光辉的一年，让我们在春天里敲响战鼓，让我们在年会上吹响号角!我们把美好的愿望写在今天，写在这里!让我们以百尺竿头、更进一步的气魄，风雨同舟，一路前行。20__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20_新年年会致辞稿篇5</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一年之际在于春。春天是充满生机和活力的季节，公司决定在这充满希望的时节召开__年度总结表彰大会，意义重大，寓意深刻。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__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今天，是个很高兴的日子，在龙年即将到来之际，也是公历20__年的新年，我在这儿，代表深圳光耐尔科技有限公司先向大家拜个年了！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__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尊敬的各位企业家、各位领导、各位嘉宾，还有__食品有限公司的全体员工：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__食品有限公司20__年会也是迎接新年的联谊会。共同见证合为菌业成长发展的历程，展现20__年公司迈出的新步伐、取得的新成绩和员工的新风貌，表达对20__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__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__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__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__的企业家作为一个阶层的存在价值，认识到自己是林区经济发展的真正主角，在创造就业岗位的同时，使更多的__人富裕起来，让更多的外地人看到了__人的商业天赋，我确信，__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__精英，在这里大家可以很好地开展商业交流和精神交流，互相学习沟通，都有不少收获，下一步我们将适时组建范围更广泛、管理更完善、信息更畅通、服务更全面的能够引领本地产业发展方向的__企业家协会，使我们更好、更快、更加畅通地与规范化管理接轨、与时代发展同步，与广阔的市场相通连，以此实现抱团取暖、共同发展的成长目标，展现__人的才智和能力，让__这个名不见经传的小地方成为林产品知名品牌的发源地、汇集地、出发地，让更多的__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__地区的企业年会，这是一次很好的发端，标志着__的公司经营者已经成为一个正在崛起的、越来越强大的新阶层，必将形成产业集群优势和林特产品关联优势，更好地突出本地特色，在未来__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__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__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最后，真诚地祝愿__食品有限公司20__年会暨新年联谊会取得圆满成功！祝愿各位领导、各位嘉宾、各位家人在新的一年里身体健康、万事顺意！祝愿__食品有限公司的明天、__地区所有公司企业的明天更加美好！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