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公安干部政法队伍纪律作风教育整顿研讨交流发言材料(通用9篇)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以下是为大家整理的关于公安干部政法队伍纪律作风教育整顿研讨交流发言材料的文章9篇 ,欢迎品鉴！公安...</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以下是为大家整理的关于公安干部政法队伍纪律作风教育整顿研讨交流发言材料的文章9篇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我是来自滇池路派出所的民警-，我今天演讲的题目是《警察的颜色》。</w:t>
      </w:r>
    </w:p>
    <w:p>
      <w:pPr>
        <w:ind w:left="0" w:right="0" w:firstLine="560"/>
        <w:spacing w:before="450" w:after="450" w:line="312" w:lineRule="auto"/>
      </w:pPr>
      <w:r>
        <w:rPr>
          <w:rFonts w:ascii="宋体" w:hAnsi="宋体" w:eastAsia="宋体" w:cs="宋体"/>
          <w:color w:val="000"/>
          <w:sz w:val="28"/>
          <w:szCs w:val="28"/>
        </w:rPr>
        <w:t xml:space="preserve">　　闻一多先生是这样阐述生命的。他说：“生命是一张没有价值的白纸，自从绿给了我发展，红给了我热情，黄教我以忠义，蓝教我以高洁，粉红赐我以希望，灰白赠我以悲哀;再完成这帧彩图，黑还要加我以死。”看透了生与死的人，对生命的理解如此透彻和超脱。而我们人民警察的工作，每天都在体验生死爱恨、酸甜苦辣，在我看来我们的颜色是彩色的，他有着大自然中最美丽最丰富最多姿多彩的颜色。</w:t>
      </w:r>
    </w:p>
    <w:p>
      <w:pPr>
        <w:ind w:left="0" w:right="0" w:firstLine="560"/>
        <w:spacing w:before="450" w:after="450" w:line="312" w:lineRule="auto"/>
      </w:pPr>
      <w:r>
        <w:rPr>
          <w:rFonts w:ascii="宋体" w:hAnsi="宋体" w:eastAsia="宋体" w:cs="宋体"/>
          <w:color w:val="000"/>
          <w:sz w:val="28"/>
          <w:szCs w:val="28"/>
        </w:rPr>
        <w:t xml:space="preserve">　　人民警察演讲稿提到警察的颜色，你一定会想到蓝色，确实，人民警察的蓝色，深邃宽广，寒冬酷暑、大街小巷只要是在你需要的地方，都可以看见这温暖、清爽的蓝色。特别是在刚刚过去的20-年，无论是侦破7。21特大公交车爆炸案，还是执行奥运安保任务，亦或是汶川地震灾区，到处都可以看见人民警察蓝色的身影，他们用高洁、肃穆的蓝色诠释了我们日常工作中不可或缺的纪律性，和维护社会安定、保卫人民生命财产的坚决性与果断性。蓝色是天空的颜色，也是人民警察最常见的颜色，植根大地，志博云天这就是人民警察的蓝色。</w:t>
      </w:r>
    </w:p>
    <w:p>
      <w:pPr>
        <w:ind w:left="0" w:right="0" w:firstLine="560"/>
        <w:spacing w:before="450" w:after="450" w:line="312" w:lineRule="auto"/>
      </w:pPr>
      <w:r>
        <w:rPr>
          <w:rFonts w:ascii="宋体" w:hAnsi="宋体" w:eastAsia="宋体" w:cs="宋体"/>
          <w:color w:val="000"/>
          <w:sz w:val="28"/>
          <w:szCs w:val="28"/>
        </w:rPr>
        <w:t xml:space="preserve">　　和蓝色一起并行的，还有红色!20-年，有一位民警感动昆明，他就是我们的战友-，他在下班回家途中，遇到公交车上扒窃的歹徒，毅然挺身而出，支身与多名歹徒博斗，在身中十多刀，鲜血直流之时仍然坚持与歹徒搏斗，直到战友赶来增援。他用自己的鲜血诠释了人民警察红色的青春和忠诚。警察是和平时期x最多，牺牲的人，红色就是我们血液中流淌的不变的颜色，激情、奉献、忠诚这就是人民警察的红色，无数人民警察前仆后继，用自己的青春和热血描绘着警察的主色调，将这光荣而耀眼的红色永远的携刻在了人民警察的身上。</w:t>
      </w:r>
    </w:p>
    <w:p>
      <w:pPr>
        <w:ind w:left="0" w:right="0" w:firstLine="560"/>
        <w:spacing w:before="450" w:after="450" w:line="312" w:lineRule="auto"/>
      </w:pPr>
      <w:r>
        <w:rPr>
          <w:rFonts w:ascii="宋体" w:hAnsi="宋体" w:eastAsia="宋体" w:cs="宋体"/>
          <w:color w:val="000"/>
          <w:sz w:val="28"/>
          <w:szCs w:val="28"/>
        </w:rPr>
        <w:t xml:space="preserve">　　还有白色，这个大自然中最纯净的颜色，记得我们在对育红小学一对因父母吸毒生活无着落的双胞胎孩子，进行爱心助学时，两个孩子自制了一张新年贺卡送到了派出所，上面写着：谢谢警察叔叔和警察阿姨，祝你们新年平安快乐!旁边画了一个扇着翅膀的天使，落款处画着一双笑如弯月的眼睛。这一刻，我感觉到作为警察的那份纯白美好，谁能说警察不是白色的，圣洁、纯净，扇着翅膀来到人间，锄强扶弱，犹如一块白玉，容不下一丝丝罪恶。</w:t>
      </w:r>
    </w:p>
    <w:p>
      <w:pPr>
        <w:ind w:left="0" w:right="0" w:firstLine="560"/>
        <w:spacing w:before="450" w:after="450" w:line="312" w:lineRule="auto"/>
      </w:pPr>
      <w:r>
        <w:rPr>
          <w:rFonts w:ascii="宋体" w:hAnsi="宋体" w:eastAsia="宋体" w:cs="宋体"/>
          <w:color w:val="000"/>
          <w:sz w:val="28"/>
          <w:szCs w:val="28"/>
        </w:rPr>
        <w:t xml:space="preserve">　　赤橙黄绿青蓝紫，每一种颜色都有自己的精彩，每一种颜色都是大自然的恩赐。我是一名户籍内勤，每天都在做着普通而枯燥的工作，重复的话语可能每天要说上上百遍。时间长了，也会有一些沮丧。一天，我帮一位当年插队到州县的老人解决了多年未落的户口，他的情况并不是特别特殊，我只是按照政策为老人想了一些办法为老人办理了户口，老人便千恩万谢，几度落泪，还煮了一碗绿豆稀饭送到所上，说给我清清火，润润嗓子。面对老人的善良，我倍受感动，没有想到我没有感动群众，却是群众感动了我，她让我觉得无论你的工作有多平凡，多枯燥，只要多付出一点热情和主动，收获的一定不只是一点点，这就好比橙色，他虽然没有红色耀眼夺目，也没有金色光芒四射，但他依然每天用太阳般的笑脸面对平凡的生活，不一定是最美的，也不一定会有瞩目的成绩，但我依然可以发自内心的微笑，依然可以用自己的热情渲染属于自己的色彩。</w:t>
      </w:r>
    </w:p>
    <w:p>
      <w:pPr>
        <w:ind w:left="0" w:right="0" w:firstLine="560"/>
        <w:spacing w:before="450" w:after="450" w:line="312" w:lineRule="auto"/>
      </w:pPr>
      <w:r>
        <w:rPr>
          <w:rFonts w:ascii="宋体" w:hAnsi="宋体" w:eastAsia="宋体" w:cs="宋体"/>
          <w:color w:val="000"/>
          <w:sz w:val="28"/>
          <w:szCs w:val="28"/>
        </w:rPr>
        <w:t xml:space="preserve">　　还有一种颜色不得不说，那就是灰色，对于我们这些处于社会转型期的人民警察，承受着高负荷，高压力、高风险的三高人群来说，灰色似乎就是我们注定躲不掉的颜色，面对灰色的迷雾，我和你一样迷茫、彷徨，也会咬着牙唱那首“下辈子不做警察”的网络歌曲。但冬天已经来了，春天还会远吗?那只是自然界中的灰色罢了。让我们静静守候日出前的那一抹灰白，期待阳光喷薄而出的蓄势待发，毕竟风雨后的彩虹才是最美的。</w:t>
      </w:r>
    </w:p>
    <w:p>
      <w:pPr>
        <w:ind w:left="0" w:right="0" w:firstLine="560"/>
        <w:spacing w:before="450" w:after="450" w:line="312" w:lineRule="auto"/>
      </w:pPr>
      <w:r>
        <w:rPr>
          <w:rFonts w:ascii="宋体" w:hAnsi="宋体" w:eastAsia="宋体" w:cs="宋体"/>
          <w:color w:val="000"/>
          <w:sz w:val="28"/>
          <w:szCs w:val="28"/>
        </w:rPr>
        <w:t xml:space="preserve">　　亲爱的战友们，警察的颜色还远不止我刚才描述的这几种，还有很多美丽、精彩的颜色等待着你用心去发现，去体验，每个人活着的任务与使命就是编织自己的生命，让自己的生命变得七彩美丽。也许你现在正处于灰色的迷茫，也许你正经历着红色的激扬，也许你正接受白色的心灵洗礼，也许你正重复着蓝色的简单庄严，也许你正用橙色的笑脸迎接生活的平凡，又或许你觉得自己活的不算鲜艳，不够精彩，但活着，而且可以活出不同的颜色，这难道不是一种幸运吗?让我们鼓足勇气，迎难而上，努力追求工作的色彩、生活的色彩，让我们珍惜只有我们警察才有的五彩斑斓，用自己的努力，装扮自己，装扮大地，活出我们警察特有的五彩人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公安干部政法队伍纪律作风教育整顿研讨交流发言材料篇2</w:t>
      </w:r>
    </w:p>
    <w:p>
      <w:pPr>
        <w:ind w:left="0" w:right="0" w:firstLine="560"/>
        <w:spacing w:before="450" w:after="450" w:line="312" w:lineRule="auto"/>
      </w:pPr>
      <w:r>
        <w:rPr>
          <w:rFonts w:ascii="宋体" w:hAnsi="宋体" w:eastAsia="宋体" w:cs="宋体"/>
          <w:color w:val="000"/>
          <w:sz w:val="28"/>
          <w:szCs w:val="28"/>
        </w:rPr>
        <w:t xml:space="preserve">　　根据开展纪律作风集中整顿活动的安排，通过认真领会党的理论知识和有关党员领导干部纪律条例，并积极与其他领导同志谈心交流、走访了解，对照“六查六看”突出问题清单，认真分析了自己的问题和不足，深受启发，受益匪浅，感触颇深。对这次纪律作风集中整顿有了更加深刻的认识，进一步提高了政治素养和党性修养，坚定了理想信念，转变了工作作风，促进了本职工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对照“六查六看”问题清单，充分运用“自我画像”对照问题清单深刻查摆问题、通过“开门画像”和“互相画像”广泛听取别人对自己的意见，查摆了问题并分析了原因。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政治站位方面。贯彻落实行动迟缓。存在对于贯彻落实上级部署安排、指示要求行动上有时存在迟缓、不坚决的现象，特别是对一些棘手工作有等靠思想；有时存在有选择性地传达和学习会议精神的情况。政治敏锐性和警觉性不够强。对于社会上特别是微信中流传的一些政治新闻、小道消息，还没有完全做到旗帜鲜明地坚决抵制。</w:t>
      </w:r>
    </w:p>
    <w:p>
      <w:pPr>
        <w:ind w:left="0" w:right="0" w:firstLine="560"/>
        <w:spacing w:before="450" w:after="450" w:line="312" w:lineRule="auto"/>
      </w:pPr>
      <w:r>
        <w:rPr>
          <w:rFonts w:ascii="宋体" w:hAnsi="宋体" w:eastAsia="宋体" w:cs="宋体"/>
          <w:color w:val="000"/>
          <w:sz w:val="28"/>
          <w:szCs w:val="28"/>
        </w:rPr>
        <w:t xml:space="preserve">　　二是思想认识方面。不能主动学习作风建设的有关规定要求。工作中，满足于听说了、大体上知道了。对他人违纪问题存在侥幸心理。对通报的典型案例、他人的违规违纪问题，认为事不关己，不需要对照查摆，存在一定的侥幸心理。主体责任落实力度不够。工作中“一岗双责”意识不强，重业务工作轻党的建设、纪律作风建设。</w:t>
      </w:r>
    </w:p>
    <w:p>
      <w:pPr>
        <w:ind w:left="0" w:right="0" w:firstLine="560"/>
        <w:spacing w:before="450" w:after="450" w:line="312" w:lineRule="auto"/>
      </w:pPr>
      <w:r>
        <w:rPr>
          <w:rFonts w:ascii="宋体" w:hAnsi="宋体" w:eastAsia="宋体" w:cs="宋体"/>
          <w:color w:val="000"/>
          <w:sz w:val="28"/>
          <w:szCs w:val="28"/>
        </w:rPr>
        <w:t xml:space="preserve">　　三是组织观念方面。有“老好人”思想。以具体事务繁重忙碌为由，放松了党的建设，对党员干部的政治纪律要求有所松懈。在工作开展中，存在批评别人怕影响团结、自我批评怕失去权威的思想，往往形成了讲好的方面多，讲工作成绩多，对问题和缺点轻描淡写，说自己避重就轻，说别人不疼不痒的现象，没有从深层次上找问题、查不足，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是纪律规矩方面。遵守会议纪律不严格。参加会议期间，认为会议内容与自己的工作关联度不高时，认真听会、认真思考的兴趣就不大，开会就成了走走过场、应付了事；因工作或会议安排冲突，在紧急情况下存在找其他同志替会的现象。</w:t>
      </w:r>
    </w:p>
    <w:p>
      <w:pPr>
        <w:ind w:left="0" w:right="0" w:firstLine="560"/>
        <w:spacing w:before="450" w:after="450" w:line="312" w:lineRule="auto"/>
      </w:pPr>
      <w:r>
        <w:rPr>
          <w:rFonts w:ascii="宋体" w:hAnsi="宋体" w:eastAsia="宋体" w:cs="宋体"/>
          <w:color w:val="000"/>
          <w:sz w:val="28"/>
          <w:szCs w:val="28"/>
        </w:rPr>
        <w:t xml:space="preserve">　　五是作风建设方面。向基层及下级单位安排工作、调度情况、征求意见时，习惯于行政命令式，不考虑基层实际和困难。群众观念淡薄，结亲连心、联系群众不用心用情。责任担当意识不强，对待工作有时畏难发愁，遇到难点问题不积极想法解决，而是过分依赖推脱。开展工作存在重形式、轻时效的问题，搞材料、抓工作本末倒置，工作落实变成文来文往。</w:t>
      </w:r>
    </w:p>
    <w:p>
      <w:pPr>
        <w:ind w:left="0" w:right="0" w:firstLine="560"/>
        <w:spacing w:before="450" w:after="450" w:line="312" w:lineRule="auto"/>
      </w:pPr>
      <w:r>
        <w:rPr>
          <w:rFonts w:ascii="宋体" w:hAnsi="宋体" w:eastAsia="宋体" w:cs="宋体"/>
          <w:color w:val="000"/>
          <w:sz w:val="28"/>
          <w:szCs w:val="28"/>
        </w:rPr>
        <w:t xml:space="preserve">　　六是建章立制方面。制定出台制度文件缺乏有针对性的研究，习惯于照搬照抄，脱离实际，操作性较差；制度文件仅仅挂在墙上、体现在材料中，对执行情况缺乏督促检查。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对政治学习“走过场”。对理论知识的学习不够深入，在时间上难以长期保证。平时只满足于读书、看报、学习文件，参加单位集中组织的学习多，自学时间少，理论联系实际做的还不够，在运用科学理论指导实践方面还存在很大差距。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业务水平不高，缺乏敬业精神。在实际工作中常常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　　四是在工作作风方面不够实。怕麻烦、怕辛苦，只讲“过得去”，不讲“过的好”，在对待这样的问题上，自己还存在一些错误的想法，从而影响了工作的开展。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二、自我量化打分情况</w:t>
      </w:r>
    </w:p>
    <w:p>
      <w:pPr>
        <w:ind w:left="0" w:right="0" w:firstLine="560"/>
        <w:spacing w:before="450" w:after="450" w:line="312" w:lineRule="auto"/>
      </w:pPr>
      <w:r>
        <w:rPr>
          <w:rFonts w:ascii="宋体" w:hAnsi="宋体" w:eastAsia="宋体" w:cs="宋体"/>
          <w:color w:val="000"/>
          <w:sz w:val="28"/>
          <w:szCs w:val="28"/>
        </w:rPr>
        <w:t xml:space="preserve">　　对照“六查六看”突出问题清单，逐条剖析并认真打分，共得分74分。扣分情况及原因如下：</w:t>
      </w:r>
    </w:p>
    <w:p>
      <w:pPr>
        <w:ind w:left="0" w:right="0" w:firstLine="560"/>
        <w:spacing w:before="450" w:after="450" w:line="312" w:lineRule="auto"/>
      </w:pPr>
      <w:r>
        <w:rPr>
          <w:rFonts w:ascii="宋体" w:hAnsi="宋体" w:eastAsia="宋体" w:cs="宋体"/>
          <w:color w:val="000"/>
          <w:sz w:val="28"/>
          <w:szCs w:val="28"/>
        </w:rPr>
        <w:t xml:space="preserve">　　（一）政治站位方面。共14分，扣6分，得8分。</w:t>
      </w:r>
    </w:p>
    <w:p>
      <w:pPr>
        <w:ind w:left="0" w:right="0" w:firstLine="560"/>
        <w:spacing w:before="450" w:after="450" w:line="312" w:lineRule="auto"/>
      </w:pPr>
      <w:r>
        <w:rPr>
          <w:rFonts w:ascii="宋体" w:hAnsi="宋体" w:eastAsia="宋体" w:cs="宋体"/>
          <w:color w:val="000"/>
          <w:sz w:val="28"/>
          <w:szCs w:val="28"/>
        </w:rPr>
        <w:t xml:space="preserve">　　1、第3条，扣3分。原因是贯彻落实行动迟缓。</w:t>
      </w:r>
    </w:p>
    <w:p>
      <w:pPr>
        <w:ind w:left="0" w:right="0" w:firstLine="560"/>
        <w:spacing w:before="450" w:after="450" w:line="312" w:lineRule="auto"/>
      </w:pPr>
      <w:r>
        <w:rPr>
          <w:rFonts w:ascii="宋体" w:hAnsi="宋体" w:eastAsia="宋体" w:cs="宋体"/>
          <w:color w:val="000"/>
          <w:sz w:val="28"/>
          <w:szCs w:val="28"/>
        </w:rPr>
        <w:t xml:space="preserve">　　2、第4条，扣3分。原因是政治敏锐性和警觉性不够强。</w:t>
      </w:r>
    </w:p>
    <w:p>
      <w:pPr>
        <w:ind w:left="0" w:right="0" w:firstLine="560"/>
        <w:spacing w:before="450" w:after="450" w:line="312" w:lineRule="auto"/>
      </w:pPr>
      <w:r>
        <w:rPr>
          <w:rFonts w:ascii="宋体" w:hAnsi="宋体" w:eastAsia="宋体" w:cs="宋体"/>
          <w:color w:val="000"/>
          <w:sz w:val="28"/>
          <w:szCs w:val="28"/>
        </w:rPr>
        <w:t xml:space="preserve">　　（二）思想认识方面。共8分，扣6分，得2分。</w:t>
      </w:r>
    </w:p>
    <w:p>
      <w:pPr>
        <w:ind w:left="0" w:right="0" w:firstLine="560"/>
        <w:spacing w:before="450" w:after="450" w:line="312" w:lineRule="auto"/>
      </w:pPr>
      <w:r>
        <w:rPr>
          <w:rFonts w:ascii="宋体" w:hAnsi="宋体" w:eastAsia="宋体" w:cs="宋体"/>
          <w:color w:val="000"/>
          <w:sz w:val="28"/>
          <w:szCs w:val="28"/>
        </w:rPr>
        <w:t xml:space="preserve">　　1、第6条，扣1分。原因是不能主动学习作风建设的有关规定要求。</w:t>
      </w:r>
    </w:p>
    <w:p>
      <w:pPr>
        <w:ind w:left="0" w:right="0" w:firstLine="560"/>
        <w:spacing w:before="450" w:after="450" w:line="312" w:lineRule="auto"/>
      </w:pPr>
      <w:r>
        <w:rPr>
          <w:rFonts w:ascii="宋体" w:hAnsi="宋体" w:eastAsia="宋体" w:cs="宋体"/>
          <w:color w:val="000"/>
          <w:sz w:val="28"/>
          <w:szCs w:val="28"/>
        </w:rPr>
        <w:t xml:space="preserve">　　2、第7条，扣2分。原因是对他人违纪问题存在侥幸心理。</w:t>
      </w:r>
    </w:p>
    <w:p>
      <w:pPr>
        <w:ind w:left="0" w:right="0" w:firstLine="560"/>
        <w:spacing w:before="450" w:after="450" w:line="312" w:lineRule="auto"/>
      </w:pPr>
      <w:r>
        <w:rPr>
          <w:rFonts w:ascii="宋体" w:hAnsi="宋体" w:eastAsia="宋体" w:cs="宋体"/>
          <w:color w:val="000"/>
          <w:sz w:val="28"/>
          <w:szCs w:val="28"/>
        </w:rPr>
        <w:t xml:space="preserve">　　3、第9条，扣3分。原因是主体责任落实力度不够。</w:t>
      </w:r>
    </w:p>
    <w:p>
      <w:pPr>
        <w:ind w:left="0" w:right="0" w:firstLine="560"/>
        <w:spacing w:before="450" w:after="450" w:line="312" w:lineRule="auto"/>
      </w:pPr>
      <w:r>
        <w:rPr>
          <w:rFonts w:ascii="宋体" w:hAnsi="宋体" w:eastAsia="宋体" w:cs="宋体"/>
          <w:color w:val="000"/>
          <w:sz w:val="28"/>
          <w:szCs w:val="28"/>
        </w:rPr>
        <w:t xml:space="preserve">　　（三）组织观念方面。共20分，扣2分，得18分。</w:t>
      </w:r>
    </w:p>
    <w:p>
      <w:pPr>
        <w:ind w:left="0" w:right="0" w:firstLine="560"/>
        <w:spacing w:before="450" w:after="450" w:line="312" w:lineRule="auto"/>
      </w:pPr>
      <w:r>
        <w:rPr>
          <w:rFonts w:ascii="宋体" w:hAnsi="宋体" w:eastAsia="宋体" w:cs="宋体"/>
          <w:color w:val="000"/>
          <w:sz w:val="28"/>
          <w:szCs w:val="28"/>
        </w:rPr>
        <w:t xml:space="preserve">　　1、第14条，扣2分。原因是有“老好人”思想。</w:t>
      </w:r>
    </w:p>
    <w:p>
      <w:pPr>
        <w:ind w:left="0" w:right="0" w:firstLine="560"/>
        <w:spacing w:before="450" w:after="450" w:line="312" w:lineRule="auto"/>
      </w:pPr>
      <w:r>
        <w:rPr>
          <w:rFonts w:ascii="宋体" w:hAnsi="宋体" w:eastAsia="宋体" w:cs="宋体"/>
          <w:color w:val="000"/>
          <w:sz w:val="28"/>
          <w:szCs w:val="28"/>
        </w:rPr>
        <w:t xml:space="preserve">　　（四）纪律规矩方面。共38分，扣3分，得35分。</w:t>
      </w:r>
    </w:p>
    <w:p>
      <w:pPr>
        <w:ind w:left="0" w:right="0" w:firstLine="560"/>
        <w:spacing w:before="450" w:after="450" w:line="312" w:lineRule="auto"/>
      </w:pPr>
      <w:r>
        <w:rPr>
          <w:rFonts w:ascii="宋体" w:hAnsi="宋体" w:eastAsia="宋体" w:cs="宋体"/>
          <w:color w:val="000"/>
          <w:sz w:val="28"/>
          <w:szCs w:val="28"/>
        </w:rPr>
        <w:t xml:space="preserve">　　1、第19条，扣3分。原因是遵守会议纪律不严格。</w:t>
      </w:r>
    </w:p>
    <w:p>
      <w:pPr>
        <w:ind w:left="0" w:right="0" w:firstLine="560"/>
        <w:spacing w:before="450" w:after="450" w:line="312" w:lineRule="auto"/>
      </w:pPr>
      <w:r>
        <w:rPr>
          <w:rFonts w:ascii="宋体" w:hAnsi="宋体" w:eastAsia="宋体" w:cs="宋体"/>
          <w:color w:val="000"/>
          <w:sz w:val="28"/>
          <w:szCs w:val="28"/>
        </w:rPr>
        <w:t xml:space="preserve">　　（五）作风建设方面。共14分，扣7分，得7分。</w:t>
      </w:r>
    </w:p>
    <w:p>
      <w:pPr>
        <w:ind w:left="0" w:right="0" w:firstLine="560"/>
        <w:spacing w:before="450" w:after="450" w:line="312" w:lineRule="auto"/>
      </w:pPr>
      <w:r>
        <w:rPr>
          <w:rFonts w:ascii="宋体" w:hAnsi="宋体" w:eastAsia="宋体" w:cs="宋体"/>
          <w:color w:val="000"/>
          <w:sz w:val="28"/>
          <w:szCs w:val="28"/>
        </w:rPr>
        <w:t xml:space="preserve">　　1、第36条，扣2分。原因是工作中不能充分考虑基层实际和困难。</w:t>
      </w:r>
    </w:p>
    <w:p>
      <w:pPr>
        <w:ind w:left="0" w:right="0" w:firstLine="560"/>
        <w:spacing w:before="450" w:after="450" w:line="312" w:lineRule="auto"/>
      </w:pPr>
      <w:r>
        <w:rPr>
          <w:rFonts w:ascii="宋体" w:hAnsi="宋体" w:eastAsia="宋体" w:cs="宋体"/>
          <w:color w:val="000"/>
          <w:sz w:val="28"/>
          <w:szCs w:val="28"/>
        </w:rPr>
        <w:t xml:space="preserve">　　2、第37条，扣2分。原因是群众观念淡薄。</w:t>
      </w:r>
    </w:p>
    <w:p>
      <w:pPr>
        <w:ind w:left="0" w:right="0" w:firstLine="560"/>
        <w:spacing w:before="450" w:after="450" w:line="312" w:lineRule="auto"/>
      </w:pPr>
      <w:r>
        <w:rPr>
          <w:rFonts w:ascii="宋体" w:hAnsi="宋体" w:eastAsia="宋体" w:cs="宋体"/>
          <w:color w:val="000"/>
          <w:sz w:val="28"/>
          <w:szCs w:val="28"/>
        </w:rPr>
        <w:t xml:space="preserve">　　3、第38条，扣1分。原因是责任担当勇气欠缺。</w:t>
      </w:r>
    </w:p>
    <w:p>
      <w:pPr>
        <w:ind w:left="0" w:right="0" w:firstLine="560"/>
        <w:spacing w:before="450" w:after="450" w:line="312" w:lineRule="auto"/>
      </w:pPr>
      <w:r>
        <w:rPr>
          <w:rFonts w:ascii="宋体" w:hAnsi="宋体" w:eastAsia="宋体" w:cs="宋体"/>
          <w:color w:val="000"/>
          <w:sz w:val="28"/>
          <w:szCs w:val="28"/>
        </w:rPr>
        <w:t xml:space="preserve">　　4、第39条，扣2分。原因是开展工作重形式、轻实效。</w:t>
      </w:r>
    </w:p>
    <w:p>
      <w:pPr>
        <w:ind w:left="0" w:right="0" w:firstLine="560"/>
        <w:spacing w:before="450" w:after="450" w:line="312" w:lineRule="auto"/>
      </w:pPr>
      <w:r>
        <w:rPr>
          <w:rFonts w:ascii="宋体" w:hAnsi="宋体" w:eastAsia="宋体" w:cs="宋体"/>
          <w:color w:val="000"/>
          <w:sz w:val="28"/>
          <w:szCs w:val="28"/>
        </w:rPr>
        <w:t xml:space="preserve">　　（六）建章立制方面。共6分，扣2分，得4分。</w:t>
      </w:r>
    </w:p>
    <w:p>
      <w:pPr>
        <w:ind w:left="0" w:right="0" w:firstLine="560"/>
        <w:spacing w:before="450" w:after="450" w:line="312" w:lineRule="auto"/>
      </w:pPr>
      <w:r>
        <w:rPr>
          <w:rFonts w:ascii="宋体" w:hAnsi="宋体" w:eastAsia="宋体" w:cs="宋体"/>
          <w:color w:val="000"/>
          <w:sz w:val="28"/>
          <w:szCs w:val="28"/>
        </w:rPr>
        <w:t xml:space="preserve">　　1、第40条，扣2分。原因是制定出台文件缺乏研究。</w:t>
      </w:r>
    </w:p>
    <w:p>
      <w:pPr>
        <w:ind w:left="0" w:right="0" w:firstLine="560"/>
        <w:spacing w:before="450" w:after="450" w:line="312" w:lineRule="auto"/>
      </w:pPr>
      <w:r>
        <w:rPr>
          <w:rFonts w:ascii="宋体" w:hAnsi="宋体" w:eastAsia="宋体" w:cs="宋体"/>
          <w:color w:val="000"/>
          <w:sz w:val="28"/>
          <w:szCs w:val="28"/>
        </w:rPr>
        <w:t xml:space="preserve">　　三、个人承诺</w:t>
      </w:r>
    </w:p>
    <w:p>
      <w:pPr>
        <w:ind w:left="0" w:right="0" w:firstLine="560"/>
        <w:spacing w:before="450" w:after="450" w:line="312" w:lineRule="auto"/>
      </w:pPr>
      <w:r>
        <w:rPr>
          <w:rFonts w:ascii="宋体" w:hAnsi="宋体" w:eastAsia="宋体" w:cs="宋体"/>
          <w:color w:val="000"/>
          <w:sz w:val="28"/>
          <w:szCs w:val="28"/>
        </w:rPr>
        <w:t xml:space="preserve">　　为了达到自我提高、更好的服务工作的目的，我将严格按照纪律作风整顿的要求对待自己，也请同志们多给予监督批评，在今后的工作中，我决心从以下几个方面进行努力和改进：一是加强学习，进一步增强宗旨意识。加强对理论知识和业务知识的学习，严格以党政领导干部管理条例要求自己，做自己该做的事，尽自己该尽的义务，把工作和人民群众的要求作为自己一切工作的出发点和落脚点，不断充实提高，做为人民群众办实事、办好事的合格领导干部。二是务实求效，进一步提高改进工作方法。加强与基层群众的交流联系，把群众的所需所急所想作为工作的目的，办实事，求实效。进一步改进工作方法，杜绝工作中态度蛮横，敷衍了事的现象，争取不仅把当前的工作做好，还要把以后的工作基础打实。三是尽职尽责，严格履行职责。在今后的工作中，我将按照分工和党政领导干部准则，严格履行自己的职责，做好自己分管的工作，严格按照原则办事，按照上级要求办事，令行禁止，敢作为，做好为。四是严于律己，争做执行廉洁守纪的表率。作为一名党员干部，我要以身作则，严格遵守党员领导干部廉洁自律条例，杜绝以权谋私、奢侈浪费、堕落腐化、与民争利、侵害群众利益的行为。</w:t>
      </w:r>
    </w:p>
    <w:p>
      <w:pPr>
        <w:ind w:left="0" w:right="0" w:firstLine="560"/>
        <w:spacing w:before="450" w:after="450" w:line="312" w:lineRule="auto"/>
      </w:pPr>
      <w:r>
        <w:rPr>
          <w:rFonts w:ascii="宋体" w:hAnsi="宋体" w:eastAsia="宋体" w:cs="宋体"/>
          <w:color w:val="000"/>
          <w:sz w:val="28"/>
          <w:szCs w:val="28"/>
        </w:rPr>
        <w:t xml:space="preserve">　　同时，对照所查摆的问题有针对性的进行整改并自我加压、明确整改时限。</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1、贯彻落实行动迟缓的问题。</w:t>
      </w:r>
    </w:p>
    <w:p>
      <w:pPr>
        <w:ind w:left="0" w:right="0" w:firstLine="560"/>
        <w:spacing w:before="450" w:after="450" w:line="312" w:lineRule="auto"/>
      </w:pPr>
      <w:r>
        <w:rPr>
          <w:rFonts w:ascii="宋体" w:hAnsi="宋体" w:eastAsia="宋体" w:cs="宋体"/>
          <w:color w:val="000"/>
          <w:sz w:val="28"/>
          <w:szCs w:val="28"/>
        </w:rPr>
        <w:t xml:space="preserve">　　整改目标：迅速贯彻落实升级部署安排，态度坚决，及时传达、学习会议精神。</w:t>
      </w:r>
    </w:p>
    <w:p>
      <w:pPr>
        <w:ind w:left="0" w:right="0" w:firstLine="560"/>
        <w:spacing w:before="450" w:after="450" w:line="312" w:lineRule="auto"/>
      </w:pPr>
      <w:r>
        <w:rPr>
          <w:rFonts w:ascii="宋体" w:hAnsi="宋体" w:eastAsia="宋体" w:cs="宋体"/>
          <w:color w:val="000"/>
          <w:sz w:val="28"/>
          <w:szCs w:val="28"/>
        </w:rPr>
        <w:t xml:space="preserve">　　整改措施：1、贯彻落实上级部署安排、指示时，行动迅速，态度坚决；2、参加会议后，及时向领导汇报传达会议精神；3、会后，认真组织办公室学习会议精神。</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2、政治敏锐性和警觉性不够强的问题。</w:t>
      </w:r>
    </w:p>
    <w:p>
      <w:pPr>
        <w:ind w:left="0" w:right="0" w:firstLine="560"/>
        <w:spacing w:before="450" w:after="450" w:line="312" w:lineRule="auto"/>
      </w:pPr>
      <w:r>
        <w:rPr>
          <w:rFonts w:ascii="宋体" w:hAnsi="宋体" w:eastAsia="宋体" w:cs="宋体"/>
          <w:color w:val="000"/>
          <w:sz w:val="28"/>
          <w:szCs w:val="28"/>
        </w:rPr>
        <w:t xml:space="preserve">　　整改目标：日常生活工作中绝不传播小道消息，不随意发表不当言论。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整改措施：1、对影响社会稳定的言论和行为做到坚决抵制；2、日常生活工作中绝不传播小道消息，不随意发表不当言论。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（二）思想认识方面</w:t>
      </w:r>
    </w:p>
    <w:p>
      <w:pPr>
        <w:ind w:left="0" w:right="0" w:firstLine="560"/>
        <w:spacing w:before="450" w:after="450" w:line="312" w:lineRule="auto"/>
      </w:pPr>
      <w:r>
        <w:rPr>
          <w:rFonts w:ascii="宋体" w:hAnsi="宋体" w:eastAsia="宋体" w:cs="宋体"/>
          <w:color w:val="000"/>
          <w:sz w:val="28"/>
          <w:szCs w:val="28"/>
        </w:rPr>
        <w:t xml:space="preserve">　　1、不能主动学习作风建设的有关规定要求的问题。</w:t>
      </w:r>
    </w:p>
    <w:p>
      <w:pPr>
        <w:ind w:left="0" w:right="0" w:firstLine="560"/>
        <w:spacing w:before="450" w:after="450" w:line="312" w:lineRule="auto"/>
      </w:pPr>
      <w:r>
        <w:rPr>
          <w:rFonts w:ascii="宋体" w:hAnsi="宋体" w:eastAsia="宋体" w:cs="宋体"/>
          <w:color w:val="000"/>
          <w:sz w:val="28"/>
          <w:szCs w:val="28"/>
        </w:rPr>
        <w:t xml:space="preserve">　　整改目标：主动学习作风建设的有关规定，看进去，听进去。</w:t>
      </w:r>
    </w:p>
    <w:p>
      <w:pPr>
        <w:ind w:left="0" w:right="0" w:firstLine="560"/>
        <w:spacing w:before="450" w:after="450" w:line="312" w:lineRule="auto"/>
      </w:pPr>
      <w:r>
        <w:rPr>
          <w:rFonts w:ascii="宋体" w:hAnsi="宋体" w:eastAsia="宋体" w:cs="宋体"/>
          <w:color w:val="000"/>
          <w:sz w:val="28"/>
          <w:szCs w:val="28"/>
        </w:rPr>
        <w:t xml:space="preserve">　　整改措施：认真学习党章党规、《准则》和《条例》，牢记共产党员使命。</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2、对他人违纪问题存在侥幸心理的问题。</w:t>
      </w:r>
    </w:p>
    <w:p>
      <w:pPr>
        <w:ind w:left="0" w:right="0" w:firstLine="560"/>
        <w:spacing w:before="450" w:after="450" w:line="312" w:lineRule="auto"/>
      </w:pPr>
      <w:r>
        <w:rPr>
          <w:rFonts w:ascii="宋体" w:hAnsi="宋体" w:eastAsia="宋体" w:cs="宋体"/>
          <w:color w:val="000"/>
          <w:sz w:val="28"/>
          <w:szCs w:val="28"/>
        </w:rPr>
        <w:t xml:space="preserve">　　整改目标：主动对照查摆，不存侥幸心理。</w:t>
      </w:r>
    </w:p>
    <w:p>
      <w:pPr>
        <w:ind w:left="0" w:right="0" w:firstLine="560"/>
        <w:spacing w:before="450" w:after="450" w:line="312" w:lineRule="auto"/>
      </w:pPr>
      <w:r>
        <w:rPr>
          <w:rFonts w:ascii="宋体" w:hAnsi="宋体" w:eastAsia="宋体" w:cs="宋体"/>
          <w:color w:val="000"/>
          <w:sz w:val="28"/>
          <w:szCs w:val="28"/>
        </w:rPr>
        <w:t xml:space="preserve">　　整改措施：对通报的典型案例，认真对照学习查摆，时刻警醒自己。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3、主体责任落实力度不够的问题。</w:t>
      </w:r>
    </w:p>
    <w:p>
      <w:pPr>
        <w:ind w:left="0" w:right="0" w:firstLine="560"/>
        <w:spacing w:before="450" w:after="450" w:line="312" w:lineRule="auto"/>
      </w:pPr>
      <w:r>
        <w:rPr>
          <w:rFonts w:ascii="宋体" w:hAnsi="宋体" w:eastAsia="宋体" w:cs="宋体"/>
          <w:color w:val="000"/>
          <w:sz w:val="28"/>
          <w:szCs w:val="28"/>
        </w:rPr>
        <w:t xml:space="preserve">　　整改目标：加强党的建设、纪律作风建设，把党的建设作为重中之重来抓。</w:t>
      </w:r>
    </w:p>
    <w:p>
      <w:pPr>
        <w:ind w:left="0" w:right="0" w:firstLine="560"/>
        <w:spacing w:before="450" w:after="450" w:line="312" w:lineRule="auto"/>
      </w:pPr>
      <w:r>
        <w:rPr>
          <w:rFonts w:ascii="宋体" w:hAnsi="宋体" w:eastAsia="宋体" w:cs="宋体"/>
          <w:color w:val="000"/>
          <w:sz w:val="28"/>
          <w:szCs w:val="28"/>
        </w:rPr>
        <w:t xml:space="preserve">　　整改措施：按照分工，认真搞好纪律作风整顿“一岗双责”工作，强化党建工作。</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（三）组织观念方面</w:t>
      </w:r>
    </w:p>
    <w:p>
      <w:pPr>
        <w:ind w:left="0" w:right="0" w:firstLine="560"/>
        <w:spacing w:before="450" w:after="450" w:line="312" w:lineRule="auto"/>
      </w:pPr>
      <w:r>
        <w:rPr>
          <w:rFonts w:ascii="宋体" w:hAnsi="宋体" w:eastAsia="宋体" w:cs="宋体"/>
          <w:color w:val="000"/>
          <w:sz w:val="28"/>
          <w:szCs w:val="28"/>
        </w:rPr>
        <w:t xml:space="preserve">　　1、“奉行好人主义”的问题。</w:t>
      </w:r>
    </w:p>
    <w:p>
      <w:pPr>
        <w:ind w:left="0" w:right="0" w:firstLine="560"/>
        <w:spacing w:before="450" w:after="450" w:line="312" w:lineRule="auto"/>
      </w:pPr>
      <w:r>
        <w:rPr>
          <w:rFonts w:ascii="宋体" w:hAnsi="宋体" w:eastAsia="宋体" w:cs="宋体"/>
          <w:color w:val="000"/>
          <w:sz w:val="28"/>
          <w:szCs w:val="28"/>
        </w:rPr>
        <w:t xml:space="preserve">　　整改目标：以纪律为准绳，按规矩问责。</w:t>
      </w:r>
    </w:p>
    <w:p>
      <w:pPr>
        <w:ind w:left="0" w:right="0" w:firstLine="560"/>
        <w:spacing w:before="450" w:after="450" w:line="312" w:lineRule="auto"/>
      </w:pPr>
      <w:r>
        <w:rPr>
          <w:rFonts w:ascii="宋体" w:hAnsi="宋体" w:eastAsia="宋体" w:cs="宋体"/>
          <w:color w:val="000"/>
          <w:sz w:val="28"/>
          <w:szCs w:val="28"/>
        </w:rPr>
        <w:t xml:space="preserve">　　整改措施：对其他同志存在的问题及时提醒，做好自我批评与相互监督。</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（四）纪律规矩方面</w:t>
      </w:r>
    </w:p>
    <w:p>
      <w:pPr>
        <w:ind w:left="0" w:right="0" w:firstLine="560"/>
        <w:spacing w:before="450" w:after="450" w:line="312" w:lineRule="auto"/>
      </w:pPr>
      <w:r>
        <w:rPr>
          <w:rFonts w:ascii="宋体" w:hAnsi="宋体" w:eastAsia="宋体" w:cs="宋体"/>
          <w:color w:val="000"/>
          <w:sz w:val="28"/>
          <w:szCs w:val="28"/>
        </w:rPr>
        <w:t xml:space="preserve">　　1、“遵守会议纪律、考勤纪律不严格”的问题。</w:t>
      </w:r>
    </w:p>
    <w:p>
      <w:pPr>
        <w:ind w:left="0" w:right="0" w:firstLine="560"/>
        <w:spacing w:before="450" w:after="450" w:line="312" w:lineRule="auto"/>
      </w:pPr>
      <w:r>
        <w:rPr>
          <w:rFonts w:ascii="宋体" w:hAnsi="宋体" w:eastAsia="宋体" w:cs="宋体"/>
          <w:color w:val="000"/>
          <w:sz w:val="28"/>
          <w:szCs w:val="28"/>
        </w:rPr>
        <w:t xml:space="preserve">　　整改目标：严于律己，带头遵守会议纪律和工作纪律。</w:t>
      </w:r>
    </w:p>
    <w:p>
      <w:pPr>
        <w:ind w:left="0" w:right="0" w:firstLine="560"/>
        <w:spacing w:before="450" w:after="450" w:line="312" w:lineRule="auto"/>
      </w:pPr>
      <w:r>
        <w:rPr>
          <w:rFonts w:ascii="宋体" w:hAnsi="宋体" w:eastAsia="宋体" w:cs="宋体"/>
          <w:color w:val="000"/>
          <w:sz w:val="28"/>
          <w:szCs w:val="28"/>
        </w:rPr>
        <w:t xml:space="preserve">　　整改措施：按时参加会议，杜绝迟到早退、缺席替会现象。</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（五）作风建设方面</w:t>
      </w:r>
    </w:p>
    <w:p>
      <w:pPr>
        <w:ind w:left="0" w:right="0" w:firstLine="560"/>
        <w:spacing w:before="450" w:after="450" w:line="312" w:lineRule="auto"/>
      </w:pPr>
      <w:r>
        <w:rPr>
          <w:rFonts w:ascii="宋体" w:hAnsi="宋体" w:eastAsia="宋体" w:cs="宋体"/>
          <w:color w:val="000"/>
          <w:sz w:val="28"/>
          <w:szCs w:val="28"/>
        </w:rPr>
        <w:t xml:space="preserve">　　1、工作中不能充分考虑基层实际和困难的问题。</w:t>
      </w:r>
    </w:p>
    <w:p>
      <w:pPr>
        <w:ind w:left="0" w:right="0" w:firstLine="560"/>
        <w:spacing w:before="450" w:after="450" w:line="312" w:lineRule="auto"/>
      </w:pPr>
      <w:r>
        <w:rPr>
          <w:rFonts w:ascii="宋体" w:hAnsi="宋体" w:eastAsia="宋体" w:cs="宋体"/>
          <w:color w:val="000"/>
          <w:sz w:val="28"/>
          <w:szCs w:val="28"/>
        </w:rPr>
        <w:t xml:space="preserve">　　整改目标：充分考虑基层实际和困难。</w:t>
      </w:r>
    </w:p>
    <w:p>
      <w:pPr>
        <w:ind w:left="0" w:right="0" w:firstLine="560"/>
        <w:spacing w:before="450" w:after="450" w:line="312" w:lineRule="auto"/>
      </w:pPr>
      <w:r>
        <w:rPr>
          <w:rFonts w:ascii="宋体" w:hAnsi="宋体" w:eastAsia="宋体" w:cs="宋体"/>
          <w:color w:val="000"/>
          <w:sz w:val="28"/>
          <w:szCs w:val="28"/>
        </w:rPr>
        <w:t xml:space="preserve">　　整改措施：深入基层，认真开展调查研究。</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2、群众观念淡薄的问题。</w:t>
      </w:r>
    </w:p>
    <w:p>
      <w:pPr>
        <w:ind w:left="0" w:right="0" w:firstLine="560"/>
        <w:spacing w:before="450" w:after="450" w:line="312" w:lineRule="auto"/>
      </w:pPr>
      <w:r>
        <w:rPr>
          <w:rFonts w:ascii="宋体" w:hAnsi="宋体" w:eastAsia="宋体" w:cs="宋体"/>
          <w:color w:val="000"/>
          <w:sz w:val="28"/>
          <w:szCs w:val="28"/>
        </w:rPr>
        <w:t xml:space="preserve">　　整改目标：主动联系，帮助联系对象解决实际问题。</w:t>
      </w:r>
    </w:p>
    <w:p>
      <w:pPr>
        <w:ind w:left="0" w:right="0" w:firstLine="560"/>
        <w:spacing w:before="450" w:after="450" w:line="312" w:lineRule="auto"/>
      </w:pPr>
      <w:r>
        <w:rPr>
          <w:rFonts w:ascii="宋体" w:hAnsi="宋体" w:eastAsia="宋体" w:cs="宋体"/>
          <w:color w:val="000"/>
          <w:sz w:val="28"/>
          <w:szCs w:val="28"/>
        </w:rPr>
        <w:t xml:space="preserve">　　整改措施：1、吃透扶贫惠民的政策文件；2、在平时更加注重问需于民、问计于民。</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3、责任担当勇气欠缺的问题。</w:t>
      </w:r>
    </w:p>
    <w:p>
      <w:pPr>
        <w:ind w:left="0" w:right="0" w:firstLine="560"/>
        <w:spacing w:before="450" w:after="450" w:line="312" w:lineRule="auto"/>
      </w:pPr>
      <w:r>
        <w:rPr>
          <w:rFonts w:ascii="宋体" w:hAnsi="宋体" w:eastAsia="宋体" w:cs="宋体"/>
          <w:color w:val="000"/>
          <w:sz w:val="28"/>
          <w:szCs w:val="28"/>
        </w:rPr>
        <w:t xml:space="preserve">　　整改目标：增强担当意识，主动推进各项工作。</w:t>
      </w:r>
    </w:p>
    <w:p>
      <w:pPr>
        <w:ind w:left="0" w:right="0" w:firstLine="560"/>
        <w:spacing w:before="450" w:after="450" w:line="312" w:lineRule="auto"/>
      </w:pPr>
      <w:r>
        <w:rPr>
          <w:rFonts w:ascii="宋体" w:hAnsi="宋体" w:eastAsia="宋体" w:cs="宋体"/>
          <w:color w:val="000"/>
          <w:sz w:val="28"/>
          <w:szCs w:val="28"/>
        </w:rPr>
        <w:t xml:space="preserve">　　整改措施：强化“啃硬骨头”的信心和决心，提高业务能力。</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4、开展工作重形式、轻实效的问题。</w:t>
      </w:r>
    </w:p>
    <w:p>
      <w:pPr>
        <w:ind w:left="0" w:right="0" w:firstLine="560"/>
        <w:spacing w:before="450" w:after="450" w:line="312" w:lineRule="auto"/>
      </w:pPr>
      <w:r>
        <w:rPr>
          <w:rFonts w:ascii="宋体" w:hAnsi="宋体" w:eastAsia="宋体" w:cs="宋体"/>
          <w:color w:val="000"/>
          <w:sz w:val="28"/>
          <w:szCs w:val="28"/>
        </w:rPr>
        <w:t xml:space="preserve">　　整改目标：转变作风、真抓实干，切实做到轻形式重实效。</w:t>
      </w:r>
    </w:p>
    <w:p>
      <w:pPr>
        <w:ind w:left="0" w:right="0" w:firstLine="560"/>
        <w:spacing w:before="450" w:after="450" w:line="312" w:lineRule="auto"/>
      </w:pPr>
      <w:r>
        <w:rPr>
          <w:rFonts w:ascii="宋体" w:hAnsi="宋体" w:eastAsia="宋体" w:cs="宋体"/>
          <w:color w:val="000"/>
          <w:sz w:val="28"/>
          <w:szCs w:val="28"/>
        </w:rPr>
        <w:t xml:space="preserve">　　整改措施：树立正确的政绩观，把政绩观定位在为群众谋利益的根本目标上，以这个目标来推动自己。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（六）建章立制方面</w:t>
      </w:r>
    </w:p>
    <w:p>
      <w:pPr>
        <w:ind w:left="0" w:right="0" w:firstLine="560"/>
        <w:spacing w:before="450" w:after="450" w:line="312" w:lineRule="auto"/>
      </w:pPr>
      <w:r>
        <w:rPr>
          <w:rFonts w:ascii="宋体" w:hAnsi="宋体" w:eastAsia="宋体" w:cs="宋体"/>
          <w:color w:val="000"/>
          <w:sz w:val="28"/>
          <w:szCs w:val="28"/>
        </w:rPr>
        <w:t xml:space="preserve">　　1、制定出台文件缺乏研究的问题。</w:t>
      </w:r>
    </w:p>
    <w:p>
      <w:pPr>
        <w:ind w:left="0" w:right="0" w:firstLine="560"/>
        <w:spacing w:before="450" w:after="450" w:line="312" w:lineRule="auto"/>
      </w:pPr>
      <w:r>
        <w:rPr>
          <w:rFonts w:ascii="宋体" w:hAnsi="宋体" w:eastAsia="宋体" w:cs="宋体"/>
          <w:color w:val="000"/>
          <w:sz w:val="28"/>
          <w:szCs w:val="28"/>
        </w:rPr>
        <w:t xml:space="preserve">　　整改目标：制定出台文件具有针对性，结合本地实际，具有可操作性。</w:t>
      </w:r>
    </w:p>
    <w:p>
      <w:pPr>
        <w:ind w:left="0" w:right="0" w:firstLine="560"/>
        <w:spacing w:before="450" w:after="450" w:line="312" w:lineRule="auto"/>
      </w:pPr>
      <w:r>
        <w:rPr>
          <w:rFonts w:ascii="宋体" w:hAnsi="宋体" w:eastAsia="宋体" w:cs="宋体"/>
          <w:color w:val="000"/>
          <w:sz w:val="28"/>
          <w:szCs w:val="28"/>
        </w:rPr>
        <w:t xml:space="preserve">　　整改措施：多下基层调研，立足实际，提升文件的针对性。</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公安干部政法队伍纪律作风教育整顿研讨交流发言材料篇3</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⒈理论学习不够，运用习近平新时代中国特色社会主义思想看待解决问题的能力不强。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习近平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　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公安干部政法队伍纪律作风教育整顿研讨交流发言材料篇5</w:t>
      </w:r>
    </w:p>
    <w:p>
      <w:pPr>
        <w:ind w:left="0" w:right="0" w:firstLine="560"/>
        <w:spacing w:before="450" w:after="450" w:line="312" w:lineRule="auto"/>
      </w:pPr>
      <w:r>
        <w:rPr>
          <w:rFonts w:ascii="宋体" w:hAnsi="宋体" w:eastAsia="宋体" w:cs="宋体"/>
          <w:color w:val="000"/>
          <w:sz w:val="28"/>
          <w:szCs w:val="28"/>
        </w:rPr>
        <w:t xml:space="preserve">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　　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　　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　　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　　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　　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　　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公安干部政法队伍纪律作风教育整顿研讨交流发言材料篇6</w:t>
      </w:r>
    </w:p>
    <w:p>
      <w:pPr>
        <w:ind w:left="0" w:right="0" w:firstLine="560"/>
        <w:spacing w:before="450" w:after="450" w:line="312" w:lineRule="auto"/>
      </w:pPr>
      <w:r>
        <w:rPr>
          <w:rFonts w:ascii="宋体" w:hAnsi="宋体" w:eastAsia="宋体" w:cs="宋体"/>
          <w:color w:val="000"/>
          <w:sz w:val="28"/>
          <w:szCs w:val="28"/>
        </w:rPr>
        <w:t xml:space="preserve">　　3月31日，xx县公安局在四楼视频会议室召开“两学一做”学习教育暨纪律作风整顿动员会。会上学习了《xx县公安局关于开展“学党章党规、学系列讲话，做合格党员”学习教育实施方案》，纪委书记李兵宣读了《xx县公安局深化干部作风整顿工作实施方案》。</w:t>
      </w:r>
    </w:p>
    <w:p>
      <w:pPr>
        <w:ind w:left="0" w:right="0" w:firstLine="560"/>
        <w:spacing w:before="450" w:after="450" w:line="312" w:lineRule="auto"/>
      </w:pPr>
      <w:r>
        <w:rPr>
          <w:rFonts w:ascii="宋体" w:hAnsi="宋体" w:eastAsia="宋体" w:cs="宋体"/>
          <w:color w:val="000"/>
          <w:sz w:val="28"/>
          <w:szCs w:val="28"/>
        </w:rPr>
        <w:t xml:space="preserve">　　政府党组成员、局长王静云结合当前全局党员队伍思想、作风、纪律建设等情况，就开展好此次学习教育和纪律作风整顿进行动员并提出要求。一要抓思想认识。“两学一做”学习教育是继群众路线教育实践活动和“三严三实”专题教育的继续深化，是落实全面从严治党的重大部署;纪律作风整顿方案里的各种突出表现在我们民警身上大有人在，开展纪律作风整顿要与“两学一做”结合起来，要相互促进，相互推动。各部门负责人要紧密结合部门实际，按照学习教育和作风整顿方案的要求，抓好文件的贯彻落实。二要抓学习教育。各部门首先要组织民警原原本本学习今天会议下发的两个文件，其次要按照文件学习要求组织民警学习;政工室拿出局机关学习计划，在今后每周一例会上组织学习政治理论和业务知识。三要加强队伍管理。首先要加强党员的管理，政工室加快理顺党员组织关系进度;其次加强干部管理，严明各项纪律规定，抓好8小时内外的有效管理。四要全面推动工作。包抓领导要多深入分管单位进行座谈交流，想办法、找症结，确保20-年摆脱后进;排名中游的部门要力争争先晋位;排名前列的部门要巩固成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公安干部政法队伍纪律作风教育整顿研讨交流发言材料篇7</w:t>
      </w:r>
    </w:p>
    <w:p>
      <w:pPr>
        <w:ind w:left="0" w:right="0" w:firstLine="560"/>
        <w:spacing w:before="450" w:after="450" w:line="312" w:lineRule="auto"/>
      </w:pPr>
      <w:r>
        <w:rPr>
          <w:rFonts w:ascii="宋体" w:hAnsi="宋体" w:eastAsia="宋体" w:cs="宋体"/>
          <w:color w:val="000"/>
          <w:sz w:val="28"/>
          <w:szCs w:val="28"/>
        </w:rPr>
        <w:t xml:space="preserve">　　各位领导，同事们，晚上好：</w:t>
      </w:r>
    </w:p>
    <w:p>
      <w:pPr>
        <w:ind w:left="0" w:right="0" w:firstLine="560"/>
        <w:spacing w:before="450" w:after="450" w:line="312" w:lineRule="auto"/>
      </w:pPr>
      <w:r>
        <w:rPr>
          <w:rFonts w:ascii="宋体" w:hAnsi="宋体" w:eastAsia="宋体" w:cs="宋体"/>
          <w:color w:val="000"/>
          <w:sz w:val="28"/>
          <w:szCs w:val="28"/>
        </w:rPr>
        <w:t xml:space="preserve">　　我是车管所民警田实远，有幸参加这次学习交流，我是一个来自边远山村的小子，自从父母给我取了这个名字，在年幼上学阶段，有不少同学会开玩笑对我说，你实远八远的要干什么？干什么去？这也许就是我的名字由来的缘故吧。</w:t>
      </w:r>
    </w:p>
    <w:p>
      <w:pPr>
        <w:ind w:left="0" w:right="0" w:firstLine="560"/>
        <w:spacing w:before="450" w:after="450" w:line="312" w:lineRule="auto"/>
      </w:pPr>
      <w:r>
        <w:rPr>
          <w:rFonts w:ascii="宋体" w:hAnsi="宋体" w:eastAsia="宋体" w:cs="宋体"/>
          <w:color w:val="000"/>
          <w:sz w:val="28"/>
          <w:szCs w:val="28"/>
        </w:rPr>
        <w:t xml:space="preserve">　　在座的各位都有不同寻常的童年经历吧，今天我就先说我的童年与大家分享分享，在上初中的时候，我们那时的住校与现在的住校差不多，唯一有差别的就是书本打失了也不能把饭票弄丢失，没事就数数饭票，因为计划着一周伙食问题，饭票是从家里扛着二十斤的大米走在泥泞路上，爬山涉水拿去食堂兑换出来的，曾有一年，由于受天灾影响，收成不好，旧粮已接不上新粮，田里稻谷勉强可以收了，但由于阴雨绵绵，收回来无法晾晒，但要赶着上交学生食堂，那就将稻谷放在锅里面炒干后在拿去碾出来的米就叫做“火米饭”，在我们村里长辈对晚辈的嘱托就是说还得吃好几年的“火米饭”，这也就是火米饭的由来吧。</w:t>
      </w:r>
    </w:p>
    <w:p>
      <w:pPr>
        <w:ind w:left="0" w:right="0" w:firstLine="560"/>
        <w:spacing w:before="450" w:after="450" w:line="312" w:lineRule="auto"/>
      </w:pPr>
      <w:r>
        <w:rPr>
          <w:rFonts w:ascii="宋体" w:hAnsi="宋体" w:eastAsia="宋体" w:cs="宋体"/>
          <w:color w:val="000"/>
          <w:sz w:val="28"/>
          <w:szCs w:val="28"/>
        </w:rPr>
        <w:t xml:space="preserve">　　要想走出大山就得努力读书，20_年有幸考上了云南警官学院，之前的这所学校叫云南公安专科学校，同样在03年升格为本科院校，但我不是本科生，我离本科生还有一定的差距，考上大学的心情那是自我感觉万人之上的美事，就连去学校报到那天，坐在夜班车里面可是从没合眼，因为一路的夜景伴着上学走出大山的激动心情，真的是万事万物都不想错过。</w:t>
      </w:r>
    </w:p>
    <w:p>
      <w:pPr>
        <w:ind w:left="0" w:right="0" w:firstLine="560"/>
        <w:spacing w:before="450" w:after="450" w:line="312" w:lineRule="auto"/>
      </w:pPr>
      <w:r>
        <w:rPr>
          <w:rFonts w:ascii="宋体" w:hAnsi="宋体" w:eastAsia="宋体" w:cs="宋体"/>
          <w:color w:val="000"/>
          <w:sz w:val="28"/>
          <w:szCs w:val="28"/>
        </w:rPr>
        <w:t xml:space="preserve">　　20_年大学毕业了，在公务员招考的那年又是机遇改变了我加入公安队伍，进入公安队伍后自己连走路穿衣都还是那个学生样，公安工作使我懂得服从命令，懂得执行命令，团队意识，团结才能形成凝聚力，才会提升战斗力，在我的老前辈，老领导，老同事的带领和帮助下，认真学习公安业务，工作中偶尔会告诉自己原来在学校学的东西怎么会跟工作实践，工作经验有那么大的差别，工作中遇到的困难很多，但是只有我们的思想不滑坡，办法总是会比困难多，学习业务，交流经验做法，随时提醒自己要学会比、赶、超，只有自己懂了才不用求人，只有自己会了，才能赢得同事的尊重，才会被领导关注和重视，才能在同事面前声音大一点点，狂一点点。</w:t>
      </w:r>
    </w:p>
    <w:p>
      <w:pPr>
        <w:ind w:left="0" w:right="0" w:firstLine="560"/>
        <w:spacing w:before="450" w:after="450" w:line="312" w:lineRule="auto"/>
      </w:pPr>
      <w:r>
        <w:rPr>
          <w:rFonts w:ascii="宋体" w:hAnsi="宋体" w:eastAsia="宋体" w:cs="宋体"/>
          <w:color w:val="000"/>
          <w:sz w:val="28"/>
          <w:szCs w:val="28"/>
        </w:rPr>
        <w:t xml:space="preserve">　　我们每一位同事都有一颗初心，你们的初心是什么呢，有的初心认为公安的衣服有气质，有的初心是为父母在村里能抬得起头，有的初心是让生活过的更好更有质量，有的初心是为了给孩子做做榜样，有的初心是为了警察的权利，有的，有的等等，无论我们的初心是什么，我们都属于人民，为人民服务就是我们公安干警的宗旨，我们从事着不同的岗位服务，我们时有会听到各种抱怨和怨声载到，我们要找准好自己，定位好方向，在服务人民的工作中并非就是淘金炼矿，我们的一席劝导，一句告知就能确保人民的生命财产不受到伤害，我们的一个微笑和一个弱弱的解释就能避免工作投诉和信访的发生，就能让老百姓走冤枉路，花冤枉钱，我们要随时处地学会换位思考，认真开展自检自查自纠，及时回到我们的初心，就一定能把工作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来自滨海公安局的-，今天，我演讲的题目是《心中一座不可逾越的山》。近几天来，有两条新闻引起了我的特别关注，一条是重庆市两名民警因为吸毒被重庆市公安局开除公职;一条是重庆市新招录的1250名警察举行了入警宣誓仪式，在仪式典礼上，一个醒目的条幅上印着三句话：“管得住自己，镇得住坏人，对得起人民”，这些新招录的人民警察，他们手中拿到的第一本书，就是今年4月21日刚刚颁布的《公安机关人民警察纪律条令》。</w:t>
      </w:r>
    </w:p>
    <w:p>
      <w:pPr>
        <w:ind w:left="0" w:right="0" w:firstLine="560"/>
        <w:spacing w:before="450" w:after="450" w:line="312" w:lineRule="auto"/>
      </w:pPr>
      <w:r>
        <w:rPr>
          <w:rFonts w:ascii="宋体" w:hAnsi="宋体" w:eastAsia="宋体" w:cs="宋体"/>
          <w:color w:val="000"/>
          <w:sz w:val="28"/>
          <w:szCs w:val="28"/>
        </w:rPr>
        <w:t xml:space="preserve">　　做为一名人民警察，如何才能管得住自己，镇得住坏人?我想，靠得就是我们内心的职业操守和这部人民警察纪律条令。古往今来，从韩信铁面斩监军到曹操割发以代首，从解放军的《三大纪律八项注意》到闻名世界的西典军校，无数事例，都说明了一个颠补不破的道理，那就是：一支铁的队伍，一定要有一个铁的纪律。</w:t>
      </w:r>
    </w:p>
    <w:p>
      <w:pPr>
        <w:ind w:left="0" w:right="0" w:firstLine="560"/>
        <w:spacing w:before="450" w:after="450" w:line="312" w:lineRule="auto"/>
      </w:pPr>
      <w:r>
        <w:rPr>
          <w:rFonts w:ascii="宋体" w:hAnsi="宋体" w:eastAsia="宋体" w:cs="宋体"/>
          <w:color w:val="000"/>
          <w:sz w:val="28"/>
          <w:szCs w:val="28"/>
        </w:rPr>
        <w:t xml:space="preserve">　　而人民警察纪律条令就是我们公安队伍里一个铁的纪律。它一经出台，就在我们身边引起了巨大的反响。有人称它为我们警察身边一只有牙的“老虎”，谁犯错误，它就咬谁。的确，这部条令涉及了我们公安工作的方方面面，可以说，是我们日常行为的一个准则。我们常说，军令如山，警令如山，这部条令就是我们每一名民警心中那座不可逾越的高山，它还是一根高悬于我们头顶之上的高压线，任何人在任何时间，都不能触犯。人民警察作为国家的执法者，我们的形象就代表着国家的形象，我们也要看到，心中这座高山，恰恰为我们构筑了一道安全保护的屏障，为我们起到了积极的预防和警示作用。只要我们做到心中有条令，时刻用条令来规范和约束我们的日常行为，就能够抵挡住一切x和挑战，在前进的道路上无往而不胜。</w:t>
      </w:r>
    </w:p>
    <w:p>
      <w:pPr>
        <w:ind w:left="0" w:right="0" w:firstLine="560"/>
        <w:spacing w:before="450" w:after="450" w:line="312" w:lineRule="auto"/>
      </w:pPr>
      <w:r>
        <w:rPr>
          <w:rFonts w:ascii="宋体" w:hAnsi="宋体" w:eastAsia="宋体" w:cs="宋体"/>
          <w:color w:val="000"/>
          <w:sz w:val="28"/>
          <w:szCs w:val="28"/>
        </w:rPr>
        <w:t xml:space="preserve">　　20-年9月14日，江西南昌的户籍民警-被评为新中国成立以来100位感动中国的人物之一。-之所以能够感动中国，不仅在于他亲民爱民，更在于他在工作中敢于坚持原则，是执行纪律的表率。十几年来，他先后为100多人解决了户口问题，但从没收过老百姓一份钱，没吃过群众一顿饭，邱娥国常说：“公与私，得与失，大家与小家，冲突是难免的，但是作为一名人民警察，除了原则，你别无选择。”</w:t>
      </w:r>
    </w:p>
    <w:p>
      <w:pPr>
        <w:ind w:left="0" w:right="0" w:firstLine="560"/>
        <w:spacing w:before="450" w:after="450" w:line="312" w:lineRule="auto"/>
      </w:pPr>
      <w:r>
        <w:rPr>
          <w:rFonts w:ascii="宋体" w:hAnsi="宋体" w:eastAsia="宋体" w:cs="宋体"/>
          <w:color w:val="000"/>
          <w:sz w:val="28"/>
          <w:szCs w:val="28"/>
        </w:rPr>
        <w:t xml:space="preserve">　　在我们警营中，另外一些人，正是因为丧失了原则，而走到了人民的对立面。今年7月7日上午9点15分，原重庆市公安局副局长-在重庆的歌乐山被执行死刑。-不死不足以平民愤。这一天，每一名重庆的警察都收到了重庆市公安局纪委发来的一条短信，短信上写到：“-作毙，教训沉痛，前车之鉴，令人深思!”这一天，报纸上公布了-死前写下的悔罪书，-在悔罪书中写道：“如果有机会，我会对正行走在这条x之路的人们说：回头吧，前面是深渊!苍天有眼知善恶，天堂地狱一念间。”的确，因为一念之差，-，这位公安部的高级官员，最终也没能逃脱牢狱之灾;因为一念之差，泉州市公安局一名有着几十年警龄的老x，也因为受贿而锒铛入狱。这些曾经是我们队伍里的人，在他们心中已经忘记了人民警察的职业操守，已经忘记了那座高山越过之后，将是悬崖峭壁、万丈深渊!</w:t>
      </w:r>
    </w:p>
    <w:p>
      <w:pPr>
        <w:ind w:left="0" w:right="0" w:firstLine="560"/>
        <w:spacing w:before="450" w:after="450" w:line="312" w:lineRule="auto"/>
      </w:pPr>
      <w:r>
        <w:rPr>
          <w:rFonts w:ascii="宋体" w:hAnsi="宋体" w:eastAsia="宋体" w:cs="宋体"/>
          <w:color w:val="000"/>
          <w:sz w:val="28"/>
          <w:szCs w:val="28"/>
        </w:rPr>
        <w:t xml:space="preserve">　　江河不循其道则泛滥成灾，万物不遵其时则自取其灭。自纪律条令实施以来，仅西安市公安局就查处民警违法违纪案件17起，涉案民警共30人，目前，西安市公安局已经依据条令，对其中10人给予行政撤职处分，其余人员分别予以记过或警告处分。</w:t>
      </w:r>
    </w:p>
    <w:p>
      <w:pPr>
        <w:ind w:left="0" w:right="0" w:firstLine="560"/>
        <w:spacing w:before="450" w:after="450" w:line="312" w:lineRule="auto"/>
      </w:pPr>
      <w:r>
        <w:rPr>
          <w:rFonts w:ascii="宋体" w:hAnsi="宋体" w:eastAsia="宋体" w:cs="宋体"/>
          <w:color w:val="000"/>
          <w:sz w:val="28"/>
          <w:szCs w:val="28"/>
        </w:rPr>
        <w:t xml:space="preserve">　　老子曾说过，“九层之台起于垒土，千里之行始于足下”。8年前，我也是通过招考成为一名光荣的人民警察，当我在入警宣誓仪式上高唱《人民警察之歌》时，我也曾热泪盈眶。8年后，我明白了，要想成为一名优秀的人民警察，光靠热情和激情是远远不够的，必须时刻保持一个清醒的头脑和一颗平静淡泊的心。同志们，条令是山，是我们心中一座不可逾越的山;条令是河，是我们行进途中一条不能趟过的河。让我们从现在做起，从自身做起，学条令、守纪律、做表率，让我们的一言一行永远对得起我们当初的从警誓言，让我们的内心永远都无愧于头顶上灿烂的星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公安干部政法队伍纪律作风教育整顿研讨交流发言材料篇9</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&gt;　　一、学习阶段</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&gt;　　二、剖析查摆阶段</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&gt;　　三、发生问题的主要原因：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2024-11-22T15:31:50+08:00</dcterms:created>
  <dcterms:modified xsi:type="dcterms:W3CDTF">2024-11-22T15:31:50+08:00</dcterms:modified>
</cp:coreProperties>
</file>

<file path=docProps/custom.xml><?xml version="1.0" encoding="utf-8"?>
<Properties xmlns="http://schemas.openxmlformats.org/officeDocument/2006/custom-properties" xmlns:vt="http://schemas.openxmlformats.org/officeDocument/2006/docPropsVTypes"/>
</file>