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派驻纪检组长讲话材料(通用3篇)</w:t>
      </w:r>
      <w:bookmarkEnd w:id="1"/>
    </w:p>
    <w:p>
      <w:pPr>
        <w:jc w:val="center"/>
        <w:spacing w:before="0" w:after="450"/>
      </w:pPr>
      <w:r>
        <w:rPr>
          <w:rFonts w:ascii="Arial" w:hAnsi="Arial" w:eastAsia="Arial" w:cs="Arial"/>
          <w:color w:val="999999"/>
          <w:sz w:val="20"/>
          <w:szCs w:val="20"/>
        </w:rPr>
        <w:t xml:space="preserve">来源：网络  作者：红叶飘零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&amp;nbsp纪检组长作为一级领导班子成员，无论是工作性质还是职责范围，都有其与其他班子成员相比的特殊性。 以下是为大家整理的关于派驻纪检组长讲话材料的文章3篇 ,欢迎品鉴！派驻纪检组长讲话材料篇1　　一年来，我能够紧紧围绕纪检监察组长的岗位职...</w:t>
      </w:r>
    </w:p>
    <w:p>
      <w:pPr>
        <w:ind w:left="0" w:right="0" w:firstLine="560"/>
        <w:spacing w:before="450" w:after="450" w:line="312" w:lineRule="auto"/>
      </w:pPr>
      <w:r>
        <w:rPr>
          <w:rFonts w:ascii="宋体" w:hAnsi="宋体" w:eastAsia="宋体" w:cs="宋体"/>
          <w:color w:val="000"/>
          <w:sz w:val="28"/>
          <w:szCs w:val="28"/>
        </w:rPr>
        <w:t xml:space="preserve">&amp;nbsp纪检组长作为一级领导班子成员，无论是工作性质还是职责范围，都有其与其他班子成员相比的特殊性。 以下是为大家整理的关于派驻纪检组长讲话材料的文章3篇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派驻纪检组长讲话材料篇1</w:t>
      </w:r>
    </w:p>
    <w:p>
      <w:pPr>
        <w:ind w:left="0" w:right="0" w:firstLine="560"/>
        <w:spacing w:before="450" w:after="450" w:line="312" w:lineRule="auto"/>
      </w:pPr>
      <w:r>
        <w:rPr>
          <w:rFonts w:ascii="宋体" w:hAnsi="宋体" w:eastAsia="宋体" w:cs="宋体"/>
          <w:color w:val="000"/>
          <w:sz w:val="28"/>
          <w:szCs w:val="28"/>
        </w:rPr>
        <w:t xml:space="preserve">　　一年来，我能够紧紧围绕纪检监察组长的岗位职责，抓好自身学习、认真履职尽责，注重廉洁自律，较好地完成了派驻各项工作任务。现将学习工作情况述职如下：</w:t>
      </w:r>
    </w:p>
    <w:p>
      <w:pPr>
        <w:ind w:left="0" w:right="0" w:firstLine="560"/>
        <w:spacing w:before="450" w:after="450" w:line="312" w:lineRule="auto"/>
      </w:pPr>
      <w:r>
        <w:rPr>
          <w:rFonts w:ascii="宋体" w:hAnsi="宋体" w:eastAsia="宋体" w:cs="宋体"/>
          <w:color w:val="000"/>
          <w:sz w:val="28"/>
          <w:szCs w:val="28"/>
        </w:rPr>
        <w:t xml:space="preserve">　&gt;　一、个人思想政治状况</w:t>
      </w:r>
    </w:p>
    <w:p>
      <w:pPr>
        <w:ind w:left="0" w:right="0" w:firstLine="560"/>
        <w:spacing w:before="450" w:after="450" w:line="312" w:lineRule="auto"/>
      </w:pPr>
      <w:r>
        <w:rPr>
          <w:rFonts w:ascii="宋体" w:hAnsi="宋体" w:eastAsia="宋体" w:cs="宋体"/>
          <w:color w:val="000"/>
          <w:sz w:val="28"/>
          <w:szCs w:val="28"/>
        </w:rPr>
        <w:t xml:space="preserve">　　作为一名党员领导干部，我始终坚持从严从实加强自身政治建设，带头自觉学习习近平新时代中国特色社会主义思想，同以习近平同志为核心的党中央保持高度一致，带头学习党的创新理论，带头树立良好的个人形象。一是理想信念上清醒坚定。注重增强“四个意识”，坚定“四个自信”，聚焦“两个维护”这一党的最高政治原则和根本政治规矩，做到绝对忠诚，持续巩固拓展“不忘初心、牢记使命”主题教育成果，更加坚定自觉执行党的政治路线，严格遵守党的政治纪律和政治规矩，做到在任何时候任何情况下都听党话、跟党走，坚决做到头脑清醒、信念坚定。二是学习步伐上笃定坚实。认真学习习近平新时代中国特色社会主义思想、十九届四中、五中全会精神、习近平谈治国理政第三卷等规定篇目和必读文章，坚持把个人自学和集体学习紧密结合，按时参加县纪委监委组织的政治、业务学习，县公安局党委中心组理论学习，注重学习研究业务知识，精读细学业务书籍，结合自身在纪检监察机关工作的实际，将所掌握的纪检监察业务知识，采取传帮带的方式，传授给组内同志，每周参加县纪委党支部组织的学习，系统学习纪检监察业务知识，边学习边讨论，谈心得谈体会，取得了较好的学习效果。三是干事创业上充满信心。新的工作岗位，面临着新的挑战。我并没有因为自身工作时间稍长，而放松对自身的严格要求。始终保持饱满的精神状态，坚持想事、干事、成事。围绕工作职责，精心谋篇布局、科学统筹规划，注重强化工作上的精品意识、标准意识，取得了一些工作成绩。真正做到了无愧于岗位职责，无愧于领导和同志们的信任。</w:t>
      </w:r>
    </w:p>
    <w:p>
      <w:pPr>
        <w:ind w:left="0" w:right="0" w:firstLine="560"/>
        <w:spacing w:before="450" w:after="450" w:line="312" w:lineRule="auto"/>
      </w:pPr>
      <w:r>
        <w:rPr>
          <w:rFonts w:ascii="宋体" w:hAnsi="宋体" w:eastAsia="宋体" w:cs="宋体"/>
          <w:color w:val="000"/>
          <w:sz w:val="28"/>
          <w:szCs w:val="28"/>
        </w:rPr>
        <w:t xml:space="preserve">　　&gt;二、20_年度履职及重点工作完成情况</w:t>
      </w:r>
    </w:p>
    <w:p>
      <w:pPr>
        <w:ind w:left="0" w:right="0" w:firstLine="560"/>
        <w:spacing w:before="450" w:after="450" w:line="312" w:lineRule="auto"/>
      </w:pPr>
      <w:r>
        <w:rPr>
          <w:rFonts w:ascii="宋体" w:hAnsi="宋体" w:eastAsia="宋体" w:cs="宋体"/>
          <w:color w:val="000"/>
          <w:sz w:val="28"/>
          <w:szCs w:val="28"/>
        </w:rPr>
        <w:t xml:space="preserve">　　（一）提高政治站位，压实监督专责。通过参加驻在单位党委会，定期和党委“一把手”交流思想等方式，监督民主决策，提出工作建议，互通工作信息，紧抓党委中体责任落实，认真学习贯彻《党委（党组）落实全面从严治党主体责任规定》，不断强化党委主要负责同志更好履责，班子成员落实好“一岗双责”。在审查调查和问题线索处置上，充分发挥和调动驻在部门党组织的主体责任。针对不同情况，有的直接移送驻在单位党委进行调查处理，限期向我组反馈调查情况。为实现影响最大化，立案审查案件结束后，都充分征求该单位党委的意见和建议，形成党纪政务处分或组织建议统一意见后，再移送审理。全年共参加驻在单位党委会议12次，提出工作建议20余条。</w:t>
      </w:r>
    </w:p>
    <w:p>
      <w:pPr>
        <w:ind w:left="0" w:right="0" w:firstLine="560"/>
        <w:spacing w:before="450" w:after="450" w:line="312" w:lineRule="auto"/>
      </w:pPr>
      <w:r>
        <w:rPr>
          <w:rFonts w:ascii="宋体" w:hAnsi="宋体" w:eastAsia="宋体" w:cs="宋体"/>
          <w:color w:val="000"/>
          <w:sz w:val="28"/>
          <w:szCs w:val="28"/>
        </w:rPr>
        <w:t xml:space="preserve">　　（二）紧盯重点难点，持续纠治“四风”。督促驻在单位管好日常、抓住经常。特别是把群众联系密切的、十分关注的人和事作为重点，加大对驻在单位服务窗口和工作人员纪律意识、廉洁意识的监督检查力度。今年在全县公安机关组织开展“纪律作风深化年”活动，对政治教育、党建引领、履行主体责任、岗位练兵、专项整治、督导检查、标本兼治六个方面，六大警种存在的顽疾痼疾进行整治，持续增强公安民警廉洁自律意识和拒腐防变能力。对群众接触比较密切的单位进行抽查，及时听取办事群众对驻在单位民（辅）警的工作作风、廉洁纪律等方面的具体反映。同时，畅通监督举报渠道，公布纪检监察组的电话等信息，公开接待群众来访。元旦、中秋、春节期间，对驻在单位落实中央八项规定精神进行了全面检查，坚持边检查边规范，指导各单位按照相关政策规定，进一步规范工作流程，健全内控制度。中秋国庆期间，督促驻在单位开展纠治“四风”自查自纠工作，同时采取查阅资料、调看财务账目、实地查看等方式，对违反中央八项规定精神和“四风”问题进行了重点抽查。同时指导驻在单位对勤务、公车使用进行规范，实行流程化管理，全过程监督，防止出现违规违纪问题。</w:t>
      </w:r>
    </w:p>
    <w:p>
      <w:pPr>
        <w:ind w:left="0" w:right="0" w:firstLine="560"/>
        <w:spacing w:before="450" w:after="450" w:line="312" w:lineRule="auto"/>
      </w:pPr>
      <w:r>
        <w:rPr>
          <w:rFonts w:ascii="宋体" w:hAnsi="宋体" w:eastAsia="宋体" w:cs="宋体"/>
          <w:color w:val="000"/>
          <w:sz w:val="28"/>
          <w:szCs w:val="28"/>
        </w:rPr>
        <w:t xml:space="preserve">　　（三）注重传导压力，强化日常监督。注重运用各种载体，全方位多渠道深化长期监督、日常监督。一是抓好廉政教育。要求驻在单位将党风廉政建设政策理论纳入党组和党员干部必学内容。利用宣传栏、电子显示屏、廉政短信等形式，加大宣传教育力度，营造清廉氛围。今年，组织全局民警观看警示片《警钟》、《断线的风筝》等警示教育片8场,集中参观廉政基地140余人次,开展任职廉政谈话20余人次。利用监督检查之机，分层次和干部职工进行谈话，既注重了解各方面情况，又潜移默化渗透廉政思想。二是抓住工作重点。牢牢抓住驻在单位“三重一大”事项监督这一重点，既注重事前监督，又强化事中跟踪，又跟进事后落实，要求各驻在单位“三重一大”事项要定期向我组报备。对重要岗位、重点人员拉出“权力清单”，有总有分，层层递进，为点对点监督提供“操作手册”。三是抓好日常监督和专项监督检查。坚持每季度对驻在单位落实全面从严治党主体责任情况进行一次监督检查，通过谈话了解、问卷调查、查阅财务账目等方式，立足抓早抓小，坚持靠前监督。根据公安机关在疫情防控工作职责，按照上级要求迅速成立监督执纪工作组，整合派驻组和督察部门7人监督检查队伍，取消节假日，印发《河南省公安机关新冠肺炎战时纪律规定》和《信阳市公安机关新冠肺炎疫情防控战时“十个严禁”》提醒卡片800余份，先后行程700余公里，检查基层单位48个，不间断开展监督检查20余次。四是认真开展“以案促改”及警示教育。为深化标本兼治，不断以治标促进治本，一体推进“不敢腐不能腐不想腐”机制，建立了以案促改长效机制，成立了领导小组，领导公安局以案促改工作开展、落实，使此项工作常态化，先后4次组织开展全县公安机关以案促改警示教育大会，选取8起发生在身边、本系统内的违法违纪典型案例进行剖析，切实提高认识,架起“高压线”,筑牢“防火墙”强化警示教育,深刻反思,全面警醒，取得了良好的效果。</w:t>
      </w:r>
    </w:p>
    <w:p>
      <w:pPr>
        <w:ind w:left="0" w:right="0" w:firstLine="560"/>
        <w:spacing w:before="450" w:after="450" w:line="312" w:lineRule="auto"/>
      </w:pPr>
      <w:r>
        <w:rPr>
          <w:rFonts w:ascii="宋体" w:hAnsi="宋体" w:eastAsia="宋体" w:cs="宋体"/>
          <w:color w:val="000"/>
          <w:sz w:val="28"/>
          <w:szCs w:val="28"/>
        </w:rPr>
        <w:t xml:space="preserve">　　（四）注重科学规范，严格执纪问责。充分运用监督执纪“四种形态”，严格执纪问责，强化正风肃纪。针对党员干部和单位出现的苗头性倾向性问题，通过谈话提醒、诫勉谈话、下发监察建议书等方式进行“咬耳扯袖”。全年，在处理委机关转办和自办案件中，我组始终坚持惩前毖后、治病救人的原则，在对违纪人员进行批评教育的同时及时开展以案促改工作，既教育了本人，又推动了主体责任落实。同时，针对群众关注度高、敏感性强，容易发生廉政风险的重点岗位、重点人员，要求驻在单位及时梳理廉政风险点，不断加强自我监督，从源头上堵塞漏洞。今年，针对我组信访举报和问题线索较多的实际，按照全程留痕的原则，对梳理排查出的信访举报和问题线索，建立工作台账，统一登记造册，准确分类管理，集中规范处置，针对委机关转办、信访举报、监督检查等发现的相关问题线索，把纪律和规矩挺在前面，对每个问题线索的处置都做到慎之又慎，始终做到综合衡量、通盘考虑，每个步骤都必须经县纪委监察委领导研究决定。同时形成严格问责、容错纠错和澄清保护的协同机制，旗帜鲜明地支持担当者、鼓励担当者、保护担当者，切实保护好敢于担当者干事创业同志的积极性和创造性。20_年，共核查信访举报线索31起，立案查处7起，给予党政纪处分7人，诫勉谈话2人，提醒谈话21人次，建议相关单位组织处理16人。</w:t>
      </w:r>
    </w:p>
    <w:p>
      <w:pPr>
        <w:ind w:left="0" w:right="0" w:firstLine="560"/>
        <w:spacing w:before="450" w:after="450" w:line="312" w:lineRule="auto"/>
      </w:pPr>
      <w:r>
        <w:rPr>
          <w:rFonts w:ascii="宋体" w:hAnsi="宋体" w:eastAsia="宋体" w:cs="宋体"/>
          <w:color w:val="000"/>
          <w:sz w:val="28"/>
          <w:szCs w:val="28"/>
        </w:rPr>
        <w:t xml:space="preserve">　　（五）认真完成县纪委监委安排的督促所驻单位“互联网+政务服务”，及时向社会公开政务服务事项，保障群众利益不受侵害；开展脱贫攻坚决胜年活动，通过进村入户，实地走访的方式，走访贫困户60户，主动深入了解群众所想；开展自然资源专项整治工作，特别是对县公安局办理的涉及自然资源的12起刑事案件，进行跟踪督办及其他相关中心工作。</w:t>
      </w:r>
    </w:p>
    <w:p>
      <w:pPr>
        <w:ind w:left="0" w:right="0" w:firstLine="560"/>
        <w:spacing w:before="450" w:after="450" w:line="312" w:lineRule="auto"/>
      </w:pPr>
      <w:r>
        <w:rPr>
          <w:rFonts w:ascii="宋体" w:hAnsi="宋体" w:eastAsia="宋体" w:cs="宋体"/>
          <w:color w:val="000"/>
          <w:sz w:val="28"/>
          <w:szCs w:val="28"/>
        </w:rPr>
        <w:t xml:space="preserve">　&gt;　三、廉政自律情况</w:t>
      </w:r>
    </w:p>
    <w:p>
      <w:pPr>
        <w:ind w:left="0" w:right="0" w:firstLine="560"/>
        <w:spacing w:before="450" w:after="450" w:line="312" w:lineRule="auto"/>
      </w:pPr>
      <w:r>
        <w:rPr>
          <w:rFonts w:ascii="宋体" w:hAnsi="宋体" w:eastAsia="宋体" w:cs="宋体"/>
          <w:color w:val="000"/>
          <w:sz w:val="28"/>
          <w:szCs w:val="28"/>
        </w:rPr>
        <w:t xml:space="preserve">　　正人者必先正己，律人者必先律己。身为派驻纪检监察组长，自己始终坚持挺纪在前，自觉坚守思想道德防线、廉洁从政底线、党纪国法红线，堂堂正正做人、干干净净干事、清清白白为官。一是坚持秉公用权，维护公平正义。始终坚持按程序决策、按制度工作、按规定办事，不搞权钱交易的人情往来，不插手项目工程和资金审批，不接受可能影响公正执行公务的宴请，不干预执法、司法等部门依法履职。在案件调查处理上，绝不以案谋私、以权谋私，始终坚持原则，秉公执纪执法。二是坚持洁身自好，规范从政行为。始终把廉洁自律当作为人、处事、从政的行为准则，严格遵守《准则》《条例》和中央、省、市县纪委关于廉洁从政各项规定，以身作则，带头改进工作作风，到基层检查工作，坚持轻车简从，不讲排场，时刻把自己置身于党和群众的监督之下。三是坚持从严要求，树立良好形象。牢固树立“严管就是厚爱”的观念，高标准、严要求约束自已，要求大家做到的，自己首先做好，要求大家不做的，自己首先不做。对家属从严要求，自觉净化“生活圈”、“社交圈”、“朋友圈”。</w:t>
      </w:r>
    </w:p>
    <w:p>
      <w:pPr>
        <w:ind w:left="0" w:right="0" w:firstLine="560"/>
        <w:spacing w:before="450" w:after="450" w:line="312" w:lineRule="auto"/>
      </w:pPr>
      <w:r>
        <w:rPr>
          <w:rFonts w:ascii="宋体" w:hAnsi="宋体" w:eastAsia="宋体" w:cs="宋体"/>
          <w:color w:val="000"/>
          <w:sz w:val="28"/>
          <w:szCs w:val="28"/>
        </w:rPr>
        <w:t xml:space="preserve">　&gt;　四、存在不足</w:t>
      </w:r>
    </w:p>
    <w:p>
      <w:pPr>
        <w:ind w:left="0" w:right="0" w:firstLine="560"/>
        <w:spacing w:before="450" w:after="450" w:line="312" w:lineRule="auto"/>
      </w:pPr>
      <w:r>
        <w:rPr>
          <w:rFonts w:ascii="宋体" w:hAnsi="宋体" w:eastAsia="宋体" w:cs="宋体"/>
          <w:color w:val="000"/>
          <w:sz w:val="28"/>
          <w:szCs w:val="28"/>
        </w:rPr>
        <w:t xml:space="preserve">　　虽然工作取得了一些成效，但也存在着一些不容忽视的问题：一是政治业务理论学习还不够，还有进一步提升的空间；二是在派驻监督的创新思路上还不够深入，仅仅停留在完成工作的层面上；三是对驻在部门党风廉政建设工作指导力度还需进一步加强；四是对驻在部门日常监督偶有浅表化现象，尚存在监督死角。</w:t>
      </w:r>
    </w:p>
    <w:p>
      <w:pPr>
        <w:ind w:left="0" w:right="0" w:firstLine="560"/>
        <w:spacing w:before="450" w:after="450" w:line="312" w:lineRule="auto"/>
      </w:pPr>
      <w:r>
        <w:rPr>
          <w:rFonts w:ascii="宋体" w:hAnsi="宋体" w:eastAsia="宋体" w:cs="宋体"/>
          <w:color w:val="000"/>
          <w:sz w:val="28"/>
          <w:szCs w:val="28"/>
        </w:rPr>
        <w:t xml:space="preserve">&gt;　　五、下步工作打算</w:t>
      </w:r>
    </w:p>
    <w:p>
      <w:pPr>
        <w:ind w:left="0" w:right="0" w:firstLine="560"/>
        <w:spacing w:before="450" w:after="450" w:line="312" w:lineRule="auto"/>
      </w:pPr>
      <w:r>
        <w:rPr>
          <w:rFonts w:ascii="宋体" w:hAnsi="宋体" w:eastAsia="宋体" w:cs="宋体"/>
          <w:color w:val="000"/>
          <w:sz w:val="28"/>
          <w:szCs w:val="28"/>
        </w:rPr>
        <w:t xml:space="preserve">　　20_年的各项工作，要忠实履行派驻监督职责，着力强化监督体系，着力提高履职水平，着力打造过硬队伍，努力实现新时代派驻监督工作高质量发展。</w:t>
      </w:r>
    </w:p>
    <w:p>
      <w:pPr>
        <w:ind w:left="0" w:right="0" w:firstLine="560"/>
        <w:spacing w:before="450" w:after="450" w:line="312" w:lineRule="auto"/>
      </w:pPr>
      <w:r>
        <w:rPr>
          <w:rFonts w:ascii="宋体" w:hAnsi="宋体" w:eastAsia="宋体" w:cs="宋体"/>
          <w:color w:val="000"/>
          <w:sz w:val="28"/>
          <w:szCs w:val="28"/>
        </w:rPr>
        <w:t xml:space="preserve">　　一要在强化政治监督上使长劲。紧紧围绕深入学习贯彻习近平新时代中国特色社会主义思想和党的十九大精神、贯彻落实党中央和省委、市委重大决策部署，把政治监督具体化、规范化、常态化，严明政治纪律和政治规矩，加强对执行党内政治生活若干准则、中央八项规定精神、形式主义和官僚主义的监督检查，通过加强政治监督，严明政治纪律带动其他纪律严起来。</w:t>
      </w:r>
    </w:p>
    <w:p>
      <w:pPr>
        <w:ind w:left="0" w:right="0" w:firstLine="560"/>
        <w:spacing w:before="450" w:after="450" w:line="312" w:lineRule="auto"/>
      </w:pPr>
      <w:r>
        <w:rPr>
          <w:rFonts w:ascii="宋体" w:hAnsi="宋体" w:eastAsia="宋体" w:cs="宋体"/>
          <w:color w:val="000"/>
          <w:sz w:val="28"/>
          <w:szCs w:val="28"/>
        </w:rPr>
        <w:t xml:space="preserve">　　二要在强化日常监督上使实劲。加强对“一把手”的监督，管好关键人、管住关键事。从点滴做起，从隐患抓起，建立管思想、管工作、管作风、管纪律的日常监督体系。立足抓早抓小，注重发现问题隐患苗头，将日常监督的重点放到事前，事前充分论证，找准监督重点，增强监督实效，让监督触角无处不在，让问题苗头无处遁形。</w:t>
      </w:r>
    </w:p>
    <w:p>
      <w:pPr>
        <w:ind w:left="0" w:right="0" w:firstLine="560"/>
        <w:spacing w:before="450" w:after="450" w:line="312" w:lineRule="auto"/>
      </w:pPr>
      <w:r>
        <w:rPr>
          <w:rFonts w:ascii="宋体" w:hAnsi="宋体" w:eastAsia="宋体" w:cs="宋体"/>
          <w:color w:val="000"/>
          <w:sz w:val="28"/>
          <w:szCs w:val="28"/>
        </w:rPr>
        <w:t xml:space="preserve">　　三要在强化作风建设上使强劲。以钉钉子精神打好作风建设持久战。持续检查驻在单位落实中央八项规定精神情况，巩固拓展落实中央八项规定精神成果。从坚持政治原则、严明政治纪律的高度，坚决破除形式主义、官僚主义。建立作风建设长效机制。坚持严字当头，不懈怠不松劲，充分运用监督执纪“四种形态”，立足抓早抓小，对倾向性、苗头性问题，未雨绸缪、防微杜渐。</w:t>
      </w:r>
    </w:p>
    <w:p>
      <w:pPr>
        <w:ind w:left="0" w:right="0" w:firstLine="560"/>
        <w:spacing w:before="450" w:after="450" w:line="312" w:lineRule="auto"/>
      </w:pPr>
      <w:r>
        <w:rPr>
          <w:rFonts w:ascii="宋体" w:hAnsi="宋体" w:eastAsia="宋体" w:cs="宋体"/>
          <w:color w:val="000"/>
          <w:sz w:val="28"/>
          <w:szCs w:val="28"/>
        </w:rPr>
        <w:t xml:space="preserve">　　四要强化执纪问责上使狠劲。紧盯“三重一大”事项，紧盯权力集中、资金密集、资源富集的部门和行业的监管，持续整治群众身边腐败和作风问题，切实维护群众利益。坚持依纪依法办案，严肃办案纪律，讲究办案策略，提高办案质量和综合效果。</w:t>
      </w:r>
    </w:p>
    <w:p>
      <w:pPr>
        <w:ind w:left="0" w:right="0" w:firstLine="560"/>
        <w:spacing w:before="450" w:after="450" w:line="312" w:lineRule="auto"/>
      </w:pPr>
      <w:r>
        <w:rPr>
          <w:rFonts w:ascii="宋体" w:hAnsi="宋体" w:eastAsia="宋体" w:cs="宋体"/>
          <w:color w:val="000"/>
          <w:sz w:val="28"/>
          <w:szCs w:val="28"/>
        </w:rPr>
        <w:t xml:space="preserve">　　五要在强化自身建设上使韧劲。以开展“不忘初心、牢记使命”主题教育和“坚持政治建警全面从严治警”教育整顿为契机，着力在强化政治能力、提高专业化水平、严守纪律上下功夫。内铸党的忠诚卫士之魂，外塑“纪律部队”良好形象。加大教育培训力度，提高素质能力。严格执行监督执纪工作规则，自觉接受党内监督和其他各方面监督，坚决防止“灯下黑”，打造忠诚坚定、担当尽责、遵纪守法、清正廉洁的纪检监察干部队伍。</w:t>
      </w:r>
    </w:p>
    <w:p>
      <w:pPr>
        <w:ind w:left="0" w:right="0" w:firstLine="560"/>
        <w:spacing w:before="450" w:after="450" w:line="312" w:lineRule="auto"/>
      </w:pPr>
      <w:r>
        <w:rPr>
          <w:rFonts w:ascii="黑体" w:hAnsi="黑体" w:eastAsia="黑体" w:cs="黑体"/>
          <w:color w:val="000000"/>
          <w:sz w:val="36"/>
          <w:szCs w:val="36"/>
          <w:b w:val="1"/>
          <w:bCs w:val="1"/>
        </w:rPr>
        <w:t xml:space="preserve">派驻纪检组长讲话材料篇2</w:t>
      </w:r>
    </w:p>
    <w:p>
      <w:pPr>
        <w:ind w:left="0" w:right="0" w:firstLine="560"/>
        <w:spacing w:before="450" w:after="450" w:line="312" w:lineRule="auto"/>
      </w:pPr>
      <w:r>
        <w:rPr>
          <w:rFonts w:ascii="宋体" w:hAnsi="宋体" w:eastAsia="宋体" w:cs="宋体"/>
          <w:color w:val="000"/>
          <w:sz w:val="28"/>
          <w:szCs w:val="28"/>
        </w:rPr>
        <w:t xml:space="preserve">　　根据市纪委监委要求和局党组安排，我代表驻市交通运输局纪检监察组和局机关党组，在节前对大家进行一次集体廉政约谈，主要是重申一下廉洁过节的有关规定，给大家提提醒，敲敲钟，进一步增强大家的廉洁自律意识，着力营造风清气正、文明祥和的节日环境。</w:t>
      </w:r>
    </w:p>
    <w:p>
      <w:pPr>
        <w:ind w:left="0" w:right="0" w:firstLine="560"/>
        <w:spacing w:before="450" w:after="450" w:line="312" w:lineRule="auto"/>
      </w:pPr>
      <w:r>
        <w:rPr>
          <w:rFonts w:ascii="宋体" w:hAnsi="宋体" w:eastAsia="宋体" w:cs="宋体"/>
          <w:color w:val="000"/>
          <w:sz w:val="28"/>
          <w:szCs w:val="28"/>
        </w:rPr>
        <w:t xml:space="preserve">　　节假日期间往往是腐败易发时期，这既是对我们党员领导干部廉洁自律意识的考验，也是我们落实“两个责任”，抓牢党风廉政建设、持续正风肃纪的关键节点。越是节假日期间，越要防微杜渐、越要警钟长鸣，越要保持清醒。日前，市纪委监委为深入落实中央八项规定精神，切实纠治行政审批、监管执法、惠企政策落实、服务基层群众等工作中的“四风”问题，进一步创优营商环境，打造创新生态，及时下发了《关于做好中秋国庆期间“坚决纠治四风创优营商环境”监督检查工作的通知》，本次监督检查主要从五个方面60多项内容着手，这次两节监督检查的面之广、之严，都甚于从前，希望在座各位能够在两节期间强化担当、率先垂范、严格廉洁自律、坚决纠风反腐，确保党风政风风清气正，以优良的作风为我市在新赛道上开创新时代美丽晋城高质量转型发展新局面提供坚强的政治保证。下面，我就严明两节期间纪律作风向大家提出几点要求：</w:t>
      </w:r>
    </w:p>
    <w:p>
      <w:pPr>
        <w:ind w:left="0" w:right="0" w:firstLine="560"/>
        <w:spacing w:before="450" w:after="450" w:line="312" w:lineRule="auto"/>
      </w:pPr>
      <w:r>
        <w:rPr>
          <w:rFonts w:ascii="宋体" w:hAnsi="宋体" w:eastAsia="宋体" w:cs="宋体"/>
          <w:color w:val="000"/>
          <w:sz w:val="28"/>
          <w:szCs w:val="28"/>
        </w:rPr>
        <w:t xml:space="preserve">　　一是压实主体责任。机关主要负责同志要强化责任担当，认真履行“第一责任人”职责，把节日期间落实中央八项规定精神、纠正“四风”工作作为重要政治任务，切实抓好班子、带好队伍；各分管领导和科室主要负责同志要充分发挥“头雁效应”，带头防治、自觉抵制、主动整治，形成以上率下纠治“四风”的良好态势。二是强化廉洁意识。要认真学习中央纪委国家监委、省纪委监委和市纪委监委节前公开曝光的违反中央八项规定精神问题典型案例，自觉抵制歪风邪气，尤其是关键节点上的几个关键岗位，如后勤科要坚决制止节日期间餐饮浪费和公款吃喝等问题、做好公车封存工作，党办要盯紧婚丧喜庆事宜的报备情况，相关业务科室要进一步增强安全、廉洁意识，做好节假日期间工程项目的“三零”创建工作，通过不断增强纪律意识，确保文明廉洁过节。三是加强教育引导。要切实履行好领导责任，督促分管部门所有干部在节日期间要时刻紧绷纪律规矩这根弦，自警自省自重，筑牢思想防线。严禁用公款购买赠送节礼，严禁违规公款吃喝、公款旅游，严禁借过节之机违规发放津补贴和奖金、违规操办婚丧喜庆事宜、收送电子红包等隐形变异问题发生；要把制止餐饮浪费作为落实中央八项规定精神、纠治“四风”的重要方面，形成生活常态；要做好节假日值班值守工作，在假日期间严格落实处级领导带班值班制度。</w:t>
      </w:r>
    </w:p>
    <w:p>
      <w:pPr>
        <w:ind w:left="0" w:right="0" w:firstLine="560"/>
        <w:spacing w:before="450" w:after="450" w:line="312" w:lineRule="auto"/>
      </w:pPr>
      <w:r>
        <w:rPr>
          <w:rFonts w:ascii="宋体" w:hAnsi="宋体" w:eastAsia="宋体" w:cs="宋体"/>
          <w:color w:val="000"/>
          <w:sz w:val="28"/>
          <w:szCs w:val="28"/>
        </w:rPr>
        <w:t xml:space="preserve">　　最后，提前祝大家节假日快乐。</w:t>
      </w:r>
    </w:p>
    <w:p>
      <w:pPr>
        <w:ind w:left="0" w:right="0" w:firstLine="560"/>
        <w:spacing w:before="450" w:after="450" w:line="312" w:lineRule="auto"/>
      </w:pPr>
      <w:r>
        <w:rPr>
          <w:rFonts w:ascii="黑体" w:hAnsi="黑体" w:eastAsia="黑体" w:cs="黑体"/>
          <w:color w:val="000000"/>
          <w:sz w:val="36"/>
          <w:szCs w:val="36"/>
          <w:b w:val="1"/>
          <w:bCs w:val="1"/>
        </w:rPr>
        <w:t xml:space="preserve">派驻纪检组长讲话材料篇3</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根据会议安排，现将本人一年来担任林业局纪检组长职务以来的工作进行述职报告如下，不妥之处，请各位领导和同志们批评指正。一年来，本人主要围绕以下四个方面开展工作：</w:t>
      </w:r>
    </w:p>
    <w:p>
      <w:pPr>
        <w:ind w:left="0" w:right="0" w:firstLine="560"/>
        <w:spacing w:before="450" w:after="450" w:line="312" w:lineRule="auto"/>
      </w:pPr>
      <w:r>
        <w:rPr>
          <w:rFonts w:ascii="宋体" w:hAnsi="宋体" w:eastAsia="宋体" w:cs="宋体"/>
          <w:color w:val="000"/>
          <w:sz w:val="28"/>
          <w:szCs w:val="28"/>
        </w:rPr>
        <w:t xml:space="preserve">&gt;　　一、加强学习，不断提高纪检工作本事，使党的各项方针政策在本局落到实处。</w:t>
      </w:r>
    </w:p>
    <w:p>
      <w:pPr>
        <w:ind w:left="0" w:right="0" w:firstLine="560"/>
        <w:spacing w:before="450" w:after="450" w:line="312" w:lineRule="auto"/>
      </w:pPr>
      <w:r>
        <w:rPr>
          <w:rFonts w:ascii="宋体" w:hAnsi="宋体" w:eastAsia="宋体" w:cs="宋体"/>
          <w:color w:val="000"/>
          <w:sz w:val="28"/>
          <w:szCs w:val="28"/>
        </w:rPr>
        <w:t xml:space="preserve">　　一是把加大反腐倡廉教育放在各项工作的首位。坚持每星期二、五各半天的学习制度，大力倡导“以廉为荣，以贪为耻”的社会风尚，党风廉政建设和反腐败斗争做到逢会必讲，警钟常鸣。年初就将党风廉政建设和反腐败工作进行了布置，严格按照“四大纪律八项要求”查找问题根源，果断贯彻落实中纪委提出的“五项规定”提高党员干部防腐本事贯彻执行公务员八条禁令。今年2月16日由局领导带头，在《**县林业系统领导干部职工严禁参与赌博公约》上签字。同时，认真贯彻民主集中制原则班子团结协作，自觉理解各方面的监督，凡是重大事项或大规模资金的使用我都参加班子团体讨论经过，实行“阳光作业”。经过各项措施，今年未发生一齐干部职工违纪行为。</w:t>
      </w:r>
    </w:p>
    <w:p>
      <w:pPr>
        <w:ind w:left="0" w:right="0" w:firstLine="560"/>
        <w:spacing w:before="450" w:after="450" w:line="312" w:lineRule="auto"/>
      </w:pPr>
      <w:r>
        <w:rPr>
          <w:rFonts w:ascii="宋体" w:hAnsi="宋体" w:eastAsia="宋体" w:cs="宋体"/>
          <w:color w:val="000"/>
          <w:sz w:val="28"/>
          <w:szCs w:val="28"/>
        </w:rPr>
        <w:t xml:space="preserve">　　二是把建立健全各项规章制度作为要害问题。到县林业局后，我与办公室的同志一道，重新修定了七十多页的《**县林业局依法治局治理规定》。这个《规定》，应当说是一部比较全面、系统的“林业内部规章”，明确了工作职责、工作制度、奖惩措施等规定，具有较强的可操作性和指导性。责成各股室也相应制定了规章制度，为从源头预防腐败的发生打下了基础。并经常下乡督促检查制度的落实情景，切实做到按制度管人，用制度管事。</w:t>
      </w:r>
    </w:p>
    <w:p>
      <w:pPr>
        <w:ind w:left="0" w:right="0" w:firstLine="560"/>
        <w:spacing w:before="450" w:after="450" w:line="312" w:lineRule="auto"/>
      </w:pPr>
      <w:r>
        <w:rPr>
          <w:rFonts w:ascii="宋体" w:hAnsi="宋体" w:eastAsia="宋体" w:cs="宋体"/>
          <w:color w:val="000"/>
          <w:sz w:val="28"/>
          <w:szCs w:val="28"/>
        </w:rPr>
        <w:t xml:space="preserve">　　三是在抓好本职工作的同时，还肩负着野保办、罗砚高速公路的林地征占用补偿，安全生产、工、青、妇和全局的精神礼貌建设工作。今年上半年还被县委“先教办”抽调负责城区教育系统的“先教督导”和抽调到新华、劳保局等进行为届中考核组。</w:t>
      </w:r>
    </w:p>
    <w:p>
      <w:pPr>
        <w:ind w:left="0" w:right="0" w:firstLine="560"/>
        <w:spacing w:before="450" w:after="450" w:line="312" w:lineRule="auto"/>
      </w:pPr>
      <w:r>
        <w:rPr>
          <w:rFonts w:ascii="宋体" w:hAnsi="宋体" w:eastAsia="宋体" w:cs="宋体"/>
          <w:color w:val="000"/>
          <w:sz w:val="28"/>
          <w:szCs w:val="28"/>
        </w:rPr>
        <w:t xml:space="preserve">　&gt;　二、履行岗位职责，“三项”工作任务得到落实。</w:t>
      </w:r>
    </w:p>
    <w:p>
      <w:pPr>
        <w:ind w:left="0" w:right="0" w:firstLine="560"/>
        <w:spacing w:before="450" w:after="450" w:line="312" w:lineRule="auto"/>
      </w:pPr>
      <w:r>
        <w:rPr>
          <w:rFonts w:ascii="宋体" w:hAnsi="宋体" w:eastAsia="宋体" w:cs="宋体"/>
          <w:color w:val="000"/>
          <w:sz w:val="28"/>
          <w:szCs w:val="28"/>
        </w:rPr>
        <w:t xml:space="preserve">　　1、抓好党员干部廉洁自律工作。一年来，认真组织干部职工学习了《党章》、两个《条例》和进取参加了县上举办的各项活动。同时，在各种会上经常把原局长董加龙的案件作为警示教育，教育全体干部职工正确看待权利观、利益观。重点加强对森林公安干警、林政执法人员和木材检查站人员的教育，让他们依法执法、公正执法、廉洁执法、礼貌执法，认真吸取“马关的扣苗事件”的教训，激发职工时刻严格要求自我，模范遵守党纪国法和廉洁自律的有关规定。今年经过开展“党风廉政教育月”和“先教”活动，全局党员干部整体素质得到了明显提高。</w:t>
      </w:r>
    </w:p>
    <w:p>
      <w:pPr>
        <w:ind w:left="0" w:right="0" w:firstLine="560"/>
        <w:spacing w:before="450" w:after="450" w:line="312" w:lineRule="auto"/>
      </w:pPr>
      <w:r>
        <w:rPr>
          <w:rFonts w:ascii="宋体" w:hAnsi="宋体" w:eastAsia="宋体" w:cs="宋体"/>
          <w:color w:val="000"/>
          <w:sz w:val="28"/>
          <w:szCs w:val="28"/>
        </w:rPr>
        <w:t xml:space="preserve">　　2、做好来信来访接待和违纪案件的查处工作。一年来，从纪检监察室接待群众来电来访中，涉及了林业部门工作事项，我都从有关规定入手，及时派员并带队深入调查落实和答复，对案情十分复杂，责成由森林公安分局按照办事时限要求负责调查处理县纪委控申室转来信访2件，办结2件，办结率100，同时，根据群众举报今年8月21日，我亲自带领森林公安干警到阿用乡处理乱剥杨梅皮案件，没收非法收购杨梅皮7吨并当场烧毁，有效地打击了破坏森林资源的行为。</w:t>
      </w:r>
    </w:p>
    <w:p>
      <w:pPr>
        <w:ind w:left="0" w:right="0" w:firstLine="560"/>
        <w:spacing w:before="450" w:after="450" w:line="312" w:lineRule="auto"/>
      </w:pPr>
      <w:r>
        <w:rPr>
          <w:rFonts w:ascii="宋体" w:hAnsi="宋体" w:eastAsia="宋体" w:cs="宋体"/>
          <w:color w:val="000"/>
          <w:sz w:val="28"/>
          <w:szCs w:val="28"/>
        </w:rPr>
        <w:t xml:space="preserve">　　3、巩固纠风治乱取得的成效。为巩固纠风治乱取得的成果不反弹，责成森林公安、林政执法、森林检疫的办事程序，收费项目、标准实地公示公开，对木材检查站的公示项目重新规范，严格执政上岗，今年局纪检监察室先后三次深入木材检查站检查工作，按照《行政许可法》认真开展机关效能建设，严格行政审批制度，使全局工作作风有很大的转变，大大地提高了工作效率，增强了服务意识。今年我局作为行风评议跟踪问效单位取得了好成效，树立了林业部门新形象。</w:t>
      </w:r>
    </w:p>
    <w:p>
      <w:pPr>
        <w:ind w:left="0" w:right="0" w:firstLine="560"/>
        <w:spacing w:before="450" w:after="450" w:line="312" w:lineRule="auto"/>
      </w:pPr>
      <w:r>
        <w:rPr>
          <w:rFonts w:ascii="宋体" w:hAnsi="宋体" w:eastAsia="宋体" w:cs="宋体"/>
          <w:color w:val="000"/>
          <w:sz w:val="28"/>
          <w:szCs w:val="28"/>
        </w:rPr>
        <w:t xml:space="preserve">　　&gt;三、加大监督力度，群众关心的热点、难点问题得到妥善解决。</w:t>
      </w:r>
    </w:p>
    <w:p>
      <w:pPr>
        <w:ind w:left="0" w:right="0" w:firstLine="560"/>
        <w:spacing w:before="450" w:after="450" w:line="312" w:lineRule="auto"/>
      </w:pPr>
      <w:r>
        <w:rPr>
          <w:rFonts w:ascii="宋体" w:hAnsi="宋体" w:eastAsia="宋体" w:cs="宋体"/>
          <w:color w:val="000"/>
          <w:sz w:val="28"/>
          <w:szCs w:val="28"/>
        </w:rPr>
        <w:t xml:space="preserve">　　一年来我一向把涉林重点工程项目作为监督资料。在退耕还林工程中，监督是否按有关要求实施，农民有关补偿政策是否到位在林浆纸项目上，主要督促做好交接地工作、兑现租地金。在木材指标治理上，监督指标是否全部分配到林木所有者手中，是否按作业设计进行采伐。在砚富高速公路、剥隘库区、洞巴电站等涉林项目建设上，督促做好为施工方办理林地征、占用手续，兑现补偿征占用林地费。经过检查，责成乡(镇)林业站督促群众补植补造退耕还林苗木6.1万亩，补偿高速公路和剥隘库区等征占用林地费2700多万元，办理高速公路征占用林地3600多亩。此外，局领导班子和纪检室人员还经常深入局属事业站、森林公安分局、木材公司、林场、木材检查站和全县15个乡(镇)林业站进行检查指导工作，对各方面治理薄弱的基层站所加大监督力度，定期不定期进行监督检查。</w:t>
      </w:r>
    </w:p>
    <w:p>
      <w:pPr>
        <w:ind w:left="0" w:right="0" w:firstLine="560"/>
        <w:spacing w:before="450" w:after="450" w:line="312" w:lineRule="auto"/>
      </w:pPr>
      <w:r>
        <w:rPr>
          <w:rFonts w:ascii="宋体" w:hAnsi="宋体" w:eastAsia="宋体" w:cs="宋体"/>
          <w:color w:val="000"/>
          <w:sz w:val="28"/>
          <w:szCs w:val="28"/>
        </w:rPr>
        <w:t xml:space="preserve">　　&gt;四、党风廉政建设职责制进一步得到落实。</w:t>
      </w:r>
    </w:p>
    <w:p>
      <w:pPr>
        <w:ind w:left="0" w:right="0" w:firstLine="560"/>
        <w:spacing w:before="450" w:after="450" w:line="312" w:lineRule="auto"/>
      </w:pPr>
      <w:r>
        <w:rPr>
          <w:rFonts w:ascii="宋体" w:hAnsi="宋体" w:eastAsia="宋体" w:cs="宋体"/>
          <w:color w:val="000"/>
          <w:sz w:val="28"/>
          <w:szCs w:val="28"/>
        </w:rPr>
        <w:t xml:space="preserve">　　按照“谁主管，谁负责”的原则，一级对一级负责。在民主生活会上我本人能够从大局出发，认真开展批评与自我批评，以找准自身存在问题，促进工作为目的摆正自我的位置，不越权不越位，对需要办理的重大事项进行了申报。一年来，本局没有发生领导干部违反规定驾驶公车或公车私用的行为，没有发生大操大办或请客送礼现象。</w:t>
      </w:r>
    </w:p>
    <w:p>
      <w:pPr>
        <w:ind w:left="0" w:right="0" w:firstLine="560"/>
        <w:spacing w:before="450" w:after="450" w:line="312" w:lineRule="auto"/>
      </w:pPr>
      <w:r>
        <w:rPr>
          <w:rFonts w:ascii="宋体" w:hAnsi="宋体" w:eastAsia="宋体" w:cs="宋体"/>
          <w:color w:val="000"/>
          <w:sz w:val="28"/>
          <w:szCs w:val="28"/>
        </w:rPr>
        <w:t xml:space="preserve">　　一年来，我虽然做了必须的工作，取得了必须的成效，但离上级的要求还有很大差距。一是广大人民群众对我的工作也还有不满足的地方;二是对干部职工的党风廉政建设和反腐败工作宣传教育还不到位;三是个别群众关心的热点、难点问题一时难以解决;四是规章制度落实到位还有困难;五是监督力度还有不到位的地方;六是自身建设有待加强;七是各种材料及信息上报不及时等等，所有这些问题都有待于下步工作中加以解决。</w:t>
      </w:r>
    </w:p>
    <w:p>
      <w:pPr>
        <w:ind w:left="0" w:right="0" w:firstLine="560"/>
        <w:spacing w:before="450" w:after="450" w:line="312" w:lineRule="auto"/>
      </w:pPr>
      <w:r>
        <w:rPr>
          <w:rFonts w:ascii="宋体" w:hAnsi="宋体" w:eastAsia="宋体" w:cs="宋体"/>
          <w:color w:val="000"/>
          <w:sz w:val="28"/>
          <w:szCs w:val="28"/>
        </w:rPr>
        <w:t xml:space="preserve">　　下步的工作打算是：</w:t>
      </w:r>
    </w:p>
    <w:p>
      <w:pPr>
        <w:ind w:left="0" w:right="0" w:firstLine="560"/>
        <w:spacing w:before="450" w:after="450" w:line="312" w:lineRule="auto"/>
      </w:pPr>
      <w:r>
        <w:rPr>
          <w:rFonts w:ascii="宋体" w:hAnsi="宋体" w:eastAsia="宋体" w:cs="宋体"/>
          <w:color w:val="000"/>
          <w:sz w:val="28"/>
          <w:szCs w:val="28"/>
        </w:rPr>
        <w:t xml:space="preserve">　　1、继续深入学习上级有关党风廉政建设和反腐败工作的相关文件精神。</w:t>
      </w:r>
    </w:p>
    <w:p>
      <w:pPr>
        <w:ind w:left="0" w:right="0" w:firstLine="560"/>
        <w:spacing w:before="450" w:after="450" w:line="312" w:lineRule="auto"/>
      </w:pPr>
      <w:r>
        <w:rPr>
          <w:rFonts w:ascii="宋体" w:hAnsi="宋体" w:eastAsia="宋体" w:cs="宋体"/>
          <w:color w:val="000"/>
          <w:sz w:val="28"/>
          <w:szCs w:val="28"/>
        </w:rPr>
        <w:t xml:space="preserve">　　2、认真履行好教育、制度、保护、惩处四大职能和抓好领导廉洁自律，查办案件、纠风和行政执法监督“三项”工作任务。</w:t>
      </w:r>
    </w:p>
    <w:p>
      <w:pPr>
        <w:ind w:left="0" w:right="0" w:firstLine="560"/>
        <w:spacing w:before="450" w:after="450" w:line="312" w:lineRule="auto"/>
      </w:pPr>
      <w:r>
        <w:rPr>
          <w:rFonts w:ascii="宋体" w:hAnsi="宋体" w:eastAsia="宋体" w:cs="宋体"/>
          <w:color w:val="000"/>
          <w:sz w:val="28"/>
          <w:szCs w:val="28"/>
        </w:rPr>
        <w:t xml:space="preserve">　　3、抓好班子和下属支部的建设，继续推行党风廉政建设职责制。</w:t>
      </w:r>
    </w:p>
    <w:p>
      <w:pPr>
        <w:ind w:left="0" w:right="0" w:firstLine="560"/>
        <w:spacing w:before="450" w:after="450" w:line="312" w:lineRule="auto"/>
      </w:pPr>
      <w:r>
        <w:rPr>
          <w:rFonts w:ascii="宋体" w:hAnsi="宋体" w:eastAsia="宋体" w:cs="宋体"/>
          <w:color w:val="000"/>
          <w:sz w:val="28"/>
          <w:szCs w:val="28"/>
        </w:rPr>
        <w:t xml:space="preserve">　　4、认真解决群众反映的热点、难点问题，做好信访接待工作，按时上报各种信息材料。</w:t>
      </w:r>
    </w:p>
    <w:p>
      <w:pPr>
        <w:ind w:left="0" w:right="0" w:firstLine="560"/>
        <w:spacing w:before="450" w:after="450" w:line="312" w:lineRule="auto"/>
      </w:pPr>
      <w:r>
        <w:rPr>
          <w:rFonts w:ascii="宋体" w:hAnsi="宋体" w:eastAsia="宋体" w:cs="宋体"/>
          <w:color w:val="000"/>
          <w:sz w:val="28"/>
          <w:szCs w:val="28"/>
        </w:rPr>
        <w:t xml:space="preserve">　　5、按时完成上级纪委交办的任务。</w:t>
      </w:r>
    </w:p>
    <w:p>
      <w:pPr>
        <w:ind w:left="0" w:right="0" w:firstLine="560"/>
        <w:spacing w:before="450" w:after="450" w:line="312" w:lineRule="auto"/>
      </w:pPr>
      <w:r>
        <w:rPr>
          <w:rFonts w:ascii="宋体" w:hAnsi="宋体" w:eastAsia="宋体" w:cs="宋体"/>
          <w:color w:val="000"/>
          <w:sz w:val="28"/>
          <w:szCs w:val="28"/>
        </w:rPr>
        <w:t xml:space="preserve">　　我的述职完毕，多谢大家!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2025-04-05T00:35:15+08:00</dcterms:created>
  <dcterms:modified xsi:type="dcterms:W3CDTF">2025-04-05T00:35:15+08:00</dcterms:modified>
</cp:coreProperties>
</file>

<file path=docProps/custom.xml><?xml version="1.0" encoding="utf-8"?>
<Properties xmlns="http://schemas.openxmlformats.org/officeDocument/2006/custom-properties" xmlns:vt="http://schemas.openxmlformats.org/officeDocument/2006/docPropsVTypes"/>
</file>