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诚信主题演讲稿10分钟</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10分钟5篇诚信，是我们学习生活的根基，是我们健康成长的臂膀。让我们从现在做起，从小事做起，以饱满的热情和认真的态度来争做“诚信小公民”!下面是小编为大家整理的诚信主题演讲稿10分钟，希望能够帮助到大家!诚信主题演讲稿10分钟...</w:t>
      </w:r>
    </w:p>
    <w:p>
      <w:pPr>
        <w:ind w:left="0" w:right="0" w:firstLine="560"/>
        <w:spacing w:before="450" w:after="450" w:line="312" w:lineRule="auto"/>
      </w:pPr>
      <w:r>
        <w:rPr>
          <w:rFonts w:ascii="宋体" w:hAnsi="宋体" w:eastAsia="宋体" w:cs="宋体"/>
          <w:color w:val="000"/>
          <w:sz w:val="28"/>
          <w:szCs w:val="28"/>
        </w:rPr>
        <w:t xml:space="preserve">诚信主题演讲稿10分钟5篇</w:t>
      </w:r>
    </w:p>
    <w:p>
      <w:pPr>
        <w:ind w:left="0" w:right="0" w:firstLine="560"/>
        <w:spacing w:before="450" w:after="450" w:line="312" w:lineRule="auto"/>
      </w:pPr>
      <w:r>
        <w:rPr>
          <w:rFonts w:ascii="宋体" w:hAnsi="宋体" w:eastAsia="宋体" w:cs="宋体"/>
          <w:color w:val="000"/>
          <w:sz w:val="28"/>
          <w:szCs w:val="28"/>
        </w:rPr>
        <w:t xml:space="preserve">诚信，是我们学习生活的根基，是我们健康成长的臂膀。让我们从现在做起，从小事做起，以饱满的热情和认真的态度来争做“诚信小公民”!下面是小编为大家整理的诚信主题演讲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诚信主题演讲稿10分钟（精选篇1）</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x2年发生在内蒙古大草原上的那嘲夏令营的较量”，日本人为此放言：你们的下一代又不是我们的对手！没有诚信，看似坚实的大道，可能就有陷阱，看似美丽的花朵，可能长满毒刺；没有诚信，可能招致“狼来了”的可悲下场；没有诚信，可能经济萧条，国运衰败。同学们，“言必信，行必果”，让我们做一个诚信的人，让它为你赢得朋友、赢得尊重、赢得成功！谢谢大家！各位优秀的伙伴，大家早上好。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__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__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一个“立木取信”，一诺千金；一个帝王无信，失信于民。结果前者变法成功，国强势壮；后者自取其辱，身死国亡。由此可见，诚信对于一个国家的兴衰存亡都起着极为至关重要的作用。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拿企业不诚信来说，三鹿集团是国家重点龙头企业，__年其品牌价值被福布斯杂志评定为1。0亿元，而就是这样一个名牌优质企业，却因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而目前中国的保险市场，不诚信行为非常普遍。如投保易，理赔难；如为了保费误导客户，夸大保险利益，如对除外责任隐晦不语；如盲目做不可实现的承诺；如此等等。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人吃饭，是为了活着，但活着，绝不仅仅是为了吃饭，我们有更高的精神追求，而诚信做人，会带给我们精神上的富足和快乐。</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大家好！我是来自分公司理赔岗的______。我今天演讲的题目是：</w:t>
      </w:r>
    </w:p>
    <w:p>
      <w:pPr>
        <w:ind w:left="0" w:right="0" w:firstLine="560"/>
        <w:spacing w:before="450" w:after="450" w:line="312" w:lineRule="auto"/>
      </w:pPr>
      <w:r>
        <w:rPr>
          <w:rFonts w:ascii="宋体" w:hAnsi="宋体" w:eastAsia="宋体" w:cs="宋体"/>
          <w:color w:val="000"/>
          <w:sz w:val="28"/>
          <w:szCs w:val="28"/>
        </w:rPr>
        <w:t xml:space="preserve">让诚信撑起一片天</w:t>
      </w:r>
    </w:p>
    <w:p>
      <w:pPr>
        <w:ind w:left="0" w:right="0" w:firstLine="560"/>
        <w:spacing w:before="450" w:after="450" w:line="312" w:lineRule="auto"/>
      </w:pPr>
      <w:r>
        <w:rPr>
          <w:rFonts w:ascii="宋体" w:hAnsi="宋体" w:eastAsia="宋体" w:cs="宋体"/>
          <w:color w:val="000"/>
          <w:sz w:val="28"/>
          <w:szCs w:val="28"/>
        </w:rPr>
        <w:t xml:space="preserve">君子一诺，千金难易；一言既出，驷马难追－－中华民族自古以来就有重信守义、诚实不欺的优良传统。而作为现代保险业，更是一分一秒都离不开“诚信”二字。诚信是保险业生存的基础、发展的理由、创新的力量，失去了诚信，保险业寸步难行。____保险从成立的第一天起，就将诚信视作了生命，并将之渗透进公司管理的每一个岗位、每一个环节、每一个部位，使诚信之花处处盛开、时时芬芳。“____--永远为客户着想”，这不仅仅是一句口号，更是____保险的永恒追求和终极目标。</w:t>
      </w:r>
    </w:p>
    <w:p>
      <w:pPr>
        <w:ind w:left="0" w:right="0" w:firstLine="560"/>
        <w:spacing w:before="450" w:after="450" w:line="312" w:lineRule="auto"/>
      </w:pPr>
      <w:r>
        <w:rPr>
          <w:rFonts w:ascii="宋体" w:hAnsi="宋体" w:eastAsia="宋体" w:cs="宋体"/>
          <w:color w:val="000"/>
          <w:sz w:val="28"/>
          <w:szCs w:val="28"/>
        </w:rPr>
        <w:t xml:space="preserve">在____，每一名员工都是一面诚信的旗帜。无论是领导层，还是合同工，无论是理赔岗，还是营销员，无论是内勤人员，还是客户代表，都将诚信视作了职业道德的第一条。在每一天平平凡凡、忙忙碌碌的工作中，大家都恪守着客户利益第一、诚信营销第一的理念，竭尽自己所能，去维护____的荣誉和形象，使诚信成为____最有说服力的招牌和徽章。如何才能做到诚信？____人自有答案！一是“有一说一，有二说二”。在业务宣传上，我们从不夸大其辞，以虚假的宣传欺骗客户，或者以模棱两可、模糊不清的语言，鼓动、诱导消费者。相反，我们总是尽最大可能替客户着想，为客户推荐最适合的保险产品，使客户从中受益。二是“言必行，行必果”。在理赔方面，我们更是恪守行业标准与职业准则，严格按照合同规定和承诺事项办事，从来不“一推二拖三抵赖”，尽一切可能向客户负责，赢得了广大客户的信赖。三是“急事急办，特事特办”。保险就是救急、救险、救难的，很多时候，时间就是金钱，时间就是生命，时间就是情义，时间就是尊重和理解，对于出现重大伤害事故急需理赔的，我们在坚持一般程序的同时，开辟“绿色通道”，为特殊理赔案件实施第一时间救援。四是“换位思考，以心换心”。从某种意义上来说，客户既是我们的“衣食父母”，更是我们的“兄弟姐妹”，只有经常进行换位思考，才能从根本上理解客户的心情，从而更好地为客户服务。正因为我们在日常工作中，总是开展换位思考，我们心平气和了，客户也更加满意了。</w:t>
      </w:r>
    </w:p>
    <w:p>
      <w:pPr>
        <w:ind w:left="0" w:right="0" w:firstLine="560"/>
        <w:spacing w:before="450" w:after="450" w:line="312" w:lineRule="auto"/>
      </w:pPr>
      <w:r>
        <w:rPr>
          <w:rFonts w:ascii="宋体" w:hAnsi="宋体" w:eastAsia="宋体" w:cs="宋体"/>
          <w:color w:val="000"/>
          <w:sz w:val="28"/>
          <w:szCs w:val="28"/>
        </w:rPr>
        <w:t xml:space="preserve">在____公司，人人都是主人，人人都是形象，人人都有展现风采的舞台，人人都可以成为客户心目中最值得信赖的人。在客户中心人伤岗，有一位叫王家英的.理赔员，她以自己的实际行动，风雨无阻地为公司站好每一班岗，成为大家争相学习的榜样。由于人伤岗位的特殊性，每天都有很多的人伤案件等着她处理。而且凡是牵涉到人伤事故的，一般来说客户的诉求都比较高，稍有不合理、不合规的地方，就有可能引起客户的投诉，而如果随意放松标准、扩大理赔范围，又会侵害公司的利益。然而，王家英却始终以“诚”相待，以“信”服人，在查勘定损和确定理赔标准时，既严格遵守公司的规章制度，又充分考虑到客户的实际困难，使客户感受到真诚和体贴，从而满意地接受理赔结果。这些，说起来简单，做起来却很难。如果没有对保险事业的忠诚，如果没有对客户的真诚，如果没有对法律法规娴熟的掌握，如果没有一颗“体已爱人”的心，是很难做到的。然而，王家英不仅做到了，而且做得很好。为了做到这一切，她常常加班到很晚，有时节假日也不休息，大家看到她忙碌的身影，总是感到一种发自内心的感动。是啊，她的一举一动，不正是“____人”的缩影；她的一言一行，不正牵动着所有人的心？！</w:t>
      </w:r>
    </w:p>
    <w:p>
      <w:pPr>
        <w:ind w:left="0" w:right="0" w:firstLine="560"/>
        <w:spacing w:before="450" w:after="450" w:line="312" w:lineRule="auto"/>
      </w:pPr>
      <w:r>
        <w:rPr>
          <w:rFonts w:ascii="宋体" w:hAnsi="宋体" w:eastAsia="宋体" w:cs="宋体"/>
          <w:color w:val="000"/>
          <w:sz w:val="28"/>
          <w:szCs w:val="28"/>
        </w:rPr>
        <w:t xml:space="preserve">“危难见真情，患难识英雄”。20__年初，一场突如其来的雪灾袭来，积雪重重，路面冰冻，由此引发的保险事故密集激增，短短10天，杭州营业部接报案近1500起，同期增长达100%以上。“灾情就是命令”，面对考验，全体“____人”不等不靠，不惧不弃，而是迅速吹响“集结号”，奔赴各个出险现场，有的查勘定损人员甚至连续24小时作战，在风中、在雪中、在白天、在黑夜，他们忍受着饥饿与寒冷，战胜低温、路滑，为雪灾期间迅速理赔、回馈客户做出了巨大的努力。雪灾期间，理赔内勤主动接手人员空缺的工作岗位，加班加点，保证理赔工作顺利开展，调度员卢佳每天都要加班到9点以后，进行数据统计和梳理，保证数据及时上报和第二天准确派工。在那段时间，大家众志成城，无怨无悔，为客户奉献出了一腔腔忠诚，一次次将诚信“进行到底”。</w:t>
      </w:r>
    </w:p>
    <w:p>
      <w:pPr>
        <w:ind w:left="0" w:right="0" w:firstLine="560"/>
        <w:spacing w:before="450" w:after="450" w:line="312" w:lineRule="auto"/>
      </w:pPr>
      <w:r>
        <w:rPr>
          <w:rFonts w:ascii="宋体" w:hAnsi="宋体" w:eastAsia="宋体" w:cs="宋体"/>
          <w:color w:val="000"/>
          <w:sz w:val="28"/>
          <w:szCs w:val="28"/>
        </w:rPr>
        <w:t xml:space="preserve">说实在话，我们的岗位很平凡、很普通，但因为诚信，我们却充满了光彩。每当客户一次次向我们道着谢谢，甚至流下感动的泪水时，我们总是感觉到一种崇高。“扶危济困，救急解难”，不仅是保险事业的根本目标，也是保险从业人员神圣的追求。我虽然只是一名理算人员，但能够在____这个大家庭中出一份力，我同样感到无比的光荣和幸运。在这么多年来，为了维护____的荣誉，我苦练基本功，不断加强职业道德修养，想客户之所想，急客户之所急，使自己总是与客户“同呼吸、共命运”。虽然客户不一定与我当面打交道，但当我一想到自己能够为公司、为客户做出一点微薄的贡献时，内心总是充满了骄傲与自豪。</w:t>
      </w:r>
    </w:p>
    <w:p>
      <w:pPr>
        <w:ind w:left="0" w:right="0" w:firstLine="560"/>
        <w:spacing w:before="450" w:after="450" w:line="312" w:lineRule="auto"/>
      </w:pPr>
      <w:r>
        <w:rPr>
          <w:rFonts w:ascii="宋体" w:hAnsi="宋体" w:eastAsia="宋体" w:cs="宋体"/>
          <w:color w:val="000"/>
          <w:sz w:val="28"/>
          <w:szCs w:val="28"/>
        </w:rPr>
        <w:t xml:space="preserve">“让诚信撑起一片天”！这是____人永远的承诺与追求，我们愿以勤奋不息的努力，恪尽职守，竭诚服务，以实际行动铸就____的诚信品牌，让诚信成为____最值得骄傲的口碑！朋友们，努力吧，明天属于____，____属于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2025-01-19T03:37:34+08:00</dcterms:created>
  <dcterms:modified xsi:type="dcterms:W3CDTF">2025-01-19T03:37:34+08:00</dcterms:modified>
</cp:coreProperties>
</file>

<file path=docProps/custom.xml><?xml version="1.0" encoding="utf-8"?>
<Properties xmlns="http://schemas.openxmlformats.org/officeDocument/2006/custom-properties" xmlns:vt="http://schemas.openxmlformats.org/officeDocument/2006/docPropsVTypes"/>
</file>