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我爱祖国演讲稿400字</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爱祖国演讲稿400字5篇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w:t>
      </w:r>
    </w:p>
    <w:p>
      <w:pPr>
        <w:ind w:left="0" w:right="0" w:firstLine="560"/>
        <w:spacing w:before="450" w:after="450" w:line="312" w:lineRule="auto"/>
      </w:pPr>
      <w:r>
        <w:rPr>
          <w:rFonts w:ascii="宋体" w:hAnsi="宋体" w:eastAsia="宋体" w:cs="宋体"/>
          <w:color w:val="000"/>
          <w:sz w:val="28"/>
          <w:szCs w:val="28"/>
        </w:rPr>
        <w:t xml:space="preserve">我爱祖国演讲稿400字5篇</w:t>
      </w:r>
    </w:p>
    <w:p>
      <w:pPr>
        <w:ind w:left="0" w:right="0" w:firstLine="560"/>
        <w:spacing w:before="450" w:after="450" w:line="312" w:lineRule="auto"/>
      </w:pPr>
      <w:r>
        <w:rPr>
          <w:rFonts w:ascii="宋体" w:hAnsi="宋体" w:eastAsia="宋体" w:cs="宋体"/>
          <w:color w:val="000"/>
          <w:sz w:val="28"/>
          <w:szCs w:val="28"/>
        </w:rPr>
        <w:t xml:space="preserve">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写“我爱祖国演讲稿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&gt;我爱祖国演讲稿400字篇1</w:t>
      </w:r>
    </w:p>
    <w:p>
      <w:pPr>
        <w:ind w:left="0" w:right="0" w:firstLine="560"/>
        <w:spacing w:before="450" w:after="450" w:line="312" w:lineRule="auto"/>
      </w:pPr>
      <w:r>
        <w:rPr>
          <w:rFonts w:ascii="宋体" w:hAnsi="宋体" w:eastAsia="宋体" w:cs="宋体"/>
          <w:color w:val="000"/>
          <w:sz w:val="28"/>
          <w:szCs w:val="28"/>
        </w:rPr>
        <w:t xml:space="preserve">中华儿女们：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在世界的东方，有一条巨龙，叫中国!在黄河边上，有一片富饶肥沃的土地，叫中国!在巨龙身上，有一群人，叫中国人!富饶肥沃的土地上，有一群人，叫中国人!</w:t>
      </w:r>
    </w:p>
    <w:p>
      <w:pPr>
        <w:ind w:left="0" w:right="0" w:firstLine="560"/>
        <w:spacing w:before="450" w:after="450" w:line="312" w:lineRule="auto"/>
      </w:pPr>
      <w:r>
        <w:rPr>
          <w:rFonts w:ascii="宋体" w:hAnsi="宋体" w:eastAsia="宋体" w:cs="宋体"/>
          <w:color w:val="000"/>
          <w:sz w:val="28"/>
          <w:szCs w:val="28"/>
        </w:rPr>
        <w:t xml:space="preserve">我们伟大的中华民族已经走过了50年的`文明历程。在古老的中华大地上，勤劳、勇敢、智慧的各族人民共同开拓了幅员辽阔的国土，共同缔造了统一的多民族国家，共同发展了悠久灿烂的中华文化。让我们来看一看吧!</w:t>
      </w:r>
    </w:p>
    <w:p>
      <w:pPr>
        <w:ind w:left="0" w:right="0" w:firstLine="560"/>
        <w:spacing w:before="450" w:after="450" w:line="312" w:lineRule="auto"/>
      </w:pPr>
      <w:r>
        <w:rPr>
          <w:rFonts w:ascii="宋体" w:hAnsi="宋体" w:eastAsia="宋体" w:cs="宋体"/>
          <w:color w:val="000"/>
          <w:sz w:val="28"/>
          <w:szCs w:val="28"/>
        </w:rPr>
        <w:t xml:space="preserve">我的祖国，你拥有着五十六个民族，多少仁人志士被你孕育。我更愿意和你一起看秦皇汉武，唐宗宋祖;看单刀赴会，贞观之治。在于谦祠中，品不屈风骨;在岳飞庙内，观忠勇孤魂……我的祖国，建国61年来，你发展迅速，从大国走向了强国。你有着13亿人口，我们紧紧团结着，一方有难，八方支援。在雪灾面前，我们没有倒下，多少官兵、志愿者前往灾区，抢修水电工程，解救受困群众;5.12大地震中，大家有钱出钱，有力出力，在无情的自然灾害面前深深体现了人间真情。而且只要我们的宝岛台湾受到自然灾害的影响，大家更是通过各种方式捐款，两岸人民心连心共度难关。因为祖国，我们才有强大的凝聚力，我们心系祖国。奥运赛场，我们因看到红旗飘飘而热泪飘落;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再看今朝，神五、神六、神七，三载人上天;嫦娥一号、嫦娥二号，两探月。泰山、黄山，哪个不是风景秀丽、雄伟壮观?印刷、火药，哪个不是我们中国人的骄傲?祖国日益强盛，让我们不得不惊叹。故宫、长城，哪个不是规模宏大、气势辉煌?当鲜红的五星红旗冉冉升起时，我们都会想起那些爱国的知识分子。正是这句话，成为了他们的动力——我是中国人，我爱中国!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&gt;我爱祖国演讲稿400字篇2</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79年前，当日本侵略者的铁蹄肆无忌惮地践踏中国的领土，而国民党反动政府无耻地采取不抵抗政策之时，我们的前辈用鲜血和身躯捍卫了祖国的尊严。1935年12月9日，北平学生爆发了声势浩大的抗日运动，在中国青年运动史上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&gt;我爱祖国演讲稿400字篇3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&gt;我爱祖国演讲稿400字篇4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我是__班的___，今天非常高兴能在国旗下讲话。我讲话的题目是《我爱我的祖国》</w:t>
      </w:r>
    </w:p>
    <w:p>
      <w:pPr>
        <w:ind w:left="0" w:right="0" w:firstLine="560"/>
        <w:spacing w:before="450" w:after="450" w:line="312" w:lineRule="auto"/>
      </w:pPr>
      <w:r>
        <w:rPr>
          <w:rFonts w:ascii="宋体" w:hAnsi="宋体" w:eastAsia="宋体" w:cs="宋体"/>
          <w:color w:val="000"/>
          <w:sz w:val="28"/>
          <w:szCs w:val="28"/>
        </w:rPr>
        <w:t xml:space="preserve">十月一日即将到来，大街小巷处处洋溢着节日的气氛。从前我不知道十月一日代表着什么，是妈妈告诉我十月一日是我们伟大祖国的生日，老师告诉我十月一日是个有纪念意义的重大节日。慢慢地我长大了，也懂得了我们祖国是中华人民共和国，我们的国旗是五星红旗，红旗象征着祖国的光荣和梦想。</w:t>
      </w:r>
    </w:p>
    <w:p>
      <w:pPr>
        <w:ind w:left="0" w:right="0" w:firstLine="560"/>
        <w:spacing w:before="450" w:after="450" w:line="312" w:lineRule="auto"/>
      </w:pPr>
      <w:r>
        <w:rPr>
          <w:rFonts w:ascii="宋体" w:hAnsi="宋体" w:eastAsia="宋体" w:cs="宋体"/>
          <w:color w:val="000"/>
          <w:sz w:val="28"/>
          <w:szCs w:val="28"/>
        </w:rPr>
        <w:t xml:space="preserve">同学们，十月一日是我们中华人民共和国正式成立的一天，72年前的今天，也就是1949年十月一日下午3时，北京30万人在天安门广场隆重举行典礼，庆祝中华人民共和国中央人民政府成立。从那天起，中国人民又站起来了，在祖国960多万平方千米的海洋上、陆地上、天空中相继飞升起第一颗导弹，爆炸了第一颗原子弹和氢弹。一直发展到现在的洲际导弹和远程导弹，航天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然而，就在几天前，刚开学不久，我偶然听到了几个同学关于十月一的谈话。有个同学说：“怎么还不快点到十月一呀?”有人问：“为什么呀?”“因为十月一可以放假好几天，我爸爸说要带我出去旅游呀!”听着很平常的谈话，我心里却有些不舒服。其实“国庆节”如今在一部分人们的形象中，只是长一点的节假日，只是玩的日子，绝大多数人都做着与国庆节无关的事情。国庆节是全国人民的政治节日。这个节日是教育人民爱国爱家的最好时机。我们青少年最富活力，就像早晨八、九点钟的太阳，是中华民族的希望。世界是我们的，21世纪是我们的世纪!让我们刻苦求知识，潜心学文化，掌握本领。看吧，此时此刻，庄严的国歌缓缓托起鲜艳的五星红旗。没有一种标志能像五星红旗那样凝聚华夏子孙对祖国的执爱，也没有一种笔能像五星红旗那样把中华儿女对祖国的赞美写向永恒的苍天，更没有任何一种语言，能像五星红旗那样淋漓尽致地表达我们心中对祖国的敬意。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同学们，让我们互爱互学，一起欢乐成长!我们要珍惜时间，刻苦学习，努力拼搏，夺取各学段的优异成绩，将来为祖国贡献自己的一份力量，以此来报答养育了我们的父母，报答我们敬爱的老师!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2025-04-26T02:55:27+08:00</dcterms:created>
  <dcterms:modified xsi:type="dcterms:W3CDTF">2025-04-26T02:55:27+08:00</dcterms:modified>
</cp:coreProperties>
</file>

<file path=docProps/custom.xml><?xml version="1.0" encoding="utf-8"?>
<Properties xmlns="http://schemas.openxmlformats.org/officeDocument/2006/custom-properties" xmlns:vt="http://schemas.openxmlformats.org/officeDocument/2006/docPropsVTypes"/>
</file>