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幼儿园师德师风演讲稿一分钟</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演讲稿一分钟7篇要用发展的眼光看待每一位学生，这样才能不断提升自己的师德修养。关于幼儿园师德师风演讲稿一分钟该怎么写的呢？下面小编给大家带来幼儿园师德师风演讲稿一分钟，希望大家喜欢！幼儿园师德师风演讲稿一分钟【篇1】尊敬的各位...</w:t>
      </w:r>
    </w:p>
    <w:p>
      <w:pPr>
        <w:ind w:left="0" w:right="0" w:firstLine="560"/>
        <w:spacing w:before="450" w:after="450" w:line="312" w:lineRule="auto"/>
      </w:pPr>
      <w:r>
        <w:rPr>
          <w:rFonts w:ascii="宋体" w:hAnsi="宋体" w:eastAsia="宋体" w:cs="宋体"/>
          <w:color w:val="000"/>
          <w:sz w:val="28"/>
          <w:szCs w:val="28"/>
        </w:rPr>
        <w:t xml:space="preserve">幼儿园师德师风演讲稿一分钟7篇</w:t>
      </w:r>
    </w:p>
    <w:p>
      <w:pPr>
        <w:ind w:left="0" w:right="0" w:firstLine="560"/>
        <w:spacing w:before="450" w:after="450" w:line="312" w:lineRule="auto"/>
      </w:pPr>
      <w:r>
        <w:rPr>
          <w:rFonts w:ascii="宋体" w:hAnsi="宋体" w:eastAsia="宋体" w:cs="宋体"/>
          <w:color w:val="000"/>
          <w:sz w:val="28"/>
          <w:szCs w:val="28"/>
        </w:rPr>
        <w:t xml:space="preserve">要用发展的眼光看待每一位学生，这样才能不断提升自己的师德修养。关于幼儿园师德师风演讲稿一分钟该怎么写的呢？下面小编给大家带来幼儿园师德师风演讲稿一分钟，希望大家喜欢！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幼儿园师德师风演讲稿一分钟【篇1】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今天很高兴，能有这样的机会，和大家欢聚，向大家学习。我是__中心幼儿园的姚晴，演讲的题目是《真诚关爱每一位幼儿》。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记得读初中的时候，放学回家还喜欢跟邻居的几个五六岁的孩子一起跳牛皮筋。就这样，我怀着牛皮筋弹起的梦想，考入了上杭职专幼师班。</w:t>
      </w:r>
    </w:p>
    <w:p>
      <w:pPr>
        <w:ind w:left="0" w:right="0" w:firstLine="560"/>
        <w:spacing w:before="450" w:after="450" w:line="312" w:lineRule="auto"/>
      </w:pPr>
      <w:r>
        <w:rPr>
          <w:rFonts w:ascii="宋体" w:hAnsi="宋体" w:eastAsia="宋体" w:cs="宋体"/>
          <w:color w:val="000"/>
          <w:sz w:val="28"/>
          <w:szCs w:val="28"/>
        </w:rPr>
        <w:t xml:space="preserve">临近毕业，当时我在上杭县实验幼儿园实习，为了第二天能上好课，带好一天的活动，前一天晚上要“开夜车”准备教具、备教案，一直到凌晨一点多。眼皮打架了，头也痛了，还要反复检查教案、教具是否都准备好，天天如此，天天给自己加油鼓劲：我绝不能上一堂失败的课。当我看到孩子们脸上的微笑，我的实习成绩得到园主任、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毕业后我被安排在乡下。记得刚踏入幼儿园工作的第一天，看到一群群天真的孩子，一张张好奇的小脸，我有点不知所措。所幸的是，我遇上了王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我们老师的喜欢；有些幼儿调皮、穿戴不整洁，不讨老师喜欢。记得有一年我们班上有个孩子，叫小杰。他智力发育较慢，语言表达能力差，每天穿着破旧的衣服，挂着两条鼻涕来上幼儿园。</w:t>
      </w:r>
    </w:p>
    <w:p>
      <w:pPr>
        <w:ind w:left="0" w:right="0" w:firstLine="560"/>
        <w:spacing w:before="450" w:after="450" w:line="312" w:lineRule="auto"/>
      </w:pPr>
      <w:r>
        <w:rPr>
          <w:rFonts w:ascii="宋体" w:hAnsi="宋体" w:eastAsia="宋体" w:cs="宋体"/>
          <w:color w:val="000"/>
          <w:sz w:val="28"/>
          <w:szCs w:val="28"/>
        </w:rPr>
        <w:t xml:space="preserve">看着这样一个孩子，实在难以让人喜欢。我刚接触他的时候他连“老师”两个字都叫不清楚。后来我了解到这个孩子的母亲从小就弃他而去，父亲又有一只手残疾，家境很贫穷，每次都要等到卖松油的钱来交学费。小杰由于长期缺乏母爱，性格特别内向，不愿与人沟通。面对这样的孩子，我们更应关心、呵护他。</w:t>
      </w:r>
    </w:p>
    <w:p>
      <w:pPr>
        <w:ind w:left="0" w:right="0" w:firstLine="560"/>
        <w:spacing w:before="450" w:after="450" w:line="312" w:lineRule="auto"/>
      </w:pPr>
      <w:r>
        <w:rPr>
          <w:rFonts w:ascii="宋体" w:hAnsi="宋体" w:eastAsia="宋体" w:cs="宋体"/>
          <w:color w:val="000"/>
          <w:sz w:val="28"/>
          <w:szCs w:val="28"/>
        </w:rPr>
        <w:t xml:space="preserve">为了能走进他的内心世界，我经常有事没事的找他说话，一开始往往都是我一个人在说，他没有任何反应，看到这种情况我有点气馁，但是我并没有放弃，而是继续和他谈心，找他说话，渐渐的他能和我进行简单的交流了，上课也能专心听讲了，教的生字也能读出来了。那时我的心情是多么的激动，虽然工作很平凡，甚至是琐碎的，但凭着对教育事业的执着，可谓心香一瓣、冰心一片，让我感到欣慰的是，我的付出终于换来了回报。</w:t>
      </w:r>
    </w:p>
    <w:p>
      <w:pPr>
        <w:ind w:left="0" w:right="0" w:firstLine="560"/>
        <w:spacing w:before="450" w:after="450" w:line="312" w:lineRule="auto"/>
      </w:pPr>
      <w:r>
        <w:rPr>
          <w:rFonts w:ascii="宋体" w:hAnsi="宋体" w:eastAsia="宋体" w:cs="宋体"/>
          <w:color w:val="000"/>
          <w:sz w:val="28"/>
          <w:szCs w:val="28"/>
        </w:rPr>
        <w:t xml:space="preserve">从教十三年来，让我懂得了什么才是真正的幼儿教师。著名作家雨果曾说过:“花的事业是尊贵的，果实的事业是甜美的，让我们做叶的事业吧，因为叶的事业是平凡而谦逊的。”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幼儿园师德师风演讲稿一分钟【篇2】</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师存在的价值！</w:t>
      </w:r>
    </w:p>
    <w:p>
      <w:pPr>
        <w:ind w:left="0" w:right="0" w:firstLine="560"/>
        <w:spacing w:before="450" w:after="450" w:line="312" w:lineRule="auto"/>
      </w:pPr>
      <w:r>
        <w:rPr>
          <w:rFonts w:ascii="宋体" w:hAnsi="宋体" w:eastAsia="宋体" w:cs="宋体"/>
          <w:color w:val="000"/>
          <w:sz w:val="28"/>
          <w:szCs w:val="28"/>
        </w:rPr>
        <w:t xml:space="preserve">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我们电教组的老师也给我鼓劲，给了我很大的信心。看着我的工作得到了肯定，我也觉的我的付出得到了回报。但我得到了许多：自己知识的增长，小朋友的欢笑，同事的赞同，幼儿园的回报。</w:t>
      </w:r>
    </w:p>
    <w:p>
      <w:pPr>
        <w:ind w:left="0" w:right="0" w:firstLine="560"/>
        <w:spacing w:before="450" w:after="450" w:line="312" w:lineRule="auto"/>
      </w:pPr>
      <w:r>
        <w:rPr>
          <w:rFonts w:ascii="宋体" w:hAnsi="宋体" w:eastAsia="宋体" w:cs="宋体"/>
          <w:color w:val="000"/>
          <w:sz w:val="28"/>
          <w:szCs w:val="28"/>
        </w:rPr>
        <w:t xml:space="preserve">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幼儿园师德师风演讲稿一分钟【篇3】</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有人说：“幼儿园最容易教，但也最难教。”乍一看，这句话听起来很矛盾。但是教了一个月，我对这句话的意思有了更深的理解。</w:t>
      </w:r>
    </w:p>
    <w:p>
      <w:pPr>
        <w:ind w:left="0" w:right="0" w:firstLine="560"/>
        <w:spacing w:before="450" w:after="450" w:line="312" w:lineRule="auto"/>
      </w:pPr>
      <w:r>
        <w:rPr>
          <w:rFonts w:ascii="宋体" w:hAnsi="宋体" w:eastAsia="宋体" w:cs="宋体"/>
          <w:color w:val="000"/>
          <w:sz w:val="28"/>
          <w:szCs w:val="28"/>
        </w:rPr>
        <w:t xml:space="preserve">容易教是因为孩子什么都不懂，教的时候让你玩；教起来很难，因为孩子什么都不懂，所以要教好孩子，要有足够的耐心和足够的爱与责任。因此，幼儿园师德尤为重要。而且幼师除了要有普通老师那样良好的专业素养和师德外，还要有一颗童心。只有这样，他们才能更好地与孩子交流，更容易让孩子接受你传授的知识和经验。</w:t>
      </w:r>
    </w:p>
    <w:p>
      <w:pPr>
        <w:ind w:left="0" w:right="0" w:firstLine="560"/>
        <w:spacing w:before="450" w:after="450" w:line="312" w:lineRule="auto"/>
      </w:pPr>
      <w:r>
        <w:rPr>
          <w:rFonts w:ascii="宋体" w:hAnsi="宋体" w:eastAsia="宋体" w:cs="宋体"/>
          <w:color w:val="000"/>
          <w:sz w:val="28"/>
          <w:szCs w:val="28"/>
        </w:rPr>
        <w:t xml:space="preserve">我是新老师。虽然我大学学的是师范，但是我没有学过幼儿教育。但是我毕业的时候成为一名幼教老师是一个巧合。教育虽然是相通的，但也只是泛泛而谈，还需要大量的努力和探索才能应用到实践中。</w:t>
      </w:r>
    </w:p>
    <w:p>
      <w:pPr>
        <w:ind w:left="0" w:right="0" w:firstLine="560"/>
        <w:spacing w:before="450" w:after="450" w:line="312" w:lineRule="auto"/>
      </w:pPr>
      <w:r>
        <w:rPr>
          <w:rFonts w:ascii="宋体" w:hAnsi="宋体" w:eastAsia="宋体" w:cs="宋体"/>
          <w:color w:val="000"/>
          <w:sz w:val="28"/>
          <w:szCs w:val="28"/>
        </w:rPr>
        <w:t xml:space="preserve">现在的工作很新颖，对我来说充满挑战。我一直很喜欢孩子，一直觉得和孩子很亲近。我想成为孩子们的国王对我来说一定很容易。但是面对三十个不同性格不同家庭的孩子，我真的傻眼了。经过一段时间的磨合，再加上老教师的悉心指导，我才渐渐能够适应。</w:t>
      </w:r>
    </w:p>
    <w:p>
      <w:pPr>
        <w:ind w:left="0" w:right="0" w:firstLine="560"/>
        <w:spacing w:before="450" w:after="450" w:line="312" w:lineRule="auto"/>
      </w:pPr>
      <w:r>
        <w:rPr>
          <w:rFonts w:ascii="宋体" w:hAnsi="宋体" w:eastAsia="宋体" w:cs="宋体"/>
          <w:color w:val="000"/>
          <w:sz w:val="28"/>
          <w:szCs w:val="28"/>
        </w:rPr>
        <w:t xml:space="preserve">作为一名教师，一个人必须有一颗热爱和宽容的心。对于孩子，不能有偏爱，要一视同仁；对于不听话，容易犯错的孩子，不要说对方坏话。他们应该耐心地和他们讲道理，用爱打动他们。孩子最敏感，他很清楚谁对他好谁对他不好。</w:t>
      </w:r>
    </w:p>
    <w:p>
      <w:pPr>
        <w:ind w:left="0" w:right="0" w:firstLine="560"/>
        <w:spacing w:before="450" w:after="450" w:line="312" w:lineRule="auto"/>
      </w:pPr>
      <w:r>
        <w:rPr>
          <w:rFonts w:ascii="宋体" w:hAnsi="宋体" w:eastAsia="宋体" w:cs="宋体"/>
          <w:color w:val="000"/>
          <w:sz w:val="28"/>
          <w:szCs w:val="28"/>
        </w:rPr>
        <w:t xml:space="preserve">作为一名新老师，我有很多东西要向前辈们学习。虽然孩子很单纯，很容易满足，但作为老师，我还是要给他们尽可能多的知识。幼儿园的孩子就像一张白纸，一件未经加工的艺术品，老师雕刻加工很重要。</w:t>
      </w:r>
    </w:p>
    <w:p>
      <w:pPr>
        <w:ind w:left="0" w:right="0" w:firstLine="560"/>
        <w:spacing w:before="450" w:after="450" w:line="312" w:lineRule="auto"/>
      </w:pPr>
      <w:r>
        <w:rPr>
          <w:rFonts w:ascii="宋体" w:hAnsi="宋体" w:eastAsia="宋体" w:cs="宋体"/>
          <w:color w:val="000"/>
          <w:sz w:val="28"/>
          <w:szCs w:val="28"/>
        </w:rPr>
        <w:t xml:space="preserve">都说老师是人类灵魂的工程师，所以幼儿园老师应该是人类灵魂的第一任老师，其重要性由此可见一斑。所以作为幼师，一定要教给他们正确的生活经验和健康的生活习惯。另外，要及时向孩子灌输正确的人生观和是非观，让孩子从小在健康快乐的环境中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幼儿园师德师风演讲稿一分钟【篇4】</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能用优美的来讴歌我的职业；我也不是歌手，没有动听的歌喉来歌唱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当代作家有一幅时时鞭策着我：百无聊赖何为教，一事无成怎做授。新时代教师的寄托是什么？精神支柱何在？在我看来，两字回答足矣，那便是看似轻实则重的师德。如果说，教育是太阳底下最光辉的事业，那么师德是教育的光辉；如果说教师是塑造人类灵魂的工程师，而师德就是教师的灵魂。师德是人梯，给求学攀登者以无穷的帮助；师德是绿叶，衬托着千万朵桃李之花尽情地绽放；师德是渡船，搭送求知者驶向成功的彼岸；师德是彩虹，是驿站，是理想之火，是生命之光，是教师的人格魅力，是教育的全部生命。在近几年的教学工作中，我深深地体会到：爱是师德的最好诠释。</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教师的爱与众不同，它高于母爱，大于友爱，胜于情爱。我就是凭着一颗爱心来做好教育工作的。我认为，爱学生是教师教育学生的起点和基础。爱学生就需要教师尊重学生的人格、兴趣、爱好，了解学生习惯以及为人处世的态度、方式等，然后对症下药，帮助学生树立健全、完善的人格。因爱使我清贫、平淡的生活并不平凡：三尺讲台是我思绪纵横的绚丽舞台，它面对的是将来的桃李满天下；明净课堂有我们灯火阑珊的彻悟境界，那里写满了学生点点滴滴的成长。</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做不通学生的思想工作而绞尽脑汁；曾为学生的不理解而心酸流泪。我犹豫过、消沉过，有时候问自己，是不是太累了。但是当看到学生们体会到我的苦心奋起直追而成绩进步时；当我生病时看到学生关切的目光，听到他们的问候时；当我在节日里收到学生温馨的祝福和问候时等，拥有这些，我并不艳羡万贯钱财，因为这是很大一笔宝贵的精神财富。于是我又燃起了工作的热情，充满了对事业的执着。</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不会问心无悔。这就是我常说的一句话。我就凭着这种坚定的信念，在自己的岗位上默默奉献，辛勤耕耘，把自己全部的精力都花在学生身上。</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每接任新的班级以后，为了在最短的时间内摸清每位同学的基本情况，我及时与前任老师了解有关班级及学生的情况；利用双休日及晚上时间与家长交流及时了解学生的学习情况、家庭情况、生活情况等，掌握第一手资料，然后有的放矢地对学生进行理想教育、人生观教育。通过开展办墙报、演讲比赛、主题班会等活动，使学生在学习态度、思想动向和礼仪上都有着十分优秀的表现。在教育学生的同时，我也躬身实践，以自己的行动践行自己的教育思想。平时与家长交流时，我不断地表扬他们的孩子，尽可能的不谈孩子的错误与缺点，只谈他们的优点与成绩，这样既鼓励了孩子，也得到家长的大力配合，通过家长会也让家长们认识到自己所应承担的责任，引导他们共同关注孩子的成长。</w:t>
      </w:r>
    </w:p>
    <w:p>
      <w:pPr>
        <w:ind w:left="0" w:right="0" w:firstLine="560"/>
        <w:spacing w:before="450" w:after="450" w:line="312" w:lineRule="auto"/>
      </w:pPr>
      <w:r>
        <w:rPr>
          <w:rFonts w:ascii="宋体" w:hAnsi="宋体" w:eastAsia="宋体" w:cs="宋体"/>
          <w:color w:val="000"/>
          <w:sz w:val="28"/>
          <w:szCs w:val="28"/>
        </w:rPr>
        <w:t xml:space="preserve">在__小学这个新的环境下，我努力着、奋斗着，当我取得了一点点微不足道的成就后，我又突然间找不到了方向。我又一次陷入了迷茫，甚至还想退缩。可最终董老师等这些身边默默无闻，甘为儒子牛高尚情操精神的师德标兵们感染了我。我不能退缩，更不应该放弃，我应该有衣带渐宽终不悔的情怀和理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我以陶行知先生捧一颗心来，不带半根草去的精神，甘愿守住一方净土，安于三尺讲台，用爱写好师德。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幼儿园师德师风演讲稿一分钟【篇5】</w:t>
      </w:r>
    </w:p>
    <w:p>
      <w:pPr>
        <w:ind w:left="0" w:right="0" w:firstLine="560"/>
        <w:spacing w:before="450" w:after="450" w:line="312" w:lineRule="auto"/>
      </w:pPr>
      <w:r>
        <w:rPr>
          <w:rFonts w:ascii="宋体" w:hAnsi="宋体" w:eastAsia="宋体" w:cs="宋体"/>
          <w:color w:val="000"/>
          <w:sz w:val="28"/>
          <w:szCs w:val="28"/>
        </w:rPr>
        <w:t xml:space="preserve">尊敬的团长，老师们：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幼儿园师德师风演讲稿一分钟【篇6】</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有人会问，谁会甘愿为了爱自我牺牲呢，我会回答你，那就是和我一起为幼儿教育奉献一生的幼儿教师。成为一名幼儿教师，是我从小的愿望。三年前，我如愿的走进了这童话般的美丽世界，和天真的孩子们生活在一起，一开始，我感到无比的自豪，时间久了，幼儿教师的多元角色也曾让我动摇。有时候，幼儿教师像工艺设计师，因为经常做教玩具、做环境创设；有时候，幼儿教师像法官，因为要给孩子们判案；有时候，幼儿教师像医生，因为要处理孩子们的磕磕碰碰，有时候，幼儿教师也像保姆，孩子的吃喝拉撒都要管……因为这些，我曾想要放弃，但看着孩子们稚嫩脸庞上阳光般灿烂的微笑，看着他们从刚入园时哭着闹着要回家到自信的站上舞台庆祝六一，看着他们用画笔描绘五彩斑斓的春天、魅力四射的太阳……我慢慢体会到：幼儿教师是一个让自己身心疲惫却又快乐的天使，因为，我和纯真的孩子在一起，和祖国的希望在一起、和伟大的爱在一起。</w:t>
      </w:r>
    </w:p>
    <w:p>
      <w:pPr>
        <w:ind w:left="0" w:right="0" w:firstLine="560"/>
        <w:spacing w:before="450" w:after="450" w:line="312" w:lineRule="auto"/>
      </w:pPr>
      <w:r>
        <w:rPr>
          <w:rFonts w:ascii="宋体" w:hAnsi="宋体" w:eastAsia="宋体" w:cs="宋体"/>
          <w:color w:val="000"/>
          <w:sz w:val="28"/>
          <w:szCs w:val="28"/>
        </w:rPr>
        <w:t xml:space="preserve">有了这些体会，我把更多的爱，给了身边的孩子，一个微笑、一声鼓励、一次牵手、一个拥抱……慢慢的，在心与心的交流中，在爱的光环下，我与孩子的距离越来越近，越来越亲。对孩子有了更多信任和关爱，他们不再那么调皮了，枯燥的工作，便也多了许多乐趣。</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我深深的感受到：爱是一片照射在冬日的阳光，使贫病交迫的人感到人间的温暖；爱是一泓出现在沙漠里的泉水，使濒临绝境的人重新看到生的希望；爱是一枚五光十色的种子，播撒在幼儿心底，就能结出亿万枚饱满的果实。</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幼儿园师德师风演讲稿一分钟【篇7】</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宋体" w:hAnsi="宋体" w:eastAsia="宋体" w:cs="宋体"/>
          <w:color w:val="000"/>
          <w:sz w:val="28"/>
          <w:szCs w:val="28"/>
        </w:rPr>
        <w:t xml:space="preserve">我的演讲完毕，谢谢大家的聆听！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2025-04-04T08:05:48+08:00</dcterms:created>
  <dcterms:modified xsi:type="dcterms:W3CDTF">2025-04-04T08:05:48+08:00</dcterms:modified>
</cp:coreProperties>
</file>

<file path=docProps/custom.xml><?xml version="1.0" encoding="utf-8"?>
<Properties xmlns="http://schemas.openxmlformats.org/officeDocument/2006/custom-properties" xmlns:vt="http://schemas.openxmlformats.org/officeDocument/2006/docPropsVTypes"/>
</file>