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幼儿教师读书心得的演讲稿</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教师读书心得的演讲稿通用5篇你所找寻的出路就是，想出一个好方法，然后持之以恒，尽最大可能，直到把梦想变成现实。下面给大家分享幼儿教师读书心得的演讲稿，欢迎阅读！幼儿教师读书心得的演讲稿篇1尊敬的各位评委、各位老师：大家好!我是下原镇中心...</w:t>
      </w:r>
    </w:p>
    <w:p>
      <w:pPr>
        <w:ind w:left="0" w:right="0" w:firstLine="560"/>
        <w:spacing w:before="450" w:after="450" w:line="312" w:lineRule="auto"/>
      </w:pPr>
      <w:r>
        <w:rPr>
          <w:rFonts w:ascii="宋体" w:hAnsi="宋体" w:eastAsia="宋体" w:cs="宋体"/>
          <w:color w:val="000"/>
          <w:sz w:val="28"/>
          <w:szCs w:val="28"/>
        </w:rPr>
        <w:t xml:space="preserve">幼儿教师读书心得的演讲稿通用5篇</w:t>
      </w:r>
    </w:p>
    <w:p>
      <w:pPr>
        <w:ind w:left="0" w:right="0" w:firstLine="560"/>
        <w:spacing w:before="450" w:after="450" w:line="312" w:lineRule="auto"/>
      </w:pPr>
      <w:r>
        <w:rPr>
          <w:rFonts w:ascii="宋体" w:hAnsi="宋体" w:eastAsia="宋体" w:cs="宋体"/>
          <w:color w:val="000"/>
          <w:sz w:val="28"/>
          <w:szCs w:val="28"/>
        </w:rPr>
        <w:t xml:space="preserve">你所找寻的出路就是，想出一个好方法，然后持之以恒，尽最大可能，直到把梦想变成现实。下面给大家分享幼儿教师读书心得的演讲稿，欢迎阅读！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幼儿教师读书心得的演讲稿篇1</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大家好!我是下原镇中心幼儿园的______，我演讲的题目是《书卷飘香，靓丽人生》。</w:t>
      </w:r>
    </w:p>
    <w:p>
      <w:pPr>
        <w:ind w:left="0" w:right="0" w:firstLine="560"/>
        <w:spacing w:before="450" w:after="450" w:line="312" w:lineRule="auto"/>
      </w:pPr>
      <w:r>
        <w:rPr>
          <w:rFonts w:ascii="宋体" w:hAnsi="宋体" w:eastAsia="宋体" w:cs="宋体"/>
          <w:color w:val="000"/>
          <w:sz w:val="28"/>
          <w:szCs w:val="28"/>
        </w:rPr>
        <w:t xml:space="preserve">提起幼儿教师，在别人眼里，就是个孩子王!没什么了不起，除了会带孩子，其他也不能做什么!但在自己眼里，我们就是一群了不起的孩子王!我们每天都在演绎着不同的角色，有时是警察，因为整天在班里破案;有时是主持人，因为整天为公开课想游戏和花招;有时是演员，因为经常扮演各种故事中的角色;有时是清洁工，有时是保姆，有时是艺术家、作家、教育家……就是因为这些角色的扮演，使我们成了一个让自己身心疲惫却又快乐的天使。</w:t>
      </w:r>
    </w:p>
    <w:p>
      <w:pPr>
        <w:ind w:left="0" w:right="0" w:firstLine="560"/>
        <w:spacing w:before="450" w:after="450" w:line="312" w:lineRule="auto"/>
      </w:pPr>
      <w:r>
        <w:rPr>
          <w:rFonts w:ascii="宋体" w:hAnsi="宋体" w:eastAsia="宋体" w:cs="宋体"/>
          <w:color w:val="000"/>
          <w:sz w:val="28"/>
          <w:szCs w:val="28"/>
        </w:rPr>
        <w:t xml:space="preserve">可是，要想扮演好这些角色，不是件简单的事情。在我看来，唯一的办法就是用读书来提升自己，自己拥有一桶水，才能给孩子半桶水。而读书，对我来说是一种享受，我想这种享受不是我们每个人都能体会到的。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对话”。读了这么多的书，给我启发最大的是《教师人文读本》。他们有的写出了自己凡人般的困惑和烦恼;有的写出了自己对学生母亲般的爱;有的写出了自己对人生的执着和追求;有的写出了自己对科学的万般热爱。文中那些真切的话语，诚挚的情感，如一幕幕情景剧，不断浮现在我的眼前，它将成为我做人、做事的航标灯，影响着我、指引着我前进!</w:t>
      </w:r>
    </w:p>
    <w:p>
      <w:pPr>
        <w:ind w:left="0" w:right="0" w:firstLine="560"/>
        <w:spacing w:before="450" w:after="450" w:line="312" w:lineRule="auto"/>
      </w:pPr>
      <w:r>
        <w:rPr>
          <w:rFonts w:ascii="宋体" w:hAnsi="宋体" w:eastAsia="宋体" w:cs="宋体"/>
          <w:color w:val="000"/>
          <w:sz w:val="28"/>
          <w:szCs w:val="28"/>
        </w:rPr>
        <w:t xml:space="preserve">书中让我感受最深的就是爱。拥有了爱，我们才能成为一个育人之人。作为一名幼儿教师，我深知自己责任重大，因为我们培养的是基础的基础。家长们把一个个天真无邪的孩子送到幼儿园，我们就应以博大的胸怀去热爱、关心、教育好他们。我们要具备的不仅是教育技能，还要有对孩子的爱。当孩子向我们耍威或哭闹的时候，我们微笑着向他们伸出双手，手抓伤了，身上踢疼了，无所谓;大小便弄身上了，呕吐了，为他们清洗;衣服不会穿，鞋带不会系，我们不厌其烦、循循善诱。我们用爱心、责任心、细心和耐心，换来了孩子天真活泼的笑容，换来了孩子亲切的呼唤与尊敬。为此，我们值得!</w:t>
      </w:r>
    </w:p>
    <w:p>
      <w:pPr>
        <w:ind w:left="0" w:right="0" w:firstLine="560"/>
        <w:spacing w:before="450" w:after="450" w:line="312" w:lineRule="auto"/>
      </w:pPr>
      <w:r>
        <w:rPr>
          <w:rFonts w:ascii="宋体" w:hAnsi="宋体" w:eastAsia="宋体" w:cs="宋体"/>
          <w:color w:val="000"/>
          <w:sz w:val="28"/>
          <w:szCs w:val="28"/>
        </w:rPr>
        <w:t xml:space="preserve">近期，教育部出台了《幼儿园教师专业标准》试行文件，文件中对幼儿园教师提出了以幼儿为本，以师德为先，以能力为重的基本理念，要成为这样一名合格的幼儿园教师就必须具有终身学习与持续发展的意识和能力，而书给我启蒙，伴我成长，开拓了我的视野，增长了我的见识。在我看来，读书是一种享受，是一种幸福，它可以明智、修德，可以养性、育人……读书，让我的生活多了乐趣，让我赢得了家长的信任，让我得到了孩子们灿烂的笑容。我，喜欢读书!</w:t>
      </w:r>
    </w:p>
    <w:p>
      <w:pPr>
        <w:ind w:left="0" w:right="0" w:firstLine="560"/>
        <w:spacing w:before="450" w:after="450" w:line="312" w:lineRule="auto"/>
      </w:pPr>
      <w:r>
        <w:rPr>
          <w:rFonts w:ascii="宋体" w:hAnsi="宋体" w:eastAsia="宋体" w:cs="宋体"/>
          <w:color w:val="000"/>
          <w:sz w:val="28"/>
          <w:szCs w:val="28"/>
        </w:rPr>
        <w:t xml:space="preserve">生命不息，读书不止!书卷飘香，靓丽人生!让书籍点燃我的信念，让书籍照亮我的幼教前程!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今天我演讲的题目是《用心工作，感悟幸福》。</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耐心。这些我都赞同，但我觉得最应该具备的是强烈的责任心和对孩子的爱。没有强烈的责任感，和对孩子的爱心。一切都无从谈起。</w:t>
      </w:r>
    </w:p>
    <w:p>
      <w:pPr>
        <w:ind w:left="0" w:right="0" w:firstLine="560"/>
        <w:spacing w:before="450" w:after="450" w:line="312" w:lineRule="auto"/>
      </w:pPr>
      <w:r>
        <w:rPr>
          <w:rFonts w:ascii="宋体" w:hAnsi="宋体" w:eastAsia="宋体" w:cs="宋体"/>
          <w:color w:val="000"/>
          <w:sz w:val="28"/>
          <w:szCs w:val="28"/>
        </w:rPr>
        <w:t xml:space="preserve">爱源于责任，而责任本身又是一种爱。爱蕴含责任，而责任闪现在无限的爱中。爱与责任，一样的浪漫，一样的真实，也会一样的沉重。而我们所扮演的角色—教师，更是一个需要用爱与责任来支撑的职业。如果爱与责任是并存在教育上的两个音符，那么它们更是教育上最和谐的乐符。爱与责任那将是伴随我们一生的财富。</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对孩子有爱。我就要平等地欣赏，对待身边的每一位孩子。我没有理由以貌取人，厚此薄彼，助长孩子的自负或伤害孩子的自尊。我能做的是关爱有加，为每一位孩子提供均等的发展机会，让每一位孩子幸福得像花一样健康成长。我记得我班有一个小男孩很内向，很有自己的个性，上学已经有很久了，每次看到她高兴地时候都是和同一个小朋友在玩，不管老师和小朋友说些什么，他都是以一副很不屑的样子，让我很是头痛，很气愤。偶然一次机会，使我深深的了解了他，他是一个比较有才的孩子，不管自己有神魔想法总会深藏自己的心底，不大和别人交流，通过一次和他的谈话，慢慢的他便开始信任了老师。慢慢才开始在小朋友的面前表达自己的想法，每一次考试他的成绩总是出乎老师的意料。</w:t>
      </w:r>
    </w:p>
    <w:p>
      <w:pPr>
        <w:ind w:left="0" w:right="0" w:firstLine="560"/>
        <w:spacing w:before="450" w:after="450" w:line="312" w:lineRule="auto"/>
      </w:pPr>
      <w:r>
        <w:rPr>
          <w:rFonts w:ascii="宋体" w:hAnsi="宋体" w:eastAsia="宋体" w:cs="宋体"/>
          <w:color w:val="000"/>
          <w:sz w:val="28"/>
          <w:szCs w:val="28"/>
        </w:rPr>
        <w:t xml:space="preserve">因为我是幼儿老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宝宝是个不内向又不爱说话的孩子，刚开始进入我班时就深深地知道了他的妈妈有很多的要求，经过与孩子的相处，她渐渐的能主动的和老师打招呼。当他看到孩子主动打招呼的那一刻，露出了会心的笑容，和老师也很客客气气的说话，因此，我相信当每一位家长看到孩子的进步时，都会很感谢我们对他们的教育。</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2025-04-22T05:54:16+08:00</dcterms:created>
  <dcterms:modified xsi:type="dcterms:W3CDTF">2025-04-22T05:54:16+08:00</dcterms:modified>
</cp:coreProperties>
</file>

<file path=docProps/custom.xml><?xml version="1.0" encoding="utf-8"?>
<Properties xmlns="http://schemas.openxmlformats.org/officeDocument/2006/custom-properties" xmlns:vt="http://schemas.openxmlformats.org/officeDocument/2006/docPropsVTypes"/>
</file>