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幼儿园家长会疫情防控发言稿</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疫情防控发言稿5篇身为幼儿园家长会的主持发言人，我们都要学会写幼儿园家长会发言稿。作为家长，要注重孩子注意力的培养。孩子注意力不集中，活动时就会喜欢开小差。下面是小编为大家收集有关于幼儿园家长会疫情防控发言稿，希望你喜欢。&gt;幼儿...</w:t>
      </w:r>
    </w:p>
    <w:p>
      <w:pPr>
        <w:ind w:left="0" w:right="0" w:firstLine="560"/>
        <w:spacing w:before="450" w:after="450" w:line="312" w:lineRule="auto"/>
      </w:pPr>
      <w:r>
        <w:rPr>
          <w:rFonts w:ascii="宋体" w:hAnsi="宋体" w:eastAsia="宋体" w:cs="宋体"/>
          <w:color w:val="000"/>
          <w:sz w:val="28"/>
          <w:szCs w:val="28"/>
        </w:rPr>
        <w:t xml:space="preserve">幼儿园家长会疫情防控发言稿5篇</w:t>
      </w:r>
    </w:p>
    <w:p>
      <w:pPr>
        <w:ind w:left="0" w:right="0" w:firstLine="560"/>
        <w:spacing w:before="450" w:after="450" w:line="312" w:lineRule="auto"/>
      </w:pPr>
      <w:r>
        <w:rPr>
          <w:rFonts w:ascii="宋体" w:hAnsi="宋体" w:eastAsia="宋体" w:cs="宋体"/>
          <w:color w:val="000"/>
          <w:sz w:val="28"/>
          <w:szCs w:val="28"/>
        </w:rPr>
        <w:t xml:space="preserve">身为幼儿园家长会的主持发言人，我们都要学会写幼儿园家长会发言稿。作为家长，要注重孩子注意力的培养。孩子注意力不集中，活动时就会喜欢开小差。下面是小编为大家收集有关于幼儿园家长会疫情防控发言稿，希望你喜欢。</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&gt;幼儿园家长会疫情防控发言稿1</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很高兴这天能与各位老师及家长共同探讨培养教育孩子的问题。孩子在校一点一滴的进步都渗透着老师辛勤的汗水，首先我要对老师们付出的辛勤劳动和无私的奉献表示真诚的感谢，也感谢学校给孩子们带给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下面我针对___的状况，谈一下自己在教育孩子过程中不太成熟的体会。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要想别人尊重你，你务必要尊重别人。对于辛辛苦苦教育我们的老师何止要尊敬，更就应是敬佩。尊老爱幼是我们中华民族的传统美德，更就应传承下去，并发扬光大。我们一向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在学习生活当中，肯定会遇到各种各样的挫折。教育孩子在我们以后的人生当中会遇到更多的挫折，树立自信心。只有以压不倒、打不垮的精神正确应对，努力想办法克服我们才会生活地快乐幸福。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明白什么能够做，什么不能够做。孩子在与家长、亲戚朋友、同学、伙伴的交流中也能体会到一些做人的道理。作为孩子的第一任老师，家长就应有意识地去告诉孩子一些为人之道。孩子很能摸透家长的心理，有时候会揣测着你的意图，试探性地看你的脸色行事，觉得家长默认，可能就觉得我这样做是对的，以后可能还会继续这样做。针对这种状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明白该干什么，回到家里还要做作业。如果家长看电视或是在玩游戏孩子会觉得不公平，为什么我写作业你在玩?家长约束孩子也不会理直气壮。当孩子学习的时候，家长不要看电视或玩，你干点家务活也能够，起码孩子能找找平衡，再者不影响孩子。</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能够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透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孩子是家庭中的重要一员，是学校的一分子，是社会的一细胞，只要家长与学校密切配合，尽职尽责，我相信必须会培养出合格的人才。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&gt;幼儿园家长会疫情防控发言稿4</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&gt;幼儿园家长会疫情防控发言稿5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你们好!草长莺飞春意昂然，迎来了大班最后一学期，今天也是我们在幼儿园的最后一次家长会了. 在此首先我代表大班的老师对大家的到来表示欢迎，对各位家长对幼儿园工作的理解、支持和帮助表示衷心的感谢!我们迎来了新的一学期。这个学期只有短短4个月，六月底开完毕业典礼就离园了。这一学期，我们说它既是过度期，也是关键期。我们不仅要进行正常的教学，还要做好幼小衔接工作，要让他们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首先介绍这学期老师。这个学期是孩子在幼儿园生活的最后一学期，也是孩子们入小学前十分重要和关键的一学期。我们一起来探讨怎样能让孩子顺顺利利的进入小学。作为教师，我们将更耐心、仔细、认真，尽自己最大的努力培养孩子们各方面的能力，让孩子们顺利有效的完成幼小衔接。</w:t>
      </w:r>
    </w:p>
    <w:p>
      <w:pPr>
        <w:ind w:left="0" w:right="0" w:firstLine="560"/>
        <w:spacing w:before="450" w:after="450" w:line="312" w:lineRule="auto"/>
      </w:pPr>
      <w:r>
        <w:rPr>
          <w:rFonts w:ascii="宋体" w:hAnsi="宋体" w:eastAsia="宋体" w:cs="宋体"/>
          <w:color w:val="000"/>
          <w:sz w:val="28"/>
          <w:szCs w:val="28"/>
        </w:rPr>
        <w:t xml:space="preserve">首先简单总结上学期的各项工作的完成情况。大班上学期，对孩子们来说是个转折期。通过一个学期的学习，孩子们的进步是非常大的，每位孩子都在自己原有的水平上取得了一定的进步，有很多孩子拼读能力很强，书写的还特别好，班里大部分孩子都有了要成为一个合格的小学生而做准备的意识。孩子生活自理能力明显提高，都能自己正确的穿脱衣服、鞋子，会保管自己的学习用品，整理自己的外套和书包，会自觉的取放教室中的公共学习工具和材料。孩子们在自己的努力和各位家长的支持下，取得了可喜的成绩,圆满完成了上个学期的任务。上学期在考核中成绩显著。在教育教学方面，我们两位老师积极配合，各负其责，按时完成了学期初制定的教育教学计划。</w:t>
      </w:r>
    </w:p>
    <w:p>
      <w:pPr>
        <w:ind w:left="0" w:right="0" w:firstLine="560"/>
        <w:spacing w:before="450" w:after="450" w:line="312" w:lineRule="auto"/>
      </w:pPr>
      <w:r>
        <w:rPr>
          <w:rFonts w:ascii="宋体" w:hAnsi="宋体" w:eastAsia="宋体" w:cs="宋体"/>
          <w:color w:val="000"/>
          <w:sz w:val="28"/>
          <w:szCs w:val="28"/>
        </w:rPr>
        <w:t xml:space="preserve">对幼儿进行良好学习习惯的培养，运用多种鼓励形式，初步养成主动的学习习惯。同时，我们注重培养幼儿掌握正确的书写姿势，特别是幼儿的握笔姿势，目前本班大部分幼儿养成了正确的握笔姿势。注重培养幼儿良好的倾听能力、自控能力，充分利用了餐前、餐后、离园前这段时间，组织幼儿早期阅读、书写练习，提前做好幼小衔接工作。</w:t>
      </w:r>
    </w:p>
    <w:p>
      <w:pPr>
        <w:ind w:left="0" w:right="0" w:firstLine="560"/>
        <w:spacing w:before="450" w:after="450" w:line="312" w:lineRule="auto"/>
      </w:pPr>
      <w:r>
        <w:rPr>
          <w:rFonts w:ascii="宋体" w:hAnsi="宋体" w:eastAsia="宋体" w:cs="宋体"/>
          <w:color w:val="000"/>
          <w:sz w:val="28"/>
          <w:szCs w:val="28"/>
        </w:rPr>
        <w:t xml:space="preserve">在主题教育活动中，我们根据幼儿的兴趣特点，结合教育大纲，依据省编教材内容，开展了各个主题教学。在这些主题活动中，我们注重根据孩子感兴趣的事物去探究研习，调动孩子的各种感官参与，强调孩子在现实中发现问题、提出问题、解决问题的互动过程，从中满足了孩子好奇心，孩子们在愉快的探索活动中快乐地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我们还对幼儿进行安全防范教育，时刻提醒幼儿意外就在身边，通过“以点带面”的方法，提高幼儿的安全意识，让幼儿学会了一些必要的保护措施，知道简单的身体保护方法，尽量避免事故的发生。特别是转来的个别插班生，特别需要老师费心。</w:t>
      </w:r>
    </w:p>
    <w:p>
      <w:pPr>
        <w:ind w:left="0" w:right="0" w:firstLine="560"/>
        <w:spacing w:before="450" w:after="450" w:line="312" w:lineRule="auto"/>
      </w:pPr>
      <w:r>
        <w:rPr>
          <w:rFonts w:ascii="宋体" w:hAnsi="宋体" w:eastAsia="宋体" w:cs="宋体"/>
          <w:color w:val="000"/>
          <w:sz w:val="28"/>
          <w:szCs w:val="28"/>
        </w:rPr>
        <w:t xml:space="preserve">卫生保健方面，我们本着让孩子吃好、睡好、学好、锻炼好的原则，积极做好各类消毒工作，做好甲流预防工作，为幼儿营造一个健康的生活环境，孩子的抵抗力增强了，班级出勤名列第一。</w:t>
      </w:r>
    </w:p>
    <w:p>
      <w:pPr>
        <w:ind w:left="0" w:right="0" w:firstLine="560"/>
        <w:spacing w:before="450" w:after="450" w:line="312" w:lineRule="auto"/>
      </w:pPr>
      <w:r>
        <w:rPr>
          <w:rFonts w:ascii="宋体" w:hAnsi="宋体" w:eastAsia="宋体" w:cs="宋体"/>
          <w:color w:val="000"/>
          <w:sz w:val="28"/>
          <w:szCs w:val="28"/>
        </w:rPr>
        <w:t xml:space="preserve">二、本学期的各项教学计划;</w:t>
      </w:r>
    </w:p>
    <w:p>
      <w:pPr>
        <w:ind w:left="0" w:right="0" w:firstLine="560"/>
        <w:spacing w:before="450" w:after="450" w:line="312" w:lineRule="auto"/>
      </w:pPr>
      <w:r>
        <w:rPr>
          <w:rFonts w:ascii="宋体" w:hAnsi="宋体" w:eastAsia="宋体" w:cs="宋体"/>
          <w:color w:val="000"/>
          <w:sz w:val="28"/>
          <w:szCs w:val="28"/>
        </w:rPr>
        <w:t xml:space="preserve">本学期的教育内容还是学前班教材《幼儿用书》内容。先给大家简单介绍一下这学期的拼音教学内容。这学期拼音学习复韵母，整体认读音节，再加一些简单的识字教学。重点练习音节的拼读和书写。要指导孩子开始拼音阅读幼儿文学书籍，每月计划我们将根据幼儿园的统一安排，按部就班的完成，具体活动请大家关注一日活动内容栏目。</w:t>
      </w:r>
    </w:p>
    <w:p>
      <w:pPr>
        <w:ind w:left="0" w:right="0" w:firstLine="560"/>
        <w:spacing w:before="450" w:after="450" w:line="312" w:lineRule="auto"/>
      </w:pPr>
      <w:r>
        <w:rPr>
          <w:rFonts w:ascii="宋体" w:hAnsi="宋体" w:eastAsia="宋体" w:cs="宋体"/>
          <w:color w:val="000"/>
          <w:sz w:val="28"/>
          <w:szCs w:val="28"/>
        </w:rPr>
        <w:t xml:space="preserve">三、关于幼小衔接的有关问题。</w:t>
      </w:r>
    </w:p>
    <w:p>
      <w:pPr>
        <w:ind w:left="0" w:right="0" w:firstLine="560"/>
        <w:spacing w:before="450" w:after="450" w:line="312" w:lineRule="auto"/>
      </w:pPr>
      <w:r>
        <w:rPr>
          <w:rFonts w:ascii="宋体" w:hAnsi="宋体" w:eastAsia="宋体" w:cs="宋体"/>
          <w:color w:val="000"/>
          <w:sz w:val="28"/>
          <w:szCs w:val="28"/>
        </w:rPr>
        <w:t xml:space="preserve">大班下学期是幼小衔接的关键期，在这个学期，需要我们和孩子一起做好以下几方面的工作。</w:t>
      </w:r>
    </w:p>
    <w:p>
      <w:pPr>
        <w:ind w:left="0" w:right="0" w:firstLine="560"/>
        <w:spacing w:before="450" w:after="450" w:line="312" w:lineRule="auto"/>
      </w:pPr>
      <w:r>
        <w:rPr>
          <w:rFonts w:ascii="宋体" w:hAnsi="宋体" w:eastAsia="宋体" w:cs="宋体"/>
          <w:color w:val="000"/>
          <w:sz w:val="28"/>
          <w:szCs w:val="28"/>
        </w:rPr>
        <w:t xml:space="preserve">让孩子做好上小学的心理准备。在休息的时候家长可以多带孩子到附近小学去参观，介绍相关的小学生活，让孩子产生想当小学生的愿望。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培养准小学生的自我服务能力。</w:t>
      </w:r>
    </w:p>
    <w:p>
      <w:pPr>
        <w:ind w:left="0" w:right="0" w:firstLine="560"/>
        <w:spacing w:before="450" w:after="450" w:line="312" w:lineRule="auto"/>
      </w:pPr>
      <w:r>
        <w:rPr>
          <w:rFonts w:ascii="宋体" w:hAnsi="宋体" w:eastAsia="宋体" w:cs="宋体"/>
          <w:color w:val="000"/>
          <w:sz w:val="28"/>
          <w:szCs w:val="28"/>
        </w:rPr>
        <w:t xml:space="preserve">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加强孩子学习方面的自我管理能力。</w:t>
      </w:r>
    </w:p>
    <w:p>
      <w:pPr>
        <w:ind w:left="0" w:right="0" w:firstLine="560"/>
        <w:spacing w:before="450" w:after="450" w:line="312" w:lineRule="auto"/>
      </w:pPr>
      <w:r>
        <w:rPr>
          <w:rFonts w:ascii="宋体" w:hAnsi="宋体" w:eastAsia="宋体" w:cs="宋体"/>
          <w:color w:val="000"/>
          <w:sz w:val="28"/>
          <w:szCs w:val="28"/>
        </w:rPr>
        <w:t xml:space="preserve">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你们家长来教育培养的，他是要靠我们共同努力配合来实现的。现在我把你们家长需要配合我们老师做的一些工作简单说明一下，希望在今后的日子里能得到你们的积极配合和理解。</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要培养孩子早睡早起的习惯。晚上，规定孩子应在9：00——9：30之间睡觉;早上，家长要按时把孩子叫醒。起床后应要求孩子迅速穿好衣服，洗脸、刷牙、梳头等等，要求在一定时间内完成，培养孩子做事不拖拉、不磨蹭的好习惯。还要教育孩子保持仪表整洁，爱护玩具用品，学会整理书包，等入小学后就容易养成这种爱护书籍、文具，保持作业清洁的好习惯了，那时候当你们在带孩子时就会觉得很轻松了。</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要经常有意识地同孩子交谈，多给孩子讲讲故事，陪孩子一起画画、听音乐、看图书、多带孩子到外面去散步、参观、游览，重点要指导孩子学会写自己的姓名，知道爸爸妈妈的电话号码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w:t>
      </w:r>
    </w:p>
    <w:p>
      <w:pPr>
        <w:ind w:left="0" w:right="0" w:firstLine="560"/>
        <w:spacing w:before="450" w:after="450" w:line="312" w:lineRule="auto"/>
      </w:pPr>
      <w:r>
        <w:rPr>
          <w:rFonts w:ascii="宋体" w:hAnsi="宋体" w:eastAsia="宋体" w:cs="宋体"/>
          <w:color w:val="000"/>
          <w:sz w:val="28"/>
          <w:szCs w:val="28"/>
        </w:rPr>
        <w:t xml:space="preserve">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w:t>
      </w:r>
    </w:p>
    <w:p>
      <w:pPr>
        <w:ind w:left="0" w:right="0" w:firstLine="560"/>
        <w:spacing w:before="450" w:after="450" w:line="312" w:lineRule="auto"/>
      </w:pPr>
      <w:r>
        <w:rPr>
          <w:rFonts w:ascii="宋体" w:hAnsi="宋体" w:eastAsia="宋体" w:cs="宋体"/>
          <w:color w:val="000"/>
          <w:sz w:val="28"/>
          <w:szCs w:val="28"/>
        </w:rPr>
        <w:t xml:space="preserve">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现在幼儿已经是处于大班下学期了，班级的学习内容很多、而且活动也特别的多，所以如果没有什么特殊情况，请你让孩子坚持每天上幼儿园，不迟到也不早退，如有特殊情况不能来园，请您及时的和班级、老师请假，我们好清楚你的孩子是什么原因没有来园。</w:t>
      </w:r>
    </w:p>
    <w:p>
      <w:pPr>
        <w:ind w:left="0" w:right="0" w:firstLine="560"/>
        <w:spacing w:before="450" w:after="450" w:line="312" w:lineRule="auto"/>
      </w:pPr>
      <w:r>
        <w:rPr>
          <w:rFonts w:ascii="宋体" w:hAnsi="宋体" w:eastAsia="宋体" w:cs="宋体"/>
          <w:color w:val="000"/>
          <w:sz w:val="28"/>
          <w:szCs w:val="28"/>
        </w:rPr>
        <w:t xml:space="preserve">5、使孩子顺利地从幼儿园的小朋友转变为小学生</w:t>
      </w:r>
    </w:p>
    <w:p>
      <w:pPr>
        <w:ind w:left="0" w:right="0" w:firstLine="560"/>
        <w:spacing w:before="450" w:after="450" w:line="312" w:lineRule="auto"/>
      </w:pPr>
      <w:r>
        <w:rPr>
          <w:rFonts w:ascii="宋体" w:hAnsi="宋体" w:eastAsia="宋体" w:cs="宋体"/>
          <w:color w:val="000"/>
          <w:sz w:val="28"/>
          <w:szCs w:val="28"/>
        </w:rPr>
        <w:t xml:space="preserve">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还将组织幼儿开展三八爱妈妈活动，清明节参观烈士凭吊活动，春游活动，走进消防队，参加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2)逐渐改变幼儿生活学习作息时间。小学生每节课需上40—45分钟，要求有意注意的时间较长。根据这点，在大班第二学期幼儿每次学习活动的时间增长到30—35分钟，并注意培养幼儿的有意注意。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1、早晨入园、下午离园一定要按时，为让幼儿能参加晨间活动和不耽误正常的教学活动，希望各位家长按时来园。尽量让孩子在8：50前到园。如有特殊情况老师发短信。</w:t>
      </w:r>
    </w:p>
    <w:p>
      <w:pPr>
        <w:ind w:left="0" w:right="0" w:firstLine="560"/>
        <w:spacing w:before="450" w:after="450" w:line="312" w:lineRule="auto"/>
      </w:pPr>
      <w:r>
        <w:rPr>
          <w:rFonts w:ascii="宋体" w:hAnsi="宋体" w:eastAsia="宋体" w:cs="宋体"/>
          <w:color w:val="000"/>
          <w:sz w:val="28"/>
          <w:szCs w:val="28"/>
        </w:rPr>
        <w:t xml:space="preserve">2、注意收费时间</w:t>
      </w:r>
    </w:p>
    <w:p>
      <w:pPr>
        <w:ind w:left="0" w:right="0" w:firstLine="560"/>
        <w:spacing w:before="450" w:after="450" w:line="312" w:lineRule="auto"/>
      </w:pPr>
      <w:r>
        <w:rPr>
          <w:rFonts w:ascii="宋体" w:hAnsi="宋体" w:eastAsia="宋体" w:cs="宋体"/>
          <w:color w:val="000"/>
          <w:sz w:val="28"/>
          <w:szCs w:val="28"/>
        </w:rPr>
        <w:t xml:space="preserve">3、对孩子有合理的要求，班上有一些年龄偏小幼儿</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督促的。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&gt;幼儿园家长会发言致辞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