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专题座谈会发言稿模板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条理要清楚。一篇发言稿要谈几方面的问题，每一方面问题要讲哪些条目，都要安排得有条有理，让人听起来容易抓住重点。为大家整理的《专题座谈会发言稿模板》，希望对大家有所帮助！&gt;【篇一】专题座谈会发言稿模板　　尊敬的部长，各位代表：　　大家好...</w:t>
      </w:r>
    </w:p>
    <w:p>
      <w:pPr>
        <w:ind w:left="0" w:right="0" w:firstLine="560"/>
        <w:spacing w:before="450" w:after="450" w:line="312" w:lineRule="auto"/>
      </w:pPr>
      <w:r>
        <w:rPr>
          <w:rFonts w:ascii="宋体" w:hAnsi="宋体" w:eastAsia="宋体" w:cs="宋体"/>
          <w:color w:val="000"/>
          <w:sz w:val="28"/>
          <w:szCs w:val="28"/>
        </w:rPr>
        <w:t xml:space="preserve">发言稿条理要清楚。一篇发言稿要谈几方面的问题，每一方面问题要讲哪些条目，都要安排得有条有理，让人听起来容易抓住重点。为大家整理的《专题座谈会发言稿模板》，希望对大家有所帮助！</w:t>
      </w:r>
    </w:p>
    <w:p>
      <w:pPr>
        <w:ind w:left="0" w:right="0" w:firstLine="560"/>
        <w:spacing w:before="450" w:after="450" w:line="312" w:lineRule="auto"/>
      </w:pPr>
      <w:r>
        <w:rPr>
          <w:rFonts w:ascii="宋体" w:hAnsi="宋体" w:eastAsia="宋体" w:cs="宋体"/>
          <w:color w:val="000"/>
          <w:sz w:val="28"/>
          <w:szCs w:val="28"/>
        </w:rPr>
        <w:t xml:space="preserve">&gt;【篇一】专题座谈会发言稿模板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尊敬的部长，各位代表：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　　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　　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&gt;【篇二】专题座谈会发言稿模板</w:t>
      </w:r>
    </w:p>
    <w:p>
      <w:pPr>
        <w:ind w:left="0" w:right="0" w:firstLine="560"/>
        <w:spacing w:before="450" w:after="450" w:line="312" w:lineRule="auto"/>
      </w:pPr>
      <w:r>
        <w:rPr>
          <w:rFonts w:ascii="宋体" w:hAnsi="宋体" w:eastAsia="宋体" w:cs="宋体"/>
          <w:color w:val="000"/>
          <w:sz w:val="28"/>
          <w:szCs w:val="28"/>
        </w:rPr>
        <w:t xml:space="preserve">　　大家下午好!很荣幸这天你们给予我们这个机会让我们畅言心中所想、所感、所悟，这既是你们对我们的关心和鼓励，也是你们对我们的肯定和重视，谢谢您们!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的党政机关，代表着权力与地位，是很多人想实现梦想而为之努力的动力。这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xx届的陈秘书长，此刻的梁秘书长，还是几位书记，科长，以及同事们，都给予了我们极大的关心与鼓励，此时此刻我们能坐在那里发言，这就是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前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带给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　　(一)加强学习，提高个人素质。</w:t>
      </w:r>
    </w:p>
    <w:p>
      <w:pPr>
        <w:ind w:left="0" w:right="0" w:firstLine="560"/>
        <w:spacing w:before="450" w:after="450" w:line="312" w:lineRule="auto"/>
      </w:pPr>
      <w:r>
        <w:rPr>
          <w:rFonts w:ascii="宋体" w:hAnsi="宋体" w:eastAsia="宋体" w:cs="宋体"/>
          <w:color w:val="000"/>
          <w:sz w:val="28"/>
          <w:szCs w:val="28"/>
        </w:rPr>
        <w:t xml:space="preserve">　　刚从大学校园出来，无论是为人还是做事方面的经验都很欠缺，为了能够尽快融入地委办这个大家庭，一方面我透过各种书报杂志、网络、文件等载体不断学习新的知识，理解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期望各位领导和同事能够给我多点帮忙和批评，我会虚心理解，不断上进，尽快熟悉和适应工作环境，了解工作性质和职能，使自己进入工作主角，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办公室工作没有，只有更好，干好办公室工作，是我人生的第一齐跑点。我会在以后的工作中调节好自己的情绪，始终持续乐观向上、用心进娶乐于奉献、快乐工作的良好心态，学会以用心的心态去应对平凡的工作，在细节上下功夫，努力做到大事不含糊，小事不马虎，确保各项工作少失误。牢固树立“细节决定成败”的意识，始终坚持举轻若重的原则，处处留心、时时细心、用心主动配合同事的各项工作，努力做好自己的本职工作，准时、高效地完成领导交给的各项任务。要持续极强的职责感，自觉承担工作职责、组织负责、社会职责、，努力在工作和生活中实现“职责”习惯化，以极端负责的态度用心主动地做好每一项工作</w:t>
      </w:r>
    </w:p>
    <w:p>
      <w:pPr>
        <w:ind w:left="0" w:right="0" w:firstLine="560"/>
        <w:spacing w:before="450" w:after="450" w:line="312" w:lineRule="auto"/>
      </w:pPr>
      <w:r>
        <w:rPr>
          <w:rFonts w:ascii="宋体" w:hAnsi="宋体" w:eastAsia="宋体" w:cs="宋体"/>
          <w:color w:val="000"/>
          <w:sz w:val="28"/>
          <w:szCs w:val="28"/>
        </w:rPr>
        <w:t xml:space="preserve">　　宏大的理想，仍然是我们的追求;不断的求知，仍然是我们的动力;用心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忙下，我们会更快的成长起来，不辜负领导们对我们的期望。这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　　以上就是我的发言，如有不正之处，请你们批评指正。谢谢!</w:t>
      </w:r>
    </w:p>
    <w:p>
      <w:pPr>
        <w:ind w:left="0" w:right="0" w:firstLine="560"/>
        <w:spacing w:before="450" w:after="450" w:line="312" w:lineRule="auto"/>
      </w:pPr>
      <w:r>
        <w:rPr>
          <w:rFonts w:ascii="宋体" w:hAnsi="宋体" w:eastAsia="宋体" w:cs="宋体"/>
          <w:color w:val="000"/>
          <w:sz w:val="28"/>
          <w:szCs w:val="28"/>
        </w:rPr>
        <w:t xml:space="preserve">&gt;【篇三】专题座谈会发言稿模板</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首先我对于分公司能组织这样一个活动，供给这样一个平台表示感激和赞扬，我上班六年在我们局几个公司都干过，在别的地方都没见过这样形式的座谈会。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景无论是对他个人还是对公司都是不利的，作为个人来讲不跟领导交流等于永远不入主流，对于公司来讲，不明白员工的想法等于不能人尽其长，知人善用。会影响公司的人才储备，人才流失以至人才匮乏。我想经过今日这样一个民主务实的座谈会以上的问题都迎刃而解了，作为个人能够发表自我上班的想法和提议，作为领导能够了解和考察员工，对谁都有利能够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能够说是80后谈谈自我工作上的体会，我觉得青年员工的特点是应当有冲劲有闯劲，不怕失败，敢于承担职责。不是有句话叫做年轻没有什么不能够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向做这件事情的人去做，他可能也做的很好，因为他有经验他能够按步就班按照以往的经验把它完成。如果让一个新人去做他可能做的更好，因为他有冲劲，他会想方设法的尝试能不能做的比前任做的更好，除去年轻人的冲劲和活力之外，我想最主要的是年轻人都迫切期望证明自我。</w:t>
      </w:r>
    </w:p>
    <w:p>
      <w:pPr>
        <w:ind w:left="0" w:right="0" w:firstLine="560"/>
        <w:spacing w:before="450" w:after="450" w:line="312" w:lineRule="auto"/>
      </w:pPr>
      <w:r>
        <w:rPr>
          <w:rFonts w:ascii="宋体" w:hAnsi="宋体" w:eastAsia="宋体" w:cs="宋体"/>
          <w:color w:val="000"/>
          <w:sz w:val="28"/>
          <w:szCs w:val="28"/>
        </w:rPr>
        <w:t xml:space="preserve">　　关于我自我，我认为，行止无愧天地，褒贬自有春秋。我只能坦诚地说，我的德和能与四小的要求还有距离，可是，我要把JZM的教师顾毓敏送给JZM的四句话和送给朱--的四句话作为我的座右铭;天下为公，日月同心，智者兴国，仁者泽民。智者不惑，勇者不惧，诚者有信，仁者无敌。</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期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仅有在工作中累积，在失败中总结。但与人交流的技巧是累积不到总结不来的，这个全靠个人的领悟和XX。你会发现领导为什么能当你领导，除了他在工作上有你不及的地方，还有就是与人交流你望其项背的地方。充分调动每个人的进取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经过这个座谈会我们每个人都能谈谈自我心中的真实想法，提出一些好的提议;分公司能明白下头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宋体" w:hAnsi="宋体" w:eastAsia="宋体" w:cs="宋体"/>
          <w:color w:val="000"/>
          <w:sz w:val="28"/>
          <w:szCs w:val="28"/>
        </w:rPr>
        <w:t xml:space="preserve">&gt;【篇四】专题座谈会发言稿模板</w:t>
      </w:r>
    </w:p>
    <w:p>
      <w:pPr>
        <w:ind w:left="0" w:right="0" w:firstLine="560"/>
        <w:spacing w:before="450" w:after="450" w:line="312" w:lineRule="auto"/>
      </w:pPr>
      <w:r>
        <w:rPr>
          <w:rFonts w:ascii="宋体" w:hAnsi="宋体" w:eastAsia="宋体" w:cs="宋体"/>
          <w:color w:val="000"/>
          <w:sz w:val="28"/>
          <w:szCs w:val="28"/>
        </w:rPr>
        <w:t xml:space="preserve">　　尊敬的各位老领导、老干部、老前辈：</w:t>
      </w:r>
    </w:p>
    <w:p>
      <w:pPr>
        <w:ind w:left="0" w:right="0" w:firstLine="560"/>
        <w:spacing w:before="450" w:after="450" w:line="312" w:lineRule="auto"/>
      </w:pPr>
      <w:r>
        <w:rPr>
          <w:rFonts w:ascii="宋体" w:hAnsi="宋体" w:eastAsia="宋体" w:cs="宋体"/>
          <w:color w:val="000"/>
          <w:sz w:val="28"/>
          <w:szCs w:val="28"/>
        </w:rPr>
        <w:t xml:space="preserve">　　大家好！在这秋高气爽、金桂飘香的日子里，我们即将迎来中华民族传统节日—九九重阳节。今天我们欢聚一堂，庆祝这一尊老敬老爱老的温馨节日。首先，我代表局党委向在座的各位老前辈们致以崇高的敬意和节日的问候！祝福大家和家人身体健康，家庭幸福，开心快乐！我是9月2日市委组织部宣布上任的，在座的还有我的老科长，借此机会，也向各位老领导、老前辈汇报一下今年以来全市商务工作的总体情况和今后的工作打算，征求大家的意见和建议，以便进一步改进我们的商务工作，为推动全市经济社会更快更好地发展奉献我们商务工作者的全部力量。</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商务局全体干部职工精诚团结、开放创新、奋力拼搏，各项商务事业取得了新的发展和更好的成绩，商务部门在全市经济发展中的地位越来越重要，树立了商务为民、商务惠民、商务便民的良好社会形象。主要体现在：</w:t>
      </w:r>
    </w:p>
    <w:p>
      <w:pPr>
        <w:ind w:left="0" w:right="0" w:firstLine="560"/>
        <w:spacing w:before="450" w:after="450" w:line="312" w:lineRule="auto"/>
      </w:pPr>
      <w:r>
        <w:rPr>
          <w:rFonts w:ascii="宋体" w:hAnsi="宋体" w:eastAsia="宋体" w:cs="宋体"/>
          <w:color w:val="000"/>
          <w:sz w:val="28"/>
          <w:szCs w:val="28"/>
        </w:rPr>
        <w:t xml:space="preserve">　　一是开放招商拉动经济增长的作用日益凸显。我们通过坚持不懈地招商引资、招大引强，为xx经济发展注入了强大的动力和活力。从今年上半年全市经济发展的统计数据看，全市财政收入74.5亿元，年底有望突破百亿元，其中公共财政收入40亿元，同比增长22%，增幅位居全省第三位；各类外来投资企业实现税收占公共财政收入的比重达40%。外商投资企业从93年第一家合资公司成立到目前，全市6大产业集聚区规模以上工业企业中90%以上是外来投资企业，其中世界500强企业有13家，国内500强企业有33家，如xx高盛、xxxx、xx集团、xxxx、xxxx、xx、xxxx、xxxx等均在xx投资发展。在招商引资这一艰苦过程中，咱们局倾注了全部精力，宣传推介漯河，组织策划活动、搭建平台、服务企业、提供信息、亲自谈判，为咱们市增加税源，改善城市环境，提高城市品位，惠及民生做出了积极贡献。</w:t>
      </w:r>
    </w:p>
    <w:p>
      <w:pPr>
        <w:ind w:left="0" w:right="0" w:firstLine="560"/>
        <w:spacing w:before="450" w:after="450" w:line="312" w:lineRule="auto"/>
      </w:pPr>
      <w:r>
        <w:rPr>
          <w:rFonts w:ascii="宋体" w:hAnsi="宋体" w:eastAsia="宋体" w:cs="宋体"/>
          <w:color w:val="000"/>
          <w:sz w:val="28"/>
          <w:szCs w:val="28"/>
        </w:rPr>
        <w:t xml:space="preserve">　　同时，开放招商有效优化了我市的产业结构，从过去食品产业一枝独秀发展到目前食品、化工、医药、电子、纺织、服装等产业竞相发展、集聚膨胀，各类外来投资企业和外贸企业的出口产品涵盖34大类近千个品种，出口畅销89个国家和地区。据不完全统计，今年1-9月份，全市开放招商累计吸纳就业人员超过15万人，每天有80多万美元的xx制造走出国门。</w:t>
      </w:r>
    </w:p>
    <w:p>
      <w:pPr>
        <w:ind w:left="0" w:right="0" w:firstLine="560"/>
        <w:spacing w:before="450" w:after="450" w:line="312" w:lineRule="auto"/>
      </w:pPr>
      <w:r>
        <w:rPr>
          <w:rFonts w:ascii="宋体" w:hAnsi="宋体" w:eastAsia="宋体" w:cs="宋体"/>
          <w:color w:val="000"/>
          <w:sz w:val="28"/>
          <w:szCs w:val="28"/>
        </w:rPr>
        <w:t xml:space="preserve">　　二是城乡商贸流通市场日益繁荣。我们的万村千乡市场工程累计改造建设了1431个农家店，覆盖全市1257个行政村，覆盖率位居全省前列，极大改善了农村消费环境，把农民在家门口逛超市变成了现实，累计拉动农村市场消费15.6亿元。同时，我们通过引进xxx、xxx、xxx等商贸业知名品牌以及xxx、xxx、xxx、xxx、家全居等餐饮业知名品牌，有效提升了我市商贸业服务水平和城市品位，为居民消费提供了优良舒适的环境。今年1-9月份，全市社会消费品零售总额达240亿元，同比增长14%。如刚刚过去的国庆长假期间，我市各大商场超市商品货源充足、种类繁多，纷纷推出形式各样的促销活动，聚集了人气，拉动了居民消费热情，呈现出一片繁荣的景象。我们抽样监测的xxx、xxx、xx商业连锁等3家企业，国庆长假销售总额达3180万元，同比增长21%。</w:t>
      </w:r>
    </w:p>
    <w:p>
      <w:pPr>
        <w:ind w:left="0" w:right="0" w:firstLine="560"/>
        <w:spacing w:before="450" w:after="450" w:line="312" w:lineRule="auto"/>
      </w:pPr>
      <w:r>
        <w:rPr>
          <w:rFonts w:ascii="宋体" w:hAnsi="宋体" w:eastAsia="宋体" w:cs="宋体"/>
          <w:color w:val="000"/>
          <w:sz w:val="28"/>
          <w:szCs w:val="28"/>
        </w:rPr>
        <w:t xml:space="preserve">　　三是市场经济秩序日益规范。我们联合市直相关部门扎实开展打击侵犯知识产权和制售假冒伪劣商品工作，严厉查处了一批重大案件，有效整顿和规范了市场经济秩序。特别是在卷烟打假工作方面，我们严格落实卷烟打假工作责任制，精心组织，周密部署，攻坚克难，联合作战，取得了近年来卷烟打假工作最为明显的成效，公安部、国家烟草局对我市卷烟打假取得的阶段性成果给予了充分肯定和高度评价。同时，我们认真做好生猪定点屠宰企业监管工作，确保了生鲜肉品生产源头的安全，有力捍卫了食品名城的金字招牌。同时，我们的党务人事工作、纪检监察工作、工、青、妇女工作等在全市都有位次。</w:t>
      </w:r>
    </w:p>
    <w:p>
      <w:pPr>
        <w:ind w:left="0" w:right="0" w:firstLine="560"/>
        <w:spacing w:before="450" w:after="450" w:line="312" w:lineRule="auto"/>
      </w:pPr>
      <w:r>
        <w:rPr>
          <w:rFonts w:ascii="宋体" w:hAnsi="宋体" w:eastAsia="宋体" w:cs="宋体"/>
          <w:color w:val="000"/>
          <w:sz w:val="28"/>
          <w:szCs w:val="28"/>
        </w:rPr>
        <w:t xml:space="preserve">　　各位老领导、老前辈，商务事业能有今天的显著成就，与在座各位曾经付出的辛苦努力和无私奉献密不可分。你们不仅是党和国家的宝贵财富，更是我们今天商务人的骄傲。过去你们在岗位上满腔热血，为商务事业的发展奉献了自己的青春和力量，为我市经济发展付出辛勤的汗水，创立了光辉业绩。今天，离开了岗位，但仍然老骥伏枥，志在千里，用长期积累起来的丰富知识和宝贵经验，通过各种方式继续为商务事业发展服务，为我市的改革发展和稳定服务，继续保持健康向上的心态、乐观积极的精神，关注支持商务工作，表现出极高的政治素质和大局意识，表现出老共产党员的优秀品格，确实值得我们大家学习和尊重。对此，我再次代表全体干部职工向你们表示衷心感谢！</w:t>
      </w:r>
    </w:p>
    <w:p>
      <w:pPr>
        <w:ind w:left="0" w:right="0" w:firstLine="560"/>
        <w:spacing w:before="450" w:after="450" w:line="312" w:lineRule="auto"/>
      </w:pPr>
      <w:r>
        <w:rPr>
          <w:rFonts w:ascii="宋体" w:hAnsi="宋体" w:eastAsia="宋体" w:cs="宋体"/>
          <w:color w:val="000"/>
          <w:sz w:val="28"/>
          <w:szCs w:val="28"/>
        </w:rPr>
        <w:t xml:space="preserve">　　商务工作是全市经济发展的前沿和窗口，面对新的形势、新的任务、新的困难、新的挑战，我们需要并渴望能够继续得到你们的热情关怀和悉心指导。“莫道桑榆晚，为霞尚满天”。我们相信有各位老领导、老干部、老同志一如既往的支持，有我们班子和全体干部职工的努力，商务事业的明天一定更美好！</w:t>
      </w:r>
    </w:p>
    <w:p>
      <w:pPr>
        <w:ind w:left="0" w:right="0" w:firstLine="560"/>
        <w:spacing w:before="450" w:after="450" w:line="312" w:lineRule="auto"/>
      </w:pPr>
      <w:r>
        <w:rPr>
          <w:rFonts w:ascii="宋体" w:hAnsi="宋体" w:eastAsia="宋体" w:cs="宋体"/>
          <w:color w:val="000"/>
          <w:sz w:val="28"/>
          <w:szCs w:val="28"/>
        </w:rPr>
        <w:t xml:space="preserve">　　最后，我借用一首诗献给大家：九九重阳金光迎，万紫千红大地明，人老不失伏枥志，余热生辉伴我行，心系商务心未老，愿与青松永同龄！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